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56" w:rsidRPr="0046593D" w:rsidRDefault="00F04655" w:rsidP="00E54856">
      <w:pPr>
        <w:spacing w:line="480" w:lineRule="auto"/>
        <w:jc w:val="center"/>
        <w:rPr>
          <w:rFonts w:ascii="Times New Roman" w:hAnsi="Times New Roman" w:cs="Times New Roman"/>
          <w:b/>
          <w:sz w:val="24"/>
          <w:szCs w:val="24"/>
        </w:rPr>
      </w:pPr>
      <w:r w:rsidRPr="00F04655">
        <w:rPr>
          <w:rFonts w:ascii="Times New Roman" w:hAnsi="Times New Roman" w:cs="Times New Roman"/>
          <w:b/>
          <w:noProof/>
          <w:sz w:val="24"/>
          <w:szCs w:val="24"/>
          <w:lang w:val="en-US"/>
        </w:rPr>
        <w:pict>
          <v:rect id="_x0000_s1026" style="position:absolute;left:0;text-align:left;margin-left:369.6pt;margin-top:-81.9pt;width:39pt;height:44.25pt;z-index:251660288" strokecolor="white [3212]"/>
        </w:pict>
      </w:r>
      <w:r w:rsidR="00E54856">
        <w:rPr>
          <w:rFonts w:ascii="Times New Roman" w:hAnsi="Times New Roman" w:cs="Times New Roman"/>
          <w:b/>
          <w:sz w:val="24"/>
          <w:szCs w:val="24"/>
        </w:rPr>
        <w:t xml:space="preserve">BAB </w:t>
      </w:r>
      <w:r w:rsidR="00E54856" w:rsidRPr="0046593D">
        <w:rPr>
          <w:rFonts w:ascii="Times New Roman" w:hAnsi="Times New Roman" w:cs="Times New Roman"/>
          <w:b/>
          <w:sz w:val="24"/>
          <w:szCs w:val="24"/>
        </w:rPr>
        <w:t>V</w:t>
      </w:r>
    </w:p>
    <w:p w:rsidR="00E54856" w:rsidRDefault="00E54856" w:rsidP="00886DEC">
      <w:pPr>
        <w:spacing w:line="480" w:lineRule="auto"/>
        <w:jc w:val="center"/>
        <w:rPr>
          <w:rFonts w:ascii="Times New Roman" w:hAnsi="Times New Roman" w:cs="Times New Roman"/>
          <w:b/>
          <w:sz w:val="24"/>
          <w:szCs w:val="24"/>
        </w:rPr>
      </w:pPr>
      <w:r w:rsidRPr="0046593D">
        <w:rPr>
          <w:rFonts w:ascii="Times New Roman" w:hAnsi="Times New Roman" w:cs="Times New Roman"/>
          <w:b/>
          <w:sz w:val="24"/>
          <w:szCs w:val="24"/>
        </w:rPr>
        <w:t>KESIMPULAN DAN SARAN</w:t>
      </w:r>
    </w:p>
    <w:p w:rsidR="00E54856" w:rsidRDefault="00E54856" w:rsidP="00E54856">
      <w:pPr>
        <w:pStyle w:val="ListParagraph"/>
        <w:numPr>
          <w:ilvl w:val="0"/>
          <w:numId w:val="1"/>
        </w:numPr>
        <w:spacing w:line="720" w:lineRule="auto"/>
        <w:ind w:left="397"/>
        <w:jc w:val="center"/>
        <w:rPr>
          <w:rFonts w:ascii="Times New Roman" w:hAnsi="Times New Roman" w:cs="Times New Roman"/>
          <w:b/>
          <w:sz w:val="24"/>
          <w:szCs w:val="24"/>
        </w:rPr>
      </w:pPr>
      <w:r>
        <w:rPr>
          <w:rFonts w:ascii="Times New Roman" w:hAnsi="Times New Roman" w:cs="Times New Roman"/>
          <w:b/>
          <w:sz w:val="24"/>
          <w:szCs w:val="24"/>
        </w:rPr>
        <w:t>Kesimpulan.</w:t>
      </w:r>
    </w:p>
    <w:p w:rsidR="00E54856" w:rsidRDefault="00E54856" w:rsidP="00E54856">
      <w:pPr>
        <w:spacing w:line="480" w:lineRule="auto"/>
        <w:ind w:left="37" w:firstLine="683"/>
        <w:jc w:val="both"/>
        <w:rPr>
          <w:rFonts w:ascii="Times New Roman" w:hAnsi="Times New Roman" w:cs="Times New Roman"/>
          <w:sz w:val="24"/>
          <w:szCs w:val="24"/>
        </w:rPr>
      </w:pPr>
      <w:r w:rsidRPr="009A6D26">
        <w:rPr>
          <w:rFonts w:ascii="Times New Roman" w:hAnsi="Times New Roman" w:cs="Times New Roman"/>
          <w:sz w:val="24"/>
          <w:szCs w:val="24"/>
        </w:rPr>
        <w:t>Berdasarkan hasil penelitian dan pembahasaan yang telah dikemukakan serta dihubungkan dengan rumusan masalah dalam penelitian Pengembangan Bahan Ajar Bahan dan Sifatnya pada Pembelajara</w:t>
      </w:r>
      <w:r>
        <w:rPr>
          <w:rFonts w:ascii="Times New Roman" w:hAnsi="Times New Roman" w:cs="Times New Roman"/>
          <w:sz w:val="24"/>
          <w:szCs w:val="24"/>
        </w:rPr>
        <w:t>n IPA SD,maka dapat disimpulkan</w:t>
      </w:r>
      <w:r w:rsidRPr="009A6D26">
        <w:rPr>
          <w:rFonts w:ascii="Times New Roman" w:hAnsi="Times New Roman" w:cs="Times New Roman"/>
          <w:sz w:val="24"/>
          <w:szCs w:val="24"/>
        </w:rPr>
        <w:t>;</w:t>
      </w:r>
    </w:p>
    <w:p w:rsidR="00E54856" w:rsidRDefault="00E54856" w:rsidP="00E54856">
      <w:pPr>
        <w:spacing w:line="480" w:lineRule="auto"/>
        <w:ind w:left="37" w:firstLine="683"/>
        <w:jc w:val="both"/>
        <w:rPr>
          <w:rFonts w:ascii="Times New Roman" w:hAnsi="Times New Roman" w:cs="Times New Roman"/>
          <w:sz w:val="24"/>
          <w:szCs w:val="24"/>
        </w:rPr>
      </w:pPr>
      <w:r w:rsidRPr="009A6D26">
        <w:rPr>
          <w:rFonts w:ascii="Times New Roman" w:hAnsi="Times New Roman" w:cs="Times New Roman"/>
          <w:sz w:val="24"/>
          <w:szCs w:val="24"/>
        </w:rPr>
        <w:t>Penggunaan bahan ajar pembelajaran   di kelas V SD Negeri No.90 Sinjai Utara Kabupaten Sinjai berdasarkan hasil analisa kebutuhan diperoleh gambaran bahwa pendidik sangat membutuhkan adanya pengembangan bahan ajar karena dapat meningkatkan kemampuan peserta didik belajar mandiri sehingga pendidik tidak terlalu dominan dalam kegiatan pembelajaran ,dapat menunjang kegiatan pembelajaran yang lebih terarah dan menciptakan suasana pembelajaran yang bermakna bagi peserta didik. Sementaraa itu pendidik merasa masih sangat sulit dalam menyusun bahan ajar yang lebih praktis,menarik dan sesuai dengan karakteristik peserta didik sehingga materi yang disajikan kurang memadai dan kurang menarik minat peserta didik.</w:t>
      </w:r>
    </w:p>
    <w:p w:rsidR="00E54856" w:rsidRDefault="00F04655" w:rsidP="00E54856">
      <w:pPr>
        <w:spacing w:line="480" w:lineRule="auto"/>
        <w:ind w:left="37" w:firstLine="683"/>
        <w:jc w:val="both"/>
        <w:rPr>
          <w:rFonts w:ascii="Times New Roman" w:hAnsi="Times New Roman" w:cs="Times New Roman"/>
          <w:sz w:val="24"/>
          <w:szCs w:val="24"/>
        </w:rPr>
      </w:pPr>
      <w:r w:rsidRPr="00F04655">
        <w:rPr>
          <w:rFonts w:ascii="Times New Roman" w:hAnsi="Times New Roman" w:cs="Times New Roman"/>
          <w:noProof/>
          <w:sz w:val="24"/>
          <w:szCs w:val="24"/>
          <w:lang w:val="en-US"/>
        </w:rPr>
        <w:pict>
          <v:rect id="_x0000_s1027" style="position:absolute;left:0;text-align:left;margin-left:192.75pt;margin-top:86.4pt;width:53.25pt;height:22.5pt;z-index:251661312" strokecolor="white [3212]">
            <v:textbox>
              <w:txbxContent>
                <w:p w:rsidR="00E54856" w:rsidRPr="00886DEC" w:rsidRDefault="00886DEC" w:rsidP="00E54856">
                  <w:pPr>
                    <w:rPr>
                      <w:rFonts w:ascii="Times New Roman" w:hAnsi="Times New Roman" w:cs="Times New Roman"/>
                      <w:sz w:val="24"/>
                      <w:szCs w:val="24"/>
                    </w:rPr>
                  </w:pPr>
                  <w:r>
                    <w:rPr>
                      <w:rFonts w:ascii="Times New Roman" w:hAnsi="Times New Roman" w:cs="Times New Roman"/>
                      <w:sz w:val="24"/>
                      <w:szCs w:val="24"/>
                      <w:lang w:val="en-US"/>
                    </w:rPr>
                    <w:t>10</w:t>
                  </w:r>
                  <w:r w:rsidR="00144B9F">
                    <w:rPr>
                      <w:rFonts w:ascii="Times New Roman" w:hAnsi="Times New Roman" w:cs="Times New Roman"/>
                      <w:sz w:val="24"/>
                      <w:szCs w:val="24"/>
                    </w:rPr>
                    <w:t>6</w:t>
                  </w:r>
                </w:p>
              </w:txbxContent>
            </v:textbox>
          </v:rect>
        </w:pict>
      </w:r>
      <w:r w:rsidR="00E54856">
        <w:rPr>
          <w:rFonts w:ascii="Times New Roman" w:hAnsi="Times New Roman" w:cs="Times New Roman"/>
          <w:sz w:val="24"/>
          <w:szCs w:val="24"/>
        </w:rPr>
        <w:t xml:space="preserve">Gambaran desain bahan ajar Benda dan Sifatnya pada  pembelajaran IPA SD merupakan rancangan yang masih bersifat sementara yang menghasilkan </w:t>
      </w:r>
      <w:r w:rsidR="00E54856" w:rsidRPr="00EE3E54">
        <w:rPr>
          <w:rFonts w:ascii="Times New Roman" w:hAnsi="Times New Roman" w:cs="Times New Roman"/>
          <w:i/>
          <w:sz w:val="24"/>
          <w:szCs w:val="24"/>
        </w:rPr>
        <w:t>prototype draf I</w:t>
      </w:r>
      <w:r w:rsidR="00E54856">
        <w:rPr>
          <w:rFonts w:ascii="Times New Roman" w:hAnsi="Times New Roman" w:cs="Times New Roman"/>
          <w:sz w:val="24"/>
          <w:szCs w:val="24"/>
        </w:rPr>
        <w:t xml:space="preserve">  . Adapun </w:t>
      </w:r>
      <w:r w:rsidR="00E54856" w:rsidRPr="00DE29A4">
        <w:rPr>
          <w:rFonts w:ascii="Times New Roman" w:hAnsi="Times New Roman" w:cs="Times New Roman"/>
          <w:i/>
          <w:sz w:val="24"/>
          <w:szCs w:val="24"/>
        </w:rPr>
        <w:t xml:space="preserve">prototype </w:t>
      </w:r>
      <w:r w:rsidR="00E54856">
        <w:rPr>
          <w:rFonts w:ascii="Times New Roman" w:hAnsi="Times New Roman" w:cs="Times New Roman"/>
          <w:sz w:val="24"/>
          <w:szCs w:val="24"/>
        </w:rPr>
        <w:t xml:space="preserve">yang dihasilkan pada tahap ini meliputi </w:t>
      </w:r>
      <w:r w:rsidR="00E54856">
        <w:rPr>
          <w:rFonts w:ascii="Times New Roman" w:hAnsi="Times New Roman" w:cs="Times New Roman"/>
          <w:sz w:val="24"/>
          <w:szCs w:val="24"/>
          <w:lang w:val="en-US"/>
        </w:rPr>
        <w:t xml:space="preserve"> </w:t>
      </w:r>
      <w:r w:rsidR="00E54856">
        <w:rPr>
          <w:rFonts w:ascii="Times New Roman" w:hAnsi="Times New Roman" w:cs="Times New Roman"/>
          <w:sz w:val="24"/>
          <w:szCs w:val="24"/>
        </w:rPr>
        <w:t xml:space="preserve">a) </w:t>
      </w:r>
      <w:r w:rsidR="00E54856">
        <w:rPr>
          <w:rFonts w:ascii="Times New Roman" w:hAnsi="Times New Roman" w:cs="Times New Roman"/>
          <w:sz w:val="24"/>
          <w:szCs w:val="24"/>
        </w:rPr>
        <w:lastRenderedPageBreak/>
        <w:t>silabus pembelajaran,</w:t>
      </w:r>
      <w:r w:rsidR="00E54856">
        <w:rPr>
          <w:rFonts w:ascii="Times New Roman" w:hAnsi="Times New Roman" w:cs="Times New Roman"/>
          <w:sz w:val="24"/>
          <w:szCs w:val="24"/>
          <w:lang w:val="en-US"/>
        </w:rPr>
        <w:t xml:space="preserve"> </w:t>
      </w:r>
      <w:r w:rsidR="00E54856">
        <w:rPr>
          <w:rFonts w:ascii="Times New Roman" w:hAnsi="Times New Roman" w:cs="Times New Roman"/>
          <w:sz w:val="24"/>
          <w:szCs w:val="24"/>
        </w:rPr>
        <w:t>b) Rencana Pelaksanaan Pembelajaran,</w:t>
      </w:r>
      <w:r w:rsidR="00E54856">
        <w:rPr>
          <w:rFonts w:ascii="Times New Roman" w:hAnsi="Times New Roman" w:cs="Times New Roman"/>
          <w:sz w:val="24"/>
          <w:szCs w:val="24"/>
          <w:lang w:val="en-US"/>
        </w:rPr>
        <w:t xml:space="preserve"> </w:t>
      </w:r>
      <w:r w:rsidR="00E54856">
        <w:rPr>
          <w:rFonts w:ascii="Times New Roman" w:hAnsi="Times New Roman" w:cs="Times New Roman"/>
          <w:sz w:val="24"/>
          <w:szCs w:val="24"/>
        </w:rPr>
        <w:t>c) Modul pembelajaran, d) Lembar Kerja Siswa,</w:t>
      </w:r>
      <w:r w:rsidR="00E54856">
        <w:rPr>
          <w:rFonts w:ascii="Times New Roman" w:hAnsi="Times New Roman" w:cs="Times New Roman"/>
          <w:sz w:val="24"/>
          <w:szCs w:val="24"/>
          <w:lang w:val="en-US"/>
        </w:rPr>
        <w:t xml:space="preserve"> </w:t>
      </w:r>
      <w:r w:rsidR="00E54856">
        <w:rPr>
          <w:rFonts w:ascii="Times New Roman" w:hAnsi="Times New Roman" w:cs="Times New Roman"/>
          <w:sz w:val="24"/>
          <w:szCs w:val="24"/>
        </w:rPr>
        <w:t>e) Tes hasil belajar.</w:t>
      </w:r>
    </w:p>
    <w:p w:rsidR="00E54856" w:rsidRPr="007A0880" w:rsidRDefault="00E54856" w:rsidP="00E54856">
      <w:pPr>
        <w:spacing w:line="480" w:lineRule="auto"/>
        <w:ind w:left="37" w:firstLine="683"/>
        <w:jc w:val="both"/>
        <w:rPr>
          <w:rFonts w:ascii="Times New Roman" w:hAnsi="Times New Roman" w:cs="Times New Roman"/>
          <w:sz w:val="24"/>
          <w:szCs w:val="24"/>
        </w:rPr>
      </w:pPr>
      <w:r>
        <w:rPr>
          <w:rFonts w:ascii="Times New Roman" w:hAnsi="Times New Roman" w:cs="Times New Roman"/>
          <w:sz w:val="24"/>
          <w:szCs w:val="24"/>
        </w:rPr>
        <w:t>Hasil pengujian validitas oleh pakar menunjukkan bahwa bahan ajar dan perangkat pembelajaran yang dikembangkan yaitu modul pembelajaran,</w:t>
      </w:r>
      <w:r>
        <w:rPr>
          <w:rFonts w:ascii="Times New Roman" w:hAnsi="Times New Roman" w:cs="Times New Roman"/>
          <w:sz w:val="24"/>
          <w:szCs w:val="24"/>
          <w:lang w:val="en-US"/>
        </w:rPr>
        <w:t xml:space="preserve"> </w:t>
      </w:r>
      <w:r>
        <w:rPr>
          <w:rFonts w:ascii="Times New Roman" w:hAnsi="Times New Roman" w:cs="Times New Roman"/>
          <w:sz w:val="24"/>
          <w:szCs w:val="24"/>
        </w:rPr>
        <w:t>silabus,</w:t>
      </w:r>
      <w:r>
        <w:rPr>
          <w:rFonts w:ascii="Times New Roman" w:hAnsi="Times New Roman" w:cs="Times New Roman"/>
          <w:sz w:val="24"/>
          <w:szCs w:val="24"/>
          <w:lang w:val="en-US"/>
        </w:rPr>
        <w:t xml:space="preserve"> </w:t>
      </w:r>
      <w:r>
        <w:rPr>
          <w:rFonts w:ascii="Times New Roman" w:hAnsi="Times New Roman" w:cs="Times New Roman"/>
          <w:sz w:val="24"/>
          <w:szCs w:val="24"/>
        </w:rPr>
        <w:t>Rencana Pelaksanaan Pembelajaran,</w:t>
      </w:r>
      <w:r>
        <w:rPr>
          <w:rFonts w:ascii="Times New Roman" w:hAnsi="Times New Roman" w:cs="Times New Roman"/>
          <w:sz w:val="24"/>
          <w:szCs w:val="24"/>
          <w:lang w:val="en-US"/>
        </w:rPr>
        <w:t xml:space="preserve"> </w:t>
      </w:r>
      <w:r>
        <w:rPr>
          <w:rFonts w:ascii="Times New Roman" w:hAnsi="Times New Roman" w:cs="Times New Roman"/>
          <w:sz w:val="24"/>
          <w:szCs w:val="24"/>
        </w:rPr>
        <w:t>Lembar Kerja Siswa dan instrumen hasil belajar telah memenuhi kategori sangat valid.Hasil ujicoba lapangan menunjukkan bahwa bahan ajar dan perangkat pembelajaran yang dikembangkan memenuhi kreteria kepraktisan.</w:t>
      </w:r>
    </w:p>
    <w:p w:rsidR="00E54856" w:rsidRPr="006A35B4" w:rsidRDefault="00E54856" w:rsidP="00E54856">
      <w:pPr>
        <w:pStyle w:val="ListParagraph"/>
        <w:numPr>
          <w:ilvl w:val="0"/>
          <w:numId w:val="1"/>
        </w:numPr>
        <w:spacing w:line="720" w:lineRule="auto"/>
        <w:ind w:left="340"/>
        <w:jc w:val="center"/>
        <w:rPr>
          <w:rFonts w:ascii="Times New Roman" w:hAnsi="Times New Roman" w:cs="Times New Roman"/>
          <w:b/>
          <w:sz w:val="24"/>
          <w:szCs w:val="24"/>
        </w:rPr>
      </w:pPr>
      <w:r w:rsidRPr="006A35B4">
        <w:rPr>
          <w:rFonts w:ascii="Times New Roman" w:hAnsi="Times New Roman" w:cs="Times New Roman"/>
          <w:b/>
          <w:sz w:val="24"/>
          <w:szCs w:val="24"/>
        </w:rPr>
        <w:t>SARAN</w:t>
      </w:r>
    </w:p>
    <w:p w:rsidR="00E54856" w:rsidRPr="001139C4" w:rsidRDefault="00E54856" w:rsidP="00E54856">
      <w:pPr>
        <w:spacing w:after="0" w:line="480" w:lineRule="auto"/>
        <w:ind w:firstLine="720"/>
        <w:jc w:val="both"/>
        <w:rPr>
          <w:rFonts w:ascii="Times New Roman" w:hAnsi="Times New Roman" w:cs="Times New Roman"/>
          <w:sz w:val="24"/>
          <w:szCs w:val="24"/>
        </w:rPr>
      </w:pPr>
      <w:r w:rsidRPr="00AA0846">
        <w:rPr>
          <w:rFonts w:ascii="Times New Roman" w:hAnsi="Times New Roman" w:cs="Times New Roman"/>
          <w:sz w:val="24"/>
          <w:szCs w:val="24"/>
        </w:rPr>
        <w:t>Berdasarkan hasil dan temuan yang diperoleh dari penelitian ini</w:t>
      </w:r>
      <w:r>
        <w:rPr>
          <w:rFonts w:ascii="Times New Roman" w:hAnsi="Times New Roman" w:cs="Times New Roman"/>
          <w:sz w:val="24"/>
          <w:szCs w:val="24"/>
        </w:rPr>
        <w:t xml:space="preserve"> </w:t>
      </w:r>
      <w:r w:rsidRPr="001139C4">
        <w:rPr>
          <w:rFonts w:ascii="Times New Roman" w:hAnsi="Times New Roman" w:cs="Times New Roman"/>
          <w:sz w:val="24"/>
          <w:szCs w:val="24"/>
        </w:rPr>
        <w:t xml:space="preserve">maka peneliti menyarankan beberapa </w:t>
      </w:r>
      <w:r>
        <w:rPr>
          <w:rFonts w:ascii="Times New Roman" w:hAnsi="Times New Roman" w:cs="Times New Roman"/>
          <w:sz w:val="24"/>
          <w:szCs w:val="24"/>
        </w:rPr>
        <w:t>hal sebagai berikut</w:t>
      </w:r>
      <w:r w:rsidRPr="001139C4">
        <w:rPr>
          <w:rFonts w:ascii="Times New Roman" w:hAnsi="Times New Roman" w:cs="Times New Roman"/>
          <w:sz w:val="24"/>
          <w:szCs w:val="24"/>
        </w:rPr>
        <w:t>:</w:t>
      </w:r>
    </w:p>
    <w:p w:rsidR="00E54856" w:rsidRDefault="00E54856" w:rsidP="00E54856">
      <w:pPr>
        <w:pStyle w:val="ListParagraph"/>
        <w:numPr>
          <w:ilvl w:val="0"/>
          <w:numId w:val="2"/>
        </w:numPr>
        <w:spacing w:after="0" w:line="480" w:lineRule="auto"/>
        <w:ind w:left="426" w:hanging="332"/>
        <w:jc w:val="both"/>
        <w:rPr>
          <w:rFonts w:ascii="Times New Roman" w:hAnsi="Times New Roman" w:cs="Times New Roman"/>
          <w:sz w:val="24"/>
          <w:szCs w:val="24"/>
        </w:rPr>
      </w:pPr>
      <w:r>
        <w:rPr>
          <w:rFonts w:ascii="Times New Roman" w:hAnsi="Times New Roman" w:cs="Times New Roman"/>
          <w:sz w:val="24"/>
          <w:szCs w:val="24"/>
        </w:rPr>
        <w:t>Penelitian ini telah menghasilkan bahan ajar dan perangkat pembelajaran yang valid dan praktis oleh  karena itu diharapkan kepada pendidik menjadikan pedoman dalam mengembangkan bahan ajar dan pelaksanaan pembelajaran pada materi benda dan sifatnya</w:t>
      </w:r>
      <w:r w:rsidRPr="001139C4">
        <w:rPr>
          <w:rFonts w:ascii="Times New Roman" w:hAnsi="Times New Roman" w:cs="Times New Roman"/>
          <w:sz w:val="24"/>
          <w:szCs w:val="24"/>
        </w:rPr>
        <w:t>.</w:t>
      </w:r>
    </w:p>
    <w:p w:rsidR="00E54856" w:rsidRDefault="00E54856" w:rsidP="00E54856">
      <w:pPr>
        <w:pStyle w:val="ListParagraph"/>
        <w:numPr>
          <w:ilvl w:val="0"/>
          <w:numId w:val="2"/>
        </w:numPr>
        <w:spacing w:after="0" w:line="480" w:lineRule="auto"/>
        <w:ind w:left="426" w:hanging="332"/>
        <w:jc w:val="both"/>
        <w:rPr>
          <w:rFonts w:ascii="Times New Roman" w:hAnsi="Times New Roman" w:cs="Times New Roman"/>
          <w:sz w:val="24"/>
          <w:szCs w:val="24"/>
        </w:rPr>
      </w:pPr>
      <w:r w:rsidRPr="009A6D26">
        <w:rPr>
          <w:rFonts w:ascii="Times New Roman" w:hAnsi="Times New Roman" w:cs="Times New Roman"/>
          <w:sz w:val="24"/>
          <w:szCs w:val="24"/>
        </w:rPr>
        <w:t>Untuk Keperluan pengembangan selanjutnya diharapkan pendidik dapat mengembangkan sendiri bahan ajar dan perangkat pembelajaran yang berorientasi ketrampilan proses dengan tujuan untuk melatihkan ketrampilan proses IPA dasar bagi peserta didik.</w:t>
      </w:r>
    </w:p>
    <w:p w:rsidR="00143807" w:rsidRPr="00886DEC" w:rsidRDefault="00E54856" w:rsidP="00886DEC">
      <w:pPr>
        <w:pStyle w:val="ListParagraph"/>
        <w:numPr>
          <w:ilvl w:val="0"/>
          <w:numId w:val="2"/>
        </w:numPr>
        <w:spacing w:after="0" w:line="480" w:lineRule="auto"/>
        <w:ind w:left="426" w:hanging="332"/>
        <w:jc w:val="both"/>
        <w:rPr>
          <w:rFonts w:ascii="Times New Roman" w:hAnsi="Times New Roman" w:cs="Times New Roman"/>
          <w:sz w:val="24"/>
          <w:szCs w:val="24"/>
        </w:rPr>
      </w:pPr>
      <w:r w:rsidRPr="009A6D26">
        <w:rPr>
          <w:rFonts w:ascii="Times New Roman" w:hAnsi="Times New Roman" w:cs="Times New Roman"/>
          <w:sz w:val="24"/>
          <w:szCs w:val="24"/>
        </w:rPr>
        <w:t>Kepada pendidik agar memamfaatkan keberadaan semua sumber belajar yang terdapat disekolah,utamanya yang berkaitan dengan pembelajaran IPA sehingga keberadaannya bermamfaat untuk kegiatan pembelajaran.</w:t>
      </w:r>
    </w:p>
    <w:sectPr w:rsidR="00143807" w:rsidRPr="00886DEC" w:rsidSect="00144B9F">
      <w:headerReference w:type="default" r:id="rId7"/>
      <w:footerReference w:type="default" r:id="rId8"/>
      <w:pgSz w:w="11906" w:h="16838" w:code="9"/>
      <w:pgMar w:top="2268" w:right="1701" w:bottom="1701" w:left="2268" w:header="709" w:footer="709" w:gutter="0"/>
      <w:pgNumType w:start="10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8AF" w:rsidRDefault="008338AF" w:rsidP="0056029E">
      <w:pPr>
        <w:spacing w:after="0" w:line="240" w:lineRule="auto"/>
      </w:pPr>
      <w:r>
        <w:separator/>
      </w:r>
    </w:p>
  </w:endnote>
  <w:endnote w:type="continuationSeparator" w:id="0">
    <w:p w:rsidR="008338AF" w:rsidRDefault="008338AF" w:rsidP="00560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9E" w:rsidRDefault="0056029E" w:rsidP="00886DE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8AF" w:rsidRDefault="008338AF" w:rsidP="0056029E">
      <w:pPr>
        <w:spacing w:after="0" w:line="240" w:lineRule="auto"/>
      </w:pPr>
      <w:r>
        <w:separator/>
      </w:r>
    </w:p>
  </w:footnote>
  <w:footnote w:type="continuationSeparator" w:id="0">
    <w:p w:rsidR="008338AF" w:rsidRDefault="008338AF" w:rsidP="00560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34816"/>
      <w:docPartObj>
        <w:docPartGallery w:val="Page Numbers (Top of Page)"/>
        <w:docPartUnique/>
      </w:docPartObj>
    </w:sdtPr>
    <w:sdtContent>
      <w:p w:rsidR="0056029E" w:rsidRDefault="00886DEC">
        <w:pPr>
          <w:pStyle w:val="Header"/>
          <w:jc w:val="right"/>
        </w:pPr>
        <w:r w:rsidRPr="00DD7C40">
          <w:rPr>
            <w:rFonts w:ascii="Times New Roman" w:hAnsi="Times New Roman" w:cs="Times New Roman"/>
            <w:sz w:val="24"/>
            <w:szCs w:val="24"/>
          </w:rPr>
          <w:t xml:space="preserve">  </w:t>
        </w:r>
        <w:r w:rsidR="00F04655" w:rsidRPr="00DD7C40">
          <w:rPr>
            <w:rFonts w:ascii="Times New Roman" w:hAnsi="Times New Roman" w:cs="Times New Roman"/>
            <w:sz w:val="24"/>
            <w:szCs w:val="24"/>
          </w:rPr>
          <w:fldChar w:fldCharType="begin"/>
        </w:r>
        <w:r w:rsidR="00F04655" w:rsidRPr="00DD7C40">
          <w:rPr>
            <w:rFonts w:ascii="Times New Roman" w:hAnsi="Times New Roman" w:cs="Times New Roman"/>
            <w:sz w:val="24"/>
            <w:szCs w:val="24"/>
          </w:rPr>
          <w:instrText xml:space="preserve"> PAGE   \* MERGEFORMAT </w:instrText>
        </w:r>
        <w:r w:rsidR="00F04655" w:rsidRPr="00DD7C40">
          <w:rPr>
            <w:rFonts w:ascii="Times New Roman" w:hAnsi="Times New Roman" w:cs="Times New Roman"/>
            <w:sz w:val="24"/>
            <w:szCs w:val="24"/>
          </w:rPr>
          <w:fldChar w:fldCharType="separate"/>
        </w:r>
        <w:r w:rsidR="00DD7C40">
          <w:rPr>
            <w:rFonts w:ascii="Times New Roman" w:hAnsi="Times New Roman" w:cs="Times New Roman"/>
            <w:noProof/>
            <w:sz w:val="24"/>
            <w:szCs w:val="24"/>
          </w:rPr>
          <w:t>107</w:t>
        </w:r>
        <w:r w:rsidR="00F04655" w:rsidRPr="00DD7C40">
          <w:rPr>
            <w:rFonts w:ascii="Times New Roman" w:hAnsi="Times New Roman" w:cs="Times New Roman"/>
            <w:sz w:val="24"/>
            <w:szCs w:val="24"/>
          </w:rPr>
          <w:fldChar w:fldCharType="end"/>
        </w:r>
      </w:p>
    </w:sdtContent>
  </w:sdt>
  <w:p w:rsidR="0056029E" w:rsidRDefault="005602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C25CD"/>
    <w:multiLevelType w:val="hybridMultilevel"/>
    <w:tmpl w:val="4A9256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70414E6"/>
    <w:multiLevelType w:val="hybridMultilevel"/>
    <w:tmpl w:val="91C82462"/>
    <w:lvl w:ilvl="0" w:tplc="378A21EC">
      <w:start w:val="1"/>
      <w:numFmt w:val="decimal"/>
      <w:lvlText w:val="%1."/>
      <w:lvlJc w:val="left"/>
      <w:pPr>
        <w:ind w:left="700" w:hanging="360"/>
      </w:pPr>
      <w:rPr>
        <w:rFonts w:ascii="Times New Roman" w:eastAsiaTheme="minorHAnsi" w:hAnsi="Times New Roman" w:cs="Times New Roman"/>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4856"/>
    <w:rsid w:val="0000379F"/>
    <w:rsid w:val="00007C27"/>
    <w:rsid w:val="000105CC"/>
    <w:rsid w:val="000109A6"/>
    <w:rsid w:val="00020C76"/>
    <w:rsid w:val="000221DA"/>
    <w:rsid w:val="00030FAE"/>
    <w:rsid w:val="00034349"/>
    <w:rsid w:val="000378F8"/>
    <w:rsid w:val="00043BF6"/>
    <w:rsid w:val="00045C99"/>
    <w:rsid w:val="00047F0D"/>
    <w:rsid w:val="00050262"/>
    <w:rsid w:val="00050586"/>
    <w:rsid w:val="00057493"/>
    <w:rsid w:val="000627A4"/>
    <w:rsid w:val="00072AB9"/>
    <w:rsid w:val="0007479D"/>
    <w:rsid w:val="000771EC"/>
    <w:rsid w:val="00081A91"/>
    <w:rsid w:val="00083988"/>
    <w:rsid w:val="00083C0E"/>
    <w:rsid w:val="00085C0C"/>
    <w:rsid w:val="00086A7D"/>
    <w:rsid w:val="00087D14"/>
    <w:rsid w:val="00087E8F"/>
    <w:rsid w:val="000916FB"/>
    <w:rsid w:val="000937EA"/>
    <w:rsid w:val="00094C64"/>
    <w:rsid w:val="000952B1"/>
    <w:rsid w:val="000B0DEF"/>
    <w:rsid w:val="000C02B2"/>
    <w:rsid w:val="000C0802"/>
    <w:rsid w:val="000C322D"/>
    <w:rsid w:val="000C3E72"/>
    <w:rsid w:val="000C4F24"/>
    <w:rsid w:val="000D0049"/>
    <w:rsid w:val="000D43FC"/>
    <w:rsid w:val="000D5518"/>
    <w:rsid w:val="000E470F"/>
    <w:rsid w:val="000E6C4C"/>
    <w:rsid w:val="000F2ED1"/>
    <w:rsid w:val="000F39AD"/>
    <w:rsid w:val="000F3DA7"/>
    <w:rsid w:val="000F49CE"/>
    <w:rsid w:val="000F4C60"/>
    <w:rsid w:val="0010115E"/>
    <w:rsid w:val="001104E3"/>
    <w:rsid w:val="00112FD6"/>
    <w:rsid w:val="001134B4"/>
    <w:rsid w:val="00115CB1"/>
    <w:rsid w:val="00116A84"/>
    <w:rsid w:val="00122F12"/>
    <w:rsid w:val="00123758"/>
    <w:rsid w:val="0012677A"/>
    <w:rsid w:val="00131167"/>
    <w:rsid w:val="0014043F"/>
    <w:rsid w:val="00140ABA"/>
    <w:rsid w:val="00143807"/>
    <w:rsid w:val="00144B9F"/>
    <w:rsid w:val="00146019"/>
    <w:rsid w:val="00152C8C"/>
    <w:rsid w:val="00154F5F"/>
    <w:rsid w:val="0016661F"/>
    <w:rsid w:val="00166F2D"/>
    <w:rsid w:val="001674A2"/>
    <w:rsid w:val="00183CDD"/>
    <w:rsid w:val="001845ED"/>
    <w:rsid w:val="00185452"/>
    <w:rsid w:val="00194234"/>
    <w:rsid w:val="001A1B29"/>
    <w:rsid w:val="001B0E5E"/>
    <w:rsid w:val="001B54B7"/>
    <w:rsid w:val="001C1C8C"/>
    <w:rsid w:val="001C1CCD"/>
    <w:rsid w:val="001C227B"/>
    <w:rsid w:val="001C4C05"/>
    <w:rsid w:val="001D13D0"/>
    <w:rsid w:val="001D303D"/>
    <w:rsid w:val="001D44E1"/>
    <w:rsid w:val="001D4D3E"/>
    <w:rsid w:val="001E1FEA"/>
    <w:rsid w:val="001E2623"/>
    <w:rsid w:val="001E7C8C"/>
    <w:rsid w:val="001F0973"/>
    <w:rsid w:val="001F0AD8"/>
    <w:rsid w:val="001F2FEB"/>
    <w:rsid w:val="001F3527"/>
    <w:rsid w:val="001F7CF0"/>
    <w:rsid w:val="00202E31"/>
    <w:rsid w:val="00205C09"/>
    <w:rsid w:val="00205DF8"/>
    <w:rsid w:val="00206DB0"/>
    <w:rsid w:val="00211DA1"/>
    <w:rsid w:val="00220DA3"/>
    <w:rsid w:val="00221158"/>
    <w:rsid w:val="00221547"/>
    <w:rsid w:val="0022315F"/>
    <w:rsid w:val="00224239"/>
    <w:rsid w:val="00230DCE"/>
    <w:rsid w:val="002325DF"/>
    <w:rsid w:val="00237382"/>
    <w:rsid w:val="00237B9F"/>
    <w:rsid w:val="00243DD3"/>
    <w:rsid w:val="002473A1"/>
    <w:rsid w:val="002539B4"/>
    <w:rsid w:val="0025442B"/>
    <w:rsid w:val="00255A20"/>
    <w:rsid w:val="002652A7"/>
    <w:rsid w:val="00272666"/>
    <w:rsid w:val="002729F4"/>
    <w:rsid w:val="002749EF"/>
    <w:rsid w:val="00280EA8"/>
    <w:rsid w:val="002833DB"/>
    <w:rsid w:val="0028353D"/>
    <w:rsid w:val="00284473"/>
    <w:rsid w:val="00295A5A"/>
    <w:rsid w:val="002A6A42"/>
    <w:rsid w:val="002B0172"/>
    <w:rsid w:val="002C2AFD"/>
    <w:rsid w:val="002C6689"/>
    <w:rsid w:val="002C6D1A"/>
    <w:rsid w:val="002D4B44"/>
    <w:rsid w:val="002D61B2"/>
    <w:rsid w:val="002E4BE8"/>
    <w:rsid w:val="002E4D7A"/>
    <w:rsid w:val="002E536E"/>
    <w:rsid w:val="002E5950"/>
    <w:rsid w:val="002F0A7F"/>
    <w:rsid w:val="002F1C74"/>
    <w:rsid w:val="002F385D"/>
    <w:rsid w:val="002F43E7"/>
    <w:rsid w:val="002F4B19"/>
    <w:rsid w:val="002F61BD"/>
    <w:rsid w:val="002F74E9"/>
    <w:rsid w:val="00310D15"/>
    <w:rsid w:val="003132E3"/>
    <w:rsid w:val="00313301"/>
    <w:rsid w:val="00325C2A"/>
    <w:rsid w:val="00330B3E"/>
    <w:rsid w:val="003323DC"/>
    <w:rsid w:val="0033596A"/>
    <w:rsid w:val="00337018"/>
    <w:rsid w:val="00343A8E"/>
    <w:rsid w:val="00361184"/>
    <w:rsid w:val="00362A0A"/>
    <w:rsid w:val="00373D95"/>
    <w:rsid w:val="003748D7"/>
    <w:rsid w:val="00375077"/>
    <w:rsid w:val="00375581"/>
    <w:rsid w:val="00383FC6"/>
    <w:rsid w:val="003910DF"/>
    <w:rsid w:val="00394A8A"/>
    <w:rsid w:val="003A208F"/>
    <w:rsid w:val="003A688A"/>
    <w:rsid w:val="003A7999"/>
    <w:rsid w:val="003B02BB"/>
    <w:rsid w:val="003B0D6F"/>
    <w:rsid w:val="003B1F07"/>
    <w:rsid w:val="003B2D41"/>
    <w:rsid w:val="003B3EB5"/>
    <w:rsid w:val="003C1B94"/>
    <w:rsid w:val="003C3EAA"/>
    <w:rsid w:val="003C48AD"/>
    <w:rsid w:val="003C7513"/>
    <w:rsid w:val="003C7CD7"/>
    <w:rsid w:val="003D2D97"/>
    <w:rsid w:val="003D41F7"/>
    <w:rsid w:val="003D5EE3"/>
    <w:rsid w:val="003D7D8C"/>
    <w:rsid w:val="003E02A9"/>
    <w:rsid w:val="003E1E2D"/>
    <w:rsid w:val="003E331C"/>
    <w:rsid w:val="003F0C01"/>
    <w:rsid w:val="003F1152"/>
    <w:rsid w:val="003F41CC"/>
    <w:rsid w:val="003F4CD8"/>
    <w:rsid w:val="00401CF9"/>
    <w:rsid w:val="004038C2"/>
    <w:rsid w:val="0041095A"/>
    <w:rsid w:val="00411462"/>
    <w:rsid w:val="00412C05"/>
    <w:rsid w:val="00414723"/>
    <w:rsid w:val="00423EAB"/>
    <w:rsid w:val="00442C75"/>
    <w:rsid w:val="00442FB1"/>
    <w:rsid w:val="00443E72"/>
    <w:rsid w:val="00445939"/>
    <w:rsid w:val="00445D78"/>
    <w:rsid w:val="00447407"/>
    <w:rsid w:val="0045238D"/>
    <w:rsid w:val="004564E9"/>
    <w:rsid w:val="00460223"/>
    <w:rsid w:val="004678B4"/>
    <w:rsid w:val="00467C92"/>
    <w:rsid w:val="004749D4"/>
    <w:rsid w:val="00475BE4"/>
    <w:rsid w:val="00476BEB"/>
    <w:rsid w:val="00485DDC"/>
    <w:rsid w:val="0048645D"/>
    <w:rsid w:val="004870BC"/>
    <w:rsid w:val="0048733E"/>
    <w:rsid w:val="00492EE3"/>
    <w:rsid w:val="0049360C"/>
    <w:rsid w:val="00493D1E"/>
    <w:rsid w:val="004979D0"/>
    <w:rsid w:val="004A541E"/>
    <w:rsid w:val="004B3C65"/>
    <w:rsid w:val="004B6464"/>
    <w:rsid w:val="004C01B5"/>
    <w:rsid w:val="004C10A5"/>
    <w:rsid w:val="004C11DA"/>
    <w:rsid w:val="004C27D2"/>
    <w:rsid w:val="004C3AF0"/>
    <w:rsid w:val="004C5004"/>
    <w:rsid w:val="004C73B1"/>
    <w:rsid w:val="004D59E4"/>
    <w:rsid w:val="004D762D"/>
    <w:rsid w:val="004E5109"/>
    <w:rsid w:val="004E7E03"/>
    <w:rsid w:val="004F12D8"/>
    <w:rsid w:val="004F16A4"/>
    <w:rsid w:val="0050395A"/>
    <w:rsid w:val="00505520"/>
    <w:rsid w:val="005119F4"/>
    <w:rsid w:val="00512904"/>
    <w:rsid w:val="00512BE3"/>
    <w:rsid w:val="00512D33"/>
    <w:rsid w:val="00513027"/>
    <w:rsid w:val="00520B66"/>
    <w:rsid w:val="00521299"/>
    <w:rsid w:val="00522BBD"/>
    <w:rsid w:val="005238C3"/>
    <w:rsid w:val="00525A61"/>
    <w:rsid w:val="00525F99"/>
    <w:rsid w:val="00531DE0"/>
    <w:rsid w:val="00536202"/>
    <w:rsid w:val="005557C1"/>
    <w:rsid w:val="00555E76"/>
    <w:rsid w:val="0056029E"/>
    <w:rsid w:val="005757C8"/>
    <w:rsid w:val="00580E2F"/>
    <w:rsid w:val="00582BB8"/>
    <w:rsid w:val="00585CA7"/>
    <w:rsid w:val="005862CE"/>
    <w:rsid w:val="00586D4A"/>
    <w:rsid w:val="005904F1"/>
    <w:rsid w:val="00595336"/>
    <w:rsid w:val="00597739"/>
    <w:rsid w:val="005A02A0"/>
    <w:rsid w:val="005A20E8"/>
    <w:rsid w:val="005A6D86"/>
    <w:rsid w:val="005B1178"/>
    <w:rsid w:val="005C2B76"/>
    <w:rsid w:val="005C7DE9"/>
    <w:rsid w:val="005D628B"/>
    <w:rsid w:val="005D7F9A"/>
    <w:rsid w:val="005E0D5C"/>
    <w:rsid w:val="005E1AB3"/>
    <w:rsid w:val="005E262E"/>
    <w:rsid w:val="006040EC"/>
    <w:rsid w:val="00605FC1"/>
    <w:rsid w:val="00607160"/>
    <w:rsid w:val="006075DB"/>
    <w:rsid w:val="00607646"/>
    <w:rsid w:val="00611D30"/>
    <w:rsid w:val="00614585"/>
    <w:rsid w:val="00632642"/>
    <w:rsid w:val="00633E2D"/>
    <w:rsid w:val="00634D3A"/>
    <w:rsid w:val="00642B6E"/>
    <w:rsid w:val="006502D9"/>
    <w:rsid w:val="00650B8B"/>
    <w:rsid w:val="00651D36"/>
    <w:rsid w:val="00655D24"/>
    <w:rsid w:val="0066083A"/>
    <w:rsid w:val="00660FC1"/>
    <w:rsid w:val="006626B3"/>
    <w:rsid w:val="00663222"/>
    <w:rsid w:val="006707E9"/>
    <w:rsid w:val="0067427A"/>
    <w:rsid w:val="0068335B"/>
    <w:rsid w:val="0069096C"/>
    <w:rsid w:val="0069134B"/>
    <w:rsid w:val="00691A91"/>
    <w:rsid w:val="00691CDE"/>
    <w:rsid w:val="00692484"/>
    <w:rsid w:val="00694A8D"/>
    <w:rsid w:val="006A096C"/>
    <w:rsid w:val="006A1CC1"/>
    <w:rsid w:val="006A2344"/>
    <w:rsid w:val="006A42ED"/>
    <w:rsid w:val="006A663E"/>
    <w:rsid w:val="006A69AE"/>
    <w:rsid w:val="006B07CA"/>
    <w:rsid w:val="006B723F"/>
    <w:rsid w:val="006B7297"/>
    <w:rsid w:val="006C1E0C"/>
    <w:rsid w:val="006E3B18"/>
    <w:rsid w:val="006E7B7B"/>
    <w:rsid w:val="006F0CA0"/>
    <w:rsid w:val="006F1269"/>
    <w:rsid w:val="006F18D8"/>
    <w:rsid w:val="006F3152"/>
    <w:rsid w:val="006F5E59"/>
    <w:rsid w:val="006F626A"/>
    <w:rsid w:val="00710E3C"/>
    <w:rsid w:val="0071224A"/>
    <w:rsid w:val="0071503F"/>
    <w:rsid w:val="00715E38"/>
    <w:rsid w:val="00723CAB"/>
    <w:rsid w:val="00723FC6"/>
    <w:rsid w:val="00736B33"/>
    <w:rsid w:val="007377C7"/>
    <w:rsid w:val="007405D8"/>
    <w:rsid w:val="0074637E"/>
    <w:rsid w:val="00752844"/>
    <w:rsid w:val="00755B3A"/>
    <w:rsid w:val="00760564"/>
    <w:rsid w:val="00765754"/>
    <w:rsid w:val="00766A17"/>
    <w:rsid w:val="00772B07"/>
    <w:rsid w:val="007821E2"/>
    <w:rsid w:val="007824C8"/>
    <w:rsid w:val="00785B4A"/>
    <w:rsid w:val="00792832"/>
    <w:rsid w:val="00793C1C"/>
    <w:rsid w:val="00796A37"/>
    <w:rsid w:val="007A0F3E"/>
    <w:rsid w:val="007A491D"/>
    <w:rsid w:val="007B1B60"/>
    <w:rsid w:val="007B2ED0"/>
    <w:rsid w:val="007C7A44"/>
    <w:rsid w:val="007D55DA"/>
    <w:rsid w:val="007D70F4"/>
    <w:rsid w:val="007E11B0"/>
    <w:rsid w:val="007E1A0F"/>
    <w:rsid w:val="007E34E3"/>
    <w:rsid w:val="007E67B2"/>
    <w:rsid w:val="007F0E04"/>
    <w:rsid w:val="007F7540"/>
    <w:rsid w:val="00802F08"/>
    <w:rsid w:val="00804BED"/>
    <w:rsid w:val="008055D4"/>
    <w:rsid w:val="00810288"/>
    <w:rsid w:val="008117A2"/>
    <w:rsid w:val="00812D7B"/>
    <w:rsid w:val="00812E22"/>
    <w:rsid w:val="00813A1C"/>
    <w:rsid w:val="0081599A"/>
    <w:rsid w:val="008201AB"/>
    <w:rsid w:val="0082304B"/>
    <w:rsid w:val="008241D1"/>
    <w:rsid w:val="00831D45"/>
    <w:rsid w:val="008338AF"/>
    <w:rsid w:val="00836145"/>
    <w:rsid w:val="00841A68"/>
    <w:rsid w:val="00854B23"/>
    <w:rsid w:val="008552EB"/>
    <w:rsid w:val="00857741"/>
    <w:rsid w:val="00860B07"/>
    <w:rsid w:val="0086133F"/>
    <w:rsid w:val="00862ED3"/>
    <w:rsid w:val="00865458"/>
    <w:rsid w:val="00867B70"/>
    <w:rsid w:val="008761B1"/>
    <w:rsid w:val="00877101"/>
    <w:rsid w:val="00877DD8"/>
    <w:rsid w:val="00882A36"/>
    <w:rsid w:val="00882DC2"/>
    <w:rsid w:val="00886DEC"/>
    <w:rsid w:val="0088723B"/>
    <w:rsid w:val="00892FF9"/>
    <w:rsid w:val="008A57B3"/>
    <w:rsid w:val="008B39D0"/>
    <w:rsid w:val="008B59B6"/>
    <w:rsid w:val="008B59C4"/>
    <w:rsid w:val="008C0B42"/>
    <w:rsid w:val="008C0B4F"/>
    <w:rsid w:val="008C331D"/>
    <w:rsid w:val="008C51DA"/>
    <w:rsid w:val="008C7350"/>
    <w:rsid w:val="008E2840"/>
    <w:rsid w:val="008E4CFB"/>
    <w:rsid w:val="008F160D"/>
    <w:rsid w:val="009004A6"/>
    <w:rsid w:val="00901EB1"/>
    <w:rsid w:val="00904601"/>
    <w:rsid w:val="00905CC1"/>
    <w:rsid w:val="00907AE6"/>
    <w:rsid w:val="00916062"/>
    <w:rsid w:val="00916372"/>
    <w:rsid w:val="00917697"/>
    <w:rsid w:val="009240F1"/>
    <w:rsid w:val="00925880"/>
    <w:rsid w:val="00926634"/>
    <w:rsid w:val="00935280"/>
    <w:rsid w:val="0093586A"/>
    <w:rsid w:val="00940539"/>
    <w:rsid w:val="00945F69"/>
    <w:rsid w:val="00946494"/>
    <w:rsid w:val="00951483"/>
    <w:rsid w:val="00953C9A"/>
    <w:rsid w:val="0096323C"/>
    <w:rsid w:val="00965769"/>
    <w:rsid w:val="0097286E"/>
    <w:rsid w:val="00973DE8"/>
    <w:rsid w:val="00976581"/>
    <w:rsid w:val="00976D0F"/>
    <w:rsid w:val="00981894"/>
    <w:rsid w:val="00994493"/>
    <w:rsid w:val="009960F9"/>
    <w:rsid w:val="009B6571"/>
    <w:rsid w:val="009C5AD4"/>
    <w:rsid w:val="009D12CB"/>
    <w:rsid w:val="009D787D"/>
    <w:rsid w:val="009D7EF2"/>
    <w:rsid w:val="009E1949"/>
    <w:rsid w:val="009E2CAF"/>
    <w:rsid w:val="009F014F"/>
    <w:rsid w:val="009F7326"/>
    <w:rsid w:val="00A1327B"/>
    <w:rsid w:val="00A20EAD"/>
    <w:rsid w:val="00A272C7"/>
    <w:rsid w:val="00A304DF"/>
    <w:rsid w:val="00A31262"/>
    <w:rsid w:val="00A4095B"/>
    <w:rsid w:val="00A44415"/>
    <w:rsid w:val="00A44A99"/>
    <w:rsid w:val="00A46285"/>
    <w:rsid w:val="00A46B0F"/>
    <w:rsid w:val="00A53A8A"/>
    <w:rsid w:val="00A601EE"/>
    <w:rsid w:val="00A62277"/>
    <w:rsid w:val="00A62C69"/>
    <w:rsid w:val="00A7124E"/>
    <w:rsid w:val="00A73964"/>
    <w:rsid w:val="00A77665"/>
    <w:rsid w:val="00A77C1F"/>
    <w:rsid w:val="00A815D0"/>
    <w:rsid w:val="00A8352F"/>
    <w:rsid w:val="00A865B5"/>
    <w:rsid w:val="00A86E36"/>
    <w:rsid w:val="00A90668"/>
    <w:rsid w:val="00A90CF3"/>
    <w:rsid w:val="00A96FFC"/>
    <w:rsid w:val="00A97E87"/>
    <w:rsid w:val="00AA03E2"/>
    <w:rsid w:val="00AA1B82"/>
    <w:rsid w:val="00AA1F6B"/>
    <w:rsid w:val="00AA3232"/>
    <w:rsid w:val="00AA6567"/>
    <w:rsid w:val="00AB33D2"/>
    <w:rsid w:val="00AB5148"/>
    <w:rsid w:val="00AB6DDA"/>
    <w:rsid w:val="00AB7A09"/>
    <w:rsid w:val="00AC0550"/>
    <w:rsid w:val="00AC5374"/>
    <w:rsid w:val="00AC687F"/>
    <w:rsid w:val="00AC7825"/>
    <w:rsid w:val="00AD1740"/>
    <w:rsid w:val="00AD201E"/>
    <w:rsid w:val="00AD21DA"/>
    <w:rsid w:val="00AD4DBA"/>
    <w:rsid w:val="00AD7C8C"/>
    <w:rsid w:val="00AE38B8"/>
    <w:rsid w:val="00AE39D2"/>
    <w:rsid w:val="00AE6A86"/>
    <w:rsid w:val="00AF1E5E"/>
    <w:rsid w:val="00AF2C19"/>
    <w:rsid w:val="00AF4AEE"/>
    <w:rsid w:val="00AF6568"/>
    <w:rsid w:val="00B015B9"/>
    <w:rsid w:val="00B06CCE"/>
    <w:rsid w:val="00B12DCE"/>
    <w:rsid w:val="00B13FC0"/>
    <w:rsid w:val="00B145AA"/>
    <w:rsid w:val="00B23803"/>
    <w:rsid w:val="00B256BF"/>
    <w:rsid w:val="00B278A9"/>
    <w:rsid w:val="00B3118A"/>
    <w:rsid w:val="00B311C5"/>
    <w:rsid w:val="00B34416"/>
    <w:rsid w:val="00B36373"/>
    <w:rsid w:val="00B366C1"/>
    <w:rsid w:val="00B43A60"/>
    <w:rsid w:val="00B45DB8"/>
    <w:rsid w:val="00B532CC"/>
    <w:rsid w:val="00B5732F"/>
    <w:rsid w:val="00B77E7B"/>
    <w:rsid w:val="00B90928"/>
    <w:rsid w:val="00B91760"/>
    <w:rsid w:val="00B92C40"/>
    <w:rsid w:val="00B92D3B"/>
    <w:rsid w:val="00B935BA"/>
    <w:rsid w:val="00BA0AC7"/>
    <w:rsid w:val="00BA2355"/>
    <w:rsid w:val="00BB21C4"/>
    <w:rsid w:val="00BB23CE"/>
    <w:rsid w:val="00BB3A45"/>
    <w:rsid w:val="00BB5C9A"/>
    <w:rsid w:val="00BB7BE6"/>
    <w:rsid w:val="00BC2B09"/>
    <w:rsid w:val="00BC7589"/>
    <w:rsid w:val="00BD0428"/>
    <w:rsid w:val="00BD51C4"/>
    <w:rsid w:val="00BD5876"/>
    <w:rsid w:val="00BE0CF5"/>
    <w:rsid w:val="00BE0CFE"/>
    <w:rsid w:val="00BE658B"/>
    <w:rsid w:val="00BE78B4"/>
    <w:rsid w:val="00C01645"/>
    <w:rsid w:val="00C039A2"/>
    <w:rsid w:val="00C042AF"/>
    <w:rsid w:val="00C07297"/>
    <w:rsid w:val="00C1601D"/>
    <w:rsid w:val="00C27B0A"/>
    <w:rsid w:val="00C33B54"/>
    <w:rsid w:val="00C40499"/>
    <w:rsid w:val="00C429EF"/>
    <w:rsid w:val="00C43224"/>
    <w:rsid w:val="00C5056B"/>
    <w:rsid w:val="00C5339C"/>
    <w:rsid w:val="00C5551F"/>
    <w:rsid w:val="00C67493"/>
    <w:rsid w:val="00C727B8"/>
    <w:rsid w:val="00C76089"/>
    <w:rsid w:val="00C7701A"/>
    <w:rsid w:val="00C81F5D"/>
    <w:rsid w:val="00C83BB7"/>
    <w:rsid w:val="00C84ED5"/>
    <w:rsid w:val="00C921ED"/>
    <w:rsid w:val="00C96AFA"/>
    <w:rsid w:val="00C97224"/>
    <w:rsid w:val="00CA0A26"/>
    <w:rsid w:val="00CA6167"/>
    <w:rsid w:val="00CA743E"/>
    <w:rsid w:val="00CB3ADB"/>
    <w:rsid w:val="00CC14B8"/>
    <w:rsid w:val="00CC3D89"/>
    <w:rsid w:val="00CC5CD0"/>
    <w:rsid w:val="00CC70D2"/>
    <w:rsid w:val="00CC7767"/>
    <w:rsid w:val="00CC7B43"/>
    <w:rsid w:val="00CE0207"/>
    <w:rsid w:val="00CE2C00"/>
    <w:rsid w:val="00D03740"/>
    <w:rsid w:val="00D05AD5"/>
    <w:rsid w:val="00D077DC"/>
    <w:rsid w:val="00D1026E"/>
    <w:rsid w:val="00D12749"/>
    <w:rsid w:val="00D16089"/>
    <w:rsid w:val="00D222A8"/>
    <w:rsid w:val="00D2637A"/>
    <w:rsid w:val="00D270AE"/>
    <w:rsid w:val="00D30F81"/>
    <w:rsid w:val="00D34DAC"/>
    <w:rsid w:val="00D37E5A"/>
    <w:rsid w:val="00D42801"/>
    <w:rsid w:val="00D4290F"/>
    <w:rsid w:val="00D44A91"/>
    <w:rsid w:val="00D51FBC"/>
    <w:rsid w:val="00D521CB"/>
    <w:rsid w:val="00D65778"/>
    <w:rsid w:val="00D802A3"/>
    <w:rsid w:val="00D81739"/>
    <w:rsid w:val="00D82F52"/>
    <w:rsid w:val="00D94CD2"/>
    <w:rsid w:val="00D95828"/>
    <w:rsid w:val="00D97A03"/>
    <w:rsid w:val="00D97BD9"/>
    <w:rsid w:val="00DA0FA2"/>
    <w:rsid w:val="00DA66B0"/>
    <w:rsid w:val="00DA7427"/>
    <w:rsid w:val="00DB32FD"/>
    <w:rsid w:val="00DB54D3"/>
    <w:rsid w:val="00DB5DB5"/>
    <w:rsid w:val="00DC076F"/>
    <w:rsid w:val="00DC17B7"/>
    <w:rsid w:val="00DC2B21"/>
    <w:rsid w:val="00DC559A"/>
    <w:rsid w:val="00DD51AC"/>
    <w:rsid w:val="00DD7C40"/>
    <w:rsid w:val="00DE16EB"/>
    <w:rsid w:val="00DE358B"/>
    <w:rsid w:val="00DE51D6"/>
    <w:rsid w:val="00DE5EFA"/>
    <w:rsid w:val="00DE60BF"/>
    <w:rsid w:val="00E0017C"/>
    <w:rsid w:val="00E04809"/>
    <w:rsid w:val="00E10821"/>
    <w:rsid w:val="00E145E6"/>
    <w:rsid w:val="00E17F0C"/>
    <w:rsid w:val="00E20B92"/>
    <w:rsid w:val="00E22B7B"/>
    <w:rsid w:val="00E24B07"/>
    <w:rsid w:val="00E26F25"/>
    <w:rsid w:val="00E3125D"/>
    <w:rsid w:val="00E314F3"/>
    <w:rsid w:val="00E315DD"/>
    <w:rsid w:val="00E3365B"/>
    <w:rsid w:val="00E355AB"/>
    <w:rsid w:val="00E41320"/>
    <w:rsid w:val="00E41330"/>
    <w:rsid w:val="00E51326"/>
    <w:rsid w:val="00E54856"/>
    <w:rsid w:val="00E55737"/>
    <w:rsid w:val="00E618E3"/>
    <w:rsid w:val="00E67273"/>
    <w:rsid w:val="00E8329A"/>
    <w:rsid w:val="00E8355D"/>
    <w:rsid w:val="00E848B8"/>
    <w:rsid w:val="00E91E37"/>
    <w:rsid w:val="00E92B61"/>
    <w:rsid w:val="00E979F9"/>
    <w:rsid w:val="00EA20C8"/>
    <w:rsid w:val="00EA726D"/>
    <w:rsid w:val="00EB2130"/>
    <w:rsid w:val="00EB477B"/>
    <w:rsid w:val="00EB5A85"/>
    <w:rsid w:val="00EC1945"/>
    <w:rsid w:val="00EC21C6"/>
    <w:rsid w:val="00EC3192"/>
    <w:rsid w:val="00EC45EF"/>
    <w:rsid w:val="00EC6044"/>
    <w:rsid w:val="00ED0E18"/>
    <w:rsid w:val="00ED20A7"/>
    <w:rsid w:val="00ED7A54"/>
    <w:rsid w:val="00ED7C08"/>
    <w:rsid w:val="00EE6968"/>
    <w:rsid w:val="00EF2327"/>
    <w:rsid w:val="00EF2666"/>
    <w:rsid w:val="00EF43F6"/>
    <w:rsid w:val="00EF4E88"/>
    <w:rsid w:val="00EF6EDF"/>
    <w:rsid w:val="00EF7731"/>
    <w:rsid w:val="00F00B10"/>
    <w:rsid w:val="00F02DAC"/>
    <w:rsid w:val="00F0356D"/>
    <w:rsid w:val="00F04655"/>
    <w:rsid w:val="00F107D3"/>
    <w:rsid w:val="00F124F6"/>
    <w:rsid w:val="00F140BD"/>
    <w:rsid w:val="00F17549"/>
    <w:rsid w:val="00F233C8"/>
    <w:rsid w:val="00F24CC2"/>
    <w:rsid w:val="00F32009"/>
    <w:rsid w:val="00F33460"/>
    <w:rsid w:val="00F33A8D"/>
    <w:rsid w:val="00F34DA9"/>
    <w:rsid w:val="00F36EDD"/>
    <w:rsid w:val="00F40E57"/>
    <w:rsid w:val="00F50849"/>
    <w:rsid w:val="00F51311"/>
    <w:rsid w:val="00F8093E"/>
    <w:rsid w:val="00F826A0"/>
    <w:rsid w:val="00F91F47"/>
    <w:rsid w:val="00F9332E"/>
    <w:rsid w:val="00F93767"/>
    <w:rsid w:val="00FA0FDF"/>
    <w:rsid w:val="00FA2E18"/>
    <w:rsid w:val="00FA5D30"/>
    <w:rsid w:val="00FB3E51"/>
    <w:rsid w:val="00FB5E97"/>
    <w:rsid w:val="00FB7059"/>
    <w:rsid w:val="00FB72CB"/>
    <w:rsid w:val="00FC55DE"/>
    <w:rsid w:val="00FC7131"/>
    <w:rsid w:val="00FD0C04"/>
    <w:rsid w:val="00FD2C65"/>
    <w:rsid w:val="00FD5550"/>
    <w:rsid w:val="00FD6FD7"/>
    <w:rsid w:val="00FE776B"/>
    <w:rsid w:val="00FF497D"/>
    <w:rsid w:val="00FF7D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54856"/>
    <w:pPr>
      <w:ind w:left="720"/>
      <w:contextualSpacing/>
    </w:pPr>
  </w:style>
  <w:style w:type="character" w:customStyle="1" w:styleId="ListParagraphChar">
    <w:name w:val="List Paragraph Char"/>
    <w:aliases w:val="Body of text Char"/>
    <w:basedOn w:val="DefaultParagraphFont"/>
    <w:link w:val="ListParagraph"/>
    <w:uiPriority w:val="34"/>
    <w:rsid w:val="00E54856"/>
  </w:style>
  <w:style w:type="paragraph" w:styleId="Header">
    <w:name w:val="header"/>
    <w:basedOn w:val="Normal"/>
    <w:link w:val="HeaderChar"/>
    <w:uiPriority w:val="99"/>
    <w:unhideWhenUsed/>
    <w:rsid w:val="00560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9E"/>
  </w:style>
  <w:style w:type="paragraph" w:styleId="Footer">
    <w:name w:val="footer"/>
    <w:basedOn w:val="Normal"/>
    <w:link w:val="FooterChar"/>
    <w:uiPriority w:val="99"/>
    <w:semiHidden/>
    <w:unhideWhenUsed/>
    <w:rsid w:val="005602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02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Ayhu Kalomang</dc:creator>
  <cp:lastModifiedBy>Ayhu Kalomang</cp:lastModifiedBy>
  <cp:revision>4</cp:revision>
  <cp:lastPrinted>2017-05-17T00:09:00Z</cp:lastPrinted>
  <dcterms:created xsi:type="dcterms:W3CDTF">2017-04-11T17:57:00Z</dcterms:created>
  <dcterms:modified xsi:type="dcterms:W3CDTF">2017-05-17T00:15:00Z</dcterms:modified>
</cp:coreProperties>
</file>