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2" w:rsidRPr="00317645" w:rsidRDefault="00936B82" w:rsidP="00936B82">
      <w:pPr>
        <w:pStyle w:val="NoSpacing"/>
        <w:spacing w:line="360" w:lineRule="auto"/>
        <w:rPr>
          <w:rFonts w:ascii="Times New Roman" w:hAnsi="Times New Roman"/>
          <w:b/>
          <w:szCs w:val="24"/>
          <w:u w:val="single"/>
        </w:rPr>
      </w:pPr>
      <w:proofErr w:type="spellStart"/>
      <w:r w:rsidRPr="00317645">
        <w:rPr>
          <w:rFonts w:ascii="Times New Roman" w:hAnsi="Times New Roman"/>
          <w:b/>
          <w:szCs w:val="24"/>
          <w:u w:val="single"/>
        </w:rPr>
        <w:t>Lampiran</w:t>
      </w:r>
      <w:proofErr w:type="spellEnd"/>
      <w:r w:rsidRPr="00317645">
        <w:rPr>
          <w:rFonts w:ascii="Times New Roman" w:hAnsi="Times New Roman"/>
          <w:b/>
          <w:szCs w:val="24"/>
          <w:u w:val="single"/>
        </w:rPr>
        <w:t xml:space="preserve"> </w:t>
      </w:r>
      <w:r w:rsidR="00DF18F4">
        <w:rPr>
          <w:rFonts w:ascii="Times New Roman" w:hAnsi="Times New Roman"/>
          <w:b/>
          <w:szCs w:val="24"/>
          <w:u w:val="single"/>
        </w:rPr>
        <w:t>24</w:t>
      </w:r>
    </w:p>
    <w:p w:rsidR="00BE361F" w:rsidRPr="00317645" w:rsidRDefault="00BE361F" w:rsidP="00BE361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17645">
        <w:rPr>
          <w:rFonts w:ascii="Times New Roman" w:hAnsi="Times New Roman"/>
          <w:b/>
          <w:szCs w:val="24"/>
        </w:rPr>
        <w:t xml:space="preserve">DATA HASIL TES BELAJAR SISWA </w:t>
      </w:r>
    </w:p>
    <w:p w:rsidR="00BE361F" w:rsidRPr="00317645" w:rsidRDefault="00BE361F" w:rsidP="00BE361F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17645">
        <w:rPr>
          <w:rFonts w:ascii="Times New Roman" w:hAnsi="Times New Roman"/>
          <w:b/>
          <w:szCs w:val="24"/>
        </w:rPr>
        <w:t>SIKLUS I</w:t>
      </w:r>
    </w:p>
    <w:p w:rsidR="00BE361F" w:rsidRPr="00317645" w:rsidRDefault="00BE361F" w:rsidP="00BE361F">
      <w:pPr>
        <w:pStyle w:val="NoSpacing"/>
        <w:jc w:val="center"/>
        <w:rPr>
          <w:rFonts w:ascii="Times New Roman" w:hAnsi="Times New Roman"/>
          <w:b/>
          <w:sz w:val="18"/>
          <w:szCs w:val="24"/>
        </w:rPr>
      </w:pPr>
    </w:p>
    <w:p w:rsidR="00BE361F" w:rsidRPr="00317645" w:rsidRDefault="00BE361F" w:rsidP="00BE361F">
      <w:pPr>
        <w:pStyle w:val="NoSpacing"/>
        <w:jc w:val="center"/>
        <w:rPr>
          <w:rFonts w:ascii="Times New Roman" w:hAnsi="Times New Roman"/>
          <w:b/>
        </w:rPr>
      </w:pPr>
      <w:proofErr w:type="spellStart"/>
      <w:r w:rsidRPr="00317645">
        <w:rPr>
          <w:rFonts w:ascii="Times New Roman" w:hAnsi="Times New Roman"/>
          <w:b/>
        </w:rPr>
        <w:t>Penerapan</w:t>
      </w:r>
      <w:proofErr w:type="spellEnd"/>
      <w:r w:rsidRPr="00317645">
        <w:rPr>
          <w:rFonts w:ascii="Times New Roman" w:hAnsi="Times New Roman"/>
          <w:b/>
        </w:rPr>
        <w:t xml:space="preserve"> Model </w:t>
      </w:r>
      <w:proofErr w:type="spellStart"/>
      <w:r w:rsidRPr="00317645">
        <w:rPr>
          <w:rFonts w:ascii="Times New Roman" w:hAnsi="Times New Roman"/>
          <w:b/>
        </w:rPr>
        <w:t>Pembelajaran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Kooperatif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Tipe</w:t>
      </w:r>
      <w:proofErr w:type="spellEnd"/>
      <w:r w:rsidRPr="00317645">
        <w:rPr>
          <w:rFonts w:ascii="Times New Roman" w:hAnsi="Times New Roman"/>
          <w:b/>
        </w:rPr>
        <w:t xml:space="preserve"> </w:t>
      </w:r>
      <w:r w:rsidRPr="00317645">
        <w:rPr>
          <w:rFonts w:ascii="Times New Roman" w:hAnsi="Times New Roman"/>
          <w:b/>
          <w:i/>
        </w:rPr>
        <w:t>Numbered Heads Together</w:t>
      </w:r>
      <w:r w:rsidRPr="00317645">
        <w:rPr>
          <w:rFonts w:ascii="Times New Roman" w:hAnsi="Times New Roman"/>
          <w:lang w:val="id-ID"/>
        </w:rPr>
        <w:t xml:space="preserve"> </w:t>
      </w:r>
      <w:r w:rsidRPr="00317645">
        <w:rPr>
          <w:rFonts w:ascii="Times New Roman" w:hAnsi="Times New Roman"/>
          <w:b/>
        </w:rPr>
        <w:t xml:space="preserve">(NHT) </w:t>
      </w:r>
      <w:proofErr w:type="spellStart"/>
      <w:r w:rsidRPr="00317645">
        <w:rPr>
          <w:rFonts w:ascii="Times New Roman" w:hAnsi="Times New Roman"/>
          <w:b/>
        </w:rPr>
        <w:t>Dala</w:t>
      </w:r>
      <w:r w:rsidR="00936B82" w:rsidRPr="00317645">
        <w:rPr>
          <w:rFonts w:ascii="Times New Roman" w:hAnsi="Times New Roman"/>
          <w:b/>
        </w:rPr>
        <w:t>m</w:t>
      </w:r>
      <w:proofErr w:type="spellEnd"/>
      <w:r w:rsidR="00936B82" w:rsidRPr="00317645">
        <w:rPr>
          <w:rFonts w:ascii="Times New Roman" w:hAnsi="Times New Roman"/>
          <w:b/>
        </w:rPr>
        <w:t xml:space="preserve"> </w:t>
      </w:r>
      <w:proofErr w:type="spellStart"/>
      <w:r w:rsidR="00936B82" w:rsidRPr="00317645">
        <w:rPr>
          <w:rFonts w:ascii="Times New Roman" w:hAnsi="Times New Roman"/>
          <w:b/>
        </w:rPr>
        <w:t>Meningkatkan</w:t>
      </w:r>
      <w:proofErr w:type="spellEnd"/>
      <w:r w:rsidR="00936B82" w:rsidRPr="00317645">
        <w:rPr>
          <w:rFonts w:ascii="Times New Roman" w:hAnsi="Times New Roman"/>
          <w:b/>
        </w:rPr>
        <w:t xml:space="preserve"> </w:t>
      </w:r>
      <w:proofErr w:type="spellStart"/>
      <w:r w:rsidR="00936B82" w:rsidRPr="00317645">
        <w:rPr>
          <w:rFonts w:ascii="Times New Roman" w:hAnsi="Times New Roman"/>
          <w:b/>
        </w:rPr>
        <w:t>Hasil</w:t>
      </w:r>
      <w:proofErr w:type="spellEnd"/>
      <w:r w:rsidR="00936B82" w:rsidRPr="00317645">
        <w:rPr>
          <w:rFonts w:ascii="Times New Roman" w:hAnsi="Times New Roman"/>
          <w:b/>
        </w:rPr>
        <w:t xml:space="preserve"> </w:t>
      </w:r>
      <w:proofErr w:type="spellStart"/>
      <w:r w:rsidR="00936B82" w:rsidRPr="00317645">
        <w:rPr>
          <w:rFonts w:ascii="Times New Roman" w:hAnsi="Times New Roman"/>
          <w:b/>
        </w:rPr>
        <w:t>Belajar</w:t>
      </w:r>
      <w:proofErr w:type="spellEnd"/>
      <w:r w:rsidR="00936B82" w:rsidRPr="00317645">
        <w:rPr>
          <w:rFonts w:ascii="Times New Roman" w:hAnsi="Times New Roman"/>
          <w:b/>
        </w:rPr>
        <w:t xml:space="preserve"> </w:t>
      </w:r>
      <w:proofErr w:type="spellStart"/>
      <w:r w:rsidR="00936B82" w:rsidRPr="00317645">
        <w:rPr>
          <w:rFonts w:ascii="Times New Roman" w:hAnsi="Times New Roman"/>
          <w:b/>
        </w:rPr>
        <w:t>PKn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Siswa</w:t>
      </w:r>
      <w:proofErr w:type="spellEnd"/>
      <w:r w:rsidR="005730AC" w:rsidRPr="00317645">
        <w:rPr>
          <w:rFonts w:ascii="Times New Roman" w:hAnsi="Times New Roman"/>
          <w:b/>
        </w:rPr>
        <w:t xml:space="preserve"> </w:t>
      </w:r>
      <w:proofErr w:type="spellStart"/>
      <w:r w:rsidR="005730AC" w:rsidRPr="00317645">
        <w:rPr>
          <w:rFonts w:ascii="Times New Roman" w:hAnsi="Times New Roman"/>
          <w:b/>
        </w:rPr>
        <w:t>Kelas</w:t>
      </w:r>
      <w:proofErr w:type="spellEnd"/>
      <w:r w:rsidR="005730AC" w:rsidRPr="00317645">
        <w:rPr>
          <w:rFonts w:ascii="Times New Roman" w:hAnsi="Times New Roman"/>
          <w:b/>
        </w:rPr>
        <w:t xml:space="preserve"> IV SD </w:t>
      </w:r>
      <w:proofErr w:type="spellStart"/>
      <w:r w:rsidR="005730AC" w:rsidRPr="00317645">
        <w:rPr>
          <w:rFonts w:ascii="Times New Roman" w:hAnsi="Times New Roman"/>
          <w:b/>
        </w:rPr>
        <w:t>Negeri</w:t>
      </w:r>
      <w:proofErr w:type="spellEnd"/>
      <w:r w:rsidR="005730AC" w:rsidRPr="00317645">
        <w:rPr>
          <w:rFonts w:ascii="Times New Roman" w:hAnsi="Times New Roman"/>
          <w:b/>
        </w:rPr>
        <w:t xml:space="preserve"> </w:t>
      </w:r>
      <w:proofErr w:type="spellStart"/>
      <w:r w:rsidR="005730AC" w:rsidRPr="00317645">
        <w:rPr>
          <w:rFonts w:ascii="Times New Roman" w:hAnsi="Times New Roman"/>
          <w:b/>
        </w:rPr>
        <w:t>Tidung</w:t>
      </w:r>
      <w:proofErr w:type="spellEnd"/>
      <w:r w:rsidR="005730AC" w:rsidRPr="00317645">
        <w:rPr>
          <w:rFonts w:ascii="Times New Roman" w:hAnsi="Times New Roman"/>
          <w:b/>
        </w:rPr>
        <w:t xml:space="preserve"> </w:t>
      </w:r>
      <w:proofErr w:type="spellStart"/>
      <w:r w:rsidR="005730AC" w:rsidRPr="00317645">
        <w:rPr>
          <w:rFonts w:ascii="Times New Roman" w:hAnsi="Times New Roman"/>
          <w:b/>
        </w:rPr>
        <w:t>Kec.Rappocini</w:t>
      </w:r>
      <w:proofErr w:type="spellEnd"/>
      <w:r w:rsidR="005730AC" w:rsidRPr="00317645">
        <w:rPr>
          <w:rFonts w:ascii="Times New Roman" w:hAnsi="Times New Roman"/>
          <w:b/>
        </w:rPr>
        <w:t xml:space="preserve"> Kota Makassar</w:t>
      </w:r>
    </w:p>
    <w:p w:rsidR="00BE361F" w:rsidRPr="00317645" w:rsidRDefault="007903EC" w:rsidP="00BE361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bidi="ar-SA"/>
        </w:rPr>
        <w:pict>
          <v:line id="_x0000_s1029" style="position:absolute;z-index:251663360" from="-.05pt,11.55pt" to="468pt,11.55pt" strokeweight="6pt">
            <v:stroke linestyle="thickBetweenThin"/>
          </v:line>
        </w:pict>
      </w:r>
    </w:p>
    <w:p w:rsidR="00BE361F" w:rsidRPr="00317645" w:rsidRDefault="00BE361F" w:rsidP="00BE361F">
      <w:pPr>
        <w:pStyle w:val="NoSpacing"/>
        <w:rPr>
          <w:rFonts w:ascii="Times New Roman" w:hAnsi="Times New Roman"/>
          <w:szCs w:val="24"/>
        </w:rPr>
      </w:pPr>
    </w:p>
    <w:tbl>
      <w:tblPr>
        <w:tblStyle w:val="TableGrid"/>
        <w:tblW w:w="9180" w:type="dxa"/>
        <w:tblInd w:w="-612" w:type="dxa"/>
        <w:tblLayout w:type="fixed"/>
        <w:tblLook w:val="04A0"/>
      </w:tblPr>
      <w:tblGrid>
        <w:gridCol w:w="540"/>
        <w:gridCol w:w="1708"/>
        <w:gridCol w:w="452"/>
        <w:gridCol w:w="450"/>
        <w:gridCol w:w="178"/>
        <w:gridCol w:w="272"/>
        <w:gridCol w:w="360"/>
        <w:gridCol w:w="360"/>
        <w:gridCol w:w="360"/>
        <w:gridCol w:w="360"/>
        <w:gridCol w:w="360"/>
        <w:gridCol w:w="360"/>
        <w:gridCol w:w="360"/>
        <w:gridCol w:w="177"/>
        <w:gridCol w:w="633"/>
        <w:gridCol w:w="720"/>
        <w:gridCol w:w="1530"/>
      </w:tblGrid>
      <w:tr w:rsidR="00BE361F" w:rsidRPr="00317645" w:rsidTr="00AD6FAF">
        <w:trPr>
          <w:trHeight w:val="530"/>
        </w:trPr>
        <w:tc>
          <w:tcPr>
            <w:tcW w:w="540" w:type="dxa"/>
            <w:vMerge w:val="restart"/>
            <w:vAlign w:val="center"/>
          </w:tcPr>
          <w:p w:rsidR="00BE361F" w:rsidRPr="00317645" w:rsidRDefault="00BE361F" w:rsidP="00AF5A42">
            <w:pPr>
              <w:spacing w:line="276" w:lineRule="auto"/>
              <w:ind w:left="-108" w:right="-108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No</w:t>
            </w:r>
          </w:p>
        </w:tc>
        <w:tc>
          <w:tcPr>
            <w:tcW w:w="1708" w:type="dxa"/>
            <w:vMerge w:val="restart"/>
            <w:vAlign w:val="center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Nama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Siswa</w:t>
            </w:r>
            <w:proofErr w:type="spellEnd"/>
          </w:p>
        </w:tc>
        <w:tc>
          <w:tcPr>
            <w:tcW w:w="3872" w:type="dxa"/>
            <w:gridSpan w:val="11"/>
            <w:vAlign w:val="center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Nomor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Soal</w:t>
            </w:r>
            <w:proofErr w:type="spellEnd"/>
          </w:p>
        </w:tc>
        <w:tc>
          <w:tcPr>
            <w:tcW w:w="810" w:type="dxa"/>
            <w:gridSpan w:val="2"/>
            <w:vMerge w:val="restart"/>
            <w:vAlign w:val="center"/>
          </w:tcPr>
          <w:p w:rsidR="00BE361F" w:rsidRPr="00317645" w:rsidRDefault="00BE361F" w:rsidP="00AF5A42">
            <w:pPr>
              <w:spacing w:line="276" w:lineRule="auto"/>
              <w:ind w:left="-105" w:right="-139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Jumlah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skor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E361F" w:rsidRPr="00317645" w:rsidRDefault="00BE361F" w:rsidP="00AF5A42">
            <w:pPr>
              <w:spacing w:line="276" w:lineRule="auto"/>
              <w:ind w:left="-108" w:right="-108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Nilai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BE361F" w:rsidRPr="00317645" w:rsidRDefault="00BE361F" w:rsidP="00AF5A42">
            <w:pPr>
              <w:spacing w:line="276" w:lineRule="auto"/>
              <w:ind w:left="-108" w:right="-108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Keterangan</w:t>
            </w:r>
            <w:proofErr w:type="spellEnd"/>
          </w:p>
        </w:tc>
      </w:tr>
      <w:tr w:rsidR="00AD6FAF" w:rsidRPr="00317645" w:rsidTr="00AD6FAF">
        <w:trPr>
          <w:trHeight w:val="395"/>
        </w:trPr>
        <w:tc>
          <w:tcPr>
            <w:tcW w:w="540" w:type="dxa"/>
            <w:vMerge/>
          </w:tcPr>
          <w:p w:rsidR="00BE361F" w:rsidRPr="00317645" w:rsidRDefault="00BE361F" w:rsidP="00AF5A42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1708" w:type="dxa"/>
            <w:vMerge/>
          </w:tcPr>
          <w:p w:rsidR="00BE361F" w:rsidRPr="00317645" w:rsidRDefault="00BE361F" w:rsidP="00AF5A42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452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1</w:t>
            </w:r>
          </w:p>
        </w:tc>
        <w:tc>
          <w:tcPr>
            <w:tcW w:w="45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2</w:t>
            </w:r>
          </w:p>
        </w:tc>
        <w:tc>
          <w:tcPr>
            <w:tcW w:w="450" w:type="dxa"/>
            <w:gridSpan w:val="2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5</w:t>
            </w:r>
          </w:p>
        </w:tc>
        <w:tc>
          <w:tcPr>
            <w:tcW w:w="36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6</w:t>
            </w:r>
          </w:p>
        </w:tc>
        <w:tc>
          <w:tcPr>
            <w:tcW w:w="36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7</w:t>
            </w:r>
          </w:p>
        </w:tc>
        <w:tc>
          <w:tcPr>
            <w:tcW w:w="36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8</w:t>
            </w:r>
          </w:p>
        </w:tc>
        <w:tc>
          <w:tcPr>
            <w:tcW w:w="36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9</w:t>
            </w:r>
          </w:p>
        </w:tc>
        <w:tc>
          <w:tcPr>
            <w:tcW w:w="360" w:type="dxa"/>
            <w:vAlign w:val="bottom"/>
          </w:tcPr>
          <w:p w:rsidR="00BE361F" w:rsidRPr="00317645" w:rsidRDefault="00BE361F" w:rsidP="00AF5A42">
            <w:pPr>
              <w:spacing w:line="276" w:lineRule="auto"/>
              <w:ind w:left="-108" w:right="-111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10</w:t>
            </w:r>
          </w:p>
        </w:tc>
        <w:tc>
          <w:tcPr>
            <w:tcW w:w="810" w:type="dxa"/>
            <w:gridSpan w:val="2"/>
            <w:vMerge/>
          </w:tcPr>
          <w:p w:rsidR="00BE361F" w:rsidRPr="00317645" w:rsidRDefault="00BE361F" w:rsidP="00AF5A42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20" w:type="dxa"/>
            <w:vMerge/>
          </w:tcPr>
          <w:p w:rsidR="00BE361F" w:rsidRPr="00317645" w:rsidRDefault="00BE361F" w:rsidP="00AF5A42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:rsidR="00BE361F" w:rsidRPr="00317645" w:rsidRDefault="00BE361F" w:rsidP="00AF5A42">
            <w:pPr>
              <w:spacing w:line="276" w:lineRule="auto"/>
              <w:rPr>
                <w:b/>
                <w:szCs w:val="24"/>
              </w:rPr>
            </w:pPr>
          </w:p>
        </w:tc>
      </w:tr>
      <w:tr w:rsidR="00AD6FAF" w:rsidRPr="00317645" w:rsidTr="00AD6FAF">
        <w:trPr>
          <w:trHeight w:val="395"/>
        </w:trPr>
        <w:tc>
          <w:tcPr>
            <w:tcW w:w="54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1708" w:type="dxa"/>
            <w:vAlign w:val="center"/>
          </w:tcPr>
          <w:p w:rsidR="00BE361F" w:rsidRPr="00317645" w:rsidRDefault="00317645" w:rsidP="00AF5A42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 xml:space="preserve">A </w:t>
            </w:r>
            <w:r w:rsidR="005730AC" w:rsidRPr="00317645">
              <w:t>S</w:t>
            </w:r>
          </w:p>
        </w:tc>
        <w:tc>
          <w:tcPr>
            <w:tcW w:w="452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2</w:t>
            </w:r>
          </w:p>
        </w:tc>
        <w:tc>
          <w:tcPr>
            <w:tcW w:w="1708" w:type="dxa"/>
            <w:vAlign w:val="center"/>
          </w:tcPr>
          <w:p w:rsidR="00BE361F" w:rsidRPr="00317645" w:rsidRDefault="005730AC" w:rsidP="00AF5A42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>Ad</w:t>
            </w:r>
            <w:r w:rsidR="00317645" w:rsidRPr="00317645">
              <w:t xml:space="preserve"> A</w:t>
            </w:r>
          </w:p>
        </w:tc>
        <w:tc>
          <w:tcPr>
            <w:tcW w:w="452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E361F" w:rsidRPr="00317645" w:rsidRDefault="005730AC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BE361F" w:rsidRPr="00317645" w:rsidRDefault="00A7798E" w:rsidP="00AF5A42">
            <w:pPr>
              <w:spacing w:line="276" w:lineRule="auto"/>
              <w:ind w:left="0"/>
              <w:rPr>
                <w:rFonts w:eastAsia="Times New Roman"/>
              </w:rPr>
            </w:pPr>
            <w:proofErr w:type="spellStart"/>
            <w:r w:rsidRPr="00317645">
              <w:t>Ke</w:t>
            </w:r>
            <w:proofErr w:type="spellEnd"/>
          </w:p>
        </w:tc>
        <w:tc>
          <w:tcPr>
            <w:tcW w:w="452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BE361F" w:rsidRPr="00317645" w:rsidRDefault="00A7798E" w:rsidP="00A7798E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 xml:space="preserve">ST. </w:t>
            </w:r>
            <w:proofErr w:type="spellStart"/>
            <w:r w:rsidRPr="00317645">
              <w:t>Fa</w:t>
            </w:r>
            <w:proofErr w:type="spellEnd"/>
          </w:p>
        </w:tc>
        <w:tc>
          <w:tcPr>
            <w:tcW w:w="452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BE361F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BE361F" w:rsidRPr="00317645" w:rsidRDefault="00A7798E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BE361F" w:rsidRPr="00317645" w:rsidRDefault="00BE361F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rFonts w:eastAsia="Times New Roman"/>
                <w:szCs w:val="24"/>
              </w:rPr>
            </w:pPr>
            <w:proofErr w:type="spellStart"/>
            <w:r w:rsidRPr="00EC19B4">
              <w:rPr>
                <w:szCs w:val="24"/>
              </w:rPr>
              <w:t>Arz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sya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  <w:lang w:val="id-ID"/>
              </w:rPr>
            </w:pPr>
            <w:r w:rsidRPr="00317645">
              <w:rPr>
                <w:szCs w:val="24"/>
                <w:lang w:val="id-ID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  <w:lang w:val="id-ID"/>
              </w:rPr>
            </w:pPr>
            <w:r w:rsidRPr="00317645">
              <w:rPr>
                <w:szCs w:val="24"/>
                <w:lang w:val="id-ID"/>
              </w:rPr>
              <w:t>6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  <w:lang w:val="id-ID"/>
              </w:rPr>
              <w:t>6</w:t>
            </w:r>
            <w:r w:rsidRPr="00317645">
              <w:rPr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86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rFonts w:eastAsia="Times New Roman"/>
                <w:szCs w:val="24"/>
              </w:rPr>
            </w:pPr>
            <w:r w:rsidRPr="00EC19B4">
              <w:rPr>
                <w:szCs w:val="24"/>
              </w:rPr>
              <w:t>Ann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50</w:t>
            </w:r>
          </w:p>
        </w:tc>
        <w:tc>
          <w:tcPr>
            <w:tcW w:w="1530" w:type="dxa"/>
          </w:tcPr>
          <w:p w:rsidR="0047141D" w:rsidRPr="00317645" w:rsidRDefault="0047141D" w:rsidP="00AF5A42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95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rFonts w:eastAsia="Times New Roman"/>
                <w:szCs w:val="24"/>
              </w:rPr>
            </w:pPr>
            <w:r w:rsidRPr="00EC19B4">
              <w:rPr>
                <w:szCs w:val="24"/>
              </w:rPr>
              <w:t>Sa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530" w:type="dxa"/>
          </w:tcPr>
          <w:p w:rsidR="0047141D" w:rsidRPr="00317645" w:rsidRDefault="0047141D" w:rsidP="00AF5A42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rFonts w:eastAsia="Times New Roman"/>
                <w:szCs w:val="24"/>
              </w:rPr>
            </w:pPr>
            <w:proofErr w:type="spellStart"/>
            <w:r w:rsidRPr="00EC19B4">
              <w:rPr>
                <w:szCs w:val="24"/>
              </w:rPr>
              <w:t>Ahd</w:t>
            </w:r>
            <w:proofErr w:type="spellEnd"/>
            <w:r w:rsidRPr="00EC19B4">
              <w:rPr>
                <w:szCs w:val="24"/>
              </w:rPr>
              <w:t xml:space="preserve"> </w:t>
            </w:r>
            <w:proofErr w:type="spellStart"/>
            <w:r w:rsidRPr="00EC19B4">
              <w:rPr>
                <w:szCs w:val="24"/>
              </w:rPr>
              <w:t>Fa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530" w:type="dxa"/>
          </w:tcPr>
          <w:p w:rsidR="0047141D" w:rsidRPr="00317645" w:rsidRDefault="0047141D" w:rsidP="00AF5A42">
            <w:pPr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proofErr w:type="spellStart"/>
            <w:r w:rsidRPr="00EC19B4">
              <w:rPr>
                <w:szCs w:val="24"/>
              </w:rPr>
              <w:t>Muh</w:t>
            </w:r>
            <w:proofErr w:type="spellEnd"/>
            <w:r w:rsidRPr="00EC19B4">
              <w:rPr>
                <w:szCs w:val="24"/>
              </w:rPr>
              <w:t>. Na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530" w:type="dxa"/>
          </w:tcPr>
          <w:p w:rsidR="0047141D" w:rsidRPr="00317645" w:rsidRDefault="0047141D" w:rsidP="00AF5A42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proofErr w:type="spellStart"/>
            <w:r w:rsidRPr="00EC19B4">
              <w:rPr>
                <w:szCs w:val="24"/>
              </w:rPr>
              <w:t>Ke</w:t>
            </w:r>
            <w:proofErr w:type="spellEnd"/>
            <w:r>
              <w:rPr>
                <w:szCs w:val="24"/>
              </w:rPr>
              <w:t xml:space="preserve"> in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86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11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r w:rsidRPr="00EC19B4">
              <w:rPr>
                <w:szCs w:val="24"/>
              </w:rPr>
              <w:t>An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413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12</w:t>
            </w:r>
          </w:p>
        </w:tc>
        <w:tc>
          <w:tcPr>
            <w:tcW w:w="1708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</w:pPr>
            <w:proofErr w:type="spellStart"/>
            <w:r w:rsidRPr="00317645">
              <w:t>As</w:t>
            </w:r>
            <w:r>
              <w:t>’ad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13</w:t>
            </w:r>
          </w:p>
        </w:tc>
        <w:tc>
          <w:tcPr>
            <w:tcW w:w="1708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</w:pPr>
            <w:r w:rsidRPr="00317645">
              <w:t>Gab</w:t>
            </w:r>
            <w:r>
              <w:t xml:space="preserve"> S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60</w:t>
            </w:r>
          </w:p>
        </w:tc>
        <w:tc>
          <w:tcPr>
            <w:tcW w:w="1530" w:type="dxa"/>
          </w:tcPr>
          <w:p w:rsidR="0047141D" w:rsidRPr="00317645" w:rsidRDefault="0047141D" w:rsidP="002010C7">
            <w:pPr>
              <w:ind w:left="0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86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14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r w:rsidRPr="00EC19B4">
              <w:rPr>
                <w:szCs w:val="24"/>
              </w:rPr>
              <w:t xml:space="preserve">Abdul </w:t>
            </w:r>
            <w:proofErr w:type="spellStart"/>
            <w:r w:rsidRPr="00EC19B4">
              <w:rPr>
                <w:szCs w:val="24"/>
              </w:rPr>
              <w:t>Maj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41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15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proofErr w:type="spellStart"/>
            <w:r w:rsidRPr="00EC19B4">
              <w:rPr>
                <w:szCs w:val="24"/>
              </w:rPr>
              <w:t>Az</w:t>
            </w:r>
            <w:proofErr w:type="spellEnd"/>
            <w:r>
              <w:rPr>
                <w:szCs w:val="24"/>
              </w:rPr>
              <w:t xml:space="preserve"> H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16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r w:rsidRPr="00EC19B4">
              <w:rPr>
                <w:szCs w:val="24"/>
              </w:rPr>
              <w:t>A</w:t>
            </w:r>
            <w:r>
              <w:rPr>
                <w:szCs w:val="24"/>
              </w:rPr>
              <w:t xml:space="preserve"> Au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17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proofErr w:type="spellStart"/>
            <w:r w:rsidRPr="00EC19B4">
              <w:rPr>
                <w:szCs w:val="24"/>
              </w:rPr>
              <w:t>N</w:t>
            </w:r>
            <w:r>
              <w:rPr>
                <w:szCs w:val="24"/>
              </w:rPr>
              <w:t>rl</w:t>
            </w:r>
            <w:proofErr w:type="spellEnd"/>
            <w:r>
              <w:rPr>
                <w:szCs w:val="24"/>
              </w:rPr>
              <w:t xml:space="preserve"> As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18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3C0FF2">
            <w:pPr>
              <w:ind w:left="-24"/>
              <w:rPr>
                <w:szCs w:val="24"/>
              </w:rPr>
            </w:pPr>
            <w:r w:rsidRPr="00EC19B4">
              <w:rPr>
                <w:szCs w:val="24"/>
              </w:rPr>
              <w:t>Sal</w:t>
            </w:r>
            <w:r>
              <w:rPr>
                <w:szCs w:val="24"/>
              </w:rPr>
              <w:t xml:space="preserve"> R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19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3C0FF2">
            <w:pPr>
              <w:ind w:left="-24"/>
              <w:rPr>
                <w:szCs w:val="24"/>
              </w:rPr>
            </w:pPr>
            <w:proofErr w:type="spellStart"/>
            <w:r w:rsidRPr="00EC19B4">
              <w:rPr>
                <w:szCs w:val="24"/>
              </w:rPr>
              <w:t>Nad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85729A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20</w:t>
            </w:r>
          </w:p>
        </w:tc>
        <w:tc>
          <w:tcPr>
            <w:tcW w:w="1708" w:type="dxa"/>
            <w:vAlign w:val="center"/>
          </w:tcPr>
          <w:p w:rsidR="0047141D" w:rsidRPr="00EC19B4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proofErr w:type="spellStart"/>
            <w:r>
              <w:rPr>
                <w:szCs w:val="24"/>
              </w:rPr>
              <w:t>Msya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21</w:t>
            </w:r>
          </w:p>
        </w:tc>
        <w:tc>
          <w:tcPr>
            <w:tcW w:w="1708" w:type="dxa"/>
            <w:vAlign w:val="center"/>
          </w:tcPr>
          <w:p w:rsidR="0047141D" w:rsidRPr="008C7201" w:rsidRDefault="0047141D" w:rsidP="0047141D">
            <w:pPr>
              <w:spacing w:line="276" w:lineRule="auto"/>
              <w:ind w:left="-114"/>
              <w:rPr>
                <w:szCs w:val="24"/>
              </w:rPr>
            </w:pPr>
            <w:proofErr w:type="spellStart"/>
            <w:r w:rsidRPr="008C7201">
              <w:rPr>
                <w:szCs w:val="24"/>
              </w:rPr>
              <w:t>R</w:t>
            </w:r>
            <w:r>
              <w:rPr>
                <w:szCs w:val="24"/>
              </w:rPr>
              <w:t>sy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Tidak</w:t>
            </w:r>
            <w:proofErr w:type="spellEnd"/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lastRenderedPageBreak/>
              <w:t>22</w:t>
            </w:r>
          </w:p>
        </w:tc>
        <w:tc>
          <w:tcPr>
            <w:tcW w:w="1708" w:type="dxa"/>
            <w:vAlign w:val="center"/>
          </w:tcPr>
          <w:p w:rsidR="0047141D" w:rsidRPr="00317645" w:rsidRDefault="0047141D" w:rsidP="0085729A">
            <w:pPr>
              <w:spacing w:line="276" w:lineRule="auto"/>
              <w:ind w:left="0"/>
            </w:pPr>
            <w:proofErr w:type="spellStart"/>
            <w:r>
              <w:t>A,DZkwn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23</w:t>
            </w:r>
          </w:p>
        </w:tc>
        <w:tc>
          <w:tcPr>
            <w:tcW w:w="1708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</w:pPr>
            <w:proofErr w:type="spellStart"/>
            <w:r>
              <w:t>Dzkr</w:t>
            </w:r>
            <w:proofErr w:type="spellEnd"/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350"/>
        </w:trPr>
        <w:tc>
          <w:tcPr>
            <w:tcW w:w="54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24</w:t>
            </w:r>
          </w:p>
        </w:tc>
        <w:tc>
          <w:tcPr>
            <w:tcW w:w="1708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</w:pPr>
            <w:proofErr w:type="spellStart"/>
            <w:r w:rsidRPr="00317645">
              <w:t>Muh</w:t>
            </w:r>
            <w:proofErr w:type="spellEnd"/>
            <w:r w:rsidRPr="00317645">
              <w:t>. J</w:t>
            </w:r>
          </w:p>
        </w:tc>
        <w:tc>
          <w:tcPr>
            <w:tcW w:w="452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AD6FAF" w:rsidRPr="00317645" w:rsidTr="00AD6FAF">
        <w:trPr>
          <w:trHeight w:val="42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25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</w:pPr>
            <w:r w:rsidRPr="00317645">
              <w:t>A.EL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  <w:p w:rsidR="0047141D" w:rsidRPr="00317645" w:rsidRDefault="0047141D" w:rsidP="00AF5A42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</w:p>
        </w:tc>
      </w:tr>
      <w:tr w:rsidR="00AD6FAF" w:rsidRPr="00317645" w:rsidTr="00AD6FAF">
        <w:trPr>
          <w:trHeight w:val="39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</w:pPr>
            <w:r w:rsidRPr="00317645">
              <w:t>26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</w:pPr>
            <w:r w:rsidRPr="00317645">
              <w:t>Mar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80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-108" w:right="-108"/>
              <w:jc w:val="center"/>
            </w:pPr>
            <w:proofErr w:type="spellStart"/>
            <w:r w:rsidRPr="00317645">
              <w:t>Tuntas</w:t>
            </w:r>
            <w:proofErr w:type="spellEnd"/>
            <w:r w:rsidRPr="00317645">
              <w:t xml:space="preserve"> </w:t>
            </w:r>
          </w:p>
          <w:p w:rsidR="0047141D" w:rsidRPr="00317645" w:rsidRDefault="0047141D" w:rsidP="00AF5A42">
            <w:pPr>
              <w:ind w:left="-108" w:right="-108"/>
              <w:jc w:val="center"/>
            </w:pPr>
          </w:p>
        </w:tc>
      </w:tr>
      <w:tr w:rsidR="00AD6FAF" w:rsidRPr="00317645" w:rsidTr="00AD6FAF">
        <w:trPr>
          <w:trHeight w:val="5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</w:pPr>
            <w:r w:rsidRPr="00317645">
              <w:t>27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</w:pPr>
            <w:r w:rsidRPr="00317645">
              <w:t>At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60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-108" w:right="-108"/>
              <w:jc w:val="center"/>
            </w:pPr>
            <w:proofErr w:type="spellStart"/>
            <w:r w:rsidRPr="00317645">
              <w:t>Tidak</w:t>
            </w:r>
            <w:proofErr w:type="spellEnd"/>
            <w:r w:rsidRPr="00317645">
              <w:t xml:space="preserve"> </w:t>
            </w:r>
            <w:proofErr w:type="spellStart"/>
            <w:r w:rsidRPr="00317645">
              <w:t>Tuntas</w:t>
            </w:r>
            <w:proofErr w:type="spellEnd"/>
            <w:r w:rsidRPr="00317645">
              <w:t xml:space="preserve"> </w:t>
            </w:r>
          </w:p>
          <w:p w:rsidR="0047141D" w:rsidRPr="00317645" w:rsidRDefault="0047141D" w:rsidP="00AF5A42">
            <w:pPr>
              <w:ind w:left="-108" w:right="-108"/>
              <w:jc w:val="center"/>
            </w:pPr>
          </w:p>
        </w:tc>
      </w:tr>
      <w:tr w:rsidR="00AD6FAF" w:rsidRPr="00317645" w:rsidTr="00AD6FAF">
        <w:trPr>
          <w:trHeight w:val="27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</w:pPr>
            <w:r w:rsidRPr="00317645">
              <w:t>28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</w:pPr>
            <w:proofErr w:type="spellStart"/>
            <w:r w:rsidRPr="00317645">
              <w:t>Muh</w:t>
            </w:r>
            <w:proofErr w:type="spellEnd"/>
            <w:r w:rsidRPr="00317645">
              <w:t>. R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0"/>
              <w:jc w:val="center"/>
            </w:pPr>
            <w:r w:rsidRPr="00317645">
              <w:t>60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1D" w:rsidRPr="00317645" w:rsidRDefault="0047141D" w:rsidP="00AF5A42">
            <w:pPr>
              <w:ind w:left="-108" w:right="-108"/>
              <w:jc w:val="center"/>
            </w:pPr>
            <w:proofErr w:type="spellStart"/>
            <w:r w:rsidRPr="00317645">
              <w:t>Tuntas</w:t>
            </w:r>
            <w:proofErr w:type="spellEnd"/>
            <w:r w:rsidRPr="00317645">
              <w:t xml:space="preserve"> </w:t>
            </w:r>
          </w:p>
        </w:tc>
      </w:tr>
      <w:tr w:rsidR="0047141D" w:rsidRPr="00317645" w:rsidTr="00AD6FAF">
        <w:trPr>
          <w:trHeight w:val="521"/>
        </w:trPr>
        <w:tc>
          <w:tcPr>
            <w:tcW w:w="6930" w:type="dxa"/>
            <w:gridSpan w:val="15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Jumlah</w:t>
            </w:r>
            <w:proofErr w:type="spellEnd"/>
          </w:p>
        </w:tc>
        <w:tc>
          <w:tcPr>
            <w:tcW w:w="72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b/>
                <w:szCs w:val="24"/>
              </w:rPr>
            </w:pPr>
          </w:p>
          <w:p w:rsidR="0047141D" w:rsidRPr="00317645" w:rsidRDefault="0047141D" w:rsidP="00AF5A42">
            <w:pPr>
              <w:spacing w:line="276" w:lineRule="auto"/>
              <w:ind w:left="0"/>
              <w:rPr>
                <w:b/>
                <w:szCs w:val="24"/>
              </w:rPr>
            </w:pPr>
          </w:p>
          <w:p w:rsidR="0047141D" w:rsidRPr="00317645" w:rsidRDefault="0047141D" w:rsidP="00AF5A42">
            <w:pPr>
              <w:spacing w:line="276" w:lineRule="auto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1920</w:t>
            </w:r>
          </w:p>
        </w:tc>
        <w:tc>
          <w:tcPr>
            <w:tcW w:w="1530" w:type="dxa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</w:tr>
      <w:tr w:rsidR="0047141D" w:rsidRPr="00317645" w:rsidTr="00AD6FAF">
        <w:trPr>
          <w:trHeight w:val="791"/>
        </w:trPr>
        <w:tc>
          <w:tcPr>
            <w:tcW w:w="3328" w:type="dxa"/>
            <w:gridSpan w:val="5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Rata-rata </w:t>
            </w:r>
            <w:proofErr w:type="spellStart"/>
            <w:r w:rsidRPr="00317645">
              <w:rPr>
                <w:b/>
                <w:szCs w:val="24"/>
              </w:rPr>
              <w:t>kelas</w:t>
            </w:r>
            <w:proofErr w:type="spellEnd"/>
          </w:p>
        </w:tc>
        <w:tc>
          <w:tcPr>
            <w:tcW w:w="2969" w:type="dxa"/>
            <w:gridSpan w:val="9"/>
            <w:vAlign w:val="center"/>
          </w:tcPr>
          <w:p w:rsidR="0047141D" w:rsidRPr="00317645" w:rsidRDefault="0047141D" w:rsidP="00AF5A42">
            <w:pPr>
              <w:spacing w:line="240" w:lineRule="exact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1920</w:t>
            </w:r>
          </w:p>
          <w:p w:rsidR="0047141D" w:rsidRPr="00317645" w:rsidRDefault="007903EC" w:rsidP="00AF5A42">
            <w:pPr>
              <w:spacing w:line="240" w:lineRule="exac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57.7pt;margin-top:6.15pt;width:24.75pt;height:0;z-index:251686912" o:connectortype="straight"/>
              </w:pict>
            </w:r>
          </w:p>
          <w:p w:rsidR="0047141D" w:rsidRPr="00317645" w:rsidRDefault="0047141D" w:rsidP="00AF5A42">
            <w:pPr>
              <w:spacing w:line="240" w:lineRule="exact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28</w:t>
            </w:r>
          </w:p>
        </w:tc>
        <w:tc>
          <w:tcPr>
            <w:tcW w:w="2883" w:type="dxa"/>
            <w:gridSpan w:val="3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67.85 %</w:t>
            </w:r>
          </w:p>
        </w:tc>
      </w:tr>
      <w:tr w:rsidR="0047141D" w:rsidRPr="00317645" w:rsidTr="00AD6FAF">
        <w:trPr>
          <w:trHeight w:val="800"/>
        </w:trPr>
        <w:tc>
          <w:tcPr>
            <w:tcW w:w="3328" w:type="dxa"/>
            <w:gridSpan w:val="5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Ketuntasan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belajar</w:t>
            </w:r>
            <w:proofErr w:type="spellEnd"/>
          </w:p>
        </w:tc>
        <w:tc>
          <w:tcPr>
            <w:tcW w:w="2969" w:type="dxa"/>
            <w:gridSpan w:val="9"/>
            <w:vAlign w:val="center"/>
          </w:tcPr>
          <w:p w:rsidR="0047141D" w:rsidRPr="00317645" w:rsidRDefault="0047141D" w:rsidP="00AF5A42">
            <w:pPr>
              <w:spacing w:line="240" w:lineRule="exact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                 17</w:t>
            </w:r>
          </w:p>
          <w:p w:rsidR="0047141D" w:rsidRPr="00317645" w:rsidRDefault="007903EC" w:rsidP="00AF5A42">
            <w:pPr>
              <w:spacing w:line="240" w:lineRule="exact"/>
              <w:ind w:left="0"/>
              <w:rPr>
                <w:b/>
                <w:szCs w:val="24"/>
              </w:rPr>
            </w:pPr>
            <w:r>
              <w:rPr>
                <w:b/>
                <w:noProof/>
              </w:rPr>
              <w:pict>
                <v:shape id="_x0000_s1047" type="#_x0000_t32" style="position:absolute;margin-left:45.95pt;margin-top:6.7pt;width:24.75pt;height:0;z-index:251687936" o:connectortype="straight"/>
              </w:pict>
            </w:r>
            <w:r w:rsidR="0047141D" w:rsidRPr="00317645">
              <w:rPr>
                <w:b/>
                <w:szCs w:val="24"/>
              </w:rPr>
              <w:t xml:space="preserve">                         x 100%</w:t>
            </w:r>
          </w:p>
          <w:p w:rsidR="0047141D" w:rsidRPr="00317645" w:rsidRDefault="0047141D" w:rsidP="00AF5A42">
            <w:pPr>
              <w:spacing w:line="240" w:lineRule="exact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                 28</w:t>
            </w:r>
          </w:p>
        </w:tc>
        <w:tc>
          <w:tcPr>
            <w:tcW w:w="2883" w:type="dxa"/>
            <w:gridSpan w:val="3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60.71 %</w:t>
            </w:r>
          </w:p>
        </w:tc>
      </w:tr>
      <w:tr w:rsidR="0047141D" w:rsidRPr="00317645" w:rsidTr="00AD6FAF">
        <w:trPr>
          <w:trHeight w:val="800"/>
        </w:trPr>
        <w:tc>
          <w:tcPr>
            <w:tcW w:w="3328" w:type="dxa"/>
            <w:gridSpan w:val="5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Ketidaktuntasan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belajar</w:t>
            </w:r>
            <w:proofErr w:type="spellEnd"/>
          </w:p>
        </w:tc>
        <w:tc>
          <w:tcPr>
            <w:tcW w:w="2969" w:type="dxa"/>
            <w:gridSpan w:val="9"/>
            <w:vAlign w:val="center"/>
          </w:tcPr>
          <w:p w:rsidR="0047141D" w:rsidRPr="00317645" w:rsidRDefault="0047141D" w:rsidP="00AF5A42">
            <w:pPr>
              <w:spacing w:line="240" w:lineRule="exact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                 11</w:t>
            </w:r>
          </w:p>
          <w:p w:rsidR="0047141D" w:rsidRPr="00317645" w:rsidRDefault="007903EC" w:rsidP="00AF5A42">
            <w:pPr>
              <w:spacing w:line="240" w:lineRule="exact"/>
              <w:ind w:left="0"/>
              <w:rPr>
                <w:b/>
                <w:szCs w:val="24"/>
              </w:rPr>
            </w:pPr>
            <w:r>
              <w:rPr>
                <w:b/>
                <w:noProof/>
              </w:rPr>
              <w:pict>
                <v:shape id="_x0000_s1048" type="#_x0000_t32" style="position:absolute;margin-left:45.95pt;margin-top:6.7pt;width:24.75pt;height:0;z-index:251688960" o:connectortype="straight"/>
              </w:pict>
            </w:r>
            <w:r w:rsidR="0047141D" w:rsidRPr="00317645">
              <w:rPr>
                <w:b/>
                <w:szCs w:val="24"/>
              </w:rPr>
              <w:t xml:space="preserve">                         x 100%</w:t>
            </w:r>
          </w:p>
          <w:p w:rsidR="0047141D" w:rsidRPr="00317645" w:rsidRDefault="0047141D" w:rsidP="00AF5A42">
            <w:pPr>
              <w:spacing w:line="240" w:lineRule="exact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                 28</w:t>
            </w:r>
          </w:p>
        </w:tc>
        <w:tc>
          <w:tcPr>
            <w:tcW w:w="2883" w:type="dxa"/>
            <w:gridSpan w:val="3"/>
            <w:vAlign w:val="center"/>
          </w:tcPr>
          <w:p w:rsidR="0047141D" w:rsidRPr="00317645" w:rsidRDefault="0047141D" w:rsidP="00AF5A42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39.29 %</w:t>
            </w:r>
          </w:p>
        </w:tc>
      </w:tr>
    </w:tbl>
    <w:p w:rsidR="00BE361F" w:rsidRPr="00317645" w:rsidRDefault="00BE361F" w:rsidP="00BE36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BE361F" w:rsidRPr="00317645" w:rsidRDefault="00BE361F" w:rsidP="00BE36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BE361F" w:rsidRPr="00317645" w:rsidRDefault="00BE361F" w:rsidP="00BE36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BE361F" w:rsidRPr="00317645" w:rsidRDefault="00BE361F" w:rsidP="00BE36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750812" w:rsidRPr="00317645" w:rsidRDefault="00750812"/>
    <w:p w:rsidR="008B4CD7" w:rsidRPr="00317645" w:rsidRDefault="008B4CD7"/>
    <w:p w:rsidR="008B4CD7" w:rsidRPr="00317645" w:rsidRDefault="008B4CD7"/>
    <w:p w:rsidR="008B4CD7" w:rsidRPr="00317645" w:rsidRDefault="008B4CD7"/>
    <w:p w:rsidR="008B4CD7" w:rsidRPr="00317645" w:rsidRDefault="008B4CD7"/>
    <w:p w:rsidR="008B4CD7" w:rsidRPr="00317645" w:rsidRDefault="008B4CD7"/>
    <w:p w:rsidR="008B4CD7" w:rsidRPr="00317645" w:rsidRDefault="008B4CD7"/>
    <w:p w:rsidR="008B4CD7" w:rsidRPr="00317645" w:rsidRDefault="008B4CD7"/>
    <w:p w:rsidR="008B4CD7" w:rsidRPr="00317645" w:rsidRDefault="008B4CD7"/>
    <w:p w:rsidR="008B4CD7" w:rsidRPr="00317645" w:rsidRDefault="008B4CD7"/>
    <w:p w:rsidR="008B4CD7" w:rsidRPr="00317645" w:rsidRDefault="008B4CD7"/>
    <w:p w:rsidR="008B4CD7" w:rsidRDefault="008B4CD7"/>
    <w:p w:rsidR="00CF6975" w:rsidRPr="00317645" w:rsidRDefault="00CF6975"/>
    <w:p w:rsidR="008B4CD7" w:rsidRPr="00317645" w:rsidRDefault="008B4CD7"/>
    <w:p w:rsidR="008B4CD7" w:rsidRPr="00317645" w:rsidRDefault="008B4CD7" w:rsidP="008B4CD7">
      <w:pPr>
        <w:pStyle w:val="NoSpacing"/>
        <w:spacing w:line="360" w:lineRule="auto"/>
        <w:rPr>
          <w:rFonts w:ascii="Times New Roman" w:hAnsi="Times New Roman"/>
          <w:b/>
          <w:szCs w:val="24"/>
          <w:u w:val="single"/>
        </w:rPr>
      </w:pPr>
      <w:proofErr w:type="spellStart"/>
      <w:proofErr w:type="gramStart"/>
      <w:r w:rsidRPr="00317645">
        <w:rPr>
          <w:rFonts w:ascii="Times New Roman" w:hAnsi="Times New Roman"/>
          <w:b/>
          <w:szCs w:val="24"/>
          <w:u w:val="single"/>
        </w:rPr>
        <w:lastRenderedPageBreak/>
        <w:t>Lampiran</w:t>
      </w:r>
      <w:proofErr w:type="spellEnd"/>
      <w:r w:rsidRPr="00317645">
        <w:rPr>
          <w:rFonts w:ascii="Times New Roman" w:hAnsi="Times New Roman"/>
          <w:b/>
          <w:szCs w:val="24"/>
          <w:u w:val="single"/>
        </w:rPr>
        <w:t xml:space="preserve"> </w:t>
      </w:r>
      <w:r w:rsidR="006C190B">
        <w:rPr>
          <w:rFonts w:ascii="Times New Roman" w:hAnsi="Times New Roman"/>
          <w:b/>
          <w:szCs w:val="24"/>
          <w:u w:val="single"/>
        </w:rPr>
        <w:t xml:space="preserve"> 25</w:t>
      </w:r>
      <w:proofErr w:type="gramEnd"/>
    </w:p>
    <w:p w:rsidR="008B4CD7" w:rsidRPr="00317645" w:rsidRDefault="008B4CD7" w:rsidP="008B4CD7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17645">
        <w:rPr>
          <w:rFonts w:ascii="Times New Roman" w:hAnsi="Times New Roman"/>
          <w:b/>
          <w:szCs w:val="24"/>
        </w:rPr>
        <w:t xml:space="preserve">DATA HASIL TES BELAJAR SISWA </w:t>
      </w:r>
    </w:p>
    <w:p w:rsidR="008B4CD7" w:rsidRPr="00317645" w:rsidRDefault="008B4CD7" w:rsidP="008B4CD7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17645">
        <w:rPr>
          <w:rFonts w:ascii="Times New Roman" w:hAnsi="Times New Roman"/>
          <w:b/>
          <w:szCs w:val="24"/>
        </w:rPr>
        <w:t>SIKLUS II</w:t>
      </w:r>
    </w:p>
    <w:p w:rsidR="008B4CD7" w:rsidRPr="00317645" w:rsidRDefault="008B4CD7" w:rsidP="008B4CD7">
      <w:pPr>
        <w:pStyle w:val="NoSpacing"/>
        <w:jc w:val="center"/>
        <w:rPr>
          <w:rFonts w:ascii="Times New Roman" w:hAnsi="Times New Roman"/>
          <w:b/>
          <w:sz w:val="18"/>
          <w:szCs w:val="24"/>
        </w:rPr>
      </w:pPr>
    </w:p>
    <w:p w:rsidR="008B4CD7" w:rsidRPr="00317645" w:rsidRDefault="008B4CD7" w:rsidP="008B4CD7">
      <w:pPr>
        <w:pStyle w:val="NoSpacing"/>
        <w:jc w:val="center"/>
        <w:rPr>
          <w:rFonts w:ascii="Times New Roman" w:hAnsi="Times New Roman"/>
          <w:b/>
        </w:rPr>
      </w:pPr>
      <w:proofErr w:type="spellStart"/>
      <w:r w:rsidRPr="00317645">
        <w:rPr>
          <w:rFonts w:ascii="Times New Roman" w:hAnsi="Times New Roman"/>
          <w:b/>
        </w:rPr>
        <w:t>Penerapan</w:t>
      </w:r>
      <w:proofErr w:type="spellEnd"/>
      <w:r w:rsidRPr="00317645">
        <w:rPr>
          <w:rFonts w:ascii="Times New Roman" w:hAnsi="Times New Roman"/>
          <w:b/>
        </w:rPr>
        <w:t xml:space="preserve"> Model </w:t>
      </w:r>
      <w:proofErr w:type="spellStart"/>
      <w:r w:rsidRPr="00317645">
        <w:rPr>
          <w:rFonts w:ascii="Times New Roman" w:hAnsi="Times New Roman"/>
          <w:b/>
        </w:rPr>
        <w:t>Pembelajaran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Kooperatif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Tipe</w:t>
      </w:r>
      <w:proofErr w:type="spellEnd"/>
      <w:r w:rsidRPr="00317645">
        <w:rPr>
          <w:rFonts w:ascii="Times New Roman" w:hAnsi="Times New Roman"/>
          <w:b/>
        </w:rPr>
        <w:t xml:space="preserve"> </w:t>
      </w:r>
      <w:r w:rsidRPr="00317645">
        <w:rPr>
          <w:rFonts w:ascii="Times New Roman" w:hAnsi="Times New Roman"/>
          <w:b/>
          <w:i/>
        </w:rPr>
        <w:t>Numbered Heads Together</w:t>
      </w:r>
      <w:r w:rsidRPr="00317645">
        <w:rPr>
          <w:rFonts w:ascii="Times New Roman" w:hAnsi="Times New Roman"/>
          <w:lang w:val="id-ID"/>
        </w:rPr>
        <w:t xml:space="preserve"> </w:t>
      </w:r>
      <w:r w:rsidRPr="00317645">
        <w:rPr>
          <w:rFonts w:ascii="Times New Roman" w:hAnsi="Times New Roman"/>
          <w:b/>
        </w:rPr>
        <w:t xml:space="preserve">(NHT) </w:t>
      </w:r>
      <w:proofErr w:type="spellStart"/>
      <w:r w:rsidRPr="00317645">
        <w:rPr>
          <w:rFonts w:ascii="Times New Roman" w:hAnsi="Times New Roman"/>
          <w:b/>
        </w:rPr>
        <w:t>Dalam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Meningkatkan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Hasil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Belajar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PKn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Siswa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Kelas</w:t>
      </w:r>
      <w:proofErr w:type="spellEnd"/>
      <w:r w:rsidRPr="00317645">
        <w:rPr>
          <w:rFonts w:ascii="Times New Roman" w:hAnsi="Times New Roman"/>
          <w:b/>
        </w:rPr>
        <w:t xml:space="preserve"> IV SD </w:t>
      </w:r>
      <w:proofErr w:type="spellStart"/>
      <w:r w:rsidRPr="00317645">
        <w:rPr>
          <w:rFonts w:ascii="Times New Roman" w:hAnsi="Times New Roman"/>
          <w:b/>
        </w:rPr>
        <w:t>Negeri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Tidung</w:t>
      </w:r>
      <w:proofErr w:type="spellEnd"/>
      <w:r w:rsidRPr="00317645">
        <w:rPr>
          <w:rFonts w:ascii="Times New Roman" w:hAnsi="Times New Roman"/>
          <w:b/>
        </w:rPr>
        <w:t xml:space="preserve"> </w:t>
      </w:r>
      <w:proofErr w:type="spellStart"/>
      <w:r w:rsidRPr="00317645">
        <w:rPr>
          <w:rFonts w:ascii="Times New Roman" w:hAnsi="Times New Roman"/>
          <w:b/>
        </w:rPr>
        <w:t>Kec.Rappocini</w:t>
      </w:r>
      <w:proofErr w:type="spellEnd"/>
      <w:r w:rsidRPr="00317645">
        <w:rPr>
          <w:rFonts w:ascii="Times New Roman" w:hAnsi="Times New Roman"/>
          <w:b/>
        </w:rPr>
        <w:t xml:space="preserve"> Kota Makassar</w:t>
      </w:r>
    </w:p>
    <w:p w:rsidR="008B4CD7" w:rsidRPr="00317645" w:rsidRDefault="007903EC" w:rsidP="008B4CD7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bidi="ar-SA"/>
        </w:rPr>
        <w:pict>
          <v:line id="_x0000_s1033" style="position:absolute;z-index:251668480" from="-.05pt,11.55pt" to="468pt,11.55pt" strokeweight="6pt">
            <v:stroke linestyle="thickBetweenThin"/>
          </v:line>
        </w:pict>
      </w:r>
    </w:p>
    <w:p w:rsidR="008B4CD7" w:rsidRPr="00317645" w:rsidRDefault="008B4CD7" w:rsidP="008B4CD7">
      <w:pPr>
        <w:pStyle w:val="NoSpacing"/>
        <w:rPr>
          <w:rFonts w:ascii="Times New Roman" w:hAnsi="Times New Roman"/>
          <w:szCs w:val="24"/>
        </w:rPr>
      </w:pP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456"/>
        <w:gridCol w:w="2244"/>
        <w:gridCol w:w="360"/>
        <w:gridCol w:w="268"/>
        <w:gridCol w:w="92"/>
        <w:gridCol w:w="360"/>
        <w:gridCol w:w="360"/>
        <w:gridCol w:w="360"/>
        <w:gridCol w:w="360"/>
        <w:gridCol w:w="360"/>
        <w:gridCol w:w="360"/>
        <w:gridCol w:w="360"/>
        <w:gridCol w:w="357"/>
        <w:gridCol w:w="813"/>
        <w:gridCol w:w="720"/>
        <w:gridCol w:w="1440"/>
      </w:tblGrid>
      <w:tr w:rsidR="008B4CD7" w:rsidRPr="00317645" w:rsidTr="009F7AAB">
        <w:trPr>
          <w:trHeight w:val="530"/>
        </w:trPr>
        <w:tc>
          <w:tcPr>
            <w:tcW w:w="456" w:type="dxa"/>
            <w:vMerge w:val="restart"/>
            <w:vAlign w:val="center"/>
          </w:tcPr>
          <w:p w:rsidR="008B4CD7" w:rsidRPr="00317645" w:rsidRDefault="008B4CD7" w:rsidP="00C95027">
            <w:pPr>
              <w:spacing w:line="276" w:lineRule="auto"/>
              <w:ind w:left="-108" w:right="-108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No</w:t>
            </w:r>
          </w:p>
        </w:tc>
        <w:tc>
          <w:tcPr>
            <w:tcW w:w="2244" w:type="dxa"/>
            <w:vMerge w:val="restart"/>
            <w:vAlign w:val="center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Nama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Siswa</w:t>
            </w:r>
            <w:proofErr w:type="spellEnd"/>
          </w:p>
        </w:tc>
        <w:tc>
          <w:tcPr>
            <w:tcW w:w="3597" w:type="dxa"/>
            <w:gridSpan w:val="11"/>
            <w:vAlign w:val="center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Nomor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Soal</w:t>
            </w:r>
            <w:proofErr w:type="spellEnd"/>
          </w:p>
        </w:tc>
        <w:tc>
          <w:tcPr>
            <w:tcW w:w="813" w:type="dxa"/>
            <w:vMerge w:val="restart"/>
            <w:vAlign w:val="center"/>
          </w:tcPr>
          <w:p w:rsidR="008B4CD7" w:rsidRPr="00317645" w:rsidRDefault="008B4CD7" w:rsidP="00C95027">
            <w:pPr>
              <w:spacing w:line="276" w:lineRule="auto"/>
              <w:ind w:left="-105" w:right="-139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Jumlah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skor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8B4CD7" w:rsidRPr="00317645" w:rsidRDefault="008B4CD7" w:rsidP="00C95027">
            <w:pPr>
              <w:spacing w:line="276" w:lineRule="auto"/>
              <w:ind w:left="-108" w:right="-108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Nilai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8B4CD7" w:rsidRPr="00317645" w:rsidRDefault="008B4CD7" w:rsidP="00C95027">
            <w:pPr>
              <w:spacing w:line="276" w:lineRule="auto"/>
              <w:ind w:left="-108" w:right="-108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Keterangan</w:t>
            </w:r>
            <w:proofErr w:type="spellEnd"/>
          </w:p>
        </w:tc>
      </w:tr>
      <w:tr w:rsidR="008B4CD7" w:rsidRPr="00317645" w:rsidTr="009F7AAB">
        <w:trPr>
          <w:trHeight w:val="395"/>
        </w:trPr>
        <w:tc>
          <w:tcPr>
            <w:tcW w:w="456" w:type="dxa"/>
            <w:vMerge/>
          </w:tcPr>
          <w:p w:rsidR="008B4CD7" w:rsidRPr="00317645" w:rsidRDefault="008B4CD7" w:rsidP="00C95027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2244" w:type="dxa"/>
            <w:vMerge/>
          </w:tcPr>
          <w:p w:rsidR="008B4CD7" w:rsidRPr="00317645" w:rsidRDefault="008B4CD7" w:rsidP="00C95027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5</w:t>
            </w: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6</w:t>
            </w: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7</w:t>
            </w: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8</w:t>
            </w:r>
          </w:p>
        </w:tc>
        <w:tc>
          <w:tcPr>
            <w:tcW w:w="360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9</w:t>
            </w:r>
          </w:p>
        </w:tc>
        <w:tc>
          <w:tcPr>
            <w:tcW w:w="357" w:type="dxa"/>
            <w:vAlign w:val="bottom"/>
          </w:tcPr>
          <w:p w:rsidR="008B4CD7" w:rsidRPr="00317645" w:rsidRDefault="008B4CD7" w:rsidP="00C95027">
            <w:pPr>
              <w:spacing w:line="276" w:lineRule="auto"/>
              <w:ind w:left="-108" w:right="-111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10</w:t>
            </w:r>
          </w:p>
        </w:tc>
        <w:tc>
          <w:tcPr>
            <w:tcW w:w="813" w:type="dxa"/>
            <w:vMerge/>
          </w:tcPr>
          <w:p w:rsidR="008B4CD7" w:rsidRPr="00317645" w:rsidRDefault="008B4CD7" w:rsidP="00C95027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20" w:type="dxa"/>
            <w:vMerge/>
          </w:tcPr>
          <w:p w:rsidR="008B4CD7" w:rsidRPr="00317645" w:rsidRDefault="008B4CD7" w:rsidP="00C95027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440" w:type="dxa"/>
            <w:vMerge/>
          </w:tcPr>
          <w:p w:rsidR="008B4CD7" w:rsidRPr="00317645" w:rsidRDefault="008B4CD7" w:rsidP="00C95027">
            <w:pPr>
              <w:spacing w:line="276" w:lineRule="auto"/>
              <w:rPr>
                <w:b/>
                <w:szCs w:val="24"/>
              </w:rPr>
            </w:pPr>
          </w:p>
        </w:tc>
      </w:tr>
      <w:tr w:rsidR="006C190B" w:rsidRPr="00317645" w:rsidTr="009F7AAB">
        <w:trPr>
          <w:trHeight w:val="395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>A S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2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>Ad A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proofErr w:type="spellStart"/>
            <w:r w:rsidRPr="00317645">
              <w:t>Ke</w:t>
            </w:r>
            <w:proofErr w:type="spellEnd"/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4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 xml:space="preserve">ST. </w:t>
            </w:r>
            <w:proofErr w:type="spellStart"/>
            <w:r w:rsidRPr="00317645">
              <w:t>Fa</w:t>
            </w:r>
            <w:proofErr w:type="spellEnd"/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5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proofErr w:type="spellStart"/>
            <w:r w:rsidRPr="00317645">
              <w:t>Ar</w:t>
            </w:r>
            <w:proofErr w:type="spellEnd"/>
            <w:r w:rsidRPr="00317645">
              <w:t xml:space="preserve"> S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  <w:lang w:val="id-ID"/>
              </w:rPr>
            </w:pPr>
            <w:r w:rsidRPr="00317645">
              <w:rPr>
                <w:szCs w:val="24"/>
                <w:lang w:val="id-ID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rPr>
                <w:szCs w:val="24"/>
              </w:rPr>
            </w:pPr>
            <w:r w:rsidRPr="00317645">
              <w:rPr>
                <w:szCs w:val="24"/>
              </w:rPr>
              <w:t xml:space="preserve">       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86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6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>An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440" w:type="dxa"/>
          </w:tcPr>
          <w:p w:rsidR="006C190B" w:rsidRPr="00317645" w:rsidRDefault="006C190B" w:rsidP="00C95027">
            <w:pPr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95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r w:rsidRPr="00317645">
              <w:t>Sa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100</w:t>
            </w:r>
          </w:p>
        </w:tc>
        <w:tc>
          <w:tcPr>
            <w:tcW w:w="1440" w:type="dxa"/>
          </w:tcPr>
          <w:p w:rsidR="006C190B" w:rsidRPr="00317645" w:rsidRDefault="006C190B" w:rsidP="00C95027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  <w:rPr>
                <w:rFonts w:eastAsia="Times New Roman"/>
              </w:rPr>
            </w:pPr>
            <w:proofErr w:type="spellStart"/>
            <w:r w:rsidRPr="00317645">
              <w:t>Ahd</w:t>
            </w:r>
            <w:proofErr w:type="spellEnd"/>
            <w:r w:rsidRPr="00317645">
              <w:t xml:space="preserve"> 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</w:tcPr>
          <w:p w:rsidR="006C190B" w:rsidRPr="00317645" w:rsidRDefault="006C190B" w:rsidP="00C95027">
            <w:pPr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Muh</w:t>
            </w:r>
            <w:proofErr w:type="spellEnd"/>
            <w:r w:rsidRPr="00317645">
              <w:t>. N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440" w:type="dxa"/>
          </w:tcPr>
          <w:p w:rsidR="006C190B" w:rsidRPr="00317645" w:rsidRDefault="006C190B" w:rsidP="00C95027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r w:rsidRPr="00317645">
              <w:t>K in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86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11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r w:rsidRPr="00317645">
              <w:t xml:space="preserve">An  A 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413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12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r w:rsidRPr="00317645">
              <w:t>As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13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r w:rsidRPr="00317645">
              <w:t>Gab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</w:tcPr>
          <w:p w:rsidR="006C190B" w:rsidRPr="00317645" w:rsidRDefault="006C190B" w:rsidP="00C95027">
            <w:pPr>
              <w:ind w:left="0"/>
              <w:rPr>
                <w:szCs w:val="24"/>
              </w:rPr>
            </w:pPr>
            <w:r w:rsidRPr="00317645">
              <w:rPr>
                <w:szCs w:val="24"/>
              </w:rPr>
              <w:t xml:space="preserve">     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86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14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Ab</w:t>
            </w:r>
            <w:proofErr w:type="spellEnd"/>
            <w:r w:rsidRPr="00317645">
              <w:t xml:space="preserve"> m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6C190B" w:rsidRPr="00317645" w:rsidRDefault="00AD6FAF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Tidak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6C190B"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41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15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Az</w:t>
            </w:r>
            <w:proofErr w:type="spellEnd"/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16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r w:rsidRPr="00317645">
              <w:t>A.AU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17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Nur</w:t>
            </w:r>
            <w:proofErr w:type="spellEnd"/>
            <w:r w:rsidRPr="00317645">
              <w:t xml:space="preserve"> A.S 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18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ind w:left="-24"/>
            </w:pPr>
            <w:r w:rsidRPr="00317645">
              <w:t>Sa  R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19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ind w:left="-24"/>
            </w:pPr>
            <w:r w:rsidRPr="00317645">
              <w:t>Na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6B30EF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 xml:space="preserve">   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20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r w:rsidRPr="00317645">
              <w:t>Mar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21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Ras</w:t>
            </w:r>
            <w:proofErr w:type="spellEnd"/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lastRenderedPageBreak/>
              <w:t>22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A,Dz</w:t>
            </w:r>
            <w:r w:rsidR="0047141D">
              <w:t>kwn</w:t>
            </w:r>
            <w:proofErr w:type="spellEnd"/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23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Dz</w:t>
            </w:r>
            <w:r w:rsidR="0047141D">
              <w:t>kr</w:t>
            </w:r>
            <w:proofErr w:type="spellEnd"/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 xml:space="preserve"> </w:t>
            </w: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6C190B" w:rsidRPr="00317645" w:rsidTr="009F7AAB">
        <w:trPr>
          <w:trHeight w:val="350"/>
        </w:trPr>
        <w:tc>
          <w:tcPr>
            <w:tcW w:w="456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24</w:t>
            </w:r>
          </w:p>
        </w:tc>
        <w:tc>
          <w:tcPr>
            <w:tcW w:w="2244" w:type="dxa"/>
            <w:vAlign w:val="center"/>
          </w:tcPr>
          <w:p w:rsidR="006C190B" w:rsidRPr="00317645" w:rsidRDefault="006C190B" w:rsidP="006C190B">
            <w:pPr>
              <w:spacing w:line="276" w:lineRule="auto"/>
              <w:ind w:left="0"/>
            </w:pPr>
            <w:proofErr w:type="spellStart"/>
            <w:r w:rsidRPr="00317645">
              <w:t>Muh</w:t>
            </w:r>
            <w:proofErr w:type="spellEnd"/>
            <w:r w:rsidRPr="00317645">
              <w:t>. J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317645">
              <w:rPr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6C190B" w:rsidRPr="00317645" w:rsidRDefault="006C190B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</w:tc>
      </w:tr>
      <w:tr w:rsidR="001609F4" w:rsidRPr="00317645" w:rsidTr="007A54DD">
        <w:trPr>
          <w:trHeight w:val="539"/>
        </w:trPr>
        <w:tc>
          <w:tcPr>
            <w:tcW w:w="456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25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</w:pPr>
            <w:r w:rsidRPr="00317645">
              <w:t>A.EL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 w:rsidRPr="00317645">
              <w:rPr>
                <w:szCs w:val="24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09F4" w:rsidRPr="00317645" w:rsidRDefault="001609F4" w:rsidP="007A54DD">
            <w:pPr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317645">
              <w:rPr>
                <w:szCs w:val="24"/>
              </w:rPr>
              <w:t>Tuntas</w:t>
            </w:r>
            <w:proofErr w:type="spellEnd"/>
          </w:p>
          <w:p w:rsidR="001609F4" w:rsidRPr="00317645" w:rsidRDefault="001609F4" w:rsidP="00C95027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</w:p>
        </w:tc>
      </w:tr>
      <w:tr w:rsidR="001609F4" w:rsidRPr="00317645" w:rsidTr="009F7AAB">
        <w:trPr>
          <w:trHeight w:val="39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</w:pPr>
            <w:r w:rsidRPr="00317645">
              <w:t>26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384908">
            <w:pPr>
              <w:ind w:left="0"/>
            </w:pPr>
            <w:r w:rsidRPr="00317645">
              <w:t>Mar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-108" w:right="-108"/>
              <w:jc w:val="center"/>
            </w:pPr>
            <w:proofErr w:type="spellStart"/>
            <w:r w:rsidRPr="00317645">
              <w:t>Tuntas</w:t>
            </w:r>
            <w:proofErr w:type="spellEnd"/>
            <w:r w:rsidRPr="00317645">
              <w:t xml:space="preserve"> </w:t>
            </w:r>
          </w:p>
          <w:p w:rsidR="001609F4" w:rsidRPr="00317645" w:rsidRDefault="001609F4" w:rsidP="00C95027">
            <w:pPr>
              <w:ind w:left="-108" w:right="-108"/>
              <w:jc w:val="center"/>
            </w:pPr>
          </w:p>
        </w:tc>
      </w:tr>
      <w:tr w:rsidR="001609F4" w:rsidRPr="00317645" w:rsidTr="009F7AAB">
        <w:trPr>
          <w:trHeight w:val="53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</w:pPr>
            <w:r w:rsidRPr="00317645">
              <w:t>27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384908">
            <w:pPr>
              <w:ind w:left="0"/>
            </w:pPr>
            <w:r w:rsidRPr="00317645">
              <w:t>At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-108" w:right="-108"/>
              <w:jc w:val="center"/>
            </w:pPr>
            <w:proofErr w:type="spellStart"/>
            <w:r w:rsidRPr="00317645">
              <w:t>Tuntas</w:t>
            </w:r>
            <w:proofErr w:type="spellEnd"/>
            <w:r w:rsidRPr="00317645">
              <w:t xml:space="preserve"> </w:t>
            </w:r>
          </w:p>
          <w:p w:rsidR="001609F4" w:rsidRPr="00317645" w:rsidRDefault="001609F4" w:rsidP="00C95027">
            <w:pPr>
              <w:ind w:left="-108" w:right="-108"/>
              <w:jc w:val="center"/>
            </w:pPr>
          </w:p>
        </w:tc>
      </w:tr>
      <w:tr w:rsidR="001609F4" w:rsidRPr="00317645" w:rsidTr="009F7AAB">
        <w:trPr>
          <w:trHeight w:val="27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</w:pPr>
            <w:r w:rsidRPr="00317645">
              <w:t>28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384908">
            <w:pPr>
              <w:ind w:left="0"/>
            </w:pPr>
            <w:proofErr w:type="spellStart"/>
            <w:r w:rsidRPr="00317645">
              <w:t>Muh</w:t>
            </w:r>
            <w:proofErr w:type="spellEnd"/>
            <w:r w:rsidRPr="00317645">
              <w:t>. 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0"/>
              <w:jc w:val="center"/>
            </w:pPr>
            <w:r w:rsidRPr="00317645"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F4" w:rsidRPr="00317645" w:rsidRDefault="001609F4" w:rsidP="00C95027">
            <w:pPr>
              <w:ind w:left="-108" w:right="-108"/>
              <w:jc w:val="center"/>
            </w:pPr>
            <w:proofErr w:type="spellStart"/>
            <w:r w:rsidRPr="00317645">
              <w:t>Tuntas</w:t>
            </w:r>
            <w:proofErr w:type="spellEnd"/>
            <w:r w:rsidRPr="00317645">
              <w:t xml:space="preserve"> </w:t>
            </w:r>
          </w:p>
        </w:tc>
      </w:tr>
      <w:tr w:rsidR="001609F4" w:rsidRPr="00317645" w:rsidTr="009F7AAB">
        <w:trPr>
          <w:trHeight w:val="521"/>
        </w:trPr>
        <w:tc>
          <w:tcPr>
            <w:tcW w:w="7110" w:type="dxa"/>
            <w:gridSpan w:val="14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  <w:p w:rsidR="001609F4" w:rsidRPr="00317645" w:rsidRDefault="001609F4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Jumlah</w:t>
            </w:r>
            <w:proofErr w:type="spellEnd"/>
          </w:p>
        </w:tc>
        <w:tc>
          <w:tcPr>
            <w:tcW w:w="720" w:type="dxa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rPr>
                <w:b/>
                <w:szCs w:val="24"/>
              </w:rPr>
            </w:pPr>
          </w:p>
          <w:p w:rsidR="001609F4" w:rsidRPr="00317645" w:rsidRDefault="001609F4" w:rsidP="00C95027">
            <w:pPr>
              <w:spacing w:line="276" w:lineRule="auto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2470</w:t>
            </w:r>
          </w:p>
          <w:p w:rsidR="001609F4" w:rsidRPr="00317645" w:rsidRDefault="001609F4" w:rsidP="00C95027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</w:tr>
      <w:tr w:rsidR="001609F4" w:rsidRPr="00317645" w:rsidTr="00C95027">
        <w:trPr>
          <w:trHeight w:val="791"/>
        </w:trPr>
        <w:tc>
          <w:tcPr>
            <w:tcW w:w="3328" w:type="dxa"/>
            <w:gridSpan w:val="4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Rata-rata </w:t>
            </w:r>
            <w:proofErr w:type="spellStart"/>
            <w:r w:rsidRPr="00317645">
              <w:rPr>
                <w:b/>
                <w:szCs w:val="24"/>
              </w:rPr>
              <w:t>kelas</w:t>
            </w:r>
            <w:proofErr w:type="spellEnd"/>
          </w:p>
        </w:tc>
        <w:tc>
          <w:tcPr>
            <w:tcW w:w="2969" w:type="dxa"/>
            <w:gridSpan w:val="9"/>
            <w:vAlign w:val="center"/>
          </w:tcPr>
          <w:p w:rsidR="001609F4" w:rsidRPr="00317645" w:rsidRDefault="001609F4" w:rsidP="00C95027">
            <w:pPr>
              <w:spacing w:line="240" w:lineRule="exact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2470</w:t>
            </w:r>
          </w:p>
          <w:p w:rsidR="001609F4" w:rsidRPr="00317645" w:rsidRDefault="007903EC" w:rsidP="00C95027">
            <w:pPr>
              <w:spacing w:line="240" w:lineRule="exac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noProof/>
              </w:rPr>
              <w:pict>
                <v:shape id="_x0000_s1040" type="#_x0000_t32" style="position:absolute;left:0;text-align:left;margin-left:57.7pt;margin-top:6.15pt;width:24.75pt;height:0;z-index:251678720" o:connectortype="straight"/>
              </w:pict>
            </w:r>
          </w:p>
          <w:p w:rsidR="001609F4" w:rsidRPr="00317645" w:rsidRDefault="001609F4" w:rsidP="00C95027">
            <w:pPr>
              <w:spacing w:line="240" w:lineRule="exact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28</w:t>
            </w:r>
          </w:p>
        </w:tc>
        <w:tc>
          <w:tcPr>
            <w:tcW w:w="2973" w:type="dxa"/>
            <w:gridSpan w:val="3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>88.21 %</w:t>
            </w:r>
          </w:p>
        </w:tc>
      </w:tr>
      <w:tr w:rsidR="001609F4" w:rsidRPr="00317645" w:rsidTr="00C95027">
        <w:trPr>
          <w:trHeight w:val="800"/>
        </w:trPr>
        <w:tc>
          <w:tcPr>
            <w:tcW w:w="3328" w:type="dxa"/>
            <w:gridSpan w:val="4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Ketuntasan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belajar</w:t>
            </w:r>
            <w:proofErr w:type="spellEnd"/>
          </w:p>
        </w:tc>
        <w:tc>
          <w:tcPr>
            <w:tcW w:w="2969" w:type="dxa"/>
            <w:gridSpan w:val="9"/>
            <w:vAlign w:val="center"/>
          </w:tcPr>
          <w:p w:rsidR="001609F4" w:rsidRPr="00317645" w:rsidRDefault="00AA1235" w:rsidP="00C95027">
            <w:pPr>
              <w:spacing w:line="240" w:lineRule="exac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27</w:t>
            </w:r>
          </w:p>
          <w:p w:rsidR="001609F4" w:rsidRPr="00317645" w:rsidRDefault="007903EC" w:rsidP="00C95027">
            <w:pPr>
              <w:spacing w:line="240" w:lineRule="exact"/>
              <w:ind w:left="0"/>
              <w:rPr>
                <w:b/>
                <w:szCs w:val="24"/>
              </w:rPr>
            </w:pPr>
            <w:r>
              <w:rPr>
                <w:b/>
                <w:noProof/>
              </w:rPr>
              <w:pict>
                <v:shape id="_x0000_s1041" type="#_x0000_t32" style="position:absolute;margin-left:45.95pt;margin-top:6.7pt;width:24.75pt;height:0;z-index:251679744" o:connectortype="straight"/>
              </w:pict>
            </w:r>
            <w:r w:rsidR="001609F4" w:rsidRPr="00317645">
              <w:rPr>
                <w:b/>
                <w:szCs w:val="24"/>
              </w:rPr>
              <w:t xml:space="preserve">                         x 100%</w:t>
            </w:r>
          </w:p>
          <w:p w:rsidR="001609F4" w:rsidRPr="00317645" w:rsidRDefault="001609F4" w:rsidP="00C95027">
            <w:pPr>
              <w:spacing w:line="240" w:lineRule="exact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                 28</w:t>
            </w:r>
          </w:p>
        </w:tc>
        <w:tc>
          <w:tcPr>
            <w:tcW w:w="2973" w:type="dxa"/>
            <w:gridSpan w:val="3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 </w:t>
            </w:r>
            <w:r w:rsidR="00AA1235">
              <w:rPr>
                <w:b/>
                <w:szCs w:val="24"/>
              </w:rPr>
              <w:t>96, 42</w:t>
            </w:r>
            <w:r w:rsidRPr="00317645">
              <w:rPr>
                <w:b/>
                <w:szCs w:val="24"/>
              </w:rPr>
              <w:t>%</w:t>
            </w:r>
          </w:p>
        </w:tc>
      </w:tr>
      <w:tr w:rsidR="001609F4" w:rsidRPr="00317645" w:rsidTr="00C95027">
        <w:trPr>
          <w:trHeight w:val="800"/>
        </w:trPr>
        <w:tc>
          <w:tcPr>
            <w:tcW w:w="3328" w:type="dxa"/>
            <w:gridSpan w:val="4"/>
            <w:vAlign w:val="center"/>
          </w:tcPr>
          <w:p w:rsidR="001609F4" w:rsidRPr="00317645" w:rsidRDefault="001609F4" w:rsidP="00C95027">
            <w:pPr>
              <w:spacing w:line="276" w:lineRule="auto"/>
              <w:ind w:left="0"/>
              <w:rPr>
                <w:b/>
                <w:szCs w:val="24"/>
              </w:rPr>
            </w:pPr>
            <w:proofErr w:type="spellStart"/>
            <w:r w:rsidRPr="00317645">
              <w:rPr>
                <w:b/>
                <w:szCs w:val="24"/>
              </w:rPr>
              <w:t>Ketidaktuntasan</w:t>
            </w:r>
            <w:proofErr w:type="spellEnd"/>
            <w:r w:rsidRPr="00317645">
              <w:rPr>
                <w:b/>
                <w:szCs w:val="24"/>
              </w:rPr>
              <w:t xml:space="preserve"> </w:t>
            </w:r>
            <w:proofErr w:type="spellStart"/>
            <w:r w:rsidRPr="00317645">
              <w:rPr>
                <w:b/>
                <w:szCs w:val="24"/>
              </w:rPr>
              <w:t>belajar</w:t>
            </w:r>
            <w:proofErr w:type="spellEnd"/>
          </w:p>
        </w:tc>
        <w:tc>
          <w:tcPr>
            <w:tcW w:w="2969" w:type="dxa"/>
            <w:gridSpan w:val="9"/>
            <w:vAlign w:val="center"/>
          </w:tcPr>
          <w:p w:rsidR="001609F4" w:rsidRPr="00317645" w:rsidRDefault="00AA1235" w:rsidP="00C95027">
            <w:pPr>
              <w:spacing w:line="240" w:lineRule="exac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1</w:t>
            </w:r>
          </w:p>
          <w:p w:rsidR="001609F4" w:rsidRPr="00317645" w:rsidRDefault="007903EC" w:rsidP="00C95027">
            <w:pPr>
              <w:spacing w:line="240" w:lineRule="exact"/>
              <w:ind w:left="0"/>
              <w:rPr>
                <w:b/>
                <w:szCs w:val="24"/>
              </w:rPr>
            </w:pPr>
            <w:r>
              <w:rPr>
                <w:b/>
                <w:noProof/>
              </w:rPr>
              <w:pict>
                <v:shape id="_x0000_s1042" type="#_x0000_t32" style="position:absolute;margin-left:45.95pt;margin-top:6.7pt;width:24.75pt;height:0;z-index:251680768" o:connectortype="straight"/>
              </w:pict>
            </w:r>
            <w:r w:rsidR="001609F4" w:rsidRPr="00317645">
              <w:rPr>
                <w:b/>
                <w:szCs w:val="24"/>
              </w:rPr>
              <w:t xml:space="preserve">                         x 100%</w:t>
            </w:r>
          </w:p>
          <w:p w:rsidR="001609F4" w:rsidRPr="00317645" w:rsidRDefault="001609F4" w:rsidP="00C95027">
            <w:pPr>
              <w:spacing w:line="240" w:lineRule="exact"/>
              <w:ind w:left="0"/>
              <w:rPr>
                <w:b/>
                <w:szCs w:val="24"/>
              </w:rPr>
            </w:pPr>
            <w:r w:rsidRPr="00317645">
              <w:rPr>
                <w:b/>
                <w:szCs w:val="24"/>
              </w:rPr>
              <w:t xml:space="preserve">                 28</w:t>
            </w:r>
          </w:p>
        </w:tc>
        <w:tc>
          <w:tcPr>
            <w:tcW w:w="2973" w:type="dxa"/>
            <w:gridSpan w:val="3"/>
            <w:vAlign w:val="center"/>
          </w:tcPr>
          <w:p w:rsidR="001609F4" w:rsidRPr="00317645" w:rsidRDefault="00AA1235" w:rsidP="00C95027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3.58</w:t>
            </w:r>
            <w:r w:rsidR="001609F4" w:rsidRPr="00317645">
              <w:rPr>
                <w:b/>
                <w:szCs w:val="24"/>
              </w:rPr>
              <w:t xml:space="preserve"> %</w:t>
            </w:r>
          </w:p>
        </w:tc>
      </w:tr>
    </w:tbl>
    <w:p w:rsidR="008B4CD7" w:rsidRPr="00317645" w:rsidRDefault="008B4CD7"/>
    <w:sectPr w:rsidR="008B4CD7" w:rsidRPr="00317645" w:rsidSect="00A33FAC">
      <w:headerReference w:type="default" r:id="rId7"/>
      <w:pgSz w:w="12240" w:h="15840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64" w:rsidRDefault="00703964" w:rsidP="002106CE">
      <w:r>
        <w:separator/>
      </w:r>
    </w:p>
  </w:endnote>
  <w:endnote w:type="continuationSeparator" w:id="1">
    <w:p w:rsidR="00703964" w:rsidRDefault="00703964" w:rsidP="0021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64" w:rsidRDefault="00703964" w:rsidP="002106CE">
      <w:r>
        <w:separator/>
      </w:r>
    </w:p>
  </w:footnote>
  <w:footnote w:type="continuationSeparator" w:id="1">
    <w:p w:rsidR="00703964" w:rsidRDefault="00703964" w:rsidP="0021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162"/>
      <w:docPartObj>
        <w:docPartGallery w:val="Page Numbers (Top of Page)"/>
        <w:docPartUnique/>
      </w:docPartObj>
    </w:sdtPr>
    <w:sdtContent>
      <w:p w:rsidR="00CF6975" w:rsidRDefault="007903EC">
        <w:pPr>
          <w:pStyle w:val="Header"/>
          <w:jc w:val="right"/>
        </w:pPr>
        <w:fldSimple w:instr=" PAGE   \* MERGEFORMAT ">
          <w:r w:rsidR="007A54DD" w:rsidRPr="007A54DD">
            <w:rPr>
              <w:rFonts w:ascii="Times New Roman" w:hAnsi="Times New Roman"/>
              <w:noProof/>
            </w:rPr>
            <w:t>127</w:t>
          </w:r>
        </w:fldSimple>
      </w:p>
    </w:sdtContent>
  </w:sdt>
  <w:p w:rsidR="006C190B" w:rsidRDefault="006C1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49B"/>
    <w:multiLevelType w:val="hybridMultilevel"/>
    <w:tmpl w:val="9680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7880"/>
    <w:multiLevelType w:val="hybridMultilevel"/>
    <w:tmpl w:val="5462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61F"/>
    <w:rsid w:val="00000298"/>
    <w:rsid w:val="00002EA9"/>
    <w:rsid w:val="00006ED6"/>
    <w:rsid w:val="00010B62"/>
    <w:rsid w:val="00016F0B"/>
    <w:rsid w:val="000177A5"/>
    <w:rsid w:val="000232A6"/>
    <w:rsid w:val="00026497"/>
    <w:rsid w:val="000268CC"/>
    <w:rsid w:val="000277E1"/>
    <w:rsid w:val="00031179"/>
    <w:rsid w:val="0003338E"/>
    <w:rsid w:val="00035D0C"/>
    <w:rsid w:val="00041839"/>
    <w:rsid w:val="000458F7"/>
    <w:rsid w:val="00046940"/>
    <w:rsid w:val="000479A4"/>
    <w:rsid w:val="000544C7"/>
    <w:rsid w:val="00056728"/>
    <w:rsid w:val="00062419"/>
    <w:rsid w:val="000751BD"/>
    <w:rsid w:val="0007572D"/>
    <w:rsid w:val="0007665E"/>
    <w:rsid w:val="00076C45"/>
    <w:rsid w:val="00076F12"/>
    <w:rsid w:val="000841A6"/>
    <w:rsid w:val="00085071"/>
    <w:rsid w:val="000856AD"/>
    <w:rsid w:val="00095C50"/>
    <w:rsid w:val="000965CA"/>
    <w:rsid w:val="00097BE7"/>
    <w:rsid w:val="000A006A"/>
    <w:rsid w:val="000A4E97"/>
    <w:rsid w:val="000A7A46"/>
    <w:rsid w:val="000B0629"/>
    <w:rsid w:val="000B3252"/>
    <w:rsid w:val="000B45DA"/>
    <w:rsid w:val="000B5061"/>
    <w:rsid w:val="000B517A"/>
    <w:rsid w:val="000C1FE0"/>
    <w:rsid w:val="000C2B40"/>
    <w:rsid w:val="000C636C"/>
    <w:rsid w:val="000D019D"/>
    <w:rsid w:val="000D3DF1"/>
    <w:rsid w:val="000D73C6"/>
    <w:rsid w:val="000E375E"/>
    <w:rsid w:val="000E472B"/>
    <w:rsid w:val="000E7EDF"/>
    <w:rsid w:val="000F3257"/>
    <w:rsid w:val="000F3566"/>
    <w:rsid w:val="000F7FAE"/>
    <w:rsid w:val="001013CB"/>
    <w:rsid w:val="00103ACD"/>
    <w:rsid w:val="00105D98"/>
    <w:rsid w:val="00106696"/>
    <w:rsid w:val="00110C13"/>
    <w:rsid w:val="00113D61"/>
    <w:rsid w:val="001149A5"/>
    <w:rsid w:val="00121674"/>
    <w:rsid w:val="00121CDF"/>
    <w:rsid w:val="00122CFB"/>
    <w:rsid w:val="001268FD"/>
    <w:rsid w:val="001356E7"/>
    <w:rsid w:val="0013717B"/>
    <w:rsid w:val="00145569"/>
    <w:rsid w:val="00151868"/>
    <w:rsid w:val="00153748"/>
    <w:rsid w:val="00153E9F"/>
    <w:rsid w:val="001563DA"/>
    <w:rsid w:val="00156F1B"/>
    <w:rsid w:val="001609F4"/>
    <w:rsid w:val="00162211"/>
    <w:rsid w:val="0016269B"/>
    <w:rsid w:val="00162EBD"/>
    <w:rsid w:val="00163F6D"/>
    <w:rsid w:val="001643B2"/>
    <w:rsid w:val="00165343"/>
    <w:rsid w:val="0017021D"/>
    <w:rsid w:val="00174DDA"/>
    <w:rsid w:val="001762AD"/>
    <w:rsid w:val="00176F7E"/>
    <w:rsid w:val="00181249"/>
    <w:rsid w:val="00187F04"/>
    <w:rsid w:val="001905FB"/>
    <w:rsid w:val="00192B88"/>
    <w:rsid w:val="00195C82"/>
    <w:rsid w:val="001A0181"/>
    <w:rsid w:val="001A033B"/>
    <w:rsid w:val="001B046F"/>
    <w:rsid w:val="001B0C50"/>
    <w:rsid w:val="001B10E2"/>
    <w:rsid w:val="001B5236"/>
    <w:rsid w:val="001B5408"/>
    <w:rsid w:val="001C1C1C"/>
    <w:rsid w:val="001D19B3"/>
    <w:rsid w:val="001D5B2A"/>
    <w:rsid w:val="001E1911"/>
    <w:rsid w:val="001E3A0C"/>
    <w:rsid w:val="001E3D77"/>
    <w:rsid w:val="001E4244"/>
    <w:rsid w:val="001E5D9A"/>
    <w:rsid w:val="001E6505"/>
    <w:rsid w:val="001F2FD1"/>
    <w:rsid w:val="00200080"/>
    <w:rsid w:val="0020081D"/>
    <w:rsid w:val="002010C7"/>
    <w:rsid w:val="00202BEC"/>
    <w:rsid w:val="00202E3A"/>
    <w:rsid w:val="002034A6"/>
    <w:rsid w:val="002071D7"/>
    <w:rsid w:val="002106CE"/>
    <w:rsid w:val="00210918"/>
    <w:rsid w:val="002117A2"/>
    <w:rsid w:val="00215D9A"/>
    <w:rsid w:val="002200B7"/>
    <w:rsid w:val="00223462"/>
    <w:rsid w:val="00224559"/>
    <w:rsid w:val="00225DD3"/>
    <w:rsid w:val="00231322"/>
    <w:rsid w:val="00232CB1"/>
    <w:rsid w:val="00232D55"/>
    <w:rsid w:val="002407AD"/>
    <w:rsid w:val="00241A37"/>
    <w:rsid w:val="002421BA"/>
    <w:rsid w:val="00247858"/>
    <w:rsid w:val="00247AE3"/>
    <w:rsid w:val="00262253"/>
    <w:rsid w:val="002624C7"/>
    <w:rsid w:val="002638AA"/>
    <w:rsid w:val="00265872"/>
    <w:rsid w:val="00267D6D"/>
    <w:rsid w:val="0027007A"/>
    <w:rsid w:val="0027364D"/>
    <w:rsid w:val="00275A55"/>
    <w:rsid w:val="00282478"/>
    <w:rsid w:val="002834DB"/>
    <w:rsid w:val="0028619A"/>
    <w:rsid w:val="00292AA3"/>
    <w:rsid w:val="002944C3"/>
    <w:rsid w:val="00295BD4"/>
    <w:rsid w:val="00295FB7"/>
    <w:rsid w:val="00296925"/>
    <w:rsid w:val="002A6A3B"/>
    <w:rsid w:val="002B0452"/>
    <w:rsid w:val="002B66A3"/>
    <w:rsid w:val="002C17D9"/>
    <w:rsid w:val="002C3EC8"/>
    <w:rsid w:val="002C4E9F"/>
    <w:rsid w:val="002D1589"/>
    <w:rsid w:val="002D54A6"/>
    <w:rsid w:val="002F1B44"/>
    <w:rsid w:val="003029DB"/>
    <w:rsid w:val="003040CD"/>
    <w:rsid w:val="00306C6A"/>
    <w:rsid w:val="0030742F"/>
    <w:rsid w:val="0030770B"/>
    <w:rsid w:val="003108A4"/>
    <w:rsid w:val="00311B19"/>
    <w:rsid w:val="00312829"/>
    <w:rsid w:val="00312E82"/>
    <w:rsid w:val="00317645"/>
    <w:rsid w:val="00317780"/>
    <w:rsid w:val="00320872"/>
    <w:rsid w:val="00327D7A"/>
    <w:rsid w:val="0033334D"/>
    <w:rsid w:val="003336A9"/>
    <w:rsid w:val="0033495E"/>
    <w:rsid w:val="00336EDF"/>
    <w:rsid w:val="00337433"/>
    <w:rsid w:val="003447DB"/>
    <w:rsid w:val="00345032"/>
    <w:rsid w:val="003456F1"/>
    <w:rsid w:val="00346278"/>
    <w:rsid w:val="003469E0"/>
    <w:rsid w:val="00347253"/>
    <w:rsid w:val="0035561F"/>
    <w:rsid w:val="00360BFF"/>
    <w:rsid w:val="00364DFB"/>
    <w:rsid w:val="00364F69"/>
    <w:rsid w:val="00365C49"/>
    <w:rsid w:val="00371A7B"/>
    <w:rsid w:val="0037340B"/>
    <w:rsid w:val="00373700"/>
    <w:rsid w:val="00383712"/>
    <w:rsid w:val="00387338"/>
    <w:rsid w:val="00392261"/>
    <w:rsid w:val="00392EDA"/>
    <w:rsid w:val="0039372E"/>
    <w:rsid w:val="003A1326"/>
    <w:rsid w:val="003B19AE"/>
    <w:rsid w:val="003B58B7"/>
    <w:rsid w:val="003B7A02"/>
    <w:rsid w:val="003C2446"/>
    <w:rsid w:val="003D6746"/>
    <w:rsid w:val="003E277F"/>
    <w:rsid w:val="003E2ED4"/>
    <w:rsid w:val="003E4190"/>
    <w:rsid w:val="003F04B6"/>
    <w:rsid w:val="003F455A"/>
    <w:rsid w:val="003F6D4A"/>
    <w:rsid w:val="00400C98"/>
    <w:rsid w:val="00401332"/>
    <w:rsid w:val="004046EA"/>
    <w:rsid w:val="00410974"/>
    <w:rsid w:val="00411B2A"/>
    <w:rsid w:val="004123E3"/>
    <w:rsid w:val="00413626"/>
    <w:rsid w:val="00417376"/>
    <w:rsid w:val="004319CA"/>
    <w:rsid w:val="00432454"/>
    <w:rsid w:val="004428E1"/>
    <w:rsid w:val="00444861"/>
    <w:rsid w:val="00445531"/>
    <w:rsid w:val="004504A0"/>
    <w:rsid w:val="00455B71"/>
    <w:rsid w:val="004605DF"/>
    <w:rsid w:val="004643AC"/>
    <w:rsid w:val="00464E6E"/>
    <w:rsid w:val="0047141D"/>
    <w:rsid w:val="004723E5"/>
    <w:rsid w:val="004726EA"/>
    <w:rsid w:val="004778B8"/>
    <w:rsid w:val="00477E83"/>
    <w:rsid w:val="00480B45"/>
    <w:rsid w:val="00481E74"/>
    <w:rsid w:val="00483B89"/>
    <w:rsid w:val="0049100A"/>
    <w:rsid w:val="00491530"/>
    <w:rsid w:val="004A7DC9"/>
    <w:rsid w:val="004A7DF5"/>
    <w:rsid w:val="004B3038"/>
    <w:rsid w:val="004B4BF2"/>
    <w:rsid w:val="004C1CF2"/>
    <w:rsid w:val="004C222A"/>
    <w:rsid w:val="004C38DA"/>
    <w:rsid w:val="004C395C"/>
    <w:rsid w:val="004C643F"/>
    <w:rsid w:val="004C7853"/>
    <w:rsid w:val="004D1C72"/>
    <w:rsid w:val="004E0991"/>
    <w:rsid w:val="004E4691"/>
    <w:rsid w:val="004F15A2"/>
    <w:rsid w:val="004F208B"/>
    <w:rsid w:val="004F2A2B"/>
    <w:rsid w:val="004F3C93"/>
    <w:rsid w:val="004F406D"/>
    <w:rsid w:val="00502AF7"/>
    <w:rsid w:val="0050517F"/>
    <w:rsid w:val="00510518"/>
    <w:rsid w:val="0051537C"/>
    <w:rsid w:val="0052270D"/>
    <w:rsid w:val="00525086"/>
    <w:rsid w:val="00526C4F"/>
    <w:rsid w:val="00526F02"/>
    <w:rsid w:val="00530B97"/>
    <w:rsid w:val="0054005E"/>
    <w:rsid w:val="00541041"/>
    <w:rsid w:val="0054244F"/>
    <w:rsid w:val="00543418"/>
    <w:rsid w:val="005511E8"/>
    <w:rsid w:val="00552A39"/>
    <w:rsid w:val="00565CBE"/>
    <w:rsid w:val="005717E9"/>
    <w:rsid w:val="0057200B"/>
    <w:rsid w:val="005730AC"/>
    <w:rsid w:val="005764AB"/>
    <w:rsid w:val="0058490D"/>
    <w:rsid w:val="005923D8"/>
    <w:rsid w:val="005A157D"/>
    <w:rsid w:val="005A2EEF"/>
    <w:rsid w:val="005A490B"/>
    <w:rsid w:val="005A4A59"/>
    <w:rsid w:val="005A64C6"/>
    <w:rsid w:val="005B33CD"/>
    <w:rsid w:val="005B72E3"/>
    <w:rsid w:val="005B7DE2"/>
    <w:rsid w:val="005C00DF"/>
    <w:rsid w:val="005C1481"/>
    <w:rsid w:val="005C2685"/>
    <w:rsid w:val="005C42E4"/>
    <w:rsid w:val="005D1276"/>
    <w:rsid w:val="005D3328"/>
    <w:rsid w:val="005D3FCE"/>
    <w:rsid w:val="005D749E"/>
    <w:rsid w:val="005E1D32"/>
    <w:rsid w:val="005F6AF8"/>
    <w:rsid w:val="006051B1"/>
    <w:rsid w:val="00605D74"/>
    <w:rsid w:val="006072C1"/>
    <w:rsid w:val="00617AFE"/>
    <w:rsid w:val="006204B2"/>
    <w:rsid w:val="006250B7"/>
    <w:rsid w:val="00626BFB"/>
    <w:rsid w:val="006317E4"/>
    <w:rsid w:val="00634635"/>
    <w:rsid w:val="00635DE8"/>
    <w:rsid w:val="006371A5"/>
    <w:rsid w:val="0064671A"/>
    <w:rsid w:val="00647F8E"/>
    <w:rsid w:val="00650BE5"/>
    <w:rsid w:val="00651F36"/>
    <w:rsid w:val="0065591F"/>
    <w:rsid w:val="00660332"/>
    <w:rsid w:val="0067048E"/>
    <w:rsid w:val="006746E1"/>
    <w:rsid w:val="006807FC"/>
    <w:rsid w:val="00681FC7"/>
    <w:rsid w:val="0068470C"/>
    <w:rsid w:val="00687F5E"/>
    <w:rsid w:val="00690292"/>
    <w:rsid w:val="00692EE0"/>
    <w:rsid w:val="00695475"/>
    <w:rsid w:val="00695647"/>
    <w:rsid w:val="0069706C"/>
    <w:rsid w:val="006A1DF2"/>
    <w:rsid w:val="006A3E87"/>
    <w:rsid w:val="006A49E7"/>
    <w:rsid w:val="006A53F1"/>
    <w:rsid w:val="006A67EE"/>
    <w:rsid w:val="006A7AC6"/>
    <w:rsid w:val="006B1073"/>
    <w:rsid w:val="006B30EF"/>
    <w:rsid w:val="006B5B91"/>
    <w:rsid w:val="006C1298"/>
    <w:rsid w:val="006C1758"/>
    <w:rsid w:val="006C190B"/>
    <w:rsid w:val="006C253E"/>
    <w:rsid w:val="006C3065"/>
    <w:rsid w:val="006C326E"/>
    <w:rsid w:val="006C44F0"/>
    <w:rsid w:val="006D3799"/>
    <w:rsid w:val="006D41A3"/>
    <w:rsid w:val="006E19D7"/>
    <w:rsid w:val="006E1F79"/>
    <w:rsid w:val="006E7DF5"/>
    <w:rsid w:val="006F031D"/>
    <w:rsid w:val="006F12EF"/>
    <w:rsid w:val="006F14B7"/>
    <w:rsid w:val="006F38A1"/>
    <w:rsid w:val="006F71A7"/>
    <w:rsid w:val="007030E5"/>
    <w:rsid w:val="00703964"/>
    <w:rsid w:val="00705370"/>
    <w:rsid w:val="00712D95"/>
    <w:rsid w:val="00721432"/>
    <w:rsid w:val="00721C02"/>
    <w:rsid w:val="007274EF"/>
    <w:rsid w:val="00741952"/>
    <w:rsid w:val="00744620"/>
    <w:rsid w:val="00746A5E"/>
    <w:rsid w:val="00750812"/>
    <w:rsid w:val="00755A51"/>
    <w:rsid w:val="007562C5"/>
    <w:rsid w:val="00756705"/>
    <w:rsid w:val="00764351"/>
    <w:rsid w:val="00765043"/>
    <w:rsid w:val="00765DBA"/>
    <w:rsid w:val="00767695"/>
    <w:rsid w:val="007705BD"/>
    <w:rsid w:val="007735D8"/>
    <w:rsid w:val="0077455A"/>
    <w:rsid w:val="00785977"/>
    <w:rsid w:val="00787353"/>
    <w:rsid w:val="00787894"/>
    <w:rsid w:val="007903EC"/>
    <w:rsid w:val="00792779"/>
    <w:rsid w:val="00793711"/>
    <w:rsid w:val="00793727"/>
    <w:rsid w:val="0079676A"/>
    <w:rsid w:val="00797511"/>
    <w:rsid w:val="007975D2"/>
    <w:rsid w:val="007A40DE"/>
    <w:rsid w:val="007A54DD"/>
    <w:rsid w:val="007A7919"/>
    <w:rsid w:val="007B2F45"/>
    <w:rsid w:val="007C0A64"/>
    <w:rsid w:val="007C2599"/>
    <w:rsid w:val="007C4F92"/>
    <w:rsid w:val="007C5D5E"/>
    <w:rsid w:val="007D0E6B"/>
    <w:rsid w:val="007D296A"/>
    <w:rsid w:val="007D6F01"/>
    <w:rsid w:val="007D7F83"/>
    <w:rsid w:val="007E61D2"/>
    <w:rsid w:val="007E716C"/>
    <w:rsid w:val="007F02AF"/>
    <w:rsid w:val="007F4B98"/>
    <w:rsid w:val="008032F7"/>
    <w:rsid w:val="0080590D"/>
    <w:rsid w:val="008061E6"/>
    <w:rsid w:val="00813C0E"/>
    <w:rsid w:val="00814C53"/>
    <w:rsid w:val="00814D01"/>
    <w:rsid w:val="00817216"/>
    <w:rsid w:val="00820AC8"/>
    <w:rsid w:val="00823C9E"/>
    <w:rsid w:val="00824F29"/>
    <w:rsid w:val="00825D46"/>
    <w:rsid w:val="0083095F"/>
    <w:rsid w:val="00832987"/>
    <w:rsid w:val="0083494C"/>
    <w:rsid w:val="00837765"/>
    <w:rsid w:val="00841595"/>
    <w:rsid w:val="008415BE"/>
    <w:rsid w:val="00852327"/>
    <w:rsid w:val="00852D9A"/>
    <w:rsid w:val="00853D52"/>
    <w:rsid w:val="00854592"/>
    <w:rsid w:val="008558FE"/>
    <w:rsid w:val="00856A8D"/>
    <w:rsid w:val="0085729A"/>
    <w:rsid w:val="00864A03"/>
    <w:rsid w:val="0087054B"/>
    <w:rsid w:val="00872414"/>
    <w:rsid w:val="00872EA1"/>
    <w:rsid w:val="008748D4"/>
    <w:rsid w:val="00876145"/>
    <w:rsid w:val="0087732A"/>
    <w:rsid w:val="0089311E"/>
    <w:rsid w:val="00893E8C"/>
    <w:rsid w:val="00894BDF"/>
    <w:rsid w:val="008A008E"/>
    <w:rsid w:val="008A0CC0"/>
    <w:rsid w:val="008A3335"/>
    <w:rsid w:val="008A662C"/>
    <w:rsid w:val="008A6CEF"/>
    <w:rsid w:val="008A7E96"/>
    <w:rsid w:val="008B20ED"/>
    <w:rsid w:val="008B351B"/>
    <w:rsid w:val="008B4CD7"/>
    <w:rsid w:val="008B6FEB"/>
    <w:rsid w:val="008C10C8"/>
    <w:rsid w:val="008D1ADB"/>
    <w:rsid w:val="008D3A71"/>
    <w:rsid w:val="008D6B7D"/>
    <w:rsid w:val="008E57DC"/>
    <w:rsid w:val="008F0389"/>
    <w:rsid w:val="008F5200"/>
    <w:rsid w:val="0090175C"/>
    <w:rsid w:val="00904ED3"/>
    <w:rsid w:val="0090513B"/>
    <w:rsid w:val="00905189"/>
    <w:rsid w:val="009075DE"/>
    <w:rsid w:val="00910140"/>
    <w:rsid w:val="009136E3"/>
    <w:rsid w:val="009149AE"/>
    <w:rsid w:val="00914E3D"/>
    <w:rsid w:val="00916793"/>
    <w:rsid w:val="009168C8"/>
    <w:rsid w:val="0093125D"/>
    <w:rsid w:val="00931376"/>
    <w:rsid w:val="00935B6E"/>
    <w:rsid w:val="00936B82"/>
    <w:rsid w:val="009372F3"/>
    <w:rsid w:val="00937C6A"/>
    <w:rsid w:val="00945921"/>
    <w:rsid w:val="00946971"/>
    <w:rsid w:val="009506B5"/>
    <w:rsid w:val="009534EC"/>
    <w:rsid w:val="00955E1E"/>
    <w:rsid w:val="00960594"/>
    <w:rsid w:val="00962D71"/>
    <w:rsid w:val="009663E5"/>
    <w:rsid w:val="00966F27"/>
    <w:rsid w:val="00972876"/>
    <w:rsid w:val="009812CD"/>
    <w:rsid w:val="00981BFA"/>
    <w:rsid w:val="00985AF2"/>
    <w:rsid w:val="009865AB"/>
    <w:rsid w:val="00991114"/>
    <w:rsid w:val="00992533"/>
    <w:rsid w:val="009937BA"/>
    <w:rsid w:val="009972C5"/>
    <w:rsid w:val="009973CE"/>
    <w:rsid w:val="00997A91"/>
    <w:rsid w:val="009A45C6"/>
    <w:rsid w:val="009B0E09"/>
    <w:rsid w:val="009B70D1"/>
    <w:rsid w:val="009C2262"/>
    <w:rsid w:val="009C262E"/>
    <w:rsid w:val="009C29F7"/>
    <w:rsid w:val="009D4C63"/>
    <w:rsid w:val="009E0F7D"/>
    <w:rsid w:val="009E17F7"/>
    <w:rsid w:val="009E26B5"/>
    <w:rsid w:val="009E6393"/>
    <w:rsid w:val="009E7DE0"/>
    <w:rsid w:val="009F3EBC"/>
    <w:rsid w:val="009F7AAB"/>
    <w:rsid w:val="00A01B6E"/>
    <w:rsid w:val="00A02B29"/>
    <w:rsid w:val="00A06BF3"/>
    <w:rsid w:val="00A0784E"/>
    <w:rsid w:val="00A158AE"/>
    <w:rsid w:val="00A159E3"/>
    <w:rsid w:val="00A1669C"/>
    <w:rsid w:val="00A21A35"/>
    <w:rsid w:val="00A22C2E"/>
    <w:rsid w:val="00A22FF2"/>
    <w:rsid w:val="00A32991"/>
    <w:rsid w:val="00A32E6F"/>
    <w:rsid w:val="00A33FAC"/>
    <w:rsid w:val="00A37DA1"/>
    <w:rsid w:val="00A4137E"/>
    <w:rsid w:val="00A4297B"/>
    <w:rsid w:val="00A42A4C"/>
    <w:rsid w:val="00A52E60"/>
    <w:rsid w:val="00A53EEE"/>
    <w:rsid w:val="00A56F85"/>
    <w:rsid w:val="00A57C8A"/>
    <w:rsid w:val="00A60691"/>
    <w:rsid w:val="00A6149D"/>
    <w:rsid w:val="00A635DD"/>
    <w:rsid w:val="00A63D9D"/>
    <w:rsid w:val="00A64686"/>
    <w:rsid w:val="00A73AF6"/>
    <w:rsid w:val="00A74439"/>
    <w:rsid w:val="00A775C8"/>
    <w:rsid w:val="00A7798E"/>
    <w:rsid w:val="00A8048D"/>
    <w:rsid w:val="00A864FC"/>
    <w:rsid w:val="00A8766D"/>
    <w:rsid w:val="00A902A6"/>
    <w:rsid w:val="00A912FE"/>
    <w:rsid w:val="00A936BA"/>
    <w:rsid w:val="00A94A1C"/>
    <w:rsid w:val="00A954D8"/>
    <w:rsid w:val="00A95CB8"/>
    <w:rsid w:val="00A974D7"/>
    <w:rsid w:val="00A97B8A"/>
    <w:rsid w:val="00AA1235"/>
    <w:rsid w:val="00AA1A33"/>
    <w:rsid w:val="00AA1B92"/>
    <w:rsid w:val="00AA6FFF"/>
    <w:rsid w:val="00AB03B8"/>
    <w:rsid w:val="00AB1C8A"/>
    <w:rsid w:val="00AB5186"/>
    <w:rsid w:val="00AB6C05"/>
    <w:rsid w:val="00AC1917"/>
    <w:rsid w:val="00AC2B4D"/>
    <w:rsid w:val="00AC3823"/>
    <w:rsid w:val="00AC4B3D"/>
    <w:rsid w:val="00AC6A66"/>
    <w:rsid w:val="00AC6AA6"/>
    <w:rsid w:val="00AD1FA9"/>
    <w:rsid w:val="00AD4099"/>
    <w:rsid w:val="00AD6FAF"/>
    <w:rsid w:val="00AE77C6"/>
    <w:rsid w:val="00AE7D2D"/>
    <w:rsid w:val="00AF3731"/>
    <w:rsid w:val="00AF4028"/>
    <w:rsid w:val="00AF4FEE"/>
    <w:rsid w:val="00AF5A42"/>
    <w:rsid w:val="00AF5DCB"/>
    <w:rsid w:val="00AF6C87"/>
    <w:rsid w:val="00B12412"/>
    <w:rsid w:val="00B1760A"/>
    <w:rsid w:val="00B17D20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60BEC"/>
    <w:rsid w:val="00B61D15"/>
    <w:rsid w:val="00B641FE"/>
    <w:rsid w:val="00B650D6"/>
    <w:rsid w:val="00B66589"/>
    <w:rsid w:val="00B71C7C"/>
    <w:rsid w:val="00B71E2B"/>
    <w:rsid w:val="00B72F2C"/>
    <w:rsid w:val="00B7423E"/>
    <w:rsid w:val="00B91907"/>
    <w:rsid w:val="00B91D1F"/>
    <w:rsid w:val="00B96E89"/>
    <w:rsid w:val="00BA365F"/>
    <w:rsid w:val="00BA599B"/>
    <w:rsid w:val="00BB6199"/>
    <w:rsid w:val="00BB78E8"/>
    <w:rsid w:val="00BB7EA9"/>
    <w:rsid w:val="00BC0B4D"/>
    <w:rsid w:val="00BC78ED"/>
    <w:rsid w:val="00BC7BB3"/>
    <w:rsid w:val="00BC7FF0"/>
    <w:rsid w:val="00BD71E8"/>
    <w:rsid w:val="00BE0920"/>
    <w:rsid w:val="00BE206F"/>
    <w:rsid w:val="00BE2822"/>
    <w:rsid w:val="00BE361F"/>
    <w:rsid w:val="00BF032B"/>
    <w:rsid w:val="00BF10C3"/>
    <w:rsid w:val="00BF310D"/>
    <w:rsid w:val="00BF4A0E"/>
    <w:rsid w:val="00C012DC"/>
    <w:rsid w:val="00C04804"/>
    <w:rsid w:val="00C06D98"/>
    <w:rsid w:val="00C07103"/>
    <w:rsid w:val="00C118F5"/>
    <w:rsid w:val="00C12DE2"/>
    <w:rsid w:val="00C17BB3"/>
    <w:rsid w:val="00C211B5"/>
    <w:rsid w:val="00C23D51"/>
    <w:rsid w:val="00C25CE3"/>
    <w:rsid w:val="00C31F96"/>
    <w:rsid w:val="00C32946"/>
    <w:rsid w:val="00C33C1C"/>
    <w:rsid w:val="00C34D88"/>
    <w:rsid w:val="00C4052D"/>
    <w:rsid w:val="00C40600"/>
    <w:rsid w:val="00C413E6"/>
    <w:rsid w:val="00C43135"/>
    <w:rsid w:val="00C45058"/>
    <w:rsid w:val="00C47670"/>
    <w:rsid w:val="00C4794F"/>
    <w:rsid w:val="00C51851"/>
    <w:rsid w:val="00C52511"/>
    <w:rsid w:val="00C5415D"/>
    <w:rsid w:val="00C54BFD"/>
    <w:rsid w:val="00C575C4"/>
    <w:rsid w:val="00C71C1B"/>
    <w:rsid w:val="00C77B97"/>
    <w:rsid w:val="00C80738"/>
    <w:rsid w:val="00C81330"/>
    <w:rsid w:val="00C828E2"/>
    <w:rsid w:val="00C84226"/>
    <w:rsid w:val="00C85C8B"/>
    <w:rsid w:val="00C93A6F"/>
    <w:rsid w:val="00C94C2F"/>
    <w:rsid w:val="00C95027"/>
    <w:rsid w:val="00C960C2"/>
    <w:rsid w:val="00CA60E0"/>
    <w:rsid w:val="00CA6B15"/>
    <w:rsid w:val="00CB13F9"/>
    <w:rsid w:val="00CB4731"/>
    <w:rsid w:val="00CB61F0"/>
    <w:rsid w:val="00CB75D6"/>
    <w:rsid w:val="00CC1091"/>
    <w:rsid w:val="00CC6D46"/>
    <w:rsid w:val="00CD14F7"/>
    <w:rsid w:val="00CD2881"/>
    <w:rsid w:val="00CE24E3"/>
    <w:rsid w:val="00CE6567"/>
    <w:rsid w:val="00CE705E"/>
    <w:rsid w:val="00CF1385"/>
    <w:rsid w:val="00CF17C0"/>
    <w:rsid w:val="00CF6779"/>
    <w:rsid w:val="00CF6975"/>
    <w:rsid w:val="00CF7B2E"/>
    <w:rsid w:val="00D00D0D"/>
    <w:rsid w:val="00D02CD9"/>
    <w:rsid w:val="00D038C0"/>
    <w:rsid w:val="00D03E90"/>
    <w:rsid w:val="00D06B10"/>
    <w:rsid w:val="00D1058E"/>
    <w:rsid w:val="00D1296A"/>
    <w:rsid w:val="00D2144F"/>
    <w:rsid w:val="00D23E54"/>
    <w:rsid w:val="00D23E5E"/>
    <w:rsid w:val="00D2641D"/>
    <w:rsid w:val="00D35A3B"/>
    <w:rsid w:val="00D40B7A"/>
    <w:rsid w:val="00D41575"/>
    <w:rsid w:val="00D4545D"/>
    <w:rsid w:val="00D4699A"/>
    <w:rsid w:val="00D50CFF"/>
    <w:rsid w:val="00D514B9"/>
    <w:rsid w:val="00D573E0"/>
    <w:rsid w:val="00D5763E"/>
    <w:rsid w:val="00D57F86"/>
    <w:rsid w:val="00D60284"/>
    <w:rsid w:val="00D62722"/>
    <w:rsid w:val="00D7412D"/>
    <w:rsid w:val="00D876C1"/>
    <w:rsid w:val="00D91287"/>
    <w:rsid w:val="00D973C9"/>
    <w:rsid w:val="00D974BD"/>
    <w:rsid w:val="00DA091B"/>
    <w:rsid w:val="00DA0B92"/>
    <w:rsid w:val="00DA2EFE"/>
    <w:rsid w:val="00DA3D38"/>
    <w:rsid w:val="00DA45EC"/>
    <w:rsid w:val="00DB377B"/>
    <w:rsid w:val="00DD1D65"/>
    <w:rsid w:val="00DE219E"/>
    <w:rsid w:val="00DE2B0D"/>
    <w:rsid w:val="00DE3FC6"/>
    <w:rsid w:val="00DF0C58"/>
    <w:rsid w:val="00DF18F4"/>
    <w:rsid w:val="00DF2C93"/>
    <w:rsid w:val="00DF2E26"/>
    <w:rsid w:val="00DF32F1"/>
    <w:rsid w:val="00DF3F86"/>
    <w:rsid w:val="00DF4C4C"/>
    <w:rsid w:val="00E01DEF"/>
    <w:rsid w:val="00E0215D"/>
    <w:rsid w:val="00E0714A"/>
    <w:rsid w:val="00E147FA"/>
    <w:rsid w:val="00E17C85"/>
    <w:rsid w:val="00E20C7F"/>
    <w:rsid w:val="00E235F8"/>
    <w:rsid w:val="00E23E73"/>
    <w:rsid w:val="00E2442E"/>
    <w:rsid w:val="00E30A0D"/>
    <w:rsid w:val="00E30B34"/>
    <w:rsid w:val="00E35385"/>
    <w:rsid w:val="00E4677A"/>
    <w:rsid w:val="00E53BF4"/>
    <w:rsid w:val="00E55CE8"/>
    <w:rsid w:val="00E55CF9"/>
    <w:rsid w:val="00E563AF"/>
    <w:rsid w:val="00E60525"/>
    <w:rsid w:val="00E61AC1"/>
    <w:rsid w:val="00E6471A"/>
    <w:rsid w:val="00E67CA8"/>
    <w:rsid w:val="00E702B1"/>
    <w:rsid w:val="00E71346"/>
    <w:rsid w:val="00E71F6F"/>
    <w:rsid w:val="00E74F34"/>
    <w:rsid w:val="00E76960"/>
    <w:rsid w:val="00E822C0"/>
    <w:rsid w:val="00E82FC4"/>
    <w:rsid w:val="00E86968"/>
    <w:rsid w:val="00E92BA2"/>
    <w:rsid w:val="00E970B0"/>
    <w:rsid w:val="00E9724A"/>
    <w:rsid w:val="00EA7528"/>
    <w:rsid w:val="00EA7761"/>
    <w:rsid w:val="00EB0DFC"/>
    <w:rsid w:val="00EB13B9"/>
    <w:rsid w:val="00EB2DD6"/>
    <w:rsid w:val="00EB2FC4"/>
    <w:rsid w:val="00EC1C6C"/>
    <w:rsid w:val="00EC4FBF"/>
    <w:rsid w:val="00ED5382"/>
    <w:rsid w:val="00ED5C14"/>
    <w:rsid w:val="00EE182B"/>
    <w:rsid w:val="00EE6ED8"/>
    <w:rsid w:val="00EF68EE"/>
    <w:rsid w:val="00EF7A07"/>
    <w:rsid w:val="00F02980"/>
    <w:rsid w:val="00F04CAE"/>
    <w:rsid w:val="00F0573E"/>
    <w:rsid w:val="00F10728"/>
    <w:rsid w:val="00F15158"/>
    <w:rsid w:val="00F17671"/>
    <w:rsid w:val="00F239D0"/>
    <w:rsid w:val="00F23BDB"/>
    <w:rsid w:val="00F26F1E"/>
    <w:rsid w:val="00F31855"/>
    <w:rsid w:val="00F325A2"/>
    <w:rsid w:val="00F332EB"/>
    <w:rsid w:val="00F4047B"/>
    <w:rsid w:val="00F41FA9"/>
    <w:rsid w:val="00F438E7"/>
    <w:rsid w:val="00F439B7"/>
    <w:rsid w:val="00F43DD8"/>
    <w:rsid w:val="00F4618D"/>
    <w:rsid w:val="00F477FF"/>
    <w:rsid w:val="00F47F3B"/>
    <w:rsid w:val="00F5357D"/>
    <w:rsid w:val="00F61694"/>
    <w:rsid w:val="00F629A3"/>
    <w:rsid w:val="00F62B26"/>
    <w:rsid w:val="00F7173F"/>
    <w:rsid w:val="00F71C85"/>
    <w:rsid w:val="00F74A6E"/>
    <w:rsid w:val="00F74B63"/>
    <w:rsid w:val="00F76480"/>
    <w:rsid w:val="00F76BA1"/>
    <w:rsid w:val="00F87EBE"/>
    <w:rsid w:val="00F9099B"/>
    <w:rsid w:val="00F92FFE"/>
    <w:rsid w:val="00F948A8"/>
    <w:rsid w:val="00F948EF"/>
    <w:rsid w:val="00F96583"/>
    <w:rsid w:val="00F965B7"/>
    <w:rsid w:val="00F975C7"/>
    <w:rsid w:val="00F97C31"/>
    <w:rsid w:val="00FA1000"/>
    <w:rsid w:val="00FA1EFD"/>
    <w:rsid w:val="00FA560A"/>
    <w:rsid w:val="00FA5916"/>
    <w:rsid w:val="00FA7B98"/>
    <w:rsid w:val="00FB0D19"/>
    <w:rsid w:val="00FB3A28"/>
    <w:rsid w:val="00FC4BD7"/>
    <w:rsid w:val="00FC686D"/>
    <w:rsid w:val="00FE19A5"/>
    <w:rsid w:val="00FE2B86"/>
    <w:rsid w:val="00FE5059"/>
    <w:rsid w:val="00FE5A51"/>
    <w:rsid w:val="00FE66E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7" type="connector" idref="#_x0000_s1042"/>
        <o:r id="V:Rule8" type="connector" idref="#_x0000_s1048"/>
        <o:r id="V:Rule9" type="connector" idref="#_x0000_s1047"/>
        <o:r id="V:Rule10" type="connector" idref="#_x0000_s1040"/>
        <o:r id="V:Rule11" type="connector" idref="#_x0000_s1046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1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1F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BE361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E361F"/>
    <w:rPr>
      <w:rFonts w:eastAsiaTheme="minorEastAsia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5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CE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1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6CE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28</cp:revision>
  <dcterms:created xsi:type="dcterms:W3CDTF">2017-06-01T04:58:00Z</dcterms:created>
  <dcterms:modified xsi:type="dcterms:W3CDTF">2017-09-13T01:05:00Z</dcterms:modified>
</cp:coreProperties>
</file>