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E" w:rsidRDefault="00537351" w:rsidP="00957D6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12</w:t>
      </w:r>
    </w:p>
    <w:p w:rsidR="00957D6E" w:rsidRDefault="00957D6E" w:rsidP="00957D6E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RENCANA PELAKSANAAN PEMBELAJARAN ( RPP )</w:t>
      </w:r>
    </w:p>
    <w:p w:rsidR="00957D6E" w:rsidRDefault="00957D6E" w:rsidP="00957D6E">
      <w:pPr>
        <w:pBdr>
          <w:bottom w:val="double" w:sz="6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SIKLUS II</w:t>
      </w:r>
    </w:p>
    <w:p w:rsidR="00957D6E" w:rsidRDefault="00957D6E" w:rsidP="00957D6E">
      <w:pPr>
        <w:spacing w:line="360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Mata Pelajaran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Matematika</w:t>
      </w:r>
    </w:p>
    <w:p w:rsidR="00957D6E" w:rsidRDefault="00957D6E" w:rsidP="00957D6E">
      <w:pPr>
        <w:spacing w:line="360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Kelas / Semester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IV (Empat) / I ( Satu)</w:t>
      </w:r>
    </w:p>
    <w:p w:rsidR="00957D6E" w:rsidRDefault="00957D6E" w:rsidP="00957D6E">
      <w:pPr>
        <w:spacing w:line="360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Alokasi Waktu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3 x 35 menit</w:t>
      </w:r>
    </w:p>
    <w:p w:rsidR="00957D6E" w:rsidRDefault="00957D6E" w:rsidP="00957D6E">
      <w:pPr>
        <w:spacing w:line="360" w:lineRule="auto"/>
        <w:ind w:left="56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KKM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70</w:t>
      </w:r>
    </w:p>
    <w:p w:rsidR="00957D6E" w:rsidRDefault="00957D6E" w:rsidP="00957D6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57D6E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STANDAR KOMPETENSI</w:t>
      </w:r>
    </w:p>
    <w:p w:rsidR="00957D6E" w:rsidRDefault="00957D6E" w:rsidP="00957D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Memahami dan menggunakan Faktor Kelipatan dalam pemecahan masalah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Kompetensi Dasar</w:t>
      </w:r>
    </w:p>
    <w:p w:rsidR="00957D6E" w:rsidRDefault="00957D6E" w:rsidP="00957D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Menyelesaikan masalah yang berkaitan dengan KPK dan FPB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INDIKATOR</w:t>
      </w:r>
    </w:p>
    <w:p w:rsidR="00957D6E" w:rsidRDefault="00957D6E" w:rsidP="00957D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Menyelesaikan soal cerita tentang FPB dan KPK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TUJUAN PEMBELAJARAN</w:t>
      </w:r>
    </w:p>
    <w:p w:rsidR="00957D6E" w:rsidRDefault="00957D6E" w:rsidP="00957D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dapat menyelesaikan soal cerita yang berkaitan dengan FPB dan KPK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MATERI PEMBELAJARAN</w:t>
      </w:r>
    </w:p>
    <w:p w:rsidR="00957D6E" w:rsidRDefault="00957D6E" w:rsidP="00957D6E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Menyelesaikan soal cerita tentang FPB dan KPK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MODEL DAN METODE PEMBELAJARAN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Problem Solving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Model :</w:t>
      </w:r>
    </w:p>
    <w:p w:rsidR="00957D6E" w:rsidRDefault="00957D6E" w:rsidP="00957D6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Diskusi </w:t>
      </w:r>
    </w:p>
    <w:p w:rsidR="00957D6E" w:rsidRDefault="00957D6E" w:rsidP="00957D6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Tanya jawab</w:t>
      </w:r>
    </w:p>
    <w:p w:rsidR="00957D6E" w:rsidRDefault="00957D6E" w:rsidP="00957D6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Pemberian tugas</w:t>
      </w:r>
    </w:p>
    <w:p w:rsidR="00F01AC0" w:rsidRDefault="00F01AC0" w:rsidP="00F01AC0">
      <w:pPr>
        <w:pStyle w:val="ListParagraph"/>
        <w:spacing w:line="360" w:lineRule="auto"/>
        <w:ind w:left="2880"/>
        <w:rPr>
          <w:rFonts w:asciiTheme="majorBidi" w:hAnsiTheme="majorBidi" w:cstheme="majorBidi"/>
          <w:sz w:val="24"/>
          <w:szCs w:val="24"/>
        </w:rPr>
      </w:pP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lastRenderedPageBreak/>
        <w:t>SUMBER DAN MEDIA PEMBELAJARAN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kerja siswa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Burhan Mustakim dan Ary Astuty. 2008. Ayo Belajar Matematika Kelas IV. Jakarta Pusat perbukuan. Departemen Pendidikan Nasional.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 Titing Sumarni dan Siti Kamsiyati 2009. Asyiknya Belajara Matematika untuk SD / MI Kelas IV. Jaakarta. Pusat perbukuan. Departemen Pendidikan Nasional.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LANGKAH-LANGKAH PEMBELAJARAN</w:t>
      </w:r>
    </w:p>
    <w:p w:rsidR="00957D6E" w:rsidRDefault="00957D6E" w:rsidP="00957D6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Awal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Mengajak semua siswa berdoa sesuai dengan agama dan kepercayaan masing-masing untuk mengawali pelajaran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Absensi (Mengecek kehadiran siswa).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Apersepsi : Mengajak siswa mengingat kembali pelajaran kelas IV mengenai FBP dan KPK.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Menampilkan dan menyampaikan tujuan pembelajaran yang akan dicapai dan menyampaikan KKM.</w:t>
      </w:r>
    </w:p>
    <w:p w:rsidR="00957D6E" w:rsidRDefault="00957D6E" w:rsidP="00957D6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Inti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memberikan gambaran umum yang berkaitan dengan FPB dan KPK sambil mengarahkan siswa untuk melihat benda-benda yang ada dikelas kemudian mengaitkan benda-benda tersebut dengan materi FPB dan KPK yang akan dibahas.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memperhatikan dan mengamatinya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dibagi dalam 6 kelompok beranggotakan 5-6 orang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Guru memberikan masalah berupa soal cerita tentang FPB dan KPK dengan mengaitkannya dengan kehidupan sehari-hari siswa.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memperhatikan dan mencermati kalimat yang ada dalam cerita tersebut kemudian berlatih untuk menyelesaikan soal cerita itu berdasarkan langkah-langkah yang terdapat didalam pembelajaranmetematika.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Siswa bekerjasama menyelesaikan soal cerita tentang FPB dan KPK.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Siswa menyalin jawaban dari hasil diskusi kelompok mereka ke dalam lembar jawaban yang telah dibagikan.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Menunjuk beberapa kelompok siswa untuk mempresentasikan hasil diskusinya.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Membacakan laporan hasil diskusi didepan kelas.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Tiap kelompok memberikan tanggapan terhadap hasil kerja teman.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Kelompok yang tidak presentasi boleh menanggapi.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Masing-masing siswa mencatat hal-hal penting yang didengarnya.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Meluruskan kembali kekeliruan yang dibuat oleh siswa pada saat diskusi.</w:t>
      </w:r>
    </w:p>
    <w:p w:rsidR="00957D6E" w:rsidRDefault="00957D6E" w:rsidP="00957D6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Kegiatan Akhir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Mengulang kembali pelajaran dengan cara bertanya jawab untuk pendalaman materi.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Bersama dengan siswa menyimpulkan bersama hasil pelajaran hari ini.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Memberikan apresiasi terhadap kegiatan belajar yang telah dilakukan.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Pemberian tugas</w:t>
      </w:r>
    </w:p>
    <w:p w:rsidR="00957D6E" w:rsidRDefault="00957D6E" w:rsidP="00957D6E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Menyampaikan rencana untuk pembelajaran pada pertemuan berikutnya.</w:t>
      </w:r>
    </w:p>
    <w:p w:rsidR="00957D6E" w:rsidRPr="00EC5461" w:rsidRDefault="00957D6E" w:rsidP="00957D6E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C5461">
        <w:rPr>
          <w:rFonts w:asciiTheme="majorBidi" w:hAnsiTheme="majorBidi" w:cstheme="majorBidi"/>
          <w:b/>
          <w:bCs/>
          <w:sz w:val="24"/>
          <w:szCs w:val="24"/>
        </w:rPr>
        <w:t>PENILAIAN</w:t>
      </w:r>
    </w:p>
    <w:p w:rsidR="00957D6E" w:rsidRDefault="00957D6E" w:rsidP="00957D6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Teknik penilaian dalam bentuk instrumen </w:t>
      </w:r>
      <w:r>
        <w:rPr>
          <w:rFonts w:asciiTheme="majorBidi" w:hAnsiTheme="majorBidi" w:cstheme="majorBidi"/>
          <w:sz w:val="24"/>
          <w:szCs w:val="24"/>
        </w:rPr>
        <w:tab/>
        <w:t>: Tes</w:t>
      </w:r>
    </w:p>
    <w:p w:rsidR="00957D6E" w:rsidRDefault="00957D6E" w:rsidP="00957D6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Prosedur Penilaian 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957D6E" w:rsidRDefault="00957D6E" w:rsidP="00957D6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Penilaian Kelompok </w:t>
      </w:r>
      <w:r>
        <w:rPr>
          <w:rFonts w:asciiTheme="majorBidi" w:hAnsiTheme="majorBidi" w:cstheme="majorBidi"/>
          <w:sz w:val="24"/>
          <w:szCs w:val="24"/>
        </w:rPr>
        <w:tab/>
        <w:t>: kerjasama dalam kelompok dan kemampuan siswa untuk mempresentasikan hasil kerja.</w:t>
      </w:r>
    </w:p>
    <w:p w:rsidR="00957D6E" w:rsidRDefault="00957D6E" w:rsidP="00957D6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Penilaian Individu </w:t>
      </w:r>
      <w:r>
        <w:rPr>
          <w:rFonts w:asciiTheme="majorBidi" w:hAnsiTheme="majorBidi" w:cstheme="majorBidi"/>
          <w:sz w:val="24"/>
          <w:szCs w:val="24"/>
        </w:rPr>
        <w:tab/>
        <w:t>: Keaktifan siswa dalam kelompok dan mengerjakan LKS.</w:t>
      </w:r>
    </w:p>
    <w:p w:rsidR="00957D6E" w:rsidRPr="004D4C2C" w:rsidRDefault="00957D6E" w:rsidP="00957D6E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957D6E" w:rsidRPr="00000ADC" w:rsidRDefault="00957D6E" w:rsidP="00957D6E">
      <w:pPr>
        <w:pStyle w:val="ListParagraph"/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</w:p>
    <w:p w:rsidR="00957D6E" w:rsidRDefault="00957D6E" w:rsidP="00957D6E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957D6E" w:rsidRDefault="00957D6E" w:rsidP="00957D6E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957D6E" w:rsidRPr="00772D63" w:rsidRDefault="00957D6E" w:rsidP="00957D6E">
      <w:pPr>
        <w:spacing w:line="480" w:lineRule="auto"/>
        <w:ind w:left="5040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sz w:val="24"/>
          <w:szCs w:val="24"/>
        </w:rPr>
        <w:lastRenderedPageBreak/>
        <w:t>Anassappu,   November 2017</w:t>
      </w:r>
    </w:p>
    <w:p w:rsidR="00957D6E" w:rsidRPr="00772D63" w:rsidRDefault="00957D6E" w:rsidP="00957D6E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sz w:val="24"/>
          <w:szCs w:val="24"/>
        </w:rPr>
        <w:t>Guru Kelas IV,</w:t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  <w:t xml:space="preserve">          Peneliti,</w:t>
      </w:r>
    </w:p>
    <w:p w:rsidR="00957D6E" w:rsidRPr="00772D63" w:rsidRDefault="00957D6E" w:rsidP="00957D6E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</w:p>
    <w:p w:rsidR="00957D6E" w:rsidRPr="00772D63" w:rsidRDefault="00957D6E" w:rsidP="00957D6E">
      <w:pPr>
        <w:spacing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b/>
          <w:bCs/>
          <w:sz w:val="24"/>
          <w:szCs w:val="24"/>
          <w:u w:val="single"/>
        </w:rPr>
        <w:t>HJ. Hanurung, S. Pd. SD</w:t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772D63">
        <w:rPr>
          <w:rFonts w:asciiTheme="majorBidi" w:hAnsiTheme="majorBidi" w:cstheme="majorBidi"/>
          <w:b/>
          <w:bCs/>
          <w:sz w:val="24"/>
          <w:szCs w:val="24"/>
          <w:u w:val="single"/>
        </w:rPr>
        <w:t>Nurwahidah</w:t>
      </w:r>
      <w:r w:rsidRPr="00772D63">
        <w:rPr>
          <w:rFonts w:asciiTheme="majorBidi" w:hAnsiTheme="majorBidi" w:cstheme="majorBidi"/>
          <w:sz w:val="24"/>
          <w:szCs w:val="24"/>
        </w:rPr>
        <w:t xml:space="preserve"> </w:t>
      </w:r>
    </w:p>
    <w:p w:rsidR="00957D6E" w:rsidRPr="00772D63" w:rsidRDefault="00957D6E" w:rsidP="00957D6E">
      <w:pPr>
        <w:spacing w:line="24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sz w:val="24"/>
          <w:szCs w:val="24"/>
        </w:rPr>
        <w:t xml:space="preserve">NIP. 19631231198611 2011  </w:t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</w:r>
      <w:r w:rsidRPr="00772D63">
        <w:rPr>
          <w:rFonts w:asciiTheme="majorBidi" w:hAnsiTheme="majorBidi" w:cstheme="majorBidi"/>
          <w:sz w:val="24"/>
          <w:szCs w:val="24"/>
        </w:rPr>
        <w:tab/>
        <w:t xml:space="preserve">         NIM. 124 704 2171</w:t>
      </w:r>
    </w:p>
    <w:p w:rsidR="00957D6E" w:rsidRPr="00772D63" w:rsidRDefault="00957D6E" w:rsidP="00957D6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957D6E" w:rsidRPr="00772D63" w:rsidRDefault="00957D6E" w:rsidP="00957D6E">
      <w:pPr>
        <w:tabs>
          <w:tab w:val="left" w:pos="3240"/>
          <w:tab w:val="left" w:pos="4822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sz w:val="24"/>
          <w:szCs w:val="24"/>
        </w:rPr>
        <w:t>Mengetahui,</w:t>
      </w:r>
    </w:p>
    <w:p w:rsidR="00957D6E" w:rsidRPr="00772D63" w:rsidRDefault="00957D6E" w:rsidP="00957D6E">
      <w:pPr>
        <w:tabs>
          <w:tab w:val="left" w:pos="4822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sz w:val="24"/>
          <w:szCs w:val="24"/>
        </w:rPr>
        <w:t>Kepala Sekolah SD Anassappu</w:t>
      </w:r>
    </w:p>
    <w:p w:rsidR="00957D6E" w:rsidRPr="00772D63" w:rsidRDefault="00957D6E" w:rsidP="00957D6E">
      <w:pPr>
        <w:tabs>
          <w:tab w:val="left" w:pos="4822"/>
        </w:tabs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7D6E" w:rsidRPr="00772D63" w:rsidRDefault="00957D6E" w:rsidP="00957D6E">
      <w:pPr>
        <w:tabs>
          <w:tab w:val="left" w:pos="4822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72D6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H. Muhammad Saleh, S. Pd </w:t>
      </w:r>
    </w:p>
    <w:p w:rsidR="00957D6E" w:rsidRPr="00772D63" w:rsidRDefault="00957D6E" w:rsidP="00957D6E">
      <w:pPr>
        <w:tabs>
          <w:tab w:val="left" w:pos="4822"/>
        </w:tabs>
        <w:jc w:val="center"/>
        <w:rPr>
          <w:rFonts w:asciiTheme="majorBidi" w:hAnsiTheme="majorBidi" w:cstheme="majorBidi"/>
          <w:sz w:val="24"/>
          <w:szCs w:val="24"/>
        </w:rPr>
      </w:pPr>
      <w:r w:rsidRPr="00772D63">
        <w:rPr>
          <w:rFonts w:asciiTheme="majorBidi" w:hAnsiTheme="majorBidi" w:cstheme="majorBidi"/>
          <w:sz w:val="24"/>
          <w:szCs w:val="24"/>
        </w:rPr>
        <w:t xml:space="preserve"> NIP. 19631008 1985111004</w:t>
      </w:r>
    </w:p>
    <w:p w:rsidR="00957D6E" w:rsidRPr="00772D63" w:rsidRDefault="00957D6E" w:rsidP="00957D6E">
      <w:pPr>
        <w:rPr>
          <w:rFonts w:asciiTheme="majorBidi" w:hAnsiTheme="majorBidi" w:cstheme="majorBidi"/>
          <w:sz w:val="24"/>
          <w:szCs w:val="24"/>
        </w:rPr>
      </w:pPr>
    </w:p>
    <w:p w:rsidR="00957D6E" w:rsidRPr="00772D63" w:rsidRDefault="00957D6E" w:rsidP="00957D6E">
      <w:pPr>
        <w:rPr>
          <w:rFonts w:asciiTheme="majorBidi" w:hAnsiTheme="majorBidi" w:cstheme="majorBidi"/>
          <w:sz w:val="24"/>
          <w:szCs w:val="24"/>
        </w:rPr>
      </w:pPr>
    </w:p>
    <w:p w:rsidR="0044135D" w:rsidRDefault="0044135D"/>
    <w:p w:rsidR="00042B69" w:rsidRDefault="00042B69"/>
    <w:p w:rsidR="00042B69" w:rsidRDefault="00042B69"/>
    <w:p w:rsidR="00042B69" w:rsidRDefault="00042B69"/>
    <w:p w:rsidR="00042B69" w:rsidRDefault="00042B69"/>
    <w:p w:rsidR="00042B69" w:rsidRDefault="00042B69"/>
    <w:p w:rsidR="00042B69" w:rsidRDefault="00042B69"/>
    <w:p w:rsidR="00042B69" w:rsidRDefault="00042B69"/>
    <w:p w:rsidR="00042B69" w:rsidRDefault="00042B69"/>
    <w:p w:rsidR="00042B69" w:rsidRPr="00042B69" w:rsidRDefault="00F62F87" w:rsidP="0053735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</w:t>
      </w:r>
      <w:r w:rsidR="00537351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042B69" w:rsidRPr="00042B69" w:rsidRDefault="00042B69" w:rsidP="00042B6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>Lembar Kerja Siswa (LKS)</w:t>
      </w:r>
    </w:p>
    <w:p w:rsidR="00042B69" w:rsidRPr="00042B69" w:rsidRDefault="00042B69" w:rsidP="000A6143">
      <w:pPr>
        <w:pBdr>
          <w:bottom w:val="double" w:sz="6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>SIKLUS 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0A61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42B69" w:rsidRPr="00042B69" w:rsidRDefault="00042B69" w:rsidP="00AB71D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>Hari / Tanggal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="00AB71D0">
        <w:rPr>
          <w:rFonts w:asciiTheme="majorBidi" w:hAnsiTheme="majorBidi" w:cstheme="majorBidi"/>
          <w:b/>
          <w:bCs/>
          <w:sz w:val="24"/>
          <w:szCs w:val="24"/>
        </w:rPr>
        <w:t>Sabtu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>
        <w:rPr>
          <w:rFonts w:asciiTheme="majorBidi" w:hAnsiTheme="majorBidi" w:cstheme="majorBidi"/>
          <w:b/>
          <w:bCs/>
          <w:sz w:val="24"/>
          <w:szCs w:val="24"/>
        </w:rPr>
        <w:t>25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 xml:space="preserve"> November 2017</w:t>
      </w:r>
    </w:p>
    <w:p w:rsidR="00042B69" w:rsidRPr="00042B69" w:rsidRDefault="00042B69" w:rsidP="00042B6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>Nama Kelompok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42B69" w:rsidRPr="00042B69" w:rsidRDefault="00042B69" w:rsidP="00042B6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Ketua 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42B69" w:rsidRPr="00042B69" w:rsidRDefault="00042B69" w:rsidP="00042B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Anggota 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>: 1.</w:t>
      </w:r>
    </w:p>
    <w:p w:rsidR="00042B69" w:rsidRPr="00042B69" w:rsidRDefault="00042B69" w:rsidP="00042B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2.</w:t>
      </w:r>
    </w:p>
    <w:p w:rsidR="00042B69" w:rsidRPr="00042B69" w:rsidRDefault="00042B69" w:rsidP="00042B6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3</w:t>
      </w:r>
    </w:p>
    <w:p w:rsidR="00042B69" w:rsidRPr="00042B69" w:rsidRDefault="00042B69" w:rsidP="00042B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4.</w:t>
      </w:r>
    </w:p>
    <w:p w:rsidR="00042B69" w:rsidRPr="00042B69" w:rsidRDefault="00042B69" w:rsidP="00042B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5.</w:t>
      </w:r>
    </w:p>
    <w:p w:rsidR="00042B69" w:rsidRPr="00042B69" w:rsidRDefault="00042B69" w:rsidP="00042B6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6.</w:t>
      </w:r>
    </w:p>
    <w:p w:rsidR="00042B69" w:rsidRPr="00042B69" w:rsidRDefault="00042B69" w:rsidP="00042B6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 xml:space="preserve">Tujuan 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r w:rsidRPr="00042B69">
        <w:rPr>
          <w:rFonts w:asciiTheme="majorBidi" w:hAnsiTheme="majorBidi" w:cstheme="majorBidi"/>
          <w:sz w:val="24"/>
          <w:szCs w:val="24"/>
        </w:rPr>
        <w:t xml:space="preserve">Siswa dapat menyelesaikan soal cerita yang berkaitan </w:t>
      </w:r>
      <w:r w:rsidRPr="00042B69">
        <w:rPr>
          <w:rFonts w:asciiTheme="majorBidi" w:hAnsiTheme="majorBidi" w:cstheme="majorBidi"/>
          <w:sz w:val="24"/>
          <w:szCs w:val="24"/>
        </w:rPr>
        <w:tab/>
      </w:r>
      <w:r w:rsidRPr="00042B69">
        <w:rPr>
          <w:rFonts w:asciiTheme="majorBidi" w:hAnsiTheme="majorBidi" w:cstheme="majorBidi"/>
          <w:sz w:val="24"/>
          <w:szCs w:val="24"/>
        </w:rPr>
        <w:tab/>
      </w:r>
      <w:r w:rsidRPr="00042B69">
        <w:rPr>
          <w:rFonts w:asciiTheme="majorBidi" w:hAnsiTheme="majorBidi" w:cstheme="majorBidi"/>
          <w:sz w:val="24"/>
          <w:szCs w:val="24"/>
        </w:rPr>
        <w:tab/>
      </w:r>
      <w:r w:rsidRPr="00042B69">
        <w:rPr>
          <w:rFonts w:asciiTheme="majorBidi" w:hAnsiTheme="majorBidi" w:cstheme="majorBidi"/>
          <w:sz w:val="24"/>
          <w:szCs w:val="24"/>
        </w:rPr>
        <w:tab/>
        <w:t xml:space="preserve">   dengan FPB dan KPK</w:t>
      </w:r>
    </w:p>
    <w:p w:rsidR="00042B69" w:rsidRPr="00042B69" w:rsidRDefault="00042B69" w:rsidP="00042B69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42B69">
        <w:rPr>
          <w:rFonts w:asciiTheme="majorBidi" w:hAnsiTheme="majorBidi" w:cstheme="majorBidi"/>
          <w:b/>
          <w:bCs/>
          <w:sz w:val="24"/>
          <w:szCs w:val="24"/>
        </w:rPr>
        <w:t>Langkah kegiatan</w:t>
      </w:r>
      <w:r w:rsidRPr="00042B69"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</w:p>
    <w:p w:rsidR="00042B69" w:rsidRPr="00042B69" w:rsidRDefault="00042B69" w:rsidP="00042B6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sz w:val="24"/>
          <w:szCs w:val="24"/>
        </w:rPr>
        <w:t>Duduklah berdasarkan kelompok yang telah ditentukan</w:t>
      </w:r>
    </w:p>
    <w:p w:rsidR="00042B69" w:rsidRPr="00042B69" w:rsidRDefault="00042B69" w:rsidP="00042B6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sz w:val="24"/>
          <w:szCs w:val="24"/>
        </w:rPr>
        <w:t>Bacalah soal cerita dengan seksama sebelum mengisi lembar jawaban</w:t>
      </w:r>
    </w:p>
    <w:p w:rsidR="00042B69" w:rsidRPr="00042B69" w:rsidRDefault="00042B69" w:rsidP="00042B6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sz w:val="24"/>
          <w:szCs w:val="24"/>
        </w:rPr>
        <w:t>Jawablah beberapa pertanyaan sesuai dengan Hasil Diskusi Bersama teman kelompok</w:t>
      </w:r>
    </w:p>
    <w:p w:rsidR="00042B69" w:rsidRPr="00042B69" w:rsidRDefault="00042B69" w:rsidP="00042B6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sz w:val="24"/>
          <w:szCs w:val="24"/>
        </w:rPr>
        <w:t>Tulislah jawaban kalian pada lembar jawaban yang telah disediakan</w:t>
      </w:r>
    </w:p>
    <w:p w:rsidR="00042B69" w:rsidRPr="00042B69" w:rsidRDefault="00042B69" w:rsidP="00042B69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42B69">
        <w:rPr>
          <w:rFonts w:asciiTheme="majorBidi" w:hAnsiTheme="majorBidi" w:cstheme="majorBidi"/>
          <w:sz w:val="24"/>
          <w:szCs w:val="24"/>
        </w:rPr>
        <w:t>Masing-masing berdiskusi dengan teman  kelompoknya untuk menjawab soal dibawah ini.</w:t>
      </w:r>
    </w:p>
    <w:p w:rsidR="00042B69" w:rsidRDefault="00042B69" w:rsidP="00042B6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42B69" w:rsidRDefault="00042B69" w:rsidP="00042B6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42B69" w:rsidRDefault="00042B69" w:rsidP="00042B6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42B69" w:rsidRDefault="00042B69" w:rsidP="00042B69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E7AD8" w:rsidRPr="000E7AD8" w:rsidRDefault="000E7AD8" w:rsidP="000E7AD8">
      <w:pPr>
        <w:pStyle w:val="ListParagraph"/>
        <w:spacing w:line="36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0E7AD8">
        <w:rPr>
          <w:rFonts w:asciiTheme="majorBidi" w:hAnsiTheme="majorBidi" w:cstheme="majorBidi"/>
          <w:b/>
          <w:sz w:val="24"/>
          <w:szCs w:val="24"/>
        </w:rPr>
        <w:lastRenderedPageBreak/>
        <w:t xml:space="preserve">Soal </w:t>
      </w:r>
    </w:p>
    <w:p w:rsidR="000E7AD8" w:rsidRPr="000E7AD8" w:rsidRDefault="000E7AD8" w:rsidP="000E7AD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Jawablah pertanyaan di bawah ini dengan tepat !</w:t>
      </w:r>
    </w:p>
    <w:p w:rsidR="000E7AD8" w:rsidRPr="000E7AD8" w:rsidRDefault="000E7AD8" w:rsidP="000E7AD8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Dua buah lonceng berbunyi secara berurutan. Lonceng pertama berbunyi setiap 15 menit, lonceng kedua berbunyi setiap 30 menit. Pada pukul 07.00 kedua lonceng berbunyi bersama-sama. Pukul berapa kedua lonceng tersebut berbunyi bersama-sama lagi ?</w:t>
      </w:r>
    </w:p>
    <w:p w:rsidR="000E7AD8" w:rsidRPr="000E7AD8" w:rsidRDefault="000E7AD8" w:rsidP="000E7AD8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Lampu merah di Jalan Biru menyala setiap 6 detik. Lampu merah di Jalan Sukawati menyala setiap 8 detik. Pada detik keberapa pertama kali kedua lampu akan menyala bersama ?</w:t>
      </w:r>
    </w:p>
    <w:p w:rsidR="000E7AD8" w:rsidRPr="000E7AD8" w:rsidRDefault="000E7AD8" w:rsidP="000E7AD8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Ibu guru memiliki 15 pensil dan 20 buku. Ia ingin menbagikan semua pensil dan buku tersebut kepada siswanya yang berprestasi.</w:t>
      </w:r>
    </w:p>
    <w:p w:rsidR="000E7AD8" w:rsidRPr="000E7AD8" w:rsidRDefault="000E7AD8" w:rsidP="000E7AD8">
      <w:pPr>
        <w:pStyle w:val="ListParagraph"/>
        <w:numPr>
          <w:ilvl w:val="0"/>
          <w:numId w:val="29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Berapa siswa paling banyak akan menerima buku dan pensil yang sama dari Ibu Guru ?</w:t>
      </w:r>
    </w:p>
    <w:p w:rsidR="000E7AD8" w:rsidRPr="000E7AD8" w:rsidRDefault="000E7AD8" w:rsidP="000E7AD8">
      <w:pPr>
        <w:pStyle w:val="ListParagraph"/>
        <w:numPr>
          <w:ilvl w:val="0"/>
          <w:numId w:val="29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Apa-apa saja yang diterima oleh masing-masing siswa ?</w:t>
      </w:r>
    </w:p>
    <w:p w:rsidR="000E7AD8" w:rsidRPr="000E7AD8" w:rsidRDefault="000E7AD8" w:rsidP="000E7AD8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Ardi dan Neil mengikuti senam di sanggar Kasih. Ardi mengambil jadwal setiap 4 hari sekali dan Neil setiap 6 hari sekali. Tanggal 2 Juni 2004 mereka mengikuti latihan bersama. Kapankah mereka akan mengikuti latihan bersama lagi ?</w:t>
      </w:r>
    </w:p>
    <w:p w:rsidR="000E7AD8" w:rsidRPr="000E7AD8" w:rsidRDefault="000E7AD8" w:rsidP="000E7AD8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Ayah akan membagikan 14 mangga dan 6 semangka kepada tetangganya. Besar mangga dan semangka yang diterima tetangga masing-masing harus sama.</w:t>
      </w:r>
    </w:p>
    <w:p w:rsidR="000E7AD8" w:rsidRPr="000E7AD8" w:rsidRDefault="000E7AD8" w:rsidP="000E7AD8">
      <w:pPr>
        <w:pStyle w:val="ListParagraph"/>
        <w:numPr>
          <w:ilvl w:val="0"/>
          <w:numId w:val="30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0E7AD8">
        <w:rPr>
          <w:rFonts w:asciiTheme="majorBidi" w:hAnsiTheme="majorBidi" w:cstheme="majorBidi"/>
          <w:sz w:val="24"/>
          <w:szCs w:val="24"/>
        </w:rPr>
        <w:t>Berapa tetangga yang dapat menerima bagian yang sama banyak ?</w:t>
      </w:r>
    </w:p>
    <w:p w:rsidR="000E7AD8" w:rsidRPr="000E7AD8" w:rsidRDefault="000E7AD8" w:rsidP="000E7AD8">
      <w:pPr>
        <w:pStyle w:val="ListParagraph"/>
        <w:numPr>
          <w:ilvl w:val="0"/>
          <w:numId w:val="30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E7AD8">
        <w:rPr>
          <w:rFonts w:asciiTheme="majorBidi" w:hAnsiTheme="majorBidi" w:cstheme="majorBidi"/>
          <w:sz w:val="24"/>
          <w:szCs w:val="24"/>
        </w:rPr>
        <w:t>Apa-apa saja yang diterima oleh masing-masing tetangga ?</w:t>
      </w:r>
    </w:p>
    <w:p w:rsidR="000E7AD8" w:rsidRPr="00B70BAB" w:rsidRDefault="000E7AD8" w:rsidP="000E7AD8">
      <w:pPr>
        <w:pStyle w:val="ListParagraph"/>
        <w:spacing w:line="480" w:lineRule="auto"/>
        <w:ind w:left="1125"/>
        <w:rPr>
          <w:rFonts w:asciiTheme="majorBidi" w:hAnsiTheme="majorBidi" w:cstheme="majorBidi"/>
        </w:rPr>
      </w:pPr>
    </w:p>
    <w:p w:rsidR="000E7AD8" w:rsidRPr="000E7AD8" w:rsidRDefault="000E7AD8" w:rsidP="000E7AD8">
      <w:pPr>
        <w:pStyle w:val="ListParagraph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0E7AD8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14</w:t>
      </w:r>
    </w:p>
    <w:p w:rsidR="000E7AD8" w:rsidRPr="000E7AD8" w:rsidRDefault="000E7AD8" w:rsidP="000E7AD8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E7AD8">
        <w:rPr>
          <w:rFonts w:asciiTheme="majorBidi" w:hAnsiTheme="majorBidi" w:cstheme="majorBidi"/>
          <w:b/>
          <w:bCs/>
          <w:sz w:val="24"/>
          <w:szCs w:val="24"/>
        </w:rPr>
        <w:t>Kunci Jawaban LKS Siklus II</w:t>
      </w:r>
    </w:p>
    <w:tbl>
      <w:tblPr>
        <w:tblStyle w:val="TableGrid"/>
        <w:tblW w:w="0" w:type="auto"/>
        <w:tblLook w:val="04A0"/>
      </w:tblPr>
      <w:tblGrid>
        <w:gridCol w:w="576"/>
        <w:gridCol w:w="6559"/>
        <w:gridCol w:w="1018"/>
      </w:tblGrid>
      <w:tr w:rsidR="000E7AD8" w:rsidTr="00AF12A8">
        <w:tc>
          <w:tcPr>
            <w:tcW w:w="576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14" w:type="dxa"/>
          </w:tcPr>
          <w:p w:rsidR="000E7AD8" w:rsidRPr="00915F20" w:rsidRDefault="000E7AD8" w:rsidP="00AF12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KUNCI JAWABAN SIKLUS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52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</w:tc>
      </w:tr>
      <w:tr w:rsidR="000E7AD8" w:rsidTr="00AF12A8">
        <w:trPr>
          <w:trHeight w:val="4255"/>
        </w:trPr>
        <w:tc>
          <w:tcPr>
            <w:tcW w:w="576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614" w:type="dxa"/>
          </w:tcPr>
          <w:p w:rsidR="000E7AD8" w:rsidRPr="00996934" w:rsidRDefault="000E7AD8" w:rsidP="00AF12A8">
            <w:pPr>
              <w:spacing w:after="200"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ketahui </w:t>
            </w:r>
            <w:r w:rsidRPr="00996934">
              <w:rPr>
                <w:rFonts w:asciiTheme="majorBidi" w:hAnsiTheme="majorBidi" w:cstheme="majorBidi"/>
              </w:rPr>
              <w:tab/>
              <w:t xml:space="preserve">: Lonceng pertama berbunyi setiap 15 menit 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551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Lonceng kedua berbunyi setiap 30 menit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551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Pada pukul 07.00 kedua lonceng berbunyi bersama-sama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551" w:hanging="1494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Di tanyakan</w:t>
            </w:r>
            <w:r w:rsidRPr="00996934">
              <w:rPr>
                <w:rFonts w:asciiTheme="majorBidi" w:hAnsiTheme="majorBidi" w:cstheme="majorBidi"/>
              </w:rPr>
              <w:tab/>
              <w:t>: pukul berapa kedua lonceng tersebut berbunyi bersama- sama lagi 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Jawaban </w:t>
            </w:r>
            <w:r w:rsidRPr="00996934">
              <w:rPr>
                <w:rFonts w:asciiTheme="majorBidi" w:hAnsiTheme="majorBidi" w:cstheme="majorBidi"/>
              </w:rPr>
              <w:tab/>
              <w:t>: Bilangan kelipatan 15 adalah 15,</w:t>
            </w:r>
            <w:r w:rsidRPr="00996934">
              <w:rPr>
                <w:rFonts w:asciiTheme="majorBidi" w:hAnsiTheme="majorBidi" w:cstheme="majorBidi"/>
                <w:b/>
                <w:bCs/>
              </w:rPr>
              <w:t xml:space="preserve"> 30</w:t>
            </w:r>
            <w:r w:rsidRPr="00996934">
              <w:rPr>
                <w:rFonts w:asciiTheme="majorBidi" w:hAnsiTheme="majorBidi" w:cstheme="majorBidi"/>
              </w:rPr>
              <w:t>, 45, 60, 75, 90, ...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709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ab/>
            </w:r>
            <w:r w:rsidRPr="00996934">
              <w:rPr>
                <w:rFonts w:asciiTheme="majorBidi" w:hAnsiTheme="majorBidi" w:cstheme="majorBidi"/>
              </w:rPr>
              <w:tab/>
              <w:t xml:space="preserve"> Bilangan kelipatan 30 adalah </w:t>
            </w:r>
            <w:r w:rsidRPr="00996934">
              <w:rPr>
                <w:rFonts w:asciiTheme="majorBidi" w:hAnsiTheme="majorBidi" w:cstheme="majorBidi"/>
                <w:b/>
                <w:bCs/>
              </w:rPr>
              <w:t>30</w:t>
            </w:r>
            <w:r w:rsidRPr="00996934">
              <w:rPr>
                <w:rFonts w:asciiTheme="majorBidi" w:hAnsiTheme="majorBidi" w:cstheme="majorBidi"/>
              </w:rPr>
              <w:t>, 60, 90, 120, ...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KPK dari 15 dan 30 adalah 30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Jadi, kedua lonceng akan berbunyi bersama-sama lagi (30+07.00) atau 07.00</w:t>
            </w:r>
          </w:p>
        </w:tc>
        <w:tc>
          <w:tcPr>
            <w:tcW w:w="1052" w:type="dxa"/>
          </w:tcPr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693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E7AD8" w:rsidTr="00AF12A8">
        <w:tc>
          <w:tcPr>
            <w:tcW w:w="576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:rsidR="000E7AD8" w:rsidRPr="00996934" w:rsidRDefault="000E7AD8" w:rsidP="00AF12A8">
            <w:pPr>
              <w:pStyle w:val="ListParagraph"/>
              <w:spacing w:after="200"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ketahui </w:t>
            </w:r>
            <w:r w:rsidRPr="00996934">
              <w:rPr>
                <w:rFonts w:asciiTheme="majorBidi" w:hAnsiTheme="majorBidi" w:cstheme="majorBidi"/>
              </w:rPr>
              <w:tab/>
              <w:t>: Lampu merah di Jalan Biru menyala setiap 6 detik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61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Lampu merah di Jalan Sukawati menyala setiap 8 detik 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617" w:hanging="1560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tayakan </w:t>
            </w:r>
            <w:r w:rsidRPr="00996934">
              <w:rPr>
                <w:rFonts w:asciiTheme="majorBidi" w:hAnsiTheme="majorBidi" w:cstheme="majorBidi"/>
              </w:rPr>
              <w:tab/>
              <w:t>: Pada detik keberapa pertama kali kedua lampu akan menyala bersama?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Jawaban </w:t>
            </w:r>
            <w:r w:rsidRPr="00996934">
              <w:rPr>
                <w:rFonts w:asciiTheme="majorBidi" w:hAnsiTheme="majorBidi" w:cstheme="majorBidi"/>
              </w:rPr>
              <w:tab/>
              <w:t xml:space="preserve">: Bilangan kelipatan 6 adalah 6, 12, 18, </w:t>
            </w:r>
            <w:r w:rsidRPr="00996934">
              <w:rPr>
                <w:rFonts w:asciiTheme="majorBidi" w:hAnsiTheme="majorBidi" w:cstheme="majorBidi"/>
                <w:b/>
                <w:bCs/>
              </w:rPr>
              <w:t>24</w:t>
            </w:r>
            <w:r w:rsidRPr="00996934">
              <w:rPr>
                <w:rFonts w:asciiTheme="majorBidi" w:hAnsiTheme="majorBidi" w:cstheme="majorBidi"/>
              </w:rPr>
              <w:t>, 30, ...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2127" w:hanging="510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 Bilangan kelipatan 8 adalah 8, 16, </w:t>
            </w:r>
            <w:r w:rsidRPr="00996934">
              <w:rPr>
                <w:rFonts w:asciiTheme="majorBidi" w:hAnsiTheme="majorBidi" w:cstheme="majorBidi"/>
                <w:b/>
                <w:bCs/>
              </w:rPr>
              <w:t>24</w:t>
            </w:r>
            <w:r w:rsidRPr="00996934">
              <w:rPr>
                <w:rFonts w:asciiTheme="majorBidi" w:hAnsiTheme="majorBidi" w:cstheme="majorBidi"/>
              </w:rPr>
              <w:t>, 32, ...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KPK dari 6 dan 8 adalah 24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Jadi, kedua lampu pertama kalinya akan menyala bersama pada saat 24 detik.</w:t>
            </w:r>
          </w:p>
        </w:tc>
        <w:tc>
          <w:tcPr>
            <w:tcW w:w="1052" w:type="dxa"/>
          </w:tcPr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693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E7AD8" w:rsidTr="00AF12A8">
        <w:tc>
          <w:tcPr>
            <w:tcW w:w="576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0E7AD8" w:rsidRPr="00996934" w:rsidRDefault="000E7AD8" w:rsidP="00AF12A8">
            <w:pPr>
              <w:pStyle w:val="ListParagraph"/>
              <w:spacing w:after="200"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ketahui </w:t>
            </w:r>
            <w:r w:rsidRPr="00996934">
              <w:rPr>
                <w:rFonts w:asciiTheme="majorBidi" w:hAnsiTheme="majorBidi" w:cstheme="majorBidi"/>
              </w:rPr>
              <w:tab/>
              <w:t>: Ada 15 pensil dan 20 buku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758" w:hanging="1701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tanyakan </w:t>
            </w:r>
            <w:r w:rsidRPr="00996934">
              <w:rPr>
                <w:rFonts w:asciiTheme="majorBidi" w:hAnsiTheme="majorBidi" w:cstheme="majorBidi"/>
              </w:rPr>
              <w:tab/>
              <w:t>: a). Berapa siswa paling banyak akan menerima buku dan pensil yang           sama dari Ibu Guru 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475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b). Apa-apa saja yang diterima oleh masing-masing siswa 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Jawaban </w:t>
            </w:r>
            <w:r w:rsidRPr="00996934">
              <w:rPr>
                <w:rFonts w:asciiTheme="majorBidi" w:hAnsiTheme="majorBidi" w:cstheme="majorBidi"/>
              </w:rPr>
              <w:tab/>
              <w:t xml:space="preserve">: 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99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a). Faktor dari 15 adalah 1, 3, </w:t>
            </w:r>
            <w:r w:rsidRPr="00996934">
              <w:rPr>
                <w:rFonts w:asciiTheme="majorBidi" w:hAnsiTheme="majorBidi" w:cstheme="majorBidi"/>
                <w:b/>
                <w:bCs/>
              </w:rPr>
              <w:t>5</w:t>
            </w:r>
            <w:r w:rsidRPr="00996934">
              <w:rPr>
                <w:rFonts w:asciiTheme="majorBidi" w:hAnsiTheme="majorBidi" w:cstheme="majorBidi"/>
              </w:rPr>
              <w:t>, 15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83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Faktor dari 20 adalah 1, 2, 4, </w:t>
            </w:r>
            <w:r w:rsidRPr="00996934">
              <w:rPr>
                <w:rFonts w:asciiTheme="majorBidi" w:hAnsiTheme="majorBidi" w:cstheme="majorBidi"/>
                <w:b/>
                <w:bCs/>
              </w:rPr>
              <w:t>5</w:t>
            </w:r>
            <w:r w:rsidRPr="00996934">
              <w:rPr>
                <w:rFonts w:asciiTheme="majorBidi" w:hAnsiTheme="majorBidi" w:cstheme="majorBidi"/>
              </w:rPr>
              <w:t>, 10, 20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83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lastRenderedPageBreak/>
              <w:t>Faktor persekutuan dari 15 dan 20 adalah 5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83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Jadi, banyaknya siswa paling banyak akan menerima buku dan pensil yang sama dari Ibu Guru adalah 5 orang siswa. 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99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b). Masing-masing siswa akan menerima pensil 15 : 5 = 3</w:t>
            </w:r>
          </w:p>
        </w:tc>
        <w:tc>
          <w:tcPr>
            <w:tcW w:w="1052" w:type="dxa"/>
          </w:tcPr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693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E7AD8" w:rsidTr="00AF12A8">
        <w:tc>
          <w:tcPr>
            <w:tcW w:w="576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7614" w:type="dxa"/>
          </w:tcPr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ketahui </w:t>
            </w:r>
            <w:r w:rsidRPr="00996934">
              <w:rPr>
                <w:rFonts w:asciiTheme="majorBidi" w:hAnsiTheme="majorBidi" w:cstheme="majorBidi"/>
              </w:rPr>
              <w:tab/>
              <w:t>: Ardi mengambil jadwal setiap 4 hari sekali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26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ab/>
            </w:r>
            <w:r w:rsidRPr="00996934">
              <w:rPr>
                <w:rFonts w:asciiTheme="majorBidi" w:hAnsiTheme="majorBidi" w:cstheme="majorBidi"/>
              </w:rPr>
              <w:tab/>
              <w:t xml:space="preserve"> Neil mengambil jadwal setiap 6 hhari sekali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26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     Tanggal 3 oktober 2009 mereka mengikuti latihan bersama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ab/>
              <w:t xml:space="preserve">Di tanyakan </w:t>
            </w:r>
            <w:r w:rsidRPr="00996934">
              <w:rPr>
                <w:rFonts w:asciiTheme="majorBidi" w:hAnsiTheme="majorBidi" w:cstheme="majorBidi"/>
              </w:rPr>
              <w:tab/>
              <w:t>: Kapankah mereka akan mengikuti latihan bersama lagi 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ab/>
              <w:t xml:space="preserve">Jawaban </w:t>
            </w:r>
            <w:r w:rsidRPr="00996934">
              <w:rPr>
                <w:rFonts w:asciiTheme="majorBidi" w:hAnsiTheme="majorBidi" w:cstheme="majorBidi"/>
              </w:rPr>
              <w:tab/>
              <w:t xml:space="preserve">: Bilangan kelipatan 4 adalah 4, 8 </w:t>
            </w:r>
            <w:r w:rsidRPr="00996934">
              <w:rPr>
                <w:rFonts w:asciiTheme="majorBidi" w:hAnsiTheme="majorBidi" w:cstheme="majorBidi"/>
                <w:b/>
                <w:bCs/>
              </w:rPr>
              <w:t>12</w:t>
            </w:r>
            <w:r w:rsidRPr="00996934">
              <w:rPr>
                <w:rFonts w:asciiTheme="majorBidi" w:hAnsiTheme="majorBidi" w:cstheme="majorBidi"/>
              </w:rPr>
              <w:t>, 16, ...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26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ab/>
            </w:r>
            <w:r w:rsidRPr="00996934">
              <w:rPr>
                <w:rFonts w:asciiTheme="majorBidi" w:hAnsiTheme="majorBidi" w:cstheme="majorBidi"/>
              </w:rPr>
              <w:tab/>
            </w:r>
            <w:r w:rsidRPr="00996934">
              <w:rPr>
                <w:rFonts w:asciiTheme="majorBidi" w:hAnsiTheme="majorBidi" w:cstheme="majorBidi"/>
              </w:rPr>
              <w:tab/>
              <w:t xml:space="preserve">  Bilangan kelipatan 6 adalah 6, </w:t>
            </w:r>
            <w:r w:rsidRPr="00996934">
              <w:rPr>
                <w:rFonts w:asciiTheme="majorBidi" w:hAnsiTheme="majorBidi" w:cstheme="majorBidi"/>
                <w:b/>
                <w:bCs/>
              </w:rPr>
              <w:t>12</w:t>
            </w:r>
            <w:r w:rsidRPr="00996934">
              <w:rPr>
                <w:rFonts w:asciiTheme="majorBidi" w:hAnsiTheme="majorBidi" w:cstheme="majorBidi"/>
              </w:rPr>
              <w:t>, 18, ...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709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KPK dari 4 dan 6 adalah 12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709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Jadi, mereka akan mengikuti latihan bersama lagi pada (3+12) Oktober 2009 atau 15 Oktober 2009</w:t>
            </w:r>
          </w:p>
        </w:tc>
        <w:tc>
          <w:tcPr>
            <w:tcW w:w="1052" w:type="dxa"/>
          </w:tcPr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693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E7AD8" w:rsidTr="00AF12A8">
        <w:tc>
          <w:tcPr>
            <w:tcW w:w="576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614" w:type="dxa"/>
          </w:tcPr>
          <w:p w:rsidR="000E7AD8" w:rsidRPr="00996934" w:rsidRDefault="000E7AD8" w:rsidP="00AF12A8">
            <w:pPr>
              <w:pStyle w:val="ListParagraph"/>
              <w:spacing w:after="200"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ketahui </w:t>
            </w:r>
            <w:r w:rsidRPr="00996934">
              <w:rPr>
                <w:rFonts w:asciiTheme="majorBidi" w:hAnsiTheme="majorBidi" w:cstheme="majorBidi"/>
              </w:rPr>
              <w:tab/>
              <w:t>: Ada 14 mangga dan 6 semangka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758" w:hanging="1701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Di tanyakan </w:t>
            </w:r>
            <w:r w:rsidRPr="00996934">
              <w:rPr>
                <w:rFonts w:asciiTheme="majorBidi" w:hAnsiTheme="majorBidi" w:cstheme="majorBidi"/>
              </w:rPr>
              <w:tab/>
              <w:t>: a). Berapa tetangga yang dapat menerima bagian yang sama banyak 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758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>b). Apa-apa saja yang di terima oleh masing-masing tetangga ?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57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Jawaban </w:t>
            </w:r>
            <w:r w:rsidRPr="00996934">
              <w:rPr>
                <w:rFonts w:asciiTheme="majorBidi" w:hAnsiTheme="majorBidi" w:cstheme="majorBidi"/>
              </w:rPr>
              <w:tab/>
              <w:t xml:space="preserve">: 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199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a).  Faktor dari 14 adalah 1, </w:t>
            </w:r>
            <w:r w:rsidRPr="00996934">
              <w:rPr>
                <w:rFonts w:asciiTheme="majorBidi" w:hAnsiTheme="majorBidi" w:cstheme="majorBidi"/>
                <w:b/>
                <w:bCs/>
              </w:rPr>
              <w:t>2</w:t>
            </w:r>
            <w:r w:rsidRPr="00996934">
              <w:rPr>
                <w:rFonts w:asciiTheme="majorBidi" w:hAnsiTheme="majorBidi" w:cstheme="majorBidi"/>
              </w:rPr>
              <w:t>, 7, 14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83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 Faktor dari 6 adalah 1, </w:t>
            </w:r>
            <w:r w:rsidRPr="00996934">
              <w:rPr>
                <w:rFonts w:asciiTheme="majorBidi" w:hAnsiTheme="majorBidi" w:cstheme="majorBidi"/>
                <w:b/>
                <w:bCs/>
              </w:rPr>
              <w:t>2</w:t>
            </w:r>
            <w:r w:rsidRPr="00996934">
              <w:rPr>
                <w:rFonts w:asciiTheme="majorBidi" w:hAnsiTheme="majorBidi" w:cstheme="majorBidi"/>
              </w:rPr>
              <w:t>, 3, 6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83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 Faktor persekutuan dari 14 dan 6 adalah </w:t>
            </w:r>
            <w:r w:rsidRPr="00996934"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483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Jadi, banyaknya tetangga yang dapat menerima bagian yang sama adalah </w:t>
            </w:r>
            <w:r w:rsidRPr="00996934">
              <w:rPr>
                <w:rFonts w:asciiTheme="majorBidi" w:hAnsiTheme="majorBidi" w:cstheme="majorBidi"/>
                <w:b/>
                <w:bCs/>
              </w:rPr>
              <w:t>2</w:t>
            </w:r>
            <w:r w:rsidRPr="00996934">
              <w:rPr>
                <w:rFonts w:asciiTheme="majorBidi" w:hAnsiTheme="majorBidi" w:cstheme="majorBidi"/>
              </w:rPr>
              <w:t xml:space="preserve"> orang</w:t>
            </w:r>
          </w:p>
          <w:p w:rsidR="000E7AD8" w:rsidRPr="00996934" w:rsidRDefault="000E7AD8" w:rsidP="00AF12A8">
            <w:pPr>
              <w:pStyle w:val="ListParagraph"/>
              <w:spacing w:line="360" w:lineRule="auto"/>
              <w:ind w:left="624" w:hanging="425"/>
              <w:rPr>
                <w:rFonts w:asciiTheme="majorBidi" w:hAnsiTheme="majorBidi" w:cstheme="majorBidi"/>
              </w:rPr>
            </w:pPr>
            <w:r w:rsidRPr="00996934">
              <w:rPr>
                <w:rFonts w:asciiTheme="majorBidi" w:hAnsiTheme="majorBidi" w:cstheme="majorBidi"/>
              </w:rPr>
              <w:t xml:space="preserve">b). Masing-masing orang akan menerima mangga 14 : 2 = 7 buah dan   semangka 6 : 2 = 3 buah. </w:t>
            </w:r>
          </w:p>
        </w:tc>
        <w:tc>
          <w:tcPr>
            <w:tcW w:w="1052" w:type="dxa"/>
          </w:tcPr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E7AD8" w:rsidRPr="00996934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9693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E7AD8" w:rsidTr="00AF12A8">
        <w:tc>
          <w:tcPr>
            <w:tcW w:w="8190" w:type="dxa"/>
            <w:gridSpan w:val="2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JUMLAH SKOR</w:t>
            </w:r>
          </w:p>
        </w:tc>
        <w:tc>
          <w:tcPr>
            <w:tcW w:w="1052" w:type="dxa"/>
          </w:tcPr>
          <w:p w:rsidR="000E7AD8" w:rsidRPr="00B54B86" w:rsidRDefault="000E7AD8" w:rsidP="00AF12A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F2230C" w:rsidRDefault="00F2230C">
      <w:pPr>
        <w:rPr>
          <w:rFonts w:asciiTheme="majorBidi" w:hAnsiTheme="majorBidi" w:cstheme="majorBidi"/>
          <w:sz w:val="24"/>
          <w:szCs w:val="24"/>
        </w:rPr>
      </w:pPr>
    </w:p>
    <w:p w:rsidR="00996934" w:rsidRDefault="00996934">
      <w:pPr>
        <w:rPr>
          <w:rFonts w:asciiTheme="majorBidi" w:hAnsiTheme="majorBidi" w:cstheme="majorBidi"/>
          <w:sz w:val="24"/>
          <w:szCs w:val="24"/>
        </w:rPr>
      </w:pPr>
    </w:p>
    <w:p w:rsidR="00996934" w:rsidRDefault="00996934">
      <w:pPr>
        <w:rPr>
          <w:rFonts w:asciiTheme="majorBidi" w:hAnsiTheme="majorBidi" w:cstheme="majorBidi"/>
          <w:sz w:val="24"/>
          <w:szCs w:val="24"/>
        </w:rPr>
      </w:pPr>
    </w:p>
    <w:p w:rsidR="00996934" w:rsidRDefault="00996934">
      <w:pPr>
        <w:rPr>
          <w:rFonts w:asciiTheme="majorBidi" w:hAnsiTheme="majorBidi" w:cstheme="majorBidi"/>
          <w:sz w:val="24"/>
          <w:szCs w:val="24"/>
        </w:rPr>
      </w:pPr>
    </w:p>
    <w:p w:rsidR="009C0988" w:rsidRDefault="00537351" w:rsidP="009C098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15</w:t>
      </w:r>
    </w:p>
    <w:p w:rsidR="009C0988" w:rsidRPr="00AD2330" w:rsidRDefault="009C0988" w:rsidP="009C098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2330">
        <w:rPr>
          <w:rFonts w:asciiTheme="majorBidi" w:hAnsiTheme="majorBidi" w:cstheme="majorBidi"/>
          <w:b/>
          <w:bCs/>
          <w:sz w:val="24"/>
          <w:szCs w:val="24"/>
        </w:rPr>
        <w:t>Daftar Nilai Diskusi/Tugas Kelompok Siswa  Siklus I</w:t>
      </w:r>
      <w:r w:rsidR="005E32A9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:rsidR="009C0988" w:rsidRDefault="009C0988" w:rsidP="009C09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Mata Pelajaran</w:t>
      </w:r>
      <w:r>
        <w:rPr>
          <w:rFonts w:asciiTheme="majorBidi" w:hAnsiTheme="majorBidi" w:cstheme="majorBidi"/>
          <w:sz w:val="24"/>
          <w:szCs w:val="24"/>
        </w:rPr>
        <w:tab/>
        <w:t>: MATEMATIKA</w:t>
      </w:r>
    </w:p>
    <w:p w:rsidR="009C0988" w:rsidRDefault="009C0988" w:rsidP="009C098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Kelas/ Semester</w:t>
      </w:r>
      <w:r>
        <w:rPr>
          <w:rFonts w:asciiTheme="majorBidi" w:hAnsiTheme="majorBidi" w:cstheme="majorBidi"/>
          <w:sz w:val="24"/>
          <w:szCs w:val="24"/>
        </w:rPr>
        <w:tab/>
        <w:t>: IV (Empat) / I (Satu)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9C0988" w:rsidRDefault="009C0988" w:rsidP="009C0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KKM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70</w:t>
      </w:r>
    </w:p>
    <w:tbl>
      <w:tblPr>
        <w:tblStyle w:val="TableGrid"/>
        <w:tblW w:w="0" w:type="auto"/>
        <w:tblLook w:val="04A0"/>
      </w:tblPr>
      <w:tblGrid>
        <w:gridCol w:w="631"/>
        <w:gridCol w:w="3957"/>
        <w:gridCol w:w="1382"/>
        <w:gridCol w:w="2183"/>
      </w:tblGrid>
      <w:tr w:rsidR="009C0988" w:rsidTr="005766D7">
        <w:tc>
          <w:tcPr>
            <w:tcW w:w="675" w:type="dxa"/>
          </w:tcPr>
          <w:p w:rsidR="009C0988" w:rsidRPr="00AD2330" w:rsidRDefault="009C0988" w:rsidP="009C09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536" w:type="dxa"/>
          </w:tcPr>
          <w:p w:rsidR="009C0988" w:rsidRPr="00AD2330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3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Anggota Kelompok</w:t>
            </w:r>
          </w:p>
        </w:tc>
        <w:tc>
          <w:tcPr>
            <w:tcW w:w="1418" w:type="dxa"/>
          </w:tcPr>
          <w:p w:rsidR="009C0988" w:rsidRPr="00AD2330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3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Kelompok</w:t>
            </w:r>
          </w:p>
        </w:tc>
        <w:tc>
          <w:tcPr>
            <w:tcW w:w="2613" w:type="dxa"/>
          </w:tcPr>
          <w:p w:rsidR="009C0988" w:rsidRPr="00AD2330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23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Nilai Siklis I</w:t>
            </w:r>
          </w:p>
        </w:tc>
      </w:tr>
      <w:tr w:rsidR="009C0988" w:rsidTr="005766D7">
        <w:tc>
          <w:tcPr>
            <w:tcW w:w="675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0988" w:rsidRDefault="009C0988" w:rsidP="009C0988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Faiqah Naurah Nazhifah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Talita Ainun Nafisah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Nabila Sahar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Ahmad Mushawwir</w:t>
            </w:r>
          </w:p>
          <w:p w:rsidR="009C0988" w:rsidRPr="00AD2330" w:rsidRDefault="009C0988" w:rsidP="009C0988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Khairul Aswan</w:t>
            </w:r>
          </w:p>
        </w:tc>
        <w:tc>
          <w:tcPr>
            <w:tcW w:w="1418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2613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9C0988" w:rsidTr="005766D7">
        <w:tc>
          <w:tcPr>
            <w:tcW w:w="675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0988" w:rsidRDefault="009C0988" w:rsidP="009C098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Umrah Yanti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Ismi Rahdana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Dwi Putri Nirmalasari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Arjun Pratama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Fais Fahreza</w:t>
            </w:r>
          </w:p>
          <w:p w:rsidR="009C0988" w:rsidRPr="00900C06" w:rsidRDefault="009C0988" w:rsidP="009C0988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 Magfirah</w:t>
            </w:r>
          </w:p>
        </w:tc>
        <w:tc>
          <w:tcPr>
            <w:tcW w:w="1418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  <w:p w:rsidR="009C0988" w:rsidRPr="005346E2" w:rsidRDefault="009C0988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3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9C0988" w:rsidTr="005766D7">
        <w:tc>
          <w:tcPr>
            <w:tcW w:w="675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C0988" w:rsidRDefault="009C0988" w:rsidP="009C098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Nur Azizah Umaimah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 Azizah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Zaskia Khairunnisa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Suriyah Muh. Fatwa</w:t>
            </w:r>
          </w:p>
          <w:p w:rsidR="009C0988" w:rsidRPr="00900C06" w:rsidRDefault="009C0988" w:rsidP="009C0988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Muh Sultan</w:t>
            </w:r>
          </w:p>
        </w:tc>
        <w:tc>
          <w:tcPr>
            <w:tcW w:w="1418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2613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9C0988" w:rsidTr="005766D7">
        <w:tc>
          <w:tcPr>
            <w:tcW w:w="675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C0988" w:rsidRDefault="009C0988" w:rsidP="009C098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Desi 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Ismu Nur Wahida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Hardiyanti Nur Annisa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Husnul Humaira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 Wana</w:t>
            </w:r>
          </w:p>
          <w:p w:rsidR="009C0988" w:rsidRPr="00900C06" w:rsidRDefault="009C0988" w:rsidP="009C0988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Aisyah Maharani</w:t>
            </w:r>
          </w:p>
        </w:tc>
        <w:tc>
          <w:tcPr>
            <w:tcW w:w="1418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</w:tc>
        <w:tc>
          <w:tcPr>
            <w:tcW w:w="2613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</w:tr>
      <w:tr w:rsidR="009C0988" w:rsidTr="005766D7">
        <w:tc>
          <w:tcPr>
            <w:tcW w:w="675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C0988" w:rsidRDefault="009C0988" w:rsidP="009C098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Gita Magfirah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Haura Aulia Ramadan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Rahma Dani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Irsan Jaya</w:t>
            </w:r>
          </w:p>
          <w:p w:rsidR="009C0988" w:rsidRPr="00900C06" w:rsidRDefault="009C0988" w:rsidP="009C0988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Salman Al Farisi</w:t>
            </w:r>
          </w:p>
        </w:tc>
        <w:tc>
          <w:tcPr>
            <w:tcW w:w="1418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2613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</w:tr>
      <w:tr w:rsidR="009C0988" w:rsidTr="005766D7">
        <w:tc>
          <w:tcPr>
            <w:tcW w:w="675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C0988" w:rsidRDefault="009C0988" w:rsidP="009C098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Azzahra Afrianti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Riska Arianti Putri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Yuliana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Zulkarnain Arief</w:t>
            </w:r>
          </w:p>
          <w:p w:rsidR="009C0988" w:rsidRDefault="009C0988" w:rsidP="009C098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Rifki Aditya Masri</w:t>
            </w:r>
          </w:p>
          <w:p w:rsidR="009C0988" w:rsidRPr="00900C06" w:rsidRDefault="009C0988" w:rsidP="009C0988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Indra Atila Al Amit</w:t>
            </w:r>
          </w:p>
        </w:tc>
        <w:tc>
          <w:tcPr>
            <w:tcW w:w="1418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</w:tc>
        <w:tc>
          <w:tcPr>
            <w:tcW w:w="2613" w:type="dxa"/>
          </w:tcPr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C0988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</w:tr>
      <w:tr w:rsidR="009C0988" w:rsidTr="005766D7">
        <w:tc>
          <w:tcPr>
            <w:tcW w:w="6629" w:type="dxa"/>
            <w:gridSpan w:val="3"/>
          </w:tcPr>
          <w:p w:rsidR="009C0988" w:rsidRPr="005346E2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6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2613" w:type="dxa"/>
          </w:tcPr>
          <w:p w:rsidR="009C0988" w:rsidRPr="005346E2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470</w:t>
            </w:r>
          </w:p>
        </w:tc>
      </w:tr>
      <w:tr w:rsidR="009C0988" w:rsidTr="005766D7">
        <w:tc>
          <w:tcPr>
            <w:tcW w:w="6629" w:type="dxa"/>
            <w:gridSpan w:val="3"/>
          </w:tcPr>
          <w:p w:rsidR="009C0988" w:rsidRPr="005346E2" w:rsidRDefault="009C0988" w:rsidP="00576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6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2613" w:type="dxa"/>
          </w:tcPr>
          <w:p w:rsidR="009C0988" w:rsidRPr="005346E2" w:rsidRDefault="009C0988" w:rsidP="009C09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7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78,33</w:t>
            </w:r>
          </w:p>
        </w:tc>
      </w:tr>
    </w:tbl>
    <w:p w:rsidR="009C0988" w:rsidRDefault="009C0988" w:rsidP="009C0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rPr>
          <w:rFonts w:asciiTheme="majorBidi" w:hAnsiTheme="majorBidi" w:cstheme="majorBidi"/>
          <w:sz w:val="24"/>
          <w:szCs w:val="24"/>
        </w:rPr>
      </w:pPr>
    </w:p>
    <w:p w:rsidR="009C0988" w:rsidRDefault="00F62F87" w:rsidP="0053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</w:t>
      </w:r>
      <w:r w:rsidR="00537351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B90688" w:rsidRDefault="00B90688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TES FORMATIF SISWA SIKLUS II</w:t>
      </w:r>
    </w:p>
    <w:p w:rsidR="00B90688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23335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KELAS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23335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SEKOLAH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</w:p>
    <w:p w:rsidR="00023335" w:rsidRPr="00B90688" w:rsidRDefault="00023335" w:rsidP="00023335">
      <w:pPr>
        <w:pBdr>
          <w:bottom w:val="doub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HARI / TANGGAL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AB71D0">
        <w:rPr>
          <w:rFonts w:asciiTheme="majorBidi" w:hAnsiTheme="majorBidi" w:cstheme="majorBidi"/>
          <w:b/>
          <w:bCs/>
          <w:sz w:val="24"/>
          <w:szCs w:val="24"/>
        </w:rPr>
        <w:t xml:space="preserve"> Senin / 27 November 2017</w:t>
      </w:r>
    </w:p>
    <w:p w:rsidR="00023335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b/>
          <w:bCs/>
          <w:sz w:val="24"/>
          <w:szCs w:val="24"/>
        </w:rPr>
        <w:t>TUJUAN</w:t>
      </w:r>
      <w:r>
        <w:rPr>
          <w:rFonts w:asciiTheme="majorBidi" w:hAnsiTheme="majorBidi" w:cstheme="majorBidi"/>
          <w:sz w:val="24"/>
          <w:szCs w:val="24"/>
        </w:rPr>
        <w:tab/>
        <w:t xml:space="preserve">: Siwa daapat menyelesaikan soal cerita yang berkaitan dengan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FPB dan KPK</w:t>
      </w:r>
    </w:p>
    <w:p w:rsidR="00023335" w:rsidRPr="00A722D4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line="480" w:lineRule="auto"/>
        <w:rPr>
          <w:rFonts w:asciiTheme="majorBidi" w:hAnsiTheme="majorBidi" w:cstheme="majorBidi"/>
          <w:b/>
          <w:bCs/>
        </w:rPr>
      </w:pPr>
      <w:r w:rsidRPr="00A722D4">
        <w:rPr>
          <w:rFonts w:asciiTheme="majorBidi" w:hAnsiTheme="majorBidi" w:cstheme="majorBidi"/>
          <w:b/>
          <w:bCs/>
        </w:rPr>
        <w:t xml:space="preserve">Langkah kegiatan </w:t>
      </w:r>
      <w:r w:rsidRPr="00A722D4">
        <w:rPr>
          <w:rFonts w:asciiTheme="majorBidi" w:hAnsiTheme="majorBidi" w:cstheme="majorBidi"/>
          <w:b/>
          <w:bCs/>
        </w:rPr>
        <w:tab/>
        <w:t>:</w:t>
      </w:r>
    </w:p>
    <w:p w:rsidR="00023335" w:rsidRPr="00023335" w:rsidRDefault="00023335" w:rsidP="00023335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Berdoalah terlebih dahulu sebelum mengerjakan.</w:t>
      </w:r>
    </w:p>
    <w:p w:rsidR="00023335" w:rsidRPr="00023335" w:rsidRDefault="00023335" w:rsidP="00023335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Bacalah soal cerita dengan seksama sebelum mengisi lembar jawaban.</w:t>
      </w:r>
    </w:p>
    <w:p w:rsidR="00023335" w:rsidRPr="00023335" w:rsidRDefault="00023335" w:rsidP="00023335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Jawablah pertanyaan sesuai dengan pendapat kamu sendiri.</w:t>
      </w:r>
    </w:p>
    <w:p w:rsidR="00023335" w:rsidRPr="00023335" w:rsidRDefault="00023335" w:rsidP="00023335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Kerjakan terlebih dahulu soal yang menurutmu lebih mudah.</w:t>
      </w:r>
    </w:p>
    <w:p w:rsidR="00023335" w:rsidRDefault="00023335" w:rsidP="00023335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Tulislah jawaban kalian pada lembar jawaban yang telah disediakan.</w:t>
      </w: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02333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Pr="00023335" w:rsidRDefault="00023335" w:rsidP="00023335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23335">
        <w:rPr>
          <w:rFonts w:asciiTheme="majorBidi" w:hAnsiTheme="majorBidi" w:cstheme="majorBidi"/>
          <w:b/>
          <w:sz w:val="24"/>
          <w:szCs w:val="24"/>
        </w:rPr>
        <w:lastRenderedPageBreak/>
        <w:t>Soal</w:t>
      </w:r>
    </w:p>
    <w:p w:rsidR="00023335" w:rsidRPr="00023335" w:rsidRDefault="00023335" w:rsidP="00023335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Jawablah pertanyaan di bawah ini dengan tepat !</w:t>
      </w:r>
    </w:p>
    <w:p w:rsidR="00023335" w:rsidRPr="00023335" w:rsidRDefault="00023335" w:rsidP="005246D6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Ali berenang 10 hari sekali dan Budi 15 hari sekali. Jika saat ini keduanya berenang secara bersama-sama, kspsn keduanya sama-ssama berenang yang kedua kalinya ?</w:t>
      </w:r>
    </w:p>
    <w:p w:rsidR="00023335" w:rsidRPr="00023335" w:rsidRDefault="00023335" w:rsidP="005246D6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 xml:space="preserve">Bu Tati memilii 15 butir telur dan 60 kg beras. Bahan-bahan makanan itu akan di bagi kepada tetangganya dengan jumlah dan jenis yang sama. </w:t>
      </w:r>
    </w:p>
    <w:p w:rsidR="00023335" w:rsidRPr="00023335" w:rsidRDefault="00023335" w:rsidP="005246D6">
      <w:pPr>
        <w:pStyle w:val="ListParagraph"/>
        <w:numPr>
          <w:ilvl w:val="0"/>
          <w:numId w:val="24"/>
        </w:numPr>
        <w:spacing w:line="48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Berepa jumlah tetangga yang paling banyak mendapatkan bahan makanan dari Bu Tati ?</w:t>
      </w:r>
    </w:p>
    <w:p w:rsidR="00023335" w:rsidRPr="00023335" w:rsidRDefault="00023335" w:rsidP="005246D6">
      <w:pPr>
        <w:pStyle w:val="ListParagraph"/>
        <w:numPr>
          <w:ilvl w:val="0"/>
          <w:numId w:val="24"/>
        </w:numPr>
        <w:spacing w:line="48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Berapa butir telur dan kg beras dalam satu kantong plastik ?</w:t>
      </w:r>
    </w:p>
    <w:p w:rsidR="00023335" w:rsidRPr="00023335" w:rsidRDefault="00023335" w:rsidP="005246D6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Firyal mengunjungi perpustakaan setiap 3 kali sehari dan Zahra setiap 4 kali sehari. Jika tanggal 15 Mei 2017 mereka mengunjungi perpustakaan. Maka mereka akan keperpustakaan secara bersamaan lagi pada tanggal berapa ?</w:t>
      </w:r>
    </w:p>
    <w:p w:rsidR="00023335" w:rsidRPr="00023335" w:rsidRDefault="00023335" w:rsidP="005246D6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Bu Aminah mempunyai 20 jeruk dan 30 salak, jeruk dan salak akan dimasukkan ke dalam plastik dengan jumlah  yang sama.</w:t>
      </w:r>
    </w:p>
    <w:p w:rsidR="00023335" w:rsidRPr="00023335" w:rsidRDefault="00023335" w:rsidP="005246D6">
      <w:pPr>
        <w:pStyle w:val="ListParagraph"/>
        <w:numPr>
          <w:ilvl w:val="0"/>
          <w:numId w:val="25"/>
        </w:numPr>
        <w:spacing w:line="48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Berapa plastik yang di perlukan ?</w:t>
      </w:r>
    </w:p>
    <w:p w:rsidR="00023335" w:rsidRPr="00023335" w:rsidRDefault="00023335" w:rsidP="005246D6">
      <w:pPr>
        <w:pStyle w:val="ListParagraph"/>
        <w:numPr>
          <w:ilvl w:val="0"/>
          <w:numId w:val="25"/>
        </w:numPr>
        <w:spacing w:line="480" w:lineRule="auto"/>
        <w:ind w:left="709" w:hanging="283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Berapa banyak jeruk dan salak pada masing-masing plastik ?</w:t>
      </w:r>
    </w:p>
    <w:p w:rsidR="00023335" w:rsidRPr="00023335" w:rsidRDefault="00023335" w:rsidP="005246D6">
      <w:pPr>
        <w:pStyle w:val="ListParagraph"/>
        <w:numPr>
          <w:ilvl w:val="0"/>
          <w:numId w:val="23"/>
        </w:numPr>
        <w:spacing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023335">
        <w:rPr>
          <w:rFonts w:asciiTheme="majorBidi" w:hAnsiTheme="majorBidi" w:cstheme="majorBidi"/>
          <w:sz w:val="24"/>
          <w:szCs w:val="24"/>
        </w:rPr>
        <w:t>Pak Amin memiliki 24 ikan hias dan pak Budi  memiliki 28 ikan hias, jika saat ini keduanya menjual secara bersamaan. Dalam berapa hari lagi keduanya akan menjual secara bersamaan ?</w:t>
      </w:r>
    </w:p>
    <w:p w:rsidR="00023335" w:rsidRPr="00023335" w:rsidRDefault="00023335" w:rsidP="0002333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Pr="00023335" w:rsidRDefault="00023335" w:rsidP="0002333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23335" w:rsidRDefault="00023335" w:rsidP="0053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1</w:t>
      </w:r>
      <w:r w:rsidR="00537351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5F74CD" w:rsidRPr="005F74CD" w:rsidRDefault="005F74CD" w:rsidP="005F74C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74CD">
        <w:rPr>
          <w:rFonts w:asciiTheme="majorBidi" w:hAnsiTheme="majorBidi" w:cstheme="majorBidi"/>
          <w:b/>
          <w:bCs/>
          <w:sz w:val="24"/>
          <w:szCs w:val="24"/>
        </w:rPr>
        <w:t>Kunci Jawaban dan Pedoman Penskoran Tes pada Akhir Siklus I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</w:p>
    <w:tbl>
      <w:tblPr>
        <w:tblStyle w:val="TableGrid"/>
        <w:tblW w:w="0" w:type="auto"/>
        <w:tblLook w:val="04A0"/>
      </w:tblPr>
      <w:tblGrid>
        <w:gridCol w:w="576"/>
        <w:gridCol w:w="6569"/>
        <w:gridCol w:w="1008"/>
      </w:tblGrid>
      <w:tr w:rsidR="005F74CD" w:rsidRPr="00B54B86" w:rsidTr="005766D7">
        <w:tc>
          <w:tcPr>
            <w:tcW w:w="576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14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KUNCI JAWABAN SIKLUS I</w:t>
            </w:r>
          </w:p>
        </w:tc>
        <w:tc>
          <w:tcPr>
            <w:tcW w:w="1052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</w:p>
        </w:tc>
      </w:tr>
      <w:tr w:rsidR="005F74CD" w:rsidRPr="00B54B86" w:rsidTr="005766D7">
        <w:tc>
          <w:tcPr>
            <w:tcW w:w="576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614" w:type="dxa"/>
          </w:tcPr>
          <w:p w:rsidR="005F74CD" w:rsidRPr="005F74CD" w:rsidRDefault="005F74CD" w:rsidP="005F74CD">
            <w:pPr>
              <w:pStyle w:val="ListParagraph"/>
              <w:spacing w:after="200"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Di ketahui        : Ali berenang 10 hari sekali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417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 Budi berenang 15 hari sekali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551" w:hanging="1418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Di tanyakan     : kapan keduanya sama-sama berenang yang kedua kalinya ?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Jawaban          : Bilangan kelipatan 10 adalah 10, 20, </w:t>
            </w:r>
            <w:r w:rsidRPr="005F7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, 40, ...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551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 Bilangan kelipatan 15 adalah 15, </w:t>
            </w:r>
            <w:r w:rsidRPr="005F7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, 45, ...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KPK dari 10 dan 15 adalah 30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Jadi keduanya sama-sama berenang pada saat 30 hari.</w:t>
            </w:r>
          </w:p>
        </w:tc>
        <w:tc>
          <w:tcPr>
            <w:tcW w:w="1052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F74CD" w:rsidRPr="00B54B86" w:rsidTr="005766D7">
        <w:tc>
          <w:tcPr>
            <w:tcW w:w="576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614" w:type="dxa"/>
          </w:tcPr>
          <w:p w:rsidR="005F74CD" w:rsidRPr="005F74CD" w:rsidRDefault="005F74CD" w:rsidP="005F74CD">
            <w:pPr>
              <w:pStyle w:val="ListParagraph"/>
              <w:spacing w:after="200"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Di ketahui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ab/>
              <w:t>: Ada 15 butir telur dan 60 kg beras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692" w:hanging="1559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Di tanyakan : a).  Berapa Jumlah tetangga paling banyak yang mendapatkan bahan makanan dari bu Tati ?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409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 b). Berapa butir telur dan kg beras dalam 1 kantong plastik ?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Jawaban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: 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426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a). Faktor dari 15 adalah 1, 3, 5, </w:t>
            </w:r>
            <w:r w:rsidRPr="005F7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  <w:p w:rsidR="005F74CD" w:rsidRPr="005F74CD" w:rsidRDefault="005F74CD" w:rsidP="005F74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            Faktor dari 60 adalah 1, 2, 3, 4, 5, 6, 10, 12, </w:t>
            </w:r>
            <w:r w:rsidRPr="005F7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, 20, 30, 60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709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Jadi banyaknya tetangga yang mendapatkan bahan makanan dari bu Tati adalah 15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701" w:hanging="1275"/>
              <w:rPr>
                <w:rFonts w:asciiTheme="majorBidi" w:hAnsiTheme="majorBidi" w:cstheme="majorBidi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b). Masing-masing satu kantong plastik 15 : 15 = 1 butir telur dan 60 : 15 = 4  kg beras.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52" w:type="dxa"/>
          </w:tcPr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F74CD" w:rsidRPr="00B54B86" w:rsidTr="005766D7">
        <w:tc>
          <w:tcPr>
            <w:tcW w:w="576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614" w:type="dxa"/>
          </w:tcPr>
          <w:p w:rsidR="005F74CD" w:rsidRPr="005F74CD" w:rsidRDefault="005F74CD" w:rsidP="005F74CD">
            <w:pPr>
              <w:pStyle w:val="ListParagraph"/>
              <w:spacing w:after="200" w:line="360" w:lineRule="auto"/>
              <w:ind w:left="1409" w:hanging="1276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Di ketahui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: Firyal mengunjungi perpustakaan setiap 3 hari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sekali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551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Zahra mengunjungi perpustakaan setiap 4 hari sekali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551" w:hanging="1418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Di tanyakan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ab/>
              <w:t>: Pada tanggal berapa mereka akan keperpustakaan secara bersamaan ?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 xml:space="preserve">Jawaban 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: Bilangan kelipatan 3 adalah 3, 6, 9, </w:t>
            </w:r>
            <w:r w:rsidRPr="005F7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, 15, ...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99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ab/>
              <w:t xml:space="preserve"> Bilangan kelipatan 4 adalah 4, 8, </w:t>
            </w:r>
            <w:r w:rsidRPr="005F7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5F74CD">
              <w:rPr>
                <w:rFonts w:asciiTheme="majorBidi" w:hAnsiTheme="majorBidi" w:cstheme="majorBidi"/>
                <w:sz w:val="24"/>
                <w:szCs w:val="24"/>
              </w:rPr>
              <w:t>, 16, 20, ...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KPK dari 3 dan 4 adalah 12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5F74CD">
              <w:rPr>
                <w:rFonts w:asciiTheme="majorBidi" w:hAnsiTheme="majorBidi" w:cstheme="majorBidi"/>
                <w:sz w:val="24"/>
                <w:szCs w:val="24"/>
              </w:rPr>
              <w:t>Jadi mereka bersama lagi yakni 15 Mei 2017 + 12 hari = 27 Mei 2017.</w:t>
            </w:r>
          </w:p>
        </w:tc>
        <w:tc>
          <w:tcPr>
            <w:tcW w:w="1052" w:type="dxa"/>
          </w:tcPr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F74CD" w:rsidRPr="00B54B86" w:rsidTr="005766D7">
        <w:tc>
          <w:tcPr>
            <w:tcW w:w="576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7614" w:type="dxa"/>
          </w:tcPr>
          <w:p w:rsidR="005F74CD" w:rsidRPr="00E61BB4" w:rsidRDefault="005F74CD" w:rsidP="00E61BB4">
            <w:pPr>
              <w:pStyle w:val="ListParagraph"/>
              <w:spacing w:after="200"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Di ketahui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ab/>
              <w:t>: Ada 20 jeruk dan 30 salak</w:t>
            </w:r>
          </w:p>
          <w:p w:rsidR="005F74CD" w:rsidRPr="00E61BB4" w:rsidRDefault="005F74CD" w:rsidP="00E61BB4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Di tanyakan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ab/>
              <w:t>: a). Berapa plastik yang diperlukan ?</w:t>
            </w:r>
          </w:p>
          <w:p w:rsidR="005F74CD" w:rsidRPr="00E61BB4" w:rsidRDefault="005F74CD" w:rsidP="00E61BB4">
            <w:pPr>
              <w:pStyle w:val="ListParagraph"/>
              <w:spacing w:line="360" w:lineRule="auto"/>
              <w:ind w:left="1551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>b). Berapa banyak jeruk dan salak pada masing-masing plastik ?</w:t>
            </w:r>
          </w:p>
          <w:p w:rsidR="005F74CD" w:rsidRPr="00E61BB4" w:rsidRDefault="005F74CD" w:rsidP="00E61BB4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Jawaban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: </w:t>
            </w:r>
          </w:p>
          <w:p w:rsidR="005F74CD" w:rsidRPr="00E61BB4" w:rsidRDefault="005F74CD" w:rsidP="005F74CD">
            <w:pPr>
              <w:pStyle w:val="ListParagraph"/>
              <w:spacing w:line="360" w:lineRule="auto"/>
              <w:ind w:left="426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>a). Faktor dari 20 adalah 1, 2, 4, 5, 10, 20</w:t>
            </w:r>
          </w:p>
          <w:p w:rsidR="005F74CD" w:rsidRPr="00E61BB4" w:rsidRDefault="005F74CD" w:rsidP="005F74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            Faktor dari 30 adalah 1, 2, 3, 5, 6, 10, 15, 30</w:t>
            </w:r>
          </w:p>
          <w:p w:rsidR="005F74CD" w:rsidRPr="00E61BB4" w:rsidRDefault="005F74CD" w:rsidP="005F74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           Faktor persekutuan dari 20 dan 30 adalah 10</w:t>
            </w:r>
          </w:p>
          <w:p w:rsidR="005F74CD" w:rsidRPr="00E61BB4" w:rsidRDefault="005F74CD" w:rsidP="005F74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           Jadi banyaknya yang diperlukan adalah 10 plastik.</w:t>
            </w:r>
          </w:p>
          <w:p w:rsidR="005F74CD" w:rsidRPr="005F74CD" w:rsidRDefault="005F74CD" w:rsidP="005F74CD">
            <w:pPr>
              <w:pStyle w:val="ListParagraph"/>
              <w:spacing w:line="360" w:lineRule="auto"/>
              <w:ind w:left="426"/>
              <w:rPr>
                <w:rFonts w:asciiTheme="majorBidi" w:hAnsiTheme="majorBidi" w:cstheme="majorBidi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>b). Masing-masing dalam plastik  20 : 10 = 2 buah jeruk dan 30 : 10 = 3 buah salak.</w:t>
            </w:r>
          </w:p>
        </w:tc>
        <w:tc>
          <w:tcPr>
            <w:tcW w:w="1052" w:type="dxa"/>
          </w:tcPr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F74CD" w:rsidRPr="00B54B86" w:rsidTr="005766D7">
        <w:tc>
          <w:tcPr>
            <w:tcW w:w="576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614" w:type="dxa"/>
          </w:tcPr>
          <w:p w:rsidR="00E61BB4" w:rsidRPr="00E61BB4" w:rsidRDefault="00E61BB4" w:rsidP="00E61BB4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Diketahui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ab/>
              <w:t>: pak Amin memiliki 24 ikan hias</w:t>
            </w:r>
          </w:p>
          <w:p w:rsidR="00E61BB4" w:rsidRPr="00E61BB4" w:rsidRDefault="00E61BB4" w:rsidP="00E61BB4">
            <w:pPr>
              <w:pStyle w:val="ListParagraph"/>
              <w:spacing w:line="360" w:lineRule="auto"/>
              <w:ind w:left="1551" w:hanging="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>Pak Budi memiliki 28 ikan hias</w:t>
            </w:r>
          </w:p>
          <w:p w:rsidR="00E61BB4" w:rsidRPr="00E61BB4" w:rsidRDefault="00E61BB4" w:rsidP="00E61BB4">
            <w:pPr>
              <w:pStyle w:val="ListParagraph"/>
              <w:spacing w:line="360" w:lineRule="auto"/>
              <w:ind w:left="1551" w:hanging="1418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Di tanyakan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ab/>
              <w:t>: Dalam berapa hari lagi keduanya akan menjual secara bersamaan ?</w:t>
            </w:r>
          </w:p>
          <w:p w:rsidR="00E61BB4" w:rsidRPr="00E61BB4" w:rsidRDefault="00E61BB4" w:rsidP="00E61BB4">
            <w:pPr>
              <w:pStyle w:val="ListParagraph"/>
              <w:spacing w:line="360" w:lineRule="auto"/>
              <w:ind w:left="1551" w:hanging="1418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Jawaban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ab/>
              <w:t>:  Bilangan 24 adalah 24, 48, 72, 96, 120, 144,</w:t>
            </w:r>
            <w:r w:rsidRPr="00E61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168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>, 192, ...</w:t>
            </w:r>
          </w:p>
          <w:p w:rsidR="00E61BB4" w:rsidRPr="00E61BB4" w:rsidRDefault="00E61BB4" w:rsidP="00E61BB4">
            <w:pPr>
              <w:pStyle w:val="ListParagraph"/>
              <w:spacing w:line="360" w:lineRule="auto"/>
              <w:ind w:left="1551" w:hanging="29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Bilangan 28 adalah 28, 56, 84, 112, 140, </w:t>
            </w:r>
            <w:r w:rsidRPr="00E61B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168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>, 196, ...</w:t>
            </w:r>
          </w:p>
          <w:p w:rsidR="00E61BB4" w:rsidRPr="00E61BB4" w:rsidRDefault="00E61BB4" w:rsidP="00E61BB4">
            <w:pPr>
              <w:pStyle w:val="ListParagraph"/>
              <w:spacing w:line="360" w:lineRule="auto"/>
              <w:ind w:left="133"/>
              <w:rPr>
                <w:rFonts w:asciiTheme="majorBidi" w:hAnsiTheme="majorBidi" w:cstheme="majorBidi"/>
                <w:sz w:val="24"/>
                <w:szCs w:val="24"/>
              </w:rPr>
            </w:pPr>
            <w:r w:rsidRPr="00E61BB4">
              <w:rPr>
                <w:rFonts w:asciiTheme="majorBidi" w:hAnsiTheme="majorBidi" w:cstheme="majorBidi"/>
                <w:sz w:val="24"/>
                <w:szCs w:val="24"/>
              </w:rPr>
              <w:t>KPK dari 24 dan 28 adalah 168</w:t>
            </w:r>
          </w:p>
          <w:p w:rsidR="005F74CD" w:rsidRPr="00E61BB4" w:rsidRDefault="00E61BB4" w:rsidP="00E61BB4">
            <w:pPr>
              <w:spacing w:line="360" w:lineRule="auto"/>
              <w:ind w:left="133" w:hanging="13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E61BB4">
              <w:rPr>
                <w:rFonts w:asciiTheme="majorBidi" w:hAnsiTheme="majorBidi" w:cstheme="majorBidi"/>
                <w:sz w:val="24"/>
                <w:szCs w:val="24"/>
              </w:rPr>
              <w:t xml:space="preserve">Jadi keduanya akan menjual secara bersamaan pada saat 168 hari. </w:t>
            </w:r>
          </w:p>
        </w:tc>
        <w:tc>
          <w:tcPr>
            <w:tcW w:w="1052" w:type="dxa"/>
          </w:tcPr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5F74CD" w:rsidRPr="00B54B86" w:rsidTr="005766D7">
        <w:tc>
          <w:tcPr>
            <w:tcW w:w="8190" w:type="dxa"/>
            <w:gridSpan w:val="2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4B86">
              <w:rPr>
                <w:rFonts w:asciiTheme="majorBidi" w:hAnsiTheme="majorBidi" w:cstheme="majorBidi"/>
                <w:sz w:val="24"/>
                <w:szCs w:val="24"/>
              </w:rPr>
              <w:t>JUMLAH SKOR</w:t>
            </w:r>
          </w:p>
        </w:tc>
        <w:tc>
          <w:tcPr>
            <w:tcW w:w="1052" w:type="dxa"/>
          </w:tcPr>
          <w:p w:rsidR="005F74CD" w:rsidRPr="00B54B86" w:rsidRDefault="005F74CD" w:rsidP="005766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5F74CD" w:rsidRPr="00D135F1" w:rsidRDefault="005F74CD" w:rsidP="005F74CD">
      <w:pPr>
        <w:rPr>
          <w:rFonts w:asciiTheme="majorBidi" w:hAnsiTheme="majorBidi" w:cstheme="majorBidi"/>
          <w:b/>
          <w:bCs/>
        </w:rPr>
      </w:pPr>
    </w:p>
    <w:p w:rsidR="005F74CD" w:rsidRPr="007C1C22" w:rsidRDefault="005F74CD" w:rsidP="005F74CD">
      <w:pPr>
        <w:pStyle w:val="ListParagraph"/>
        <w:spacing w:line="480" w:lineRule="auto"/>
      </w:pPr>
    </w:p>
    <w:p w:rsidR="00023335" w:rsidRPr="00023335" w:rsidRDefault="00023335" w:rsidP="00023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023335" w:rsidRPr="00023335" w:rsidSect="00DC07CE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43" w:rsidRDefault="00A86843" w:rsidP="00DC07CE">
      <w:pPr>
        <w:spacing w:after="0" w:line="240" w:lineRule="auto"/>
      </w:pPr>
      <w:r>
        <w:separator/>
      </w:r>
    </w:p>
  </w:endnote>
  <w:endnote w:type="continuationSeparator" w:id="1">
    <w:p w:rsidR="00A86843" w:rsidRDefault="00A86843" w:rsidP="00DC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CE" w:rsidRDefault="00DC07CE" w:rsidP="00C0786E">
    <w:pPr>
      <w:pStyle w:val="Footer"/>
      <w:jc w:val="right"/>
    </w:pPr>
  </w:p>
  <w:p w:rsidR="00DC07CE" w:rsidRDefault="00DC0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43" w:rsidRDefault="00A86843" w:rsidP="00DC07CE">
      <w:pPr>
        <w:spacing w:after="0" w:line="240" w:lineRule="auto"/>
      </w:pPr>
      <w:r>
        <w:separator/>
      </w:r>
    </w:p>
  </w:footnote>
  <w:footnote w:type="continuationSeparator" w:id="1">
    <w:p w:rsidR="00A86843" w:rsidRDefault="00A86843" w:rsidP="00DC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318"/>
      <w:docPartObj>
        <w:docPartGallery w:val="Page Numbers (Top of Page)"/>
        <w:docPartUnique/>
      </w:docPartObj>
    </w:sdtPr>
    <w:sdtContent>
      <w:p w:rsidR="00C0786E" w:rsidRDefault="00C0786E">
        <w:pPr>
          <w:pStyle w:val="Header"/>
          <w:jc w:val="right"/>
        </w:pPr>
        <w:r w:rsidRPr="00C0786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0786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0786E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115</w:t>
        </w:r>
        <w:r w:rsidRPr="00C0786E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0786E" w:rsidRDefault="00C07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A2"/>
    <w:multiLevelType w:val="hybridMultilevel"/>
    <w:tmpl w:val="08283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108"/>
    <w:multiLevelType w:val="hybridMultilevel"/>
    <w:tmpl w:val="C12AF6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74B"/>
    <w:multiLevelType w:val="hybridMultilevel"/>
    <w:tmpl w:val="763404F0"/>
    <w:lvl w:ilvl="0" w:tplc="884C6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61559F"/>
    <w:multiLevelType w:val="hybridMultilevel"/>
    <w:tmpl w:val="9B44F8E6"/>
    <w:lvl w:ilvl="0" w:tplc="2E9211A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5687421"/>
    <w:multiLevelType w:val="hybridMultilevel"/>
    <w:tmpl w:val="8B86FA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4896"/>
    <w:multiLevelType w:val="hybridMultilevel"/>
    <w:tmpl w:val="F5681864"/>
    <w:lvl w:ilvl="0" w:tplc="F850CB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6475180"/>
    <w:multiLevelType w:val="hybridMultilevel"/>
    <w:tmpl w:val="A776D21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B895844"/>
    <w:multiLevelType w:val="hybridMultilevel"/>
    <w:tmpl w:val="763404F0"/>
    <w:lvl w:ilvl="0" w:tplc="884C6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1546CC"/>
    <w:multiLevelType w:val="hybridMultilevel"/>
    <w:tmpl w:val="E74A878C"/>
    <w:lvl w:ilvl="0" w:tplc="73644E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4C50C4"/>
    <w:multiLevelType w:val="hybridMultilevel"/>
    <w:tmpl w:val="DC3ED668"/>
    <w:lvl w:ilvl="0" w:tplc="BB36A47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1AC36BC"/>
    <w:multiLevelType w:val="hybridMultilevel"/>
    <w:tmpl w:val="330E16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2F1C"/>
    <w:multiLevelType w:val="hybridMultilevel"/>
    <w:tmpl w:val="763404F0"/>
    <w:lvl w:ilvl="0" w:tplc="884C6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5F181D"/>
    <w:multiLevelType w:val="hybridMultilevel"/>
    <w:tmpl w:val="84426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2ADD"/>
    <w:multiLevelType w:val="hybridMultilevel"/>
    <w:tmpl w:val="1396B8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FA6"/>
    <w:multiLevelType w:val="hybridMultilevel"/>
    <w:tmpl w:val="9D427B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423B6"/>
    <w:multiLevelType w:val="hybridMultilevel"/>
    <w:tmpl w:val="3CBECFFE"/>
    <w:lvl w:ilvl="0" w:tplc="A0BE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30C57"/>
    <w:multiLevelType w:val="hybridMultilevel"/>
    <w:tmpl w:val="9D427B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3E95"/>
    <w:multiLevelType w:val="hybridMultilevel"/>
    <w:tmpl w:val="F93C1566"/>
    <w:lvl w:ilvl="0" w:tplc="6DA0265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7BB7980"/>
    <w:multiLevelType w:val="hybridMultilevel"/>
    <w:tmpl w:val="8EC80820"/>
    <w:lvl w:ilvl="0" w:tplc="7960BF76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5B440EBC"/>
    <w:multiLevelType w:val="hybridMultilevel"/>
    <w:tmpl w:val="763404F0"/>
    <w:lvl w:ilvl="0" w:tplc="884C6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B4A647D"/>
    <w:multiLevelType w:val="hybridMultilevel"/>
    <w:tmpl w:val="66009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76315"/>
    <w:multiLevelType w:val="hybridMultilevel"/>
    <w:tmpl w:val="2B327F4C"/>
    <w:lvl w:ilvl="0" w:tplc="A9BE4952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D230B"/>
    <w:multiLevelType w:val="hybridMultilevel"/>
    <w:tmpl w:val="6BEA5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B11DF"/>
    <w:multiLevelType w:val="hybridMultilevel"/>
    <w:tmpl w:val="7C461582"/>
    <w:lvl w:ilvl="0" w:tplc="BF8038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9F0288"/>
    <w:multiLevelType w:val="hybridMultilevel"/>
    <w:tmpl w:val="4AFAAEFA"/>
    <w:lvl w:ilvl="0" w:tplc="244C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C47D9"/>
    <w:multiLevelType w:val="hybridMultilevel"/>
    <w:tmpl w:val="0CCE963A"/>
    <w:lvl w:ilvl="0" w:tplc="FB1E43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312EB"/>
    <w:multiLevelType w:val="hybridMultilevel"/>
    <w:tmpl w:val="E45C608E"/>
    <w:lvl w:ilvl="0" w:tplc="36060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A6356D"/>
    <w:multiLevelType w:val="hybridMultilevel"/>
    <w:tmpl w:val="6090D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B0C49"/>
    <w:multiLevelType w:val="hybridMultilevel"/>
    <w:tmpl w:val="763404F0"/>
    <w:lvl w:ilvl="0" w:tplc="884C64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D5F6AAA"/>
    <w:multiLevelType w:val="hybridMultilevel"/>
    <w:tmpl w:val="FE0A7828"/>
    <w:lvl w:ilvl="0" w:tplc="41C45E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26"/>
  </w:num>
  <w:num w:numId="5">
    <w:abstractNumId w:val="15"/>
  </w:num>
  <w:num w:numId="6">
    <w:abstractNumId w:val="23"/>
  </w:num>
  <w:num w:numId="7">
    <w:abstractNumId w:val="1"/>
  </w:num>
  <w:num w:numId="8">
    <w:abstractNumId w:val="27"/>
  </w:num>
  <w:num w:numId="9">
    <w:abstractNumId w:val="25"/>
  </w:num>
  <w:num w:numId="10">
    <w:abstractNumId w:val="24"/>
  </w:num>
  <w:num w:numId="11">
    <w:abstractNumId w:val="19"/>
  </w:num>
  <w:num w:numId="12">
    <w:abstractNumId w:val="11"/>
  </w:num>
  <w:num w:numId="13">
    <w:abstractNumId w:val="2"/>
  </w:num>
  <w:num w:numId="14">
    <w:abstractNumId w:val="7"/>
  </w:num>
  <w:num w:numId="15">
    <w:abstractNumId w:val="28"/>
  </w:num>
  <w:num w:numId="16">
    <w:abstractNumId w:val="0"/>
  </w:num>
  <w:num w:numId="17">
    <w:abstractNumId w:val="22"/>
  </w:num>
  <w:num w:numId="18">
    <w:abstractNumId w:val="10"/>
  </w:num>
  <w:num w:numId="19">
    <w:abstractNumId w:val="4"/>
  </w:num>
  <w:num w:numId="20">
    <w:abstractNumId w:val="12"/>
  </w:num>
  <w:num w:numId="21">
    <w:abstractNumId w:val="20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16"/>
  </w:num>
  <w:num w:numId="27">
    <w:abstractNumId w:val="29"/>
  </w:num>
  <w:num w:numId="28">
    <w:abstractNumId w:val="5"/>
  </w:num>
  <w:num w:numId="29">
    <w:abstractNumId w:val="1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D6E"/>
    <w:rsid w:val="00023335"/>
    <w:rsid w:val="00042B69"/>
    <w:rsid w:val="000A6143"/>
    <w:rsid w:val="000E7AD8"/>
    <w:rsid w:val="000F269A"/>
    <w:rsid w:val="001A67B7"/>
    <w:rsid w:val="001F08EF"/>
    <w:rsid w:val="001F3ABC"/>
    <w:rsid w:val="00213B53"/>
    <w:rsid w:val="002F4465"/>
    <w:rsid w:val="003618E3"/>
    <w:rsid w:val="00424817"/>
    <w:rsid w:val="0044135D"/>
    <w:rsid w:val="005246D6"/>
    <w:rsid w:val="00537351"/>
    <w:rsid w:val="005E32A9"/>
    <w:rsid w:val="005F74CD"/>
    <w:rsid w:val="00665C36"/>
    <w:rsid w:val="006E221F"/>
    <w:rsid w:val="00716A1B"/>
    <w:rsid w:val="00847D01"/>
    <w:rsid w:val="008A1DD5"/>
    <w:rsid w:val="00957D6E"/>
    <w:rsid w:val="00996934"/>
    <w:rsid w:val="009C0988"/>
    <w:rsid w:val="00A8304C"/>
    <w:rsid w:val="00A86843"/>
    <w:rsid w:val="00A95280"/>
    <w:rsid w:val="00AB71D0"/>
    <w:rsid w:val="00AC1761"/>
    <w:rsid w:val="00B90688"/>
    <w:rsid w:val="00B94D62"/>
    <w:rsid w:val="00BA60E5"/>
    <w:rsid w:val="00BB443A"/>
    <w:rsid w:val="00C0786E"/>
    <w:rsid w:val="00CA7030"/>
    <w:rsid w:val="00DC07CE"/>
    <w:rsid w:val="00E44D7A"/>
    <w:rsid w:val="00E61BB4"/>
    <w:rsid w:val="00F01AC0"/>
    <w:rsid w:val="00F2230C"/>
    <w:rsid w:val="00F6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57D6E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42B69"/>
  </w:style>
  <w:style w:type="table" w:styleId="TableGrid">
    <w:name w:val="Table Grid"/>
    <w:basedOn w:val="TableNormal"/>
    <w:uiPriority w:val="59"/>
    <w:rsid w:val="00042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CE"/>
  </w:style>
  <w:style w:type="paragraph" w:styleId="Footer">
    <w:name w:val="footer"/>
    <w:basedOn w:val="Normal"/>
    <w:link w:val="FooterChar"/>
    <w:uiPriority w:val="99"/>
    <w:unhideWhenUsed/>
    <w:rsid w:val="00DC0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2018-02-19T23:08:00Z</cp:lastPrinted>
  <dcterms:created xsi:type="dcterms:W3CDTF">2018-02-16T12:37:00Z</dcterms:created>
  <dcterms:modified xsi:type="dcterms:W3CDTF">2018-07-04T16:22:00Z</dcterms:modified>
</cp:coreProperties>
</file>