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F1" w:rsidRPr="009C7CBF" w:rsidRDefault="001E5EF1" w:rsidP="001E5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PEDOMAN OBSERVASI AKTIVITAS SISWA</w:t>
      </w:r>
    </w:p>
    <w:p w:rsidR="006E7375" w:rsidRPr="009C7CBF" w:rsidRDefault="001E5EF1" w:rsidP="006E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PEMBELAJARAN</w:t>
      </w:r>
      <w:r w:rsidR="00F42D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INQUIRI</w:t>
      </w:r>
      <w:bookmarkStart w:id="0" w:name="_GoBack"/>
      <w:bookmarkEnd w:id="0"/>
      <w:r w:rsidRPr="009C7CBF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6E7375">
        <w:rPr>
          <w:rFonts w:ascii="Times New Roman" w:hAnsi="Times New Roman" w:cs="Times New Roman"/>
          <w:b/>
          <w:sz w:val="24"/>
          <w:szCs w:val="24"/>
        </w:rPr>
        <w:t xml:space="preserve">PEMANFAATAN PERPUSTAKAAN SEKOLAH PADA SISWA KELAS IV SD INPRES 6/75 MALIMONGENG KECAMATAN SALOMEKKO KABUPATEN BONE </w:t>
      </w:r>
    </w:p>
    <w:p w:rsidR="001E5EF1" w:rsidRPr="009C7CBF" w:rsidRDefault="001E5EF1" w:rsidP="001E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85724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E5EF1" w:rsidRPr="006E7375" w:rsidRDefault="001E5EF1" w:rsidP="001E5EF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SATUAN PE</w:t>
      </w:r>
      <w:r w:rsidR="006E7375">
        <w:rPr>
          <w:rFonts w:ascii="Times New Roman" w:hAnsi="Times New Roman" w:cs="Times New Roman"/>
          <w:b/>
          <w:sz w:val="24"/>
          <w:szCs w:val="24"/>
        </w:rPr>
        <w:t>NDIDIKAN</w:t>
      </w:r>
      <w:r w:rsidR="006E7375">
        <w:rPr>
          <w:rFonts w:ascii="Times New Roman" w:hAnsi="Times New Roman" w:cs="Times New Roman"/>
          <w:b/>
          <w:sz w:val="24"/>
          <w:szCs w:val="24"/>
        </w:rPr>
        <w:tab/>
        <w:t>: SD I</w:t>
      </w:r>
      <w:r w:rsidR="006E7375">
        <w:rPr>
          <w:rFonts w:ascii="Times New Roman" w:hAnsi="Times New Roman" w:cs="Times New Roman"/>
          <w:b/>
          <w:sz w:val="24"/>
          <w:szCs w:val="24"/>
          <w:lang w:val="en-US"/>
        </w:rPr>
        <w:t>npres 6/75 Malimongeng</w:t>
      </w:r>
    </w:p>
    <w:p w:rsidR="001E5EF1" w:rsidRPr="006E7375" w:rsidRDefault="006E7375" w:rsidP="001E5EF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E5EF1" w:rsidRPr="009C7CBF" w:rsidRDefault="001E5EF1" w:rsidP="001E5EF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E73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CBF">
        <w:rPr>
          <w:rFonts w:ascii="Times New Roman" w:hAnsi="Times New Roman" w:cs="Times New Roman"/>
          <w:b/>
          <w:sz w:val="24"/>
          <w:szCs w:val="24"/>
        </w:rPr>
        <w:t>V /II</w:t>
      </w:r>
    </w:p>
    <w:p w:rsidR="001E5EF1" w:rsidRPr="009C7CBF" w:rsidRDefault="001E5EF1" w:rsidP="001E5EF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PERTEMUAN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>: 1 dan 2</w:t>
      </w:r>
    </w:p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Petunjuk:</w:t>
      </w:r>
    </w:p>
    <w:p w:rsidR="001E5EF1" w:rsidRPr="00D40401" w:rsidRDefault="001E5EF1" w:rsidP="001E5EF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Mengamati pelaksanaan KBM yang dilakukan oleh siswa!</w:t>
      </w:r>
    </w:p>
    <w:p w:rsidR="001E5EF1" w:rsidRPr="00D40401" w:rsidRDefault="001E5EF1" w:rsidP="001E5EF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0401">
        <w:rPr>
          <w:rFonts w:ascii="Times New Roman" w:hAnsi="Times New Roman" w:cs="Times New Roman"/>
          <w:sz w:val="24"/>
          <w:szCs w:val="24"/>
        </w:rPr>
        <w:t>Mengisi kolom pengamatan sesuai yang diamati dengan memberi ceklis (√)</w:t>
      </w:r>
    </w:p>
    <w:p w:rsidR="001E5EF1" w:rsidRPr="00D40401" w:rsidRDefault="001E5EF1" w:rsidP="001E5EF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0401">
        <w:rPr>
          <w:rFonts w:ascii="Times New Roman" w:hAnsi="Times New Roman" w:cs="Times New Roman"/>
          <w:sz w:val="24"/>
          <w:szCs w:val="24"/>
          <w:lang w:val="de-CH"/>
        </w:rPr>
        <w:t xml:space="preserve">Memberi kualifikasi </w:t>
      </w:r>
      <w:r w:rsidRPr="00D40401">
        <w:rPr>
          <w:rFonts w:ascii="Times New Roman" w:hAnsi="Times New Roman" w:cs="Times New Roman"/>
          <w:sz w:val="24"/>
          <w:szCs w:val="24"/>
        </w:rPr>
        <w:t xml:space="preserve">penilaian </w:t>
      </w:r>
      <w:r w:rsidRPr="00D40401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tbl>
      <w:tblPr>
        <w:tblStyle w:val="TableGrid"/>
        <w:tblW w:w="102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378"/>
        <w:gridCol w:w="628"/>
        <w:gridCol w:w="627"/>
        <w:gridCol w:w="628"/>
        <w:gridCol w:w="552"/>
        <w:gridCol w:w="552"/>
        <w:gridCol w:w="552"/>
        <w:gridCol w:w="552"/>
        <w:gridCol w:w="552"/>
        <w:gridCol w:w="552"/>
        <w:gridCol w:w="535"/>
        <w:gridCol w:w="534"/>
        <w:gridCol w:w="534"/>
        <w:gridCol w:w="552"/>
        <w:gridCol w:w="552"/>
        <w:gridCol w:w="552"/>
      </w:tblGrid>
      <w:tr w:rsidR="001E5EF1" w:rsidRPr="009C7CBF" w:rsidTr="005135A5">
        <w:tc>
          <w:tcPr>
            <w:tcW w:w="425" w:type="dxa"/>
            <w:vMerge w:val="restart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NO</w:t>
            </w:r>
          </w:p>
        </w:tc>
        <w:tc>
          <w:tcPr>
            <w:tcW w:w="1378" w:type="dxa"/>
            <w:vMerge w:val="restart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NAMA SISWA</w:t>
            </w:r>
          </w:p>
        </w:tc>
        <w:tc>
          <w:tcPr>
            <w:tcW w:w="8454" w:type="dxa"/>
            <w:gridSpan w:val="15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ASPEK YANG DIAMATI</w:t>
            </w:r>
          </w:p>
        </w:tc>
      </w:tr>
      <w:tr w:rsidR="001E5EF1" w:rsidRPr="009C7CBF" w:rsidTr="005135A5">
        <w:tc>
          <w:tcPr>
            <w:tcW w:w="425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378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883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I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II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III</w:t>
            </w:r>
          </w:p>
        </w:tc>
        <w:tc>
          <w:tcPr>
            <w:tcW w:w="1603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IV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V</w:t>
            </w:r>
          </w:p>
        </w:tc>
      </w:tr>
      <w:tr w:rsidR="001E5EF1" w:rsidRPr="009C7CBF" w:rsidTr="005135A5">
        <w:tc>
          <w:tcPr>
            <w:tcW w:w="425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378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883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Siswa </w:t>
            </w: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Memperhatikan Penjelasan Guru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1E5E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Menigikuti Arahan Guru ke Perpustakaan </w:t>
            </w: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3"/>
          </w:tcPr>
          <w:p w:rsidR="001E5EF1" w:rsidRPr="001E5EF1" w:rsidRDefault="0088572F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Keadaan siswa saat mengikuti proses pembelajaran </w:t>
            </w:r>
          </w:p>
        </w:tc>
        <w:tc>
          <w:tcPr>
            <w:tcW w:w="1603" w:type="dxa"/>
            <w:gridSpan w:val="3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Kemampuan Siswa dalam Mengerjakan Tugas</w:t>
            </w:r>
          </w:p>
        </w:tc>
        <w:tc>
          <w:tcPr>
            <w:tcW w:w="1656" w:type="dxa"/>
            <w:gridSpan w:val="3"/>
          </w:tcPr>
          <w:p w:rsidR="001E5EF1" w:rsidRPr="00233F1D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Interaksi Siswa dalam Proses Pembelajaran</w:t>
            </w:r>
            <w:r w:rsidR="0023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 Perpustakaan </w:t>
            </w:r>
          </w:p>
        </w:tc>
      </w:tr>
      <w:tr w:rsidR="001E5EF1" w:rsidRPr="009C7CBF" w:rsidTr="005135A5">
        <w:tc>
          <w:tcPr>
            <w:tcW w:w="425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378" w:type="dxa"/>
            <w:vMerge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627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  <w:tc>
          <w:tcPr>
            <w:tcW w:w="535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</w:tr>
      <w:tr w:rsidR="001E5EF1" w:rsidRPr="009C7CBF" w:rsidTr="005135A5">
        <w:tc>
          <w:tcPr>
            <w:tcW w:w="42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1378" w:type="dxa"/>
          </w:tcPr>
          <w:p w:rsidR="001E5EF1" w:rsidRPr="009C7CBF" w:rsidRDefault="001C0999" w:rsidP="0051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R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E5EF1" w:rsidRPr="009C7CBF" w:rsidTr="005135A5">
        <w:tc>
          <w:tcPr>
            <w:tcW w:w="42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1378" w:type="dxa"/>
          </w:tcPr>
          <w:p w:rsidR="001E5EF1" w:rsidRPr="009C7CBF" w:rsidRDefault="001C0999" w:rsidP="0051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 R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E5EF1" w:rsidRPr="009C7CBF" w:rsidTr="005135A5">
        <w:tc>
          <w:tcPr>
            <w:tcW w:w="42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</w:t>
            </w:r>
          </w:p>
        </w:tc>
        <w:tc>
          <w:tcPr>
            <w:tcW w:w="1378" w:type="dxa"/>
          </w:tcPr>
          <w:p w:rsidR="001E5EF1" w:rsidRPr="009C7CBF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E5EF1" w:rsidRPr="002E25A0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38507E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5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6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7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R N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8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9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2E25A0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10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42AB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11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12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13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I T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14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A I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15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620B4"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16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A  H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17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R A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18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F A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C0999" w:rsidRPr="009C42AB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lastRenderedPageBreak/>
              <w:t>19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H A R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42AB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C0999" w:rsidRPr="009C7CBF" w:rsidTr="005135A5">
        <w:tc>
          <w:tcPr>
            <w:tcW w:w="425" w:type="dxa"/>
          </w:tcPr>
          <w:p w:rsidR="001C0999" w:rsidRPr="009C7CBF" w:rsidRDefault="001C0999" w:rsidP="005135A5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20</w:t>
            </w:r>
          </w:p>
        </w:tc>
        <w:tc>
          <w:tcPr>
            <w:tcW w:w="1378" w:type="dxa"/>
          </w:tcPr>
          <w:p w:rsidR="001C0999" w:rsidRPr="005620B4" w:rsidRDefault="001C0999" w:rsidP="001C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B4">
              <w:rPr>
                <w:rFonts w:ascii="Times New Roman" w:hAnsi="Times New Roman" w:cs="Times New Roman"/>
                <w:b/>
                <w:sz w:val="24"/>
                <w:szCs w:val="24"/>
              </w:rPr>
              <w:t>S  S  A</w:t>
            </w: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7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28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5" w:type="dxa"/>
          </w:tcPr>
          <w:p w:rsidR="001C0999" w:rsidRPr="0088572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34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</w:tcPr>
          <w:p w:rsidR="001C0999" w:rsidRPr="009C7CBF" w:rsidRDefault="001C0999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1E5EF1" w:rsidRPr="009C7CBF" w:rsidTr="005135A5">
        <w:tc>
          <w:tcPr>
            <w:tcW w:w="1803" w:type="dxa"/>
            <w:gridSpan w:val="2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JUMLAH</w:t>
            </w:r>
          </w:p>
        </w:tc>
        <w:tc>
          <w:tcPr>
            <w:tcW w:w="628" w:type="dxa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627" w:type="dxa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18</w:t>
            </w:r>
          </w:p>
        </w:tc>
        <w:tc>
          <w:tcPr>
            <w:tcW w:w="628" w:type="dxa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21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552" w:type="dxa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20</w:t>
            </w:r>
          </w:p>
        </w:tc>
        <w:tc>
          <w:tcPr>
            <w:tcW w:w="552" w:type="dxa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30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</w:t>
            </w:r>
          </w:p>
        </w:tc>
        <w:tc>
          <w:tcPr>
            <w:tcW w:w="552" w:type="dxa"/>
          </w:tcPr>
          <w:p w:rsidR="001E5EF1" w:rsidRPr="009C7CBF" w:rsidRDefault="0088572F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24</w:t>
            </w:r>
          </w:p>
        </w:tc>
        <w:tc>
          <w:tcPr>
            <w:tcW w:w="552" w:type="dxa"/>
          </w:tcPr>
          <w:p w:rsidR="001E5EF1" w:rsidRPr="009C7CBF" w:rsidRDefault="0088572F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18</w:t>
            </w:r>
          </w:p>
        </w:tc>
        <w:tc>
          <w:tcPr>
            <w:tcW w:w="535" w:type="dxa"/>
          </w:tcPr>
          <w:p w:rsidR="001E5EF1" w:rsidRPr="009C7CBF" w:rsidRDefault="0038507E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</w:t>
            </w:r>
          </w:p>
        </w:tc>
        <w:tc>
          <w:tcPr>
            <w:tcW w:w="534" w:type="dxa"/>
          </w:tcPr>
          <w:p w:rsidR="001E5EF1" w:rsidRPr="009C7CBF" w:rsidRDefault="0038507E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18</w:t>
            </w:r>
          </w:p>
        </w:tc>
        <w:tc>
          <w:tcPr>
            <w:tcW w:w="534" w:type="dxa"/>
          </w:tcPr>
          <w:p w:rsidR="001E5EF1" w:rsidRPr="009C7CBF" w:rsidRDefault="0038507E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21</w:t>
            </w:r>
          </w:p>
        </w:tc>
        <w:tc>
          <w:tcPr>
            <w:tcW w:w="552" w:type="dxa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</w:t>
            </w:r>
          </w:p>
        </w:tc>
        <w:tc>
          <w:tcPr>
            <w:tcW w:w="552" w:type="dxa"/>
          </w:tcPr>
          <w:p w:rsidR="001E5EF1" w:rsidRPr="009C7CBF" w:rsidRDefault="002E25A0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26</w:t>
            </w:r>
          </w:p>
        </w:tc>
        <w:tc>
          <w:tcPr>
            <w:tcW w:w="552" w:type="dxa"/>
          </w:tcPr>
          <w:p w:rsidR="001E5EF1" w:rsidRPr="009C7CBF" w:rsidRDefault="002E25A0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12</w:t>
            </w:r>
          </w:p>
        </w:tc>
      </w:tr>
      <w:tr w:rsidR="001E5EF1" w:rsidRPr="009C7CBF" w:rsidTr="005135A5">
        <w:tc>
          <w:tcPr>
            <w:tcW w:w="1803" w:type="dxa"/>
            <w:gridSpan w:val="2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TOTAL</w:t>
            </w:r>
          </w:p>
        </w:tc>
        <w:tc>
          <w:tcPr>
            <w:tcW w:w="1883" w:type="dxa"/>
            <w:gridSpan w:val="3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41</w:t>
            </w:r>
          </w:p>
        </w:tc>
        <w:tc>
          <w:tcPr>
            <w:tcW w:w="1656" w:type="dxa"/>
            <w:gridSpan w:val="3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51</w:t>
            </w:r>
          </w:p>
        </w:tc>
        <w:tc>
          <w:tcPr>
            <w:tcW w:w="1656" w:type="dxa"/>
            <w:gridSpan w:val="3"/>
          </w:tcPr>
          <w:p w:rsidR="001E5EF1" w:rsidRPr="009C7CBF" w:rsidRDefault="0088572F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46</w:t>
            </w:r>
          </w:p>
        </w:tc>
        <w:tc>
          <w:tcPr>
            <w:tcW w:w="1603" w:type="dxa"/>
            <w:gridSpan w:val="3"/>
          </w:tcPr>
          <w:p w:rsidR="001E5EF1" w:rsidRPr="009C7CBF" w:rsidRDefault="005620B4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43</w:t>
            </w:r>
          </w:p>
        </w:tc>
        <w:tc>
          <w:tcPr>
            <w:tcW w:w="1656" w:type="dxa"/>
            <w:gridSpan w:val="3"/>
          </w:tcPr>
          <w:p w:rsidR="001E5EF1" w:rsidRPr="009C7CBF" w:rsidRDefault="002E25A0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42</w:t>
            </w:r>
          </w:p>
        </w:tc>
      </w:tr>
      <w:tr w:rsidR="001E5EF1" w:rsidRPr="009C7CBF" w:rsidTr="005135A5">
        <w:tc>
          <w:tcPr>
            <w:tcW w:w="1803" w:type="dxa"/>
            <w:gridSpan w:val="2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PERSENTASE</w:t>
            </w:r>
          </w:p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PENCAPAIAN</w:t>
            </w:r>
          </w:p>
        </w:tc>
        <w:tc>
          <w:tcPr>
            <w:tcW w:w="1883" w:type="dxa"/>
            <w:gridSpan w:val="3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68</w:t>
            </w:r>
          </w:p>
        </w:tc>
        <w:tc>
          <w:tcPr>
            <w:tcW w:w="1656" w:type="dxa"/>
            <w:gridSpan w:val="3"/>
          </w:tcPr>
          <w:p w:rsidR="001E5EF1" w:rsidRPr="009C7CBF" w:rsidRDefault="009C42AB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85</w:t>
            </w:r>
          </w:p>
        </w:tc>
        <w:tc>
          <w:tcPr>
            <w:tcW w:w="1656" w:type="dxa"/>
            <w:gridSpan w:val="3"/>
          </w:tcPr>
          <w:p w:rsidR="001E5EF1" w:rsidRPr="009C7CBF" w:rsidRDefault="0088572F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76</w:t>
            </w:r>
          </w:p>
        </w:tc>
        <w:tc>
          <w:tcPr>
            <w:tcW w:w="1603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71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70</w:t>
            </w:r>
          </w:p>
        </w:tc>
      </w:tr>
      <w:tr w:rsidR="001E5EF1" w:rsidRPr="009C7CBF" w:rsidTr="005135A5">
        <w:tc>
          <w:tcPr>
            <w:tcW w:w="1803" w:type="dxa"/>
            <w:gridSpan w:val="2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KATEGORI</w:t>
            </w:r>
          </w:p>
        </w:tc>
        <w:tc>
          <w:tcPr>
            <w:tcW w:w="1883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BAIK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BAIK SEKALI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BAIK</w:t>
            </w:r>
          </w:p>
        </w:tc>
        <w:tc>
          <w:tcPr>
            <w:tcW w:w="1603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BAIK</w:t>
            </w:r>
          </w:p>
        </w:tc>
        <w:tc>
          <w:tcPr>
            <w:tcW w:w="1656" w:type="dxa"/>
            <w:gridSpan w:val="3"/>
          </w:tcPr>
          <w:p w:rsidR="001E5EF1" w:rsidRPr="009C7CBF" w:rsidRDefault="001E5EF1" w:rsidP="005135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BAIK</w:t>
            </w:r>
          </w:p>
        </w:tc>
      </w:tr>
    </w:tbl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de-CH"/>
        </w:rPr>
      </w:pPr>
    </w:p>
    <w:p w:rsidR="001E5EF1" w:rsidRPr="009C7CBF" w:rsidRDefault="001E5EF1" w:rsidP="001E5EF1">
      <w:pPr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Keterangan:</w:t>
      </w:r>
    </w:p>
    <w:p w:rsidR="001E5EF1" w:rsidRPr="009C7CBF" w:rsidRDefault="001E5EF1" w:rsidP="001E5EF1">
      <w:pPr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3: jika melakukan tiga indikator</w:t>
      </w:r>
    </w:p>
    <w:p w:rsidR="001E5EF1" w:rsidRPr="009C7CBF" w:rsidRDefault="001E5EF1" w:rsidP="001E5EF1">
      <w:pPr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2: jika melakukan dua indikator</w:t>
      </w:r>
    </w:p>
    <w:p w:rsidR="001E5EF1" w:rsidRPr="009C7CBF" w:rsidRDefault="001E5EF1" w:rsidP="001E5EF1">
      <w:pPr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1: jika melakukan satu indikator</w:t>
      </w:r>
    </w:p>
    <w:p w:rsidR="001E5EF1" w:rsidRPr="009C7CBF" w:rsidRDefault="001E5EF1" w:rsidP="001E5EF1">
      <w:pPr>
        <w:rPr>
          <w:rFonts w:ascii="Times New Roman" w:hAnsi="Times New Roman" w:cs="Times New Roman"/>
          <w:sz w:val="24"/>
          <w:szCs w:val="24"/>
        </w:rPr>
      </w:pPr>
    </w:p>
    <w:p w:rsidR="001E5EF1" w:rsidRPr="009C7CBF" w:rsidRDefault="001E5EF1" w:rsidP="001E5EF1">
      <w:pPr>
        <w:pStyle w:val="ListParagraph"/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Persentase keaktifan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1E5EF1" w:rsidRPr="009C7CBF" w:rsidRDefault="001E5EF1" w:rsidP="001E5EF1">
      <w:pPr>
        <w:pStyle w:val="ListParagraph"/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7CBF">
        <w:rPr>
          <w:rFonts w:ascii="Times New Roman" w:eastAsiaTheme="minorEastAsia" w:hAnsi="Times New Roman" w:cs="Times New Roman"/>
          <w:sz w:val="24"/>
          <w:szCs w:val="24"/>
        </w:rPr>
        <w:t>Persentase keaktifan=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DF3BC3" w:rsidRDefault="00DF3BC3"/>
    <w:p w:rsidR="001E5EF1" w:rsidRDefault="001E5EF1"/>
    <w:p w:rsidR="001E5EF1" w:rsidRDefault="001E5EF1"/>
    <w:p w:rsidR="001E5EF1" w:rsidRDefault="001E5EF1"/>
    <w:p w:rsidR="005620B4" w:rsidRDefault="005620B4"/>
    <w:p w:rsidR="006E7375" w:rsidRPr="005620B4" w:rsidRDefault="005620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0B4">
        <w:rPr>
          <w:rFonts w:ascii="Times New Roman" w:hAnsi="Times New Roman" w:cs="Times New Roman"/>
          <w:sz w:val="24"/>
          <w:szCs w:val="24"/>
        </w:rPr>
        <w:t>Observer</w:t>
      </w:r>
    </w:p>
    <w:p w:rsidR="005620B4" w:rsidRPr="005620B4" w:rsidRDefault="005620B4">
      <w:pPr>
        <w:rPr>
          <w:rFonts w:ascii="Times New Roman" w:hAnsi="Times New Roman" w:cs="Times New Roman"/>
          <w:sz w:val="24"/>
          <w:szCs w:val="24"/>
        </w:rPr>
      </w:pPr>
    </w:p>
    <w:p w:rsidR="005620B4" w:rsidRPr="005620B4" w:rsidRDefault="005620B4">
      <w:pPr>
        <w:rPr>
          <w:rFonts w:ascii="Times New Roman" w:hAnsi="Times New Roman" w:cs="Times New Roman"/>
          <w:sz w:val="24"/>
          <w:szCs w:val="24"/>
        </w:rPr>
      </w:pPr>
    </w:p>
    <w:p w:rsidR="005620B4" w:rsidRPr="005620B4" w:rsidRDefault="005620B4">
      <w:pPr>
        <w:rPr>
          <w:rFonts w:ascii="Times New Roman" w:hAnsi="Times New Roman" w:cs="Times New Roman"/>
          <w:sz w:val="24"/>
          <w:szCs w:val="24"/>
        </w:rPr>
      </w:pP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</w:r>
      <w:r w:rsidRPr="005620B4">
        <w:rPr>
          <w:rFonts w:ascii="Times New Roman" w:hAnsi="Times New Roman" w:cs="Times New Roman"/>
          <w:sz w:val="24"/>
          <w:szCs w:val="24"/>
        </w:rPr>
        <w:tab/>
        <w:t>Susi Fatmawati</w:t>
      </w:r>
    </w:p>
    <w:p w:rsidR="005620B4" w:rsidRDefault="005620B4"/>
    <w:p w:rsidR="005620B4" w:rsidRDefault="005620B4"/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576"/>
        <w:gridCol w:w="3258"/>
        <w:gridCol w:w="5523"/>
      </w:tblGrid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lastRenderedPageBreak/>
              <w:t>NO</w:t>
            </w:r>
          </w:p>
        </w:tc>
        <w:tc>
          <w:tcPr>
            <w:tcW w:w="3260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ASPEK YANG DIAMATI</w:t>
            </w:r>
          </w:p>
        </w:tc>
        <w:tc>
          <w:tcPr>
            <w:tcW w:w="5529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INDIKATOR</w:t>
            </w:r>
          </w:p>
        </w:tc>
      </w:tr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</w:t>
            </w:r>
          </w:p>
        </w:tc>
        <w:tc>
          <w:tcPr>
            <w:tcW w:w="3260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Memperhatikan penjelasan guru</w:t>
            </w:r>
          </w:p>
        </w:tc>
        <w:tc>
          <w:tcPr>
            <w:tcW w:w="5529" w:type="dxa"/>
          </w:tcPr>
          <w:p w:rsidR="001E5EF1" w:rsidRPr="009C7CBF" w:rsidRDefault="001E5EF1" w:rsidP="001E5EF1">
            <w:pPr>
              <w:pStyle w:val="ListParagraph"/>
              <w:numPr>
                <w:ilvl w:val="0"/>
                <w:numId w:val="2"/>
              </w:numPr>
              <w:ind w:left="278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 xml:space="preserve">Tidak bercerita dengan temannya saat guru menjelaskan. 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2"/>
              </w:numPr>
              <w:ind w:left="278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Mengikuti arahan dan intruksi dari guru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2"/>
              </w:numPr>
              <w:ind w:left="278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Tidak menganggu temannya ketika guru menjelaskan</w:t>
            </w:r>
          </w:p>
        </w:tc>
      </w:tr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</w:t>
            </w:r>
          </w:p>
        </w:tc>
        <w:tc>
          <w:tcPr>
            <w:tcW w:w="3260" w:type="dxa"/>
          </w:tcPr>
          <w:p w:rsidR="001E5EF1" w:rsidRPr="009C7CBF" w:rsidRDefault="00871582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Menigikuti Arahan Guru ke Perpustakaan </w:t>
            </w: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1E5EF1" w:rsidRPr="009C7CBF" w:rsidRDefault="002E25A0" w:rsidP="001E5EF1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a</w:t>
            </w:r>
            <w:r w:rsidR="00871582">
              <w:rPr>
                <w:rFonts w:ascii="Times New Roman" w:hAnsi="Times New Roman" w:cs="Times New Roman"/>
                <w:sz w:val="24"/>
                <w:szCs w:val="24"/>
              </w:rPr>
              <w:t xml:space="preserve">ntusias saat guru mengajak siswa ke perpustakaan </w:t>
            </w:r>
          </w:p>
          <w:p w:rsidR="001E5EF1" w:rsidRPr="009C7CBF" w:rsidRDefault="00871582" w:rsidP="0087158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2. </w:t>
            </w:r>
            <w:r w:rsidR="002E25A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Siswa membaca buku yang telah di bagikan oleh guru </w:t>
            </w:r>
          </w:p>
        </w:tc>
      </w:tr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3</w:t>
            </w:r>
          </w:p>
        </w:tc>
        <w:tc>
          <w:tcPr>
            <w:tcW w:w="3260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Keadaan siswa saat mengikuti proses pembelajaran</w:t>
            </w:r>
          </w:p>
        </w:tc>
        <w:tc>
          <w:tcPr>
            <w:tcW w:w="5529" w:type="dxa"/>
          </w:tcPr>
          <w:p w:rsidR="001E5EF1" w:rsidRPr="009C7CBF" w:rsidRDefault="001E5EF1" w:rsidP="001E5EF1">
            <w:pPr>
              <w:pStyle w:val="ListParagraph"/>
              <w:numPr>
                <w:ilvl w:val="0"/>
                <w:numId w:val="4"/>
              </w:numPr>
              <w:ind w:left="278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Memberikan respon ketika guru memberikan pertanyaan.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4"/>
              </w:numPr>
              <w:ind w:left="278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Siswa tidak mengantuk saat pembelajaran berlangsung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4"/>
              </w:numPr>
              <w:ind w:left="278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Aktif berpartisipasi dalam kegiatan yang berlangsung</w:t>
            </w:r>
          </w:p>
        </w:tc>
      </w:tr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4</w:t>
            </w:r>
          </w:p>
        </w:tc>
        <w:tc>
          <w:tcPr>
            <w:tcW w:w="3260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Kemampuan siswa dalam mengerjakan tugas</w:t>
            </w:r>
          </w:p>
        </w:tc>
        <w:tc>
          <w:tcPr>
            <w:tcW w:w="5529" w:type="dxa"/>
          </w:tcPr>
          <w:p w:rsidR="001E5EF1" w:rsidRPr="009C7CBF" w:rsidRDefault="001E5EF1" w:rsidP="001E5EF1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Mampu mengerjakan tugas yang diberikan oleh guru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Menyelesaikan tugas dengan tepat waktu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Mengerjakan tugas sesuai petunjuk yang diberikan</w:t>
            </w:r>
          </w:p>
        </w:tc>
      </w:tr>
      <w:tr w:rsidR="001E5EF1" w:rsidRPr="009C7CBF" w:rsidTr="005135A5">
        <w:tc>
          <w:tcPr>
            <w:tcW w:w="568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5</w:t>
            </w:r>
          </w:p>
        </w:tc>
        <w:tc>
          <w:tcPr>
            <w:tcW w:w="3260" w:type="dxa"/>
          </w:tcPr>
          <w:p w:rsidR="001E5EF1" w:rsidRPr="009C7CBF" w:rsidRDefault="001E5EF1" w:rsidP="005135A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Pemahaman siswa</w:t>
            </w:r>
          </w:p>
        </w:tc>
        <w:tc>
          <w:tcPr>
            <w:tcW w:w="5529" w:type="dxa"/>
          </w:tcPr>
          <w:p w:rsidR="001E5EF1" w:rsidRPr="009C7CBF" w:rsidRDefault="001E5EF1" w:rsidP="001E5EF1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Mampu mengomunikasikan hasil kerja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Mampu memberikan tanggapan atas jawaban temannya</w:t>
            </w:r>
          </w:p>
          <w:p w:rsidR="001E5EF1" w:rsidRPr="009C7CBF" w:rsidRDefault="001E5EF1" w:rsidP="001E5EF1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Mampu menyimpulkan materi pelajaran</w:t>
            </w:r>
          </w:p>
        </w:tc>
      </w:tr>
    </w:tbl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1E5EF1" w:rsidRPr="009C7CBF" w:rsidRDefault="001E5EF1" w:rsidP="001E5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1E5EF1" w:rsidRDefault="001E5EF1"/>
    <w:sectPr w:rsidR="001E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9F" w:rsidRDefault="00F42D9F" w:rsidP="00F42D9F">
      <w:pPr>
        <w:spacing w:after="0" w:line="240" w:lineRule="auto"/>
      </w:pPr>
      <w:r>
        <w:separator/>
      </w:r>
    </w:p>
  </w:endnote>
  <w:endnote w:type="continuationSeparator" w:id="0">
    <w:p w:rsidR="00F42D9F" w:rsidRDefault="00F42D9F" w:rsidP="00F4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9F" w:rsidRDefault="00F42D9F" w:rsidP="00F42D9F">
      <w:pPr>
        <w:spacing w:after="0" w:line="240" w:lineRule="auto"/>
      </w:pPr>
      <w:r>
        <w:separator/>
      </w:r>
    </w:p>
  </w:footnote>
  <w:footnote w:type="continuationSeparator" w:id="0">
    <w:p w:rsidR="00F42D9F" w:rsidRDefault="00F42D9F" w:rsidP="00F4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029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04DB"/>
    <w:multiLevelType w:val="hybridMultilevel"/>
    <w:tmpl w:val="D618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4A78"/>
    <w:multiLevelType w:val="hybridMultilevel"/>
    <w:tmpl w:val="A3EE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5A84"/>
    <w:multiLevelType w:val="hybridMultilevel"/>
    <w:tmpl w:val="64F2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7E40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584C"/>
    <w:multiLevelType w:val="hybridMultilevel"/>
    <w:tmpl w:val="2810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F1"/>
    <w:rsid w:val="001C0999"/>
    <w:rsid w:val="001E5EF1"/>
    <w:rsid w:val="00233F1D"/>
    <w:rsid w:val="002E25A0"/>
    <w:rsid w:val="003757F1"/>
    <w:rsid w:val="0038507E"/>
    <w:rsid w:val="005620B4"/>
    <w:rsid w:val="006E7375"/>
    <w:rsid w:val="00871582"/>
    <w:rsid w:val="0088572F"/>
    <w:rsid w:val="00903801"/>
    <w:rsid w:val="009C42AB"/>
    <w:rsid w:val="00DF3BC3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5EF1"/>
    <w:pPr>
      <w:ind w:left="720"/>
      <w:contextualSpacing/>
    </w:pPr>
  </w:style>
  <w:style w:type="paragraph" w:styleId="NoSpacing">
    <w:name w:val="No Spacing"/>
    <w:uiPriority w:val="1"/>
    <w:qFormat/>
    <w:rsid w:val="001E5EF1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5EF1"/>
  </w:style>
  <w:style w:type="paragraph" w:styleId="BalloonText">
    <w:name w:val="Balloon Text"/>
    <w:basedOn w:val="Normal"/>
    <w:link w:val="BalloonTextChar"/>
    <w:uiPriority w:val="99"/>
    <w:semiHidden/>
    <w:unhideWhenUsed/>
    <w:rsid w:val="001E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9F"/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5EF1"/>
    <w:pPr>
      <w:ind w:left="720"/>
      <w:contextualSpacing/>
    </w:pPr>
  </w:style>
  <w:style w:type="paragraph" w:styleId="NoSpacing">
    <w:name w:val="No Spacing"/>
    <w:uiPriority w:val="1"/>
    <w:qFormat/>
    <w:rsid w:val="001E5EF1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5EF1"/>
  </w:style>
  <w:style w:type="paragraph" w:styleId="BalloonText">
    <w:name w:val="Balloon Text"/>
    <w:basedOn w:val="Normal"/>
    <w:link w:val="BalloonTextChar"/>
    <w:uiPriority w:val="99"/>
    <w:semiHidden/>
    <w:unhideWhenUsed/>
    <w:rsid w:val="001E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9F"/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Sutra</dc:creator>
  <cp:lastModifiedBy>ACER</cp:lastModifiedBy>
  <cp:revision>4</cp:revision>
  <dcterms:created xsi:type="dcterms:W3CDTF">2017-11-16T13:56:00Z</dcterms:created>
  <dcterms:modified xsi:type="dcterms:W3CDTF">2018-01-14T23:07:00Z</dcterms:modified>
</cp:coreProperties>
</file>