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64645F" w:rsidRDefault="005F0977" w:rsidP="00255A81">
      <w:pPr>
        <w:tabs>
          <w:tab w:val="left" w:pos="2835"/>
          <w:tab w:val="left" w:pos="3119"/>
          <w:tab w:val="left" w:pos="4820"/>
        </w:tabs>
        <w:spacing w:line="360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2077444</wp:posOffset>
            </wp:positionH>
            <wp:positionV relativeFrom="paragraph">
              <wp:posOffset>52291</wp:posOffset>
            </wp:positionV>
            <wp:extent cx="1074254" cy="107342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54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DB5602" w:rsidP="00DB5602">
      <w:pPr>
        <w:tabs>
          <w:tab w:val="left" w:pos="516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6677E4" w:rsidRPr="00B37C23" w:rsidRDefault="006677E4" w:rsidP="009042BA">
      <w:pPr>
        <w:spacing w:line="360" w:lineRule="auto"/>
        <w:jc w:val="both"/>
        <w:rPr>
          <w:sz w:val="56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BE1BEC" w:rsidRDefault="002065F1" w:rsidP="001F6226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1F6226" w:rsidRDefault="001F6226" w:rsidP="00AD2783">
      <w:pPr>
        <w:rPr>
          <w:b/>
          <w:sz w:val="34"/>
          <w:lang w:val="id-ID"/>
        </w:rPr>
      </w:pPr>
    </w:p>
    <w:p w:rsidR="0064645F" w:rsidRPr="00AD2783" w:rsidRDefault="0064645F" w:rsidP="00AD2783">
      <w:pPr>
        <w:rPr>
          <w:b/>
          <w:sz w:val="34"/>
          <w:lang w:val="id-ID"/>
        </w:rPr>
      </w:pPr>
    </w:p>
    <w:p w:rsidR="001F6226" w:rsidRPr="009042BA" w:rsidRDefault="001F6226" w:rsidP="00784646">
      <w:pPr>
        <w:jc w:val="center"/>
        <w:rPr>
          <w:b/>
          <w:sz w:val="30"/>
          <w:lang w:val="sv-SE"/>
        </w:rPr>
      </w:pPr>
    </w:p>
    <w:p w:rsidR="00004537" w:rsidRPr="00B45C35" w:rsidRDefault="00004537" w:rsidP="00B45C35">
      <w:pPr>
        <w:jc w:val="center"/>
        <w:rPr>
          <w:b/>
          <w:sz w:val="22"/>
          <w:szCs w:val="22"/>
          <w:lang w:val="sv-SE"/>
        </w:rPr>
      </w:pPr>
    </w:p>
    <w:p w:rsidR="000D3BD7" w:rsidRDefault="00B5392B" w:rsidP="000D3BD7">
      <w:pPr>
        <w:tabs>
          <w:tab w:val="left" w:pos="1276"/>
        </w:tabs>
        <w:autoSpaceDE w:val="0"/>
        <w:autoSpaceDN w:val="0"/>
        <w:adjustRightInd w:val="0"/>
        <w:ind w:right="49"/>
        <w:jc w:val="center"/>
        <w:rPr>
          <w:b/>
          <w:bCs/>
          <w:lang w:val="id-ID"/>
        </w:rPr>
      </w:pPr>
      <w:r>
        <w:rPr>
          <w:b/>
          <w:bCs/>
        </w:rPr>
        <w:t xml:space="preserve">PENERAPAN </w:t>
      </w:r>
      <w:r w:rsidR="000D3BD7">
        <w:rPr>
          <w:b/>
          <w:bCs/>
          <w:lang w:val="id-ID"/>
        </w:rPr>
        <w:t> </w:t>
      </w:r>
      <w:r>
        <w:rPr>
          <w:b/>
          <w:bCs/>
        </w:rPr>
        <w:t>P</w:t>
      </w:r>
      <w:r>
        <w:rPr>
          <w:b/>
          <w:bCs/>
          <w:lang w:val="id-ID"/>
        </w:rPr>
        <w:t>ENDEKATAN</w:t>
      </w:r>
      <w:r w:rsidR="000D3BD7">
        <w:rPr>
          <w:b/>
          <w:bCs/>
          <w:lang w:val="id-ID"/>
        </w:rPr>
        <w:t> </w:t>
      </w:r>
      <w:r w:rsidR="00854B34" w:rsidRPr="00A47865">
        <w:rPr>
          <w:b/>
          <w:bCs/>
        </w:rPr>
        <w:t xml:space="preserve"> MATEMATIKA </w:t>
      </w:r>
      <w:r w:rsidR="000D3BD7">
        <w:rPr>
          <w:b/>
          <w:bCs/>
          <w:lang w:val="id-ID"/>
        </w:rPr>
        <w:t> </w:t>
      </w:r>
      <w:r w:rsidR="00854B34" w:rsidRPr="00A47865">
        <w:rPr>
          <w:b/>
          <w:bCs/>
        </w:rPr>
        <w:t>REALISTIK</w:t>
      </w:r>
      <w:r w:rsidR="000D3BD7">
        <w:rPr>
          <w:b/>
          <w:bCs/>
          <w:lang w:val="id-ID"/>
        </w:rPr>
        <w:t> </w:t>
      </w:r>
      <w:r w:rsidR="00854B34" w:rsidRPr="00A47865">
        <w:rPr>
          <w:b/>
          <w:bCs/>
        </w:rPr>
        <w:t xml:space="preserve"> UNTUK</w:t>
      </w:r>
      <w:r w:rsidR="000D3BD7">
        <w:rPr>
          <w:b/>
          <w:bCs/>
          <w:lang w:val="id-ID"/>
        </w:rPr>
        <w:t xml:space="preserve"> </w:t>
      </w:r>
      <w:r w:rsidR="00854B34" w:rsidRPr="00A47865">
        <w:rPr>
          <w:b/>
          <w:bCs/>
        </w:rPr>
        <w:t>MENINGKATKAN HASIL BELAJAR</w:t>
      </w:r>
      <w:r w:rsidR="000D3BD7">
        <w:rPr>
          <w:b/>
          <w:bCs/>
          <w:lang w:val="id-ID"/>
        </w:rPr>
        <w:t xml:space="preserve"> PADA</w:t>
      </w:r>
      <w:r w:rsidR="00854B34" w:rsidRPr="00A47865">
        <w:rPr>
          <w:b/>
          <w:bCs/>
        </w:rPr>
        <w:t xml:space="preserve"> SISWA</w:t>
      </w:r>
      <w:r w:rsidR="000D3BD7">
        <w:rPr>
          <w:b/>
          <w:bCs/>
          <w:lang w:val="id-ID"/>
        </w:rPr>
        <w:t xml:space="preserve"> </w:t>
      </w:r>
      <w:r w:rsidR="00854B34" w:rsidRPr="00A47865">
        <w:rPr>
          <w:b/>
          <w:bCs/>
        </w:rPr>
        <w:t>DI KELAS V</w:t>
      </w:r>
      <w:r w:rsidR="000D3BD7">
        <w:rPr>
          <w:b/>
          <w:bCs/>
          <w:lang w:val="id-ID"/>
        </w:rPr>
        <w:t xml:space="preserve"> </w:t>
      </w:r>
    </w:p>
    <w:p w:rsidR="000D3BD7" w:rsidRDefault="000D3BD7" w:rsidP="000D3BD7">
      <w:pPr>
        <w:tabs>
          <w:tab w:val="left" w:pos="450"/>
        </w:tabs>
        <w:autoSpaceDE w:val="0"/>
        <w:autoSpaceDN w:val="0"/>
        <w:adjustRightInd w:val="0"/>
        <w:ind w:left="720" w:right="49" w:hanging="720"/>
        <w:jc w:val="center"/>
        <w:rPr>
          <w:b/>
          <w:bCs/>
          <w:lang w:val="id-ID"/>
        </w:rPr>
      </w:pPr>
      <w:r>
        <w:rPr>
          <w:b/>
          <w:bCs/>
        </w:rPr>
        <w:t>S</w:t>
      </w:r>
      <w:r>
        <w:rPr>
          <w:b/>
          <w:bCs/>
          <w:lang w:val="id-ID"/>
        </w:rPr>
        <w:t xml:space="preserve">D </w:t>
      </w:r>
      <w:r w:rsidR="00854B34" w:rsidRPr="00A47865">
        <w:rPr>
          <w:b/>
          <w:bCs/>
        </w:rPr>
        <w:t>SULURANG</w:t>
      </w:r>
      <w:r>
        <w:rPr>
          <w:b/>
          <w:bCs/>
          <w:lang w:val="id-ID"/>
        </w:rPr>
        <w:t xml:space="preserve"> </w:t>
      </w:r>
      <w:r w:rsidR="00854B34" w:rsidRPr="00A47865">
        <w:rPr>
          <w:b/>
          <w:bCs/>
        </w:rPr>
        <w:t>KECAMATAN TAMALATEA</w:t>
      </w:r>
    </w:p>
    <w:p w:rsidR="00854B34" w:rsidRPr="000D3BD7" w:rsidRDefault="00854B34" w:rsidP="000D3BD7">
      <w:pPr>
        <w:tabs>
          <w:tab w:val="left" w:pos="450"/>
        </w:tabs>
        <w:autoSpaceDE w:val="0"/>
        <w:autoSpaceDN w:val="0"/>
        <w:adjustRightInd w:val="0"/>
        <w:ind w:left="720" w:right="76" w:hanging="630"/>
        <w:jc w:val="center"/>
        <w:rPr>
          <w:b/>
          <w:bCs/>
          <w:lang w:val="id-ID"/>
        </w:rPr>
      </w:pPr>
      <w:r w:rsidRPr="00A47865">
        <w:rPr>
          <w:b/>
          <w:bCs/>
        </w:rPr>
        <w:t>KABUPATEN</w:t>
      </w:r>
      <w:r w:rsidR="000D3BD7">
        <w:rPr>
          <w:b/>
          <w:bCs/>
          <w:lang w:val="id-ID"/>
        </w:rPr>
        <w:t xml:space="preserve"> </w:t>
      </w:r>
      <w:r w:rsidRPr="00A47865">
        <w:rPr>
          <w:b/>
          <w:bCs/>
        </w:rPr>
        <w:t>JENEPONTO</w:t>
      </w:r>
    </w:p>
    <w:p w:rsidR="00854B34" w:rsidRDefault="00854B34" w:rsidP="000D3BD7">
      <w:pPr>
        <w:spacing w:line="360" w:lineRule="auto"/>
        <w:ind w:left="810"/>
        <w:jc w:val="center"/>
        <w:rPr>
          <w:b/>
          <w:lang w:val="sv-SE"/>
        </w:rPr>
      </w:pPr>
    </w:p>
    <w:p w:rsidR="00854B34" w:rsidRPr="004833A1" w:rsidRDefault="00854B34" w:rsidP="00854B34">
      <w:pPr>
        <w:spacing w:line="360" w:lineRule="auto"/>
        <w:ind w:left="810"/>
        <w:jc w:val="center"/>
        <w:rPr>
          <w:b/>
          <w:lang w:val="sv-SE"/>
        </w:rPr>
      </w:pPr>
    </w:p>
    <w:p w:rsidR="00784646" w:rsidRDefault="00784646" w:rsidP="00E04678">
      <w:pPr>
        <w:jc w:val="center"/>
        <w:outlineLvl w:val="0"/>
        <w:rPr>
          <w:b/>
          <w:lang w:val="id-ID"/>
        </w:rPr>
      </w:pPr>
    </w:p>
    <w:p w:rsidR="0064645F" w:rsidRPr="0064645F" w:rsidRDefault="0064645F" w:rsidP="00E04678">
      <w:pPr>
        <w:jc w:val="center"/>
        <w:outlineLvl w:val="0"/>
        <w:rPr>
          <w:b/>
          <w:lang w:val="id-ID"/>
        </w:rPr>
      </w:pPr>
    </w:p>
    <w:p w:rsidR="006677E4" w:rsidRPr="008434B9" w:rsidRDefault="006677E4" w:rsidP="00854B34">
      <w:pPr>
        <w:spacing w:line="360" w:lineRule="auto"/>
        <w:rPr>
          <w:b/>
          <w:sz w:val="28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784646" w:rsidRPr="00854B34" w:rsidRDefault="00854B34" w:rsidP="001F6226">
      <w:pPr>
        <w:jc w:val="center"/>
        <w:rPr>
          <w:b/>
        </w:rPr>
      </w:pPr>
      <w:r>
        <w:rPr>
          <w:b/>
        </w:rPr>
        <w:t>SURAEDA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6677E4" w:rsidRDefault="006677E4" w:rsidP="00AD2783">
      <w:pPr>
        <w:rPr>
          <w:b/>
          <w:sz w:val="34"/>
          <w:lang w:val="id-ID"/>
        </w:rPr>
      </w:pPr>
    </w:p>
    <w:p w:rsidR="00AD2783" w:rsidRPr="00AD2783" w:rsidRDefault="00AD2783" w:rsidP="00AD2783">
      <w:pPr>
        <w:rPr>
          <w:b/>
          <w:sz w:val="34"/>
          <w:lang w:val="id-ID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854B34" w:rsidRDefault="00B45C35" w:rsidP="001F6226">
      <w:pPr>
        <w:jc w:val="center"/>
        <w:rPr>
          <w:b/>
        </w:rPr>
      </w:pPr>
      <w:r>
        <w:rPr>
          <w:b/>
          <w:lang w:val="sv-SE"/>
        </w:rPr>
        <w:t>201</w:t>
      </w:r>
      <w:r w:rsidR="00854B34">
        <w:rPr>
          <w:b/>
        </w:rPr>
        <w:t>6</w:t>
      </w:r>
    </w:p>
    <w:sectPr w:rsidR="00F33231" w:rsidRPr="00854B34" w:rsidSect="005F0977">
      <w:pgSz w:w="12240" w:h="15840" w:code="1"/>
      <w:pgMar w:top="1702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3BD7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2824"/>
    <w:rsid w:val="00183EE5"/>
    <w:rsid w:val="001853B6"/>
    <w:rsid w:val="00191E8D"/>
    <w:rsid w:val="00194800"/>
    <w:rsid w:val="00196320"/>
    <w:rsid w:val="001A697B"/>
    <w:rsid w:val="001A6BAE"/>
    <w:rsid w:val="001B0A4E"/>
    <w:rsid w:val="001B31BA"/>
    <w:rsid w:val="001B56C9"/>
    <w:rsid w:val="001C1052"/>
    <w:rsid w:val="001C5C9C"/>
    <w:rsid w:val="001D5B1B"/>
    <w:rsid w:val="001F1100"/>
    <w:rsid w:val="001F130C"/>
    <w:rsid w:val="001F1AE1"/>
    <w:rsid w:val="001F25EB"/>
    <w:rsid w:val="001F6226"/>
    <w:rsid w:val="002065F1"/>
    <w:rsid w:val="00215FB8"/>
    <w:rsid w:val="00216AA7"/>
    <w:rsid w:val="002252EE"/>
    <w:rsid w:val="00232486"/>
    <w:rsid w:val="0023481B"/>
    <w:rsid w:val="00235A1E"/>
    <w:rsid w:val="002363D7"/>
    <w:rsid w:val="00244D3E"/>
    <w:rsid w:val="00245D26"/>
    <w:rsid w:val="00246863"/>
    <w:rsid w:val="00255A81"/>
    <w:rsid w:val="002603FD"/>
    <w:rsid w:val="00261B74"/>
    <w:rsid w:val="00281DDE"/>
    <w:rsid w:val="00285667"/>
    <w:rsid w:val="00287EA9"/>
    <w:rsid w:val="002907D3"/>
    <w:rsid w:val="00290A71"/>
    <w:rsid w:val="002964D1"/>
    <w:rsid w:val="002974FB"/>
    <w:rsid w:val="002A47C9"/>
    <w:rsid w:val="002A5E41"/>
    <w:rsid w:val="002A7F9B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41F6"/>
    <w:rsid w:val="003067A2"/>
    <w:rsid w:val="00310840"/>
    <w:rsid w:val="0031757C"/>
    <w:rsid w:val="0031775E"/>
    <w:rsid w:val="00326F53"/>
    <w:rsid w:val="00327AB9"/>
    <w:rsid w:val="0033050B"/>
    <w:rsid w:val="00331BA0"/>
    <w:rsid w:val="00332307"/>
    <w:rsid w:val="00341488"/>
    <w:rsid w:val="00341871"/>
    <w:rsid w:val="00342D30"/>
    <w:rsid w:val="00345A99"/>
    <w:rsid w:val="00353AC7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258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66F82"/>
    <w:rsid w:val="0057049F"/>
    <w:rsid w:val="005761D2"/>
    <w:rsid w:val="00587801"/>
    <w:rsid w:val="0059268C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5F0977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4645F"/>
    <w:rsid w:val="00650B69"/>
    <w:rsid w:val="00656995"/>
    <w:rsid w:val="00666E86"/>
    <w:rsid w:val="006677E4"/>
    <w:rsid w:val="00671A42"/>
    <w:rsid w:val="0067551C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503"/>
    <w:rsid w:val="00716A9C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36F8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4B9"/>
    <w:rsid w:val="00843660"/>
    <w:rsid w:val="00853FAB"/>
    <w:rsid w:val="00854892"/>
    <w:rsid w:val="00854B34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8E7B3E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1AA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4AC9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2783"/>
    <w:rsid w:val="00AD5DC3"/>
    <w:rsid w:val="00AF1789"/>
    <w:rsid w:val="00B01352"/>
    <w:rsid w:val="00B13C4D"/>
    <w:rsid w:val="00B24881"/>
    <w:rsid w:val="00B32B52"/>
    <w:rsid w:val="00B33B6B"/>
    <w:rsid w:val="00B37C23"/>
    <w:rsid w:val="00B415F4"/>
    <w:rsid w:val="00B45C35"/>
    <w:rsid w:val="00B53230"/>
    <w:rsid w:val="00B5392B"/>
    <w:rsid w:val="00B5408C"/>
    <w:rsid w:val="00B54936"/>
    <w:rsid w:val="00B6065A"/>
    <w:rsid w:val="00B659B7"/>
    <w:rsid w:val="00B80B44"/>
    <w:rsid w:val="00B81CE1"/>
    <w:rsid w:val="00B85D94"/>
    <w:rsid w:val="00B909C6"/>
    <w:rsid w:val="00B95FFD"/>
    <w:rsid w:val="00B97C9F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1BEC"/>
    <w:rsid w:val="00BE6763"/>
    <w:rsid w:val="00BF18C5"/>
    <w:rsid w:val="00C03D83"/>
    <w:rsid w:val="00C301D1"/>
    <w:rsid w:val="00C30279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5602"/>
    <w:rsid w:val="00D37588"/>
    <w:rsid w:val="00D4510A"/>
    <w:rsid w:val="00D47ACA"/>
    <w:rsid w:val="00D52026"/>
    <w:rsid w:val="00D65316"/>
    <w:rsid w:val="00D669C0"/>
    <w:rsid w:val="00D70868"/>
    <w:rsid w:val="00D72069"/>
    <w:rsid w:val="00D72D0B"/>
    <w:rsid w:val="00D762AC"/>
    <w:rsid w:val="00D82729"/>
    <w:rsid w:val="00D8762E"/>
    <w:rsid w:val="00D9547B"/>
    <w:rsid w:val="00D957F8"/>
    <w:rsid w:val="00DA0AD9"/>
    <w:rsid w:val="00DB0B1C"/>
    <w:rsid w:val="00DB414D"/>
    <w:rsid w:val="00DB5602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34FA3"/>
    <w:rsid w:val="00F41BA2"/>
    <w:rsid w:val="00F571F4"/>
    <w:rsid w:val="00F60B29"/>
    <w:rsid w:val="00F612E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182D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1EF1-B4F4-4541-A4A1-0451B845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Edha</cp:lastModifiedBy>
  <cp:revision>61</cp:revision>
  <cp:lastPrinted>2016-07-14T04:48:00Z</cp:lastPrinted>
  <dcterms:created xsi:type="dcterms:W3CDTF">2011-01-31T17:50:00Z</dcterms:created>
  <dcterms:modified xsi:type="dcterms:W3CDTF">2016-07-14T04:48:00Z</dcterms:modified>
</cp:coreProperties>
</file>