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408" w:rsidRDefault="000E1828" w:rsidP="007E0F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MOT</w:t>
      </w:r>
      <w:r w:rsidR="00A247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="007E0F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</w:p>
    <w:p w:rsidR="005605CB" w:rsidRDefault="005605CB" w:rsidP="007E0F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727" w:rsidRDefault="00A24727" w:rsidP="00A2472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Pr="00A247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Kesuksesan</w:t>
      </w:r>
      <w:r w:rsidRPr="00A24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dapat diraih apabila</w:t>
      </w:r>
      <w:r w:rsidRPr="00A247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keberanian</w:t>
      </w:r>
      <w:r w:rsidRPr="00A24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lebih besar</w:t>
      </w:r>
    </w:p>
    <w:p w:rsidR="00A24727" w:rsidRDefault="00A24727" w:rsidP="00A2472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727">
        <w:rPr>
          <w:rFonts w:ascii="Times New Roman" w:hAnsi="Times New Roman" w:cs="Times New Roman"/>
          <w:color w:val="000000" w:themeColor="text1"/>
          <w:sz w:val="24"/>
          <w:szCs w:val="24"/>
        </w:rPr>
        <w:t>daripada</w:t>
      </w:r>
      <w:r w:rsidRPr="00A247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Ketakutanmu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:rsidR="00A24727" w:rsidRPr="00A24727" w:rsidRDefault="00A24727" w:rsidP="00A2472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0414" w:rsidRDefault="00A60414" w:rsidP="005605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247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24727">
        <w:rPr>
          <w:rFonts w:ascii="Times New Roman" w:hAnsi="Times New Roman" w:cs="Times New Roman"/>
          <w:sz w:val="24"/>
          <w:szCs w:val="24"/>
        </w:rPr>
        <w:tab/>
      </w:r>
      <w:r w:rsidR="00A24727">
        <w:rPr>
          <w:rFonts w:ascii="Times New Roman" w:hAnsi="Times New Roman" w:cs="Times New Roman"/>
          <w:sz w:val="24"/>
          <w:szCs w:val="24"/>
        </w:rPr>
        <w:tab/>
      </w:r>
      <w:r w:rsidR="00A24727">
        <w:rPr>
          <w:rFonts w:ascii="Times New Roman" w:hAnsi="Times New Roman" w:cs="Times New Roman"/>
          <w:sz w:val="24"/>
          <w:szCs w:val="24"/>
        </w:rPr>
        <w:tab/>
        <w:t xml:space="preserve"> (Ulfa Pratiwi. H</w:t>
      </w:r>
      <w:r>
        <w:rPr>
          <w:rFonts w:ascii="Times New Roman" w:hAnsi="Times New Roman" w:cs="Times New Roman"/>
          <w:sz w:val="24"/>
          <w:szCs w:val="24"/>
        </w:rPr>
        <w:t>, 2017)</w:t>
      </w:r>
    </w:p>
    <w:p w:rsidR="00A60414" w:rsidRDefault="00A60414" w:rsidP="005605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0414" w:rsidRDefault="00A60414" w:rsidP="005605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0414" w:rsidRDefault="00A60414" w:rsidP="005605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8094E" w:rsidRDefault="0008094E" w:rsidP="005605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0414" w:rsidRPr="00A60414" w:rsidRDefault="00A60414" w:rsidP="005605C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60414" w:rsidRPr="00A60414" w:rsidRDefault="00A60414" w:rsidP="005605C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6041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A59C5"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  <w:r w:rsidR="009A5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414">
        <w:rPr>
          <w:rFonts w:ascii="Times New Roman" w:hAnsi="Times New Roman" w:cs="Times New Roman"/>
          <w:b/>
          <w:sz w:val="24"/>
          <w:szCs w:val="24"/>
        </w:rPr>
        <w:t>Kupe</w:t>
      </w:r>
      <w:r w:rsidR="009A59C5">
        <w:rPr>
          <w:rFonts w:ascii="Times New Roman" w:hAnsi="Times New Roman" w:cs="Times New Roman"/>
          <w:b/>
          <w:sz w:val="24"/>
          <w:szCs w:val="24"/>
        </w:rPr>
        <w:t>runtukkan karya ini untuk orang tuaku</w:t>
      </w:r>
      <w:r w:rsidRPr="00A60414">
        <w:rPr>
          <w:rFonts w:ascii="Times New Roman" w:hAnsi="Times New Roman" w:cs="Times New Roman"/>
          <w:b/>
          <w:sz w:val="24"/>
          <w:szCs w:val="24"/>
        </w:rPr>
        <w:t xml:space="preserve"> yang tercinta</w:t>
      </w:r>
    </w:p>
    <w:p w:rsidR="00A24727" w:rsidRDefault="00A24727" w:rsidP="009A59C5">
      <w:pPr>
        <w:spacing w:line="480" w:lineRule="auto"/>
        <w:ind w:left="2434" w:firstLine="4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Ayahanda Harun Umar</w:t>
      </w:r>
    </w:p>
    <w:p w:rsidR="00A60414" w:rsidRPr="00A60414" w:rsidRDefault="00A24727" w:rsidP="009A59C5">
      <w:pPr>
        <w:spacing w:line="480" w:lineRule="auto"/>
        <w:ind w:left="1714" w:firstLine="4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 Ibunda Halija Idris Tjhanggae</w:t>
      </w:r>
    </w:p>
    <w:p w:rsidR="005605CB" w:rsidRDefault="005605CB" w:rsidP="005605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05CB" w:rsidRPr="005605CB" w:rsidRDefault="005605CB" w:rsidP="00A60414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5605CB" w:rsidRPr="005605CB" w:rsidSect="00F55207">
      <w:footerReference w:type="default" r:id="rId7"/>
      <w:pgSz w:w="12240" w:h="15840"/>
      <w:pgMar w:top="2268" w:right="2250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1EB" w:rsidRDefault="00B451EB" w:rsidP="00307075">
      <w:pPr>
        <w:spacing w:after="0" w:line="240" w:lineRule="auto"/>
      </w:pPr>
      <w:r>
        <w:separator/>
      </w:r>
    </w:p>
  </w:endnote>
  <w:endnote w:type="continuationSeparator" w:id="0">
    <w:p w:rsidR="00B451EB" w:rsidRDefault="00B451EB" w:rsidP="0030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70891"/>
      <w:docPartObj>
        <w:docPartGallery w:val="Page Numbers (Bottom of Page)"/>
        <w:docPartUnique/>
      </w:docPartObj>
    </w:sdtPr>
    <w:sdtEndPr/>
    <w:sdtContent>
      <w:p w:rsidR="00F55207" w:rsidRDefault="002331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9C5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F55207" w:rsidRDefault="00F552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1EB" w:rsidRDefault="00B451EB" w:rsidP="00307075">
      <w:pPr>
        <w:spacing w:after="0" w:line="240" w:lineRule="auto"/>
      </w:pPr>
      <w:r>
        <w:separator/>
      </w:r>
    </w:p>
  </w:footnote>
  <w:footnote w:type="continuationSeparator" w:id="0">
    <w:p w:rsidR="00B451EB" w:rsidRDefault="00B451EB" w:rsidP="0030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50195"/>
    <w:multiLevelType w:val="hybridMultilevel"/>
    <w:tmpl w:val="BC9C63DA"/>
    <w:lvl w:ilvl="0" w:tplc="19B0EE2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DA5CB4"/>
    <w:multiLevelType w:val="hybridMultilevel"/>
    <w:tmpl w:val="B46ACD68"/>
    <w:lvl w:ilvl="0" w:tplc="A53C7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F31C8"/>
    <w:multiLevelType w:val="hybridMultilevel"/>
    <w:tmpl w:val="006EE0D8"/>
    <w:lvl w:ilvl="0" w:tplc="5FAE01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02D99"/>
    <w:multiLevelType w:val="hybridMultilevel"/>
    <w:tmpl w:val="687A87D4"/>
    <w:lvl w:ilvl="0" w:tplc="5942B8B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BA27F9"/>
    <w:multiLevelType w:val="hybridMultilevel"/>
    <w:tmpl w:val="30464E8E"/>
    <w:lvl w:ilvl="0" w:tplc="EFB2067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81A0996"/>
    <w:multiLevelType w:val="hybridMultilevel"/>
    <w:tmpl w:val="C164AD44"/>
    <w:lvl w:ilvl="0" w:tplc="BE22C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FFF"/>
    <w:rsid w:val="000671E8"/>
    <w:rsid w:val="00070F90"/>
    <w:rsid w:val="0008094E"/>
    <w:rsid w:val="000E1828"/>
    <w:rsid w:val="00186D45"/>
    <w:rsid w:val="001A65D9"/>
    <w:rsid w:val="001A6691"/>
    <w:rsid w:val="00233172"/>
    <w:rsid w:val="002F3C4A"/>
    <w:rsid w:val="00307075"/>
    <w:rsid w:val="00340D92"/>
    <w:rsid w:val="003C56BB"/>
    <w:rsid w:val="005605CB"/>
    <w:rsid w:val="005D3610"/>
    <w:rsid w:val="006D70D8"/>
    <w:rsid w:val="00730ABC"/>
    <w:rsid w:val="007E0FFF"/>
    <w:rsid w:val="008304DB"/>
    <w:rsid w:val="0088724A"/>
    <w:rsid w:val="008A7E39"/>
    <w:rsid w:val="009043E6"/>
    <w:rsid w:val="00973520"/>
    <w:rsid w:val="009A59C5"/>
    <w:rsid w:val="00A24727"/>
    <w:rsid w:val="00A60414"/>
    <w:rsid w:val="00AF16B6"/>
    <w:rsid w:val="00B451EB"/>
    <w:rsid w:val="00B708B7"/>
    <w:rsid w:val="00C57408"/>
    <w:rsid w:val="00D17031"/>
    <w:rsid w:val="00F55207"/>
    <w:rsid w:val="00FD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920475-E7B9-40C0-A77D-8D3F4509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FFF"/>
    <w:pPr>
      <w:spacing w:line="360" w:lineRule="auto"/>
      <w:ind w:left="274" w:hanging="274"/>
      <w:jc w:val="both"/>
    </w:pPr>
  </w:style>
  <w:style w:type="paragraph" w:styleId="Heading1">
    <w:name w:val="heading 1"/>
    <w:basedOn w:val="Normal"/>
    <w:link w:val="Heading1Char"/>
    <w:uiPriority w:val="9"/>
    <w:qFormat/>
    <w:rsid w:val="002F3C4A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el"/>
    <w:basedOn w:val="Normal"/>
    <w:link w:val="ListParagraphChar"/>
    <w:uiPriority w:val="34"/>
    <w:qFormat/>
    <w:rsid w:val="002F3C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3C4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E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FFF"/>
  </w:style>
  <w:style w:type="character" w:customStyle="1" w:styleId="ListParagraphChar">
    <w:name w:val="List Paragraph Char"/>
    <w:aliases w:val="Tabel Char"/>
    <w:link w:val="ListParagraph"/>
    <w:uiPriority w:val="34"/>
    <w:locked/>
    <w:rsid w:val="007E0FFF"/>
  </w:style>
  <w:style w:type="character" w:styleId="Strong">
    <w:name w:val="Strong"/>
    <w:basedOn w:val="DefaultParagraphFont"/>
    <w:uiPriority w:val="22"/>
    <w:qFormat/>
    <w:rsid w:val="007E0FFF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F55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MiftahulJannahh</dc:creator>
  <cp:lastModifiedBy>win7</cp:lastModifiedBy>
  <cp:revision>13</cp:revision>
  <dcterms:created xsi:type="dcterms:W3CDTF">2017-07-10T03:23:00Z</dcterms:created>
  <dcterms:modified xsi:type="dcterms:W3CDTF">2010-01-04T08:21:00Z</dcterms:modified>
</cp:coreProperties>
</file>