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096" w:rsidRDefault="00774096" w:rsidP="00774096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74096" w:rsidRDefault="00774096" w:rsidP="00774096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74096" w:rsidRDefault="00774096" w:rsidP="00774096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74096" w:rsidRDefault="00774096" w:rsidP="00774096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74096" w:rsidRDefault="00774096" w:rsidP="00774096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74096" w:rsidRDefault="00774096" w:rsidP="00774096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1D7346">
        <w:rPr>
          <w:rFonts w:ascii="Times New Roman" w:hAnsi="Times New Roman" w:cs="Times New Roman"/>
          <w:b/>
          <w:sz w:val="24"/>
          <w:szCs w:val="24"/>
          <w:lang w:val="id-ID"/>
        </w:rPr>
        <w:t>KISI-KISI INSTRUMEN OBSERVASI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UNTUK MENJARING DATA GURU TENTANG LANGKAH-LANGKAH PELAKSANAAN METODE BERCERITA </w:t>
      </w:r>
      <w:r w:rsidRPr="006B289E">
        <w:rPr>
          <w:rFonts w:ascii="Times New Roman" w:hAnsi="Times New Roman" w:cs="Times New Roman"/>
          <w:b/>
          <w:sz w:val="24"/>
          <w:szCs w:val="24"/>
          <w:lang w:val="id-ID"/>
        </w:rPr>
        <w:t xml:space="preserve">DENGAN MENGGUNAKAN BUKU </w:t>
      </w:r>
    </w:p>
    <w:p w:rsidR="00774096" w:rsidRDefault="00774096" w:rsidP="00774096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6B289E">
        <w:rPr>
          <w:rFonts w:ascii="Times New Roman" w:hAnsi="Times New Roman" w:cs="Times New Roman"/>
          <w:b/>
          <w:sz w:val="24"/>
          <w:szCs w:val="24"/>
          <w:lang w:val="id-ID"/>
        </w:rPr>
        <w:t xml:space="preserve">CERITA BERGAMBAR DALAM MENINGKATKAN </w:t>
      </w:r>
    </w:p>
    <w:p w:rsidR="00774096" w:rsidRPr="006B289E" w:rsidRDefault="00774096" w:rsidP="00774096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6B289E">
        <w:rPr>
          <w:rFonts w:ascii="Times New Roman" w:hAnsi="Times New Roman" w:cs="Times New Roman"/>
          <w:b/>
          <w:sz w:val="24"/>
          <w:szCs w:val="24"/>
          <w:lang w:val="id-ID"/>
        </w:rPr>
        <w:t xml:space="preserve">KEMAMPUAN BAHASA EKSPRESIF ANAK </w:t>
      </w:r>
    </w:p>
    <w:p w:rsidR="00774096" w:rsidRPr="001D7346" w:rsidRDefault="00774096" w:rsidP="00774096">
      <w:pPr>
        <w:ind w:left="900" w:hanging="900"/>
        <w:rPr>
          <w:rFonts w:ascii="Times New Roman" w:hAnsi="Times New Roman" w:cs="Times New Roman"/>
          <w:sz w:val="24"/>
          <w:szCs w:val="24"/>
          <w:lang w:val="id-ID"/>
        </w:rPr>
      </w:pPr>
    </w:p>
    <w:tbl>
      <w:tblPr>
        <w:tblStyle w:val="TableGrid"/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2401"/>
        <w:gridCol w:w="2985"/>
        <w:gridCol w:w="709"/>
        <w:gridCol w:w="709"/>
      </w:tblGrid>
      <w:tr w:rsidR="00774096" w:rsidRPr="001D7346" w:rsidTr="00722095">
        <w:trPr>
          <w:trHeight w:val="276"/>
        </w:trPr>
        <w:tc>
          <w:tcPr>
            <w:tcW w:w="1560" w:type="dxa"/>
            <w:vMerge w:val="restart"/>
            <w:vAlign w:val="center"/>
          </w:tcPr>
          <w:p w:rsidR="00774096" w:rsidRPr="00192618" w:rsidRDefault="00774096" w:rsidP="00722095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192618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Fokus</w:t>
            </w:r>
          </w:p>
        </w:tc>
        <w:tc>
          <w:tcPr>
            <w:tcW w:w="2401" w:type="dxa"/>
            <w:vMerge w:val="restart"/>
            <w:vAlign w:val="center"/>
          </w:tcPr>
          <w:p w:rsidR="00774096" w:rsidRPr="00192618" w:rsidRDefault="00774096" w:rsidP="00722095">
            <w:pPr>
              <w:tabs>
                <w:tab w:val="left" w:pos="490"/>
                <w:tab w:val="center" w:pos="1242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192618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Indikator</w:t>
            </w:r>
          </w:p>
        </w:tc>
        <w:tc>
          <w:tcPr>
            <w:tcW w:w="2985" w:type="dxa"/>
            <w:vMerge w:val="restart"/>
            <w:vAlign w:val="center"/>
          </w:tcPr>
          <w:p w:rsidR="00774096" w:rsidRPr="00192618" w:rsidRDefault="00774096" w:rsidP="00722095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192618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Deskriptor</w:t>
            </w:r>
          </w:p>
        </w:tc>
        <w:tc>
          <w:tcPr>
            <w:tcW w:w="1418" w:type="dxa"/>
            <w:gridSpan w:val="2"/>
            <w:vAlign w:val="center"/>
          </w:tcPr>
          <w:p w:rsidR="00774096" w:rsidRPr="00192618" w:rsidRDefault="00774096" w:rsidP="00722095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192618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Item</w:t>
            </w:r>
          </w:p>
        </w:tc>
      </w:tr>
      <w:tr w:rsidR="00774096" w:rsidRPr="001D7346" w:rsidTr="00722095">
        <w:trPr>
          <w:trHeight w:val="276"/>
        </w:trPr>
        <w:tc>
          <w:tcPr>
            <w:tcW w:w="1560" w:type="dxa"/>
            <w:vMerge/>
            <w:vAlign w:val="center"/>
          </w:tcPr>
          <w:p w:rsidR="00774096" w:rsidRPr="006B289E" w:rsidRDefault="00774096" w:rsidP="00722095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401" w:type="dxa"/>
            <w:vMerge/>
            <w:vAlign w:val="center"/>
          </w:tcPr>
          <w:p w:rsidR="00774096" w:rsidRPr="006B289E" w:rsidRDefault="00774096" w:rsidP="00722095">
            <w:pPr>
              <w:tabs>
                <w:tab w:val="left" w:pos="490"/>
                <w:tab w:val="center" w:pos="1242"/>
              </w:tabs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985" w:type="dxa"/>
            <w:vMerge/>
            <w:vAlign w:val="center"/>
          </w:tcPr>
          <w:p w:rsidR="00774096" w:rsidRPr="006B289E" w:rsidRDefault="00774096" w:rsidP="00722095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vAlign w:val="center"/>
          </w:tcPr>
          <w:p w:rsidR="00774096" w:rsidRPr="006B289E" w:rsidRDefault="00774096" w:rsidP="00722095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B289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Ya</w:t>
            </w:r>
          </w:p>
        </w:tc>
        <w:tc>
          <w:tcPr>
            <w:tcW w:w="709" w:type="dxa"/>
            <w:vAlign w:val="center"/>
          </w:tcPr>
          <w:p w:rsidR="00774096" w:rsidRPr="006B289E" w:rsidRDefault="00774096" w:rsidP="00722095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B289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Tdk</w:t>
            </w:r>
          </w:p>
        </w:tc>
      </w:tr>
      <w:tr w:rsidR="00774096" w:rsidRPr="001D7346" w:rsidTr="00722095">
        <w:trPr>
          <w:trHeight w:val="2963"/>
        </w:trPr>
        <w:tc>
          <w:tcPr>
            <w:tcW w:w="1560" w:type="dxa"/>
            <w:tcBorders>
              <w:bottom w:val="single" w:sz="4" w:space="0" w:color="auto"/>
            </w:tcBorders>
          </w:tcPr>
          <w:p w:rsidR="00774096" w:rsidRDefault="00774096" w:rsidP="007220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774096" w:rsidRPr="001D7346" w:rsidRDefault="00774096" w:rsidP="007220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D734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Metode bercerita dengan menguna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  <w:r w:rsidRPr="001D734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kan buku cerita bergambar</w:t>
            </w:r>
          </w:p>
        </w:tc>
        <w:tc>
          <w:tcPr>
            <w:tcW w:w="2401" w:type="dxa"/>
            <w:tcBorders>
              <w:bottom w:val="single" w:sz="4" w:space="0" w:color="auto"/>
            </w:tcBorders>
          </w:tcPr>
          <w:p w:rsidR="00774096" w:rsidRDefault="00774096" w:rsidP="00722095">
            <w:pPr>
              <w:pStyle w:val="ListParagraph"/>
              <w:ind w:left="346"/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774096" w:rsidRPr="001D7346" w:rsidRDefault="00774096" w:rsidP="00774096">
            <w:pPr>
              <w:pStyle w:val="ListParagraph"/>
              <w:numPr>
                <w:ilvl w:val="1"/>
                <w:numId w:val="5"/>
              </w:numPr>
              <w:ind w:left="346"/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D734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Mengkomunikasikan tujuan dan tema dalam kegiatan bercerita pada anak.</w:t>
            </w:r>
          </w:p>
          <w:p w:rsidR="00774096" w:rsidRPr="001D7346" w:rsidRDefault="00774096" w:rsidP="007220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774096" w:rsidRPr="001D7346" w:rsidRDefault="00774096" w:rsidP="00774096">
            <w:pPr>
              <w:pStyle w:val="ListParagraph"/>
              <w:numPr>
                <w:ilvl w:val="1"/>
                <w:numId w:val="5"/>
              </w:numPr>
              <w:ind w:left="346"/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D734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Mengatur tempat duduk anak.</w:t>
            </w:r>
          </w:p>
          <w:p w:rsidR="00774096" w:rsidRPr="001D7346" w:rsidRDefault="00774096" w:rsidP="00722095">
            <w:pPr>
              <w:pStyle w:val="ListParagraph"/>
              <w:ind w:left="346"/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774096" w:rsidRDefault="00774096" w:rsidP="00722095">
            <w:pPr>
              <w:pStyle w:val="ListParagraph"/>
              <w:ind w:left="346"/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774096" w:rsidRPr="001D7346" w:rsidRDefault="00774096" w:rsidP="00722095">
            <w:pPr>
              <w:pStyle w:val="ListParagraph"/>
              <w:ind w:left="346"/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774096" w:rsidRPr="001D7346" w:rsidRDefault="00774096" w:rsidP="007220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774096" w:rsidRPr="001D7346" w:rsidRDefault="00774096" w:rsidP="00774096">
            <w:pPr>
              <w:pStyle w:val="ListParagraph"/>
              <w:numPr>
                <w:ilvl w:val="1"/>
                <w:numId w:val="5"/>
              </w:numPr>
              <w:ind w:left="346"/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D734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Bercerita dengan buku cerita ber gambar.</w:t>
            </w:r>
          </w:p>
          <w:p w:rsidR="00774096" w:rsidRPr="001D7346" w:rsidRDefault="00774096" w:rsidP="00722095">
            <w:pPr>
              <w:pStyle w:val="ListParagraph"/>
              <w:ind w:left="346"/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774096" w:rsidRPr="001D7346" w:rsidRDefault="00774096" w:rsidP="00722095">
            <w:pPr>
              <w:pStyle w:val="ListParagraph"/>
              <w:ind w:left="346"/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774096" w:rsidRPr="001D7346" w:rsidRDefault="00774096" w:rsidP="007220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774096" w:rsidRPr="001D7346" w:rsidRDefault="00774096" w:rsidP="00774096">
            <w:pPr>
              <w:pStyle w:val="ListParagraph"/>
              <w:numPr>
                <w:ilvl w:val="1"/>
                <w:numId w:val="5"/>
              </w:numPr>
              <w:ind w:left="346"/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D734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Mengembangkan cerita</w:t>
            </w:r>
          </w:p>
          <w:p w:rsidR="00774096" w:rsidRPr="001D7346" w:rsidRDefault="00774096" w:rsidP="00722095">
            <w:pPr>
              <w:pStyle w:val="ListParagraph"/>
              <w:ind w:left="34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774096" w:rsidRPr="001D7346" w:rsidRDefault="00774096" w:rsidP="00722095">
            <w:pPr>
              <w:pStyle w:val="ListParagraph"/>
              <w:ind w:left="34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774096" w:rsidRPr="001D7346" w:rsidRDefault="00774096" w:rsidP="00722095">
            <w:pPr>
              <w:pStyle w:val="ListParagraph"/>
              <w:ind w:left="34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774096" w:rsidRDefault="00774096" w:rsidP="00722095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774096" w:rsidRDefault="00774096" w:rsidP="00722095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774096" w:rsidRPr="001D7346" w:rsidRDefault="00774096" w:rsidP="00722095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774096" w:rsidRPr="001D7346" w:rsidRDefault="00774096" w:rsidP="00774096">
            <w:pPr>
              <w:pStyle w:val="ListParagraph"/>
              <w:numPr>
                <w:ilvl w:val="1"/>
                <w:numId w:val="5"/>
              </w:numPr>
              <w:ind w:left="346"/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D734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Menetapkan rancangan cara-cara bertutur dalam bercerita</w:t>
            </w:r>
          </w:p>
          <w:p w:rsidR="00774096" w:rsidRPr="001D7346" w:rsidRDefault="00774096" w:rsidP="00722095">
            <w:pPr>
              <w:pStyle w:val="ListParagraph"/>
              <w:ind w:left="346"/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774096" w:rsidRPr="001D7346" w:rsidRDefault="00774096" w:rsidP="007220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774096" w:rsidRDefault="00774096" w:rsidP="0072209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774096" w:rsidRDefault="00774096" w:rsidP="0072209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774096" w:rsidRPr="001D7346" w:rsidRDefault="00774096" w:rsidP="00722095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774096" w:rsidRPr="001D7346" w:rsidRDefault="00774096" w:rsidP="00774096">
            <w:pPr>
              <w:pStyle w:val="ListParagraph"/>
              <w:numPr>
                <w:ilvl w:val="1"/>
                <w:numId w:val="5"/>
              </w:numPr>
              <w:ind w:left="342"/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D734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lastRenderedPageBreak/>
              <w:t>Mengajukan pertanyaan-pertanyaan yang berkaitan dengan isi dongeng.</w:t>
            </w:r>
          </w:p>
        </w:tc>
        <w:tc>
          <w:tcPr>
            <w:tcW w:w="2985" w:type="dxa"/>
            <w:tcBorders>
              <w:bottom w:val="single" w:sz="4" w:space="0" w:color="auto"/>
            </w:tcBorders>
          </w:tcPr>
          <w:p w:rsidR="00774096" w:rsidRDefault="00774096" w:rsidP="00722095">
            <w:pPr>
              <w:pStyle w:val="ListParagraph"/>
              <w:ind w:left="342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774096" w:rsidRDefault="00774096" w:rsidP="00774096">
            <w:pPr>
              <w:pStyle w:val="ListParagraph"/>
              <w:numPr>
                <w:ilvl w:val="1"/>
                <w:numId w:val="1"/>
              </w:numPr>
              <w:ind w:left="342"/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D734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Guru mengkomunikasi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  <w:r w:rsidRPr="001D734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kan tujuan </w:t>
            </w:r>
          </w:p>
          <w:p w:rsidR="00774096" w:rsidRPr="001D7346" w:rsidRDefault="00774096" w:rsidP="00774096">
            <w:pPr>
              <w:pStyle w:val="ListParagraph"/>
              <w:ind w:left="342"/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774096" w:rsidRPr="001D7346" w:rsidRDefault="00774096" w:rsidP="00774096">
            <w:pPr>
              <w:pStyle w:val="ListParagraph"/>
              <w:numPr>
                <w:ilvl w:val="1"/>
                <w:numId w:val="1"/>
              </w:numPr>
              <w:ind w:left="342"/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D734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Guru mengkomunikasi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  <w:r w:rsidRPr="001D734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kan tema </w:t>
            </w:r>
          </w:p>
          <w:p w:rsidR="00774096" w:rsidRPr="001D7346" w:rsidRDefault="00774096" w:rsidP="007220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774096" w:rsidRPr="001D7346" w:rsidRDefault="00774096" w:rsidP="00774096">
            <w:pPr>
              <w:pStyle w:val="ListParagraph"/>
              <w:numPr>
                <w:ilvl w:val="1"/>
                <w:numId w:val="2"/>
              </w:numPr>
              <w:ind w:left="342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1D734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Guru mengatur tempat duduk anak dalam bentuk U </w:t>
            </w:r>
          </w:p>
          <w:p w:rsidR="00774096" w:rsidRPr="001D7346" w:rsidRDefault="00774096" w:rsidP="00774096">
            <w:pPr>
              <w:pStyle w:val="ListParagraph"/>
              <w:numPr>
                <w:ilvl w:val="1"/>
                <w:numId w:val="2"/>
              </w:numPr>
              <w:ind w:left="342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1D734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Anak duduk di lantai dan diberi alas tikar.</w:t>
            </w:r>
          </w:p>
          <w:p w:rsidR="00774096" w:rsidRPr="001D7346" w:rsidRDefault="00774096" w:rsidP="00722095">
            <w:pPr>
              <w:pStyle w:val="ListParagraph"/>
              <w:ind w:left="342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774096" w:rsidRPr="001D7346" w:rsidRDefault="00774096" w:rsidP="00774096">
            <w:pPr>
              <w:pStyle w:val="ListParagraph"/>
              <w:numPr>
                <w:ilvl w:val="1"/>
                <w:numId w:val="3"/>
              </w:numPr>
              <w:ind w:left="342"/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D734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Bercerita dengan menggunakan ilustrasi gambar.</w:t>
            </w:r>
          </w:p>
          <w:p w:rsidR="00774096" w:rsidRPr="001D7346" w:rsidRDefault="00774096" w:rsidP="00774096">
            <w:pPr>
              <w:pStyle w:val="ListParagraph"/>
              <w:numPr>
                <w:ilvl w:val="1"/>
                <w:numId w:val="3"/>
              </w:numPr>
              <w:ind w:left="342"/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D734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Bercerita dengan membaca buku cerita </w:t>
            </w:r>
          </w:p>
          <w:p w:rsidR="00774096" w:rsidRPr="001D7346" w:rsidRDefault="00774096" w:rsidP="00722095">
            <w:pPr>
              <w:pStyle w:val="ListParagraph"/>
              <w:ind w:left="342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774096" w:rsidRPr="001D7346" w:rsidRDefault="00774096" w:rsidP="00774096">
            <w:pPr>
              <w:pStyle w:val="ListParagraph"/>
              <w:numPr>
                <w:ilvl w:val="1"/>
                <w:numId w:val="4"/>
              </w:numPr>
              <w:ind w:left="342"/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D734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Guru menggali pengalaman dengan cara menanyakan kegiatan anak sehari-hari yang berkaitan dengan tema.</w:t>
            </w:r>
          </w:p>
          <w:p w:rsidR="00774096" w:rsidRPr="001D7346" w:rsidRDefault="00774096" w:rsidP="00774096">
            <w:pPr>
              <w:pStyle w:val="ListParagraph"/>
              <w:numPr>
                <w:ilvl w:val="1"/>
                <w:numId w:val="4"/>
              </w:numPr>
              <w:ind w:left="342"/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D734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Anak menjawab pertanyaan.</w:t>
            </w:r>
          </w:p>
          <w:p w:rsidR="00774096" w:rsidRPr="001D7346" w:rsidRDefault="00774096" w:rsidP="00722095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774096" w:rsidRPr="001D7346" w:rsidRDefault="00774096" w:rsidP="00774096">
            <w:pPr>
              <w:pStyle w:val="ListParagraph"/>
              <w:numPr>
                <w:ilvl w:val="1"/>
                <w:numId w:val="6"/>
              </w:numPr>
              <w:ind w:left="342"/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D734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Menyesuaikan mimik wajah dengan alur cerita.</w:t>
            </w:r>
          </w:p>
          <w:p w:rsidR="00774096" w:rsidRPr="001D7346" w:rsidRDefault="00774096" w:rsidP="00774096">
            <w:pPr>
              <w:pStyle w:val="ListParagraph"/>
              <w:numPr>
                <w:ilvl w:val="1"/>
                <w:numId w:val="6"/>
              </w:numPr>
              <w:ind w:left="342"/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D734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Menyesuaikan nada suara dengan alur cerita.</w:t>
            </w:r>
          </w:p>
          <w:p w:rsidR="00774096" w:rsidRPr="001D7346" w:rsidRDefault="00774096" w:rsidP="00774096">
            <w:pPr>
              <w:pStyle w:val="ListParagraph"/>
              <w:numPr>
                <w:ilvl w:val="1"/>
                <w:numId w:val="6"/>
              </w:numPr>
              <w:ind w:left="342"/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D734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Menyesuaikan gerakan tubuh dengan alur cerita.</w:t>
            </w:r>
          </w:p>
          <w:p w:rsidR="00774096" w:rsidRDefault="00774096" w:rsidP="00722095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774096" w:rsidRDefault="00774096" w:rsidP="00722095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774096" w:rsidRDefault="00774096" w:rsidP="00722095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774096" w:rsidRPr="001D7346" w:rsidRDefault="00774096" w:rsidP="00774096">
            <w:pPr>
              <w:pStyle w:val="ListParagraph"/>
              <w:numPr>
                <w:ilvl w:val="1"/>
                <w:numId w:val="7"/>
              </w:numPr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D734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lastRenderedPageBreak/>
              <w:t>Siapa nama kamu?</w:t>
            </w:r>
          </w:p>
          <w:p w:rsidR="00774096" w:rsidRPr="001D7346" w:rsidRDefault="00774096" w:rsidP="00774096">
            <w:pPr>
              <w:pStyle w:val="ListParagraph"/>
              <w:numPr>
                <w:ilvl w:val="1"/>
                <w:numId w:val="7"/>
              </w:numPr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D734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Coba sebutkan judul cerita tadi/</w:t>
            </w:r>
          </w:p>
          <w:p w:rsidR="00774096" w:rsidRPr="001D7346" w:rsidRDefault="00774096" w:rsidP="00722095">
            <w:pPr>
              <w:ind w:left="341" w:hanging="360"/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D734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6.3 Coba sebutkan tokoh-tokoh yan ada dalam cerita tadi?</w:t>
            </w:r>
          </w:p>
          <w:p w:rsidR="00774096" w:rsidRPr="001D7346" w:rsidRDefault="00774096" w:rsidP="00722095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74096" w:rsidRDefault="00774096" w:rsidP="00722095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774096" w:rsidRPr="001D7346" w:rsidRDefault="00774096" w:rsidP="00722095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74096" w:rsidRPr="001D7346" w:rsidRDefault="00774096" w:rsidP="00722095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</w:tbl>
    <w:p w:rsidR="00CD1A1F" w:rsidRDefault="00CD1A1F">
      <w:pPr>
        <w:rPr>
          <w:lang w:val="id-ID"/>
        </w:rPr>
      </w:pPr>
    </w:p>
    <w:p w:rsidR="00774096" w:rsidRDefault="00774096">
      <w:pPr>
        <w:rPr>
          <w:lang w:val="id-ID"/>
        </w:rPr>
      </w:pPr>
    </w:p>
    <w:p w:rsidR="00774096" w:rsidRDefault="00774096">
      <w:pPr>
        <w:rPr>
          <w:lang w:val="id-ID"/>
        </w:rPr>
      </w:pPr>
    </w:p>
    <w:p w:rsidR="00774096" w:rsidRDefault="00774096">
      <w:pPr>
        <w:rPr>
          <w:lang w:val="id-ID"/>
        </w:rPr>
      </w:pPr>
    </w:p>
    <w:p w:rsidR="00774096" w:rsidRDefault="00774096">
      <w:pPr>
        <w:rPr>
          <w:lang w:val="id-ID"/>
        </w:rPr>
      </w:pPr>
    </w:p>
    <w:p w:rsidR="00774096" w:rsidRDefault="00774096">
      <w:pPr>
        <w:rPr>
          <w:lang w:val="id-ID"/>
        </w:rPr>
      </w:pPr>
    </w:p>
    <w:p w:rsidR="00774096" w:rsidRDefault="00774096">
      <w:pPr>
        <w:rPr>
          <w:lang w:val="id-ID"/>
        </w:rPr>
      </w:pPr>
    </w:p>
    <w:p w:rsidR="00774096" w:rsidRDefault="00774096">
      <w:pPr>
        <w:rPr>
          <w:lang w:val="id-ID"/>
        </w:rPr>
      </w:pPr>
    </w:p>
    <w:p w:rsidR="00774096" w:rsidRDefault="00774096">
      <w:pPr>
        <w:rPr>
          <w:lang w:val="id-ID"/>
        </w:rPr>
      </w:pPr>
    </w:p>
    <w:p w:rsidR="00774096" w:rsidRDefault="00774096">
      <w:pPr>
        <w:rPr>
          <w:lang w:val="id-ID"/>
        </w:rPr>
      </w:pPr>
    </w:p>
    <w:p w:rsidR="00774096" w:rsidRDefault="00774096">
      <w:pPr>
        <w:rPr>
          <w:lang w:val="id-ID"/>
        </w:rPr>
      </w:pPr>
    </w:p>
    <w:p w:rsidR="00774096" w:rsidRDefault="00774096">
      <w:pPr>
        <w:rPr>
          <w:lang w:val="id-ID"/>
        </w:rPr>
      </w:pPr>
    </w:p>
    <w:p w:rsidR="00774096" w:rsidRDefault="00774096">
      <w:pPr>
        <w:rPr>
          <w:lang w:val="id-ID"/>
        </w:rPr>
      </w:pPr>
    </w:p>
    <w:p w:rsidR="00774096" w:rsidRDefault="00774096">
      <w:pPr>
        <w:rPr>
          <w:lang w:val="id-ID"/>
        </w:rPr>
      </w:pPr>
    </w:p>
    <w:p w:rsidR="00774096" w:rsidRDefault="00774096">
      <w:pPr>
        <w:rPr>
          <w:lang w:val="id-ID"/>
        </w:rPr>
      </w:pPr>
    </w:p>
    <w:p w:rsidR="00774096" w:rsidRDefault="00774096">
      <w:pPr>
        <w:rPr>
          <w:lang w:val="id-ID"/>
        </w:rPr>
      </w:pPr>
    </w:p>
    <w:p w:rsidR="00774096" w:rsidRDefault="00774096">
      <w:pPr>
        <w:rPr>
          <w:lang w:val="id-ID"/>
        </w:rPr>
      </w:pPr>
    </w:p>
    <w:p w:rsidR="00774096" w:rsidRDefault="00774096">
      <w:pPr>
        <w:rPr>
          <w:lang w:val="id-ID"/>
        </w:rPr>
      </w:pPr>
    </w:p>
    <w:p w:rsidR="00774096" w:rsidRDefault="00774096">
      <w:pPr>
        <w:rPr>
          <w:lang w:val="id-ID"/>
        </w:rPr>
      </w:pPr>
    </w:p>
    <w:p w:rsidR="00774096" w:rsidRDefault="00774096">
      <w:pPr>
        <w:rPr>
          <w:lang w:val="id-ID"/>
        </w:rPr>
      </w:pPr>
    </w:p>
    <w:p w:rsidR="00774096" w:rsidRDefault="00774096">
      <w:pPr>
        <w:rPr>
          <w:lang w:val="id-ID"/>
        </w:rPr>
      </w:pPr>
    </w:p>
    <w:p w:rsidR="00774096" w:rsidRDefault="00774096">
      <w:pPr>
        <w:rPr>
          <w:lang w:val="id-ID"/>
        </w:rPr>
      </w:pPr>
    </w:p>
    <w:p w:rsidR="00774096" w:rsidRDefault="00774096">
      <w:pPr>
        <w:rPr>
          <w:lang w:val="id-ID"/>
        </w:rPr>
      </w:pPr>
    </w:p>
    <w:p w:rsidR="00774096" w:rsidRDefault="00774096">
      <w:pPr>
        <w:rPr>
          <w:lang w:val="id-ID"/>
        </w:rPr>
      </w:pPr>
    </w:p>
    <w:p w:rsidR="00774096" w:rsidRDefault="00774096">
      <w:pPr>
        <w:rPr>
          <w:lang w:val="id-ID"/>
        </w:rPr>
      </w:pPr>
    </w:p>
    <w:p w:rsidR="00774096" w:rsidRDefault="00774096">
      <w:pPr>
        <w:rPr>
          <w:lang w:val="id-ID"/>
        </w:rPr>
      </w:pPr>
    </w:p>
    <w:p w:rsidR="00774096" w:rsidRDefault="00774096">
      <w:pPr>
        <w:rPr>
          <w:lang w:val="id-ID"/>
        </w:rPr>
      </w:pPr>
    </w:p>
    <w:p w:rsidR="00774096" w:rsidRDefault="00774096">
      <w:pPr>
        <w:rPr>
          <w:lang w:val="id-ID"/>
        </w:rPr>
      </w:pPr>
    </w:p>
    <w:p w:rsidR="00774096" w:rsidRDefault="00774096">
      <w:pPr>
        <w:rPr>
          <w:lang w:val="id-ID"/>
        </w:rPr>
      </w:pPr>
    </w:p>
    <w:p w:rsidR="00774096" w:rsidRDefault="00774096">
      <w:pPr>
        <w:rPr>
          <w:lang w:val="id-ID"/>
        </w:rPr>
      </w:pPr>
    </w:p>
    <w:p w:rsidR="00774096" w:rsidRDefault="00774096">
      <w:pPr>
        <w:rPr>
          <w:lang w:val="id-ID"/>
        </w:rPr>
      </w:pPr>
    </w:p>
    <w:p w:rsidR="00774096" w:rsidRDefault="00774096">
      <w:pPr>
        <w:rPr>
          <w:lang w:val="id-ID"/>
        </w:rPr>
      </w:pPr>
    </w:p>
    <w:p w:rsidR="00774096" w:rsidRDefault="00774096">
      <w:pPr>
        <w:rPr>
          <w:lang w:val="id-ID"/>
        </w:rPr>
      </w:pPr>
    </w:p>
    <w:p w:rsidR="00774096" w:rsidRDefault="00774096">
      <w:pPr>
        <w:rPr>
          <w:lang w:val="id-ID"/>
        </w:rPr>
      </w:pPr>
    </w:p>
    <w:p w:rsidR="00774096" w:rsidRDefault="00774096">
      <w:pPr>
        <w:rPr>
          <w:lang w:val="id-ID"/>
        </w:rPr>
      </w:pPr>
    </w:p>
    <w:p w:rsidR="00774096" w:rsidRDefault="00774096">
      <w:pPr>
        <w:rPr>
          <w:lang w:val="id-ID"/>
        </w:rPr>
      </w:pPr>
    </w:p>
    <w:p w:rsidR="00774096" w:rsidRDefault="00774096">
      <w:pPr>
        <w:rPr>
          <w:lang w:val="id-ID"/>
        </w:rPr>
      </w:pPr>
    </w:p>
    <w:p w:rsidR="00774096" w:rsidRDefault="00774096">
      <w:pPr>
        <w:rPr>
          <w:lang w:val="id-ID"/>
        </w:rPr>
      </w:pPr>
    </w:p>
    <w:p w:rsidR="00774096" w:rsidRDefault="00774096">
      <w:pPr>
        <w:rPr>
          <w:lang w:val="id-ID"/>
        </w:rPr>
      </w:pPr>
    </w:p>
    <w:p w:rsidR="00774096" w:rsidRDefault="00774096">
      <w:pPr>
        <w:rPr>
          <w:lang w:val="id-ID"/>
        </w:rPr>
      </w:pPr>
    </w:p>
    <w:p w:rsidR="00774096" w:rsidRDefault="00774096">
      <w:pPr>
        <w:rPr>
          <w:lang w:val="id-ID"/>
        </w:rPr>
      </w:pPr>
    </w:p>
    <w:tbl>
      <w:tblPr>
        <w:tblStyle w:val="TableGrid"/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79"/>
        <w:gridCol w:w="2891"/>
        <w:gridCol w:w="3594"/>
      </w:tblGrid>
      <w:tr w:rsidR="00774096" w:rsidRPr="00E851BD" w:rsidTr="00722095">
        <w:trPr>
          <w:trHeight w:val="276"/>
        </w:trPr>
        <w:tc>
          <w:tcPr>
            <w:tcW w:w="1560" w:type="dxa"/>
            <w:vMerge w:val="restart"/>
          </w:tcPr>
          <w:p w:rsidR="00774096" w:rsidRDefault="00774096" w:rsidP="00722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774096" w:rsidRDefault="00774096" w:rsidP="00722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774096" w:rsidRPr="00E851BD" w:rsidRDefault="00774096" w:rsidP="00722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E851BD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Variabel</w:t>
            </w:r>
          </w:p>
        </w:tc>
        <w:tc>
          <w:tcPr>
            <w:tcW w:w="2401" w:type="dxa"/>
            <w:vMerge w:val="restart"/>
          </w:tcPr>
          <w:p w:rsidR="00774096" w:rsidRDefault="00774096" w:rsidP="00722095">
            <w:pPr>
              <w:pStyle w:val="ListParagraph"/>
              <w:ind w:left="34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774096" w:rsidRDefault="00774096" w:rsidP="00722095">
            <w:pPr>
              <w:pStyle w:val="ListParagraph"/>
              <w:ind w:left="34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774096" w:rsidRPr="00E851BD" w:rsidRDefault="00774096" w:rsidP="00722095">
            <w:pPr>
              <w:pStyle w:val="ListParagraph"/>
              <w:ind w:left="34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E851BD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Indikator</w:t>
            </w:r>
          </w:p>
        </w:tc>
        <w:tc>
          <w:tcPr>
            <w:tcW w:w="2985" w:type="dxa"/>
            <w:vMerge w:val="restart"/>
          </w:tcPr>
          <w:p w:rsidR="00774096" w:rsidRDefault="00774096" w:rsidP="00722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774096" w:rsidRDefault="00774096" w:rsidP="00722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774096" w:rsidRPr="00E851BD" w:rsidRDefault="00774096" w:rsidP="00722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E851BD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Item</w:t>
            </w:r>
          </w:p>
        </w:tc>
      </w:tr>
      <w:tr w:rsidR="00774096" w:rsidRPr="001D7346" w:rsidTr="00722095">
        <w:trPr>
          <w:trHeight w:val="276"/>
        </w:trPr>
        <w:tc>
          <w:tcPr>
            <w:tcW w:w="1560" w:type="dxa"/>
            <w:vMerge/>
            <w:tcBorders>
              <w:bottom w:val="nil"/>
            </w:tcBorders>
          </w:tcPr>
          <w:p w:rsidR="00774096" w:rsidRPr="001D7346" w:rsidRDefault="00774096" w:rsidP="00722095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401" w:type="dxa"/>
            <w:vMerge/>
            <w:tcBorders>
              <w:bottom w:val="nil"/>
            </w:tcBorders>
          </w:tcPr>
          <w:p w:rsidR="00774096" w:rsidRPr="001D7346" w:rsidRDefault="00774096" w:rsidP="00722095">
            <w:pPr>
              <w:pStyle w:val="ListParagraph"/>
              <w:ind w:left="34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985" w:type="dxa"/>
            <w:vMerge/>
            <w:tcBorders>
              <w:bottom w:val="nil"/>
            </w:tcBorders>
          </w:tcPr>
          <w:p w:rsidR="00774096" w:rsidRPr="001D7346" w:rsidRDefault="00774096" w:rsidP="00722095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774096" w:rsidRPr="001D7346" w:rsidTr="005F7FAC">
        <w:trPr>
          <w:trHeight w:val="300"/>
        </w:trPr>
        <w:tc>
          <w:tcPr>
            <w:tcW w:w="1560" w:type="dxa"/>
            <w:tcBorders>
              <w:top w:val="nil"/>
            </w:tcBorders>
          </w:tcPr>
          <w:p w:rsidR="00774096" w:rsidRDefault="00774096" w:rsidP="00722095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774096" w:rsidRPr="001D7346" w:rsidRDefault="00774096" w:rsidP="00722095">
            <w:pPr>
              <w:tabs>
                <w:tab w:val="left" w:pos="1026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ab/>
            </w:r>
          </w:p>
        </w:tc>
        <w:tc>
          <w:tcPr>
            <w:tcW w:w="2401" w:type="dxa"/>
            <w:tcBorders>
              <w:top w:val="nil"/>
            </w:tcBorders>
          </w:tcPr>
          <w:p w:rsidR="00774096" w:rsidRPr="001D7346" w:rsidRDefault="00774096" w:rsidP="00722095">
            <w:pPr>
              <w:pStyle w:val="ListParagraph"/>
              <w:ind w:left="34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985" w:type="dxa"/>
            <w:tcBorders>
              <w:top w:val="nil"/>
            </w:tcBorders>
          </w:tcPr>
          <w:p w:rsidR="00774096" w:rsidRPr="001D7346" w:rsidRDefault="00774096" w:rsidP="00722095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774096" w:rsidRPr="001D7346" w:rsidTr="00722095">
        <w:tc>
          <w:tcPr>
            <w:tcW w:w="1560" w:type="dxa"/>
          </w:tcPr>
          <w:p w:rsidR="005F7FAC" w:rsidRDefault="005F7FAC" w:rsidP="007220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774096" w:rsidRPr="001D7346" w:rsidRDefault="00774096" w:rsidP="007220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D734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Kemampuan bahasa ekspresif</w:t>
            </w:r>
          </w:p>
        </w:tc>
        <w:tc>
          <w:tcPr>
            <w:tcW w:w="2401" w:type="dxa"/>
          </w:tcPr>
          <w:p w:rsidR="005F7FAC" w:rsidRDefault="005F7FAC" w:rsidP="005F7FAC">
            <w:pPr>
              <w:pStyle w:val="Default"/>
              <w:ind w:left="360"/>
              <w:jc w:val="left"/>
              <w:rPr>
                <w:lang w:val="id-ID"/>
              </w:rPr>
            </w:pPr>
          </w:p>
          <w:p w:rsidR="00774096" w:rsidRPr="001D7346" w:rsidRDefault="00774096" w:rsidP="005F7FAC">
            <w:pPr>
              <w:pStyle w:val="Default"/>
              <w:numPr>
                <w:ilvl w:val="0"/>
                <w:numId w:val="5"/>
              </w:numPr>
              <w:jc w:val="left"/>
              <w:rPr>
                <w:lang w:val="id-ID"/>
              </w:rPr>
            </w:pPr>
            <w:r>
              <w:rPr>
                <w:lang w:val="id-ID"/>
              </w:rPr>
              <w:t xml:space="preserve">Menjawab isi cerita </w:t>
            </w:r>
            <w:r w:rsidRPr="001D7346">
              <w:rPr>
                <w:lang w:val="id-ID"/>
              </w:rPr>
              <w:t xml:space="preserve"> yang</w:t>
            </w:r>
            <w:r>
              <w:rPr>
                <w:lang w:val="id-ID"/>
              </w:rPr>
              <w:t xml:space="preserve"> telah didengarkan </w:t>
            </w:r>
          </w:p>
          <w:p w:rsidR="00774096" w:rsidRPr="001D7346" w:rsidRDefault="00774096" w:rsidP="00722095">
            <w:pPr>
              <w:pStyle w:val="Default"/>
              <w:jc w:val="left"/>
              <w:rPr>
                <w:lang w:val="id-ID"/>
              </w:rPr>
            </w:pPr>
          </w:p>
          <w:p w:rsidR="00774096" w:rsidRPr="001D7346" w:rsidRDefault="00774096" w:rsidP="00722095">
            <w:pPr>
              <w:pStyle w:val="Default"/>
              <w:jc w:val="left"/>
              <w:rPr>
                <w:lang w:val="id-ID"/>
              </w:rPr>
            </w:pPr>
          </w:p>
          <w:p w:rsidR="00774096" w:rsidRPr="001D7346" w:rsidRDefault="00774096" w:rsidP="00722095">
            <w:pPr>
              <w:pStyle w:val="Default"/>
              <w:jc w:val="left"/>
              <w:rPr>
                <w:lang w:val="id-ID"/>
              </w:rPr>
            </w:pPr>
          </w:p>
          <w:p w:rsidR="00774096" w:rsidRPr="001D7346" w:rsidRDefault="00774096" w:rsidP="00722095">
            <w:pPr>
              <w:pStyle w:val="Default"/>
              <w:jc w:val="left"/>
              <w:rPr>
                <w:lang w:val="id-ID"/>
              </w:rPr>
            </w:pPr>
          </w:p>
          <w:p w:rsidR="00774096" w:rsidRDefault="00774096" w:rsidP="00722095">
            <w:pPr>
              <w:pStyle w:val="Default"/>
              <w:jc w:val="left"/>
              <w:rPr>
                <w:lang w:val="id-ID"/>
              </w:rPr>
            </w:pPr>
          </w:p>
          <w:p w:rsidR="00774096" w:rsidRDefault="00774096" w:rsidP="00722095">
            <w:pPr>
              <w:pStyle w:val="Default"/>
              <w:jc w:val="left"/>
              <w:rPr>
                <w:lang w:val="id-ID"/>
              </w:rPr>
            </w:pPr>
          </w:p>
          <w:p w:rsidR="00774096" w:rsidRPr="001D7346" w:rsidRDefault="00774096" w:rsidP="00722095">
            <w:pPr>
              <w:pStyle w:val="Default"/>
              <w:jc w:val="left"/>
              <w:rPr>
                <w:lang w:val="id-ID"/>
              </w:rPr>
            </w:pPr>
          </w:p>
          <w:p w:rsidR="00774096" w:rsidRPr="001D7346" w:rsidRDefault="00774096" w:rsidP="00722095">
            <w:pPr>
              <w:pStyle w:val="Default"/>
              <w:jc w:val="left"/>
              <w:rPr>
                <w:lang w:val="id-ID"/>
              </w:rPr>
            </w:pPr>
          </w:p>
          <w:p w:rsidR="00774096" w:rsidRPr="001D7346" w:rsidRDefault="00774096" w:rsidP="005F7FAC">
            <w:pPr>
              <w:pStyle w:val="Default"/>
              <w:numPr>
                <w:ilvl w:val="0"/>
                <w:numId w:val="5"/>
              </w:numPr>
              <w:tabs>
                <w:tab w:val="left" w:pos="1260"/>
              </w:tabs>
              <w:jc w:val="left"/>
              <w:rPr>
                <w:lang w:val="id-ID"/>
              </w:rPr>
            </w:pPr>
            <w:r>
              <w:rPr>
                <w:lang w:val="id-ID"/>
              </w:rPr>
              <w:t xml:space="preserve">Menjawab pertanyaan yang lebih kompleks </w:t>
            </w:r>
          </w:p>
          <w:p w:rsidR="00774096" w:rsidRPr="001D7346" w:rsidRDefault="00774096" w:rsidP="00722095">
            <w:pPr>
              <w:pStyle w:val="Default"/>
              <w:tabs>
                <w:tab w:val="left" w:pos="1260"/>
              </w:tabs>
              <w:ind w:left="252"/>
              <w:jc w:val="left"/>
              <w:rPr>
                <w:lang w:val="id-ID"/>
              </w:rPr>
            </w:pPr>
          </w:p>
          <w:p w:rsidR="00774096" w:rsidRPr="001D7346" w:rsidRDefault="00774096" w:rsidP="00722095">
            <w:pPr>
              <w:pStyle w:val="Default"/>
              <w:tabs>
                <w:tab w:val="left" w:pos="1260"/>
              </w:tabs>
              <w:ind w:left="252"/>
              <w:jc w:val="left"/>
              <w:rPr>
                <w:lang w:val="id-ID"/>
              </w:rPr>
            </w:pPr>
          </w:p>
          <w:p w:rsidR="00774096" w:rsidRPr="001D7346" w:rsidRDefault="00774096" w:rsidP="00722095">
            <w:pPr>
              <w:pStyle w:val="Default"/>
              <w:tabs>
                <w:tab w:val="left" w:pos="1260"/>
              </w:tabs>
              <w:ind w:left="252"/>
              <w:jc w:val="left"/>
              <w:rPr>
                <w:lang w:val="id-ID"/>
              </w:rPr>
            </w:pPr>
          </w:p>
          <w:p w:rsidR="00774096" w:rsidRDefault="00774096" w:rsidP="00722095">
            <w:pPr>
              <w:pStyle w:val="Default"/>
              <w:tabs>
                <w:tab w:val="left" w:pos="1260"/>
              </w:tabs>
              <w:ind w:left="357"/>
              <w:jc w:val="left"/>
              <w:rPr>
                <w:lang w:val="id-ID"/>
              </w:rPr>
            </w:pPr>
          </w:p>
          <w:p w:rsidR="00774096" w:rsidRDefault="00774096" w:rsidP="005F7FAC">
            <w:pPr>
              <w:pStyle w:val="Default"/>
              <w:numPr>
                <w:ilvl w:val="0"/>
                <w:numId w:val="5"/>
              </w:numPr>
              <w:tabs>
                <w:tab w:val="left" w:pos="1260"/>
              </w:tabs>
              <w:jc w:val="left"/>
              <w:rPr>
                <w:lang w:val="id-ID"/>
              </w:rPr>
            </w:pPr>
            <w:r>
              <w:rPr>
                <w:lang w:val="id-ID"/>
              </w:rPr>
              <w:t xml:space="preserve"> Melanjutkan isi       </w:t>
            </w:r>
          </w:p>
          <w:p w:rsidR="00774096" w:rsidRDefault="00774096" w:rsidP="00722095">
            <w:pPr>
              <w:pStyle w:val="Default"/>
              <w:tabs>
                <w:tab w:val="left" w:pos="1260"/>
              </w:tabs>
              <w:jc w:val="left"/>
              <w:rPr>
                <w:lang w:val="id-ID"/>
              </w:rPr>
            </w:pPr>
            <w:r>
              <w:rPr>
                <w:lang w:val="id-ID"/>
              </w:rPr>
              <w:t xml:space="preserve">     </w:t>
            </w:r>
            <w:r w:rsidR="005F7FAC">
              <w:rPr>
                <w:lang w:val="id-ID"/>
              </w:rPr>
              <w:t xml:space="preserve">       </w:t>
            </w:r>
            <w:r>
              <w:rPr>
                <w:lang w:val="id-ID"/>
              </w:rPr>
              <w:t xml:space="preserve"> cerita yang sudah   </w:t>
            </w:r>
          </w:p>
          <w:p w:rsidR="00774096" w:rsidRPr="001D7346" w:rsidRDefault="00774096" w:rsidP="00722095">
            <w:pPr>
              <w:pStyle w:val="Default"/>
              <w:tabs>
                <w:tab w:val="left" w:pos="1260"/>
              </w:tabs>
              <w:jc w:val="left"/>
              <w:rPr>
                <w:lang w:val="id-ID"/>
              </w:rPr>
            </w:pPr>
            <w:r>
              <w:rPr>
                <w:lang w:val="id-ID"/>
              </w:rPr>
              <w:t xml:space="preserve">     </w:t>
            </w:r>
            <w:r w:rsidR="005F7FAC">
              <w:rPr>
                <w:lang w:val="id-ID"/>
              </w:rPr>
              <w:t xml:space="preserve">       </w:t>
            </w:r>
            <w:r>
              <w:rPr>
                <w:lang w:val="id-ID"/>
              </w:rPr>
              <w:t xml:space="preserve"> didengarkan</w:t>
            </w:r>
          </w:p>
          <w:p w:rsidR="00774096" w:rsidRPr="001D7346" w:rsidRDefault="00774096" w:rsidP="00722095">
            <w:pPr>
              <w:pStyle w:val="Default"/>
              <w:tabs>
                <w:tab w:val="left" w:pos="1260"/>
              </w:tabs>
              <w:ind w:left="252"/>
              <w:jc w:val="left"/>
              <w:rPr>
                <w:lang w:val="id-ID"/>
              </w:rPr>
            </w:pPr>
          </w:p>
          <w:p w:rsidR="00774096" w:rsidRPr="001D7346" w:rsidRDefault="00774096" w:rsidP="00722095">
            <w:pPr>
              <w:pStyle w:val="Default"/>
              <w:tabs>
                <w:tab w:val="left" w:pos="1260"/>
              </w:tabs>
              <w:ind w:left="252"/>
              <w:jc w:val="left"/>
              <w:rPr>
                <w:lang w:val="id-ID"/>
              </w:rPr>
            </w:pPr>
          </w:p>
          <w:p w:rsidR="00774096" w:rsidRPr="001D7346" w:rsidRDefault="00774096" w:rsidP="00722095">
            <w:pPr>
              <w:pStyle w:val="Default"/>
              <w:tabs>
                <w:tab w:val="left" w:pos="1260"/>
              </w:tabs>
              <w:ind w:left="252"/>
              <w:jc w:val="left"/>
              <w:rPr>
                <w:lang w:val="id-ID"/>
              </w:rPr>
            </w:pPr>
          </w:p>
          <w:p w:rsidR="00774096" w:rsidRPr="001D7346" w:rsidRDefault="00774096" w:rsidP="00722095">
            <w:pPr>
              <w:pStyle w:val="Default"/>
              <w:tabs>
                <w:tab w:val="left" w:pos="1260"/>
              </w:tabs>
              <w:ind w:left="252"/>
              <w:jc w:val="left"/>
              <w:rPr>
                <w:lang w:val="id-ID"/>
              </w:rPr>
            </w:pPr>
          </w:p>
          <w:p w:rsidR="00774096" w:rsidRPr="001D7346" w:rsidRDefault="00774096" w:rsidP="00722095">
            <w:pPr>
              <w:pStyle w:val="Default"/>
              <w:tabs>
                <w:tab w:val="left" w:pos="1260"/>
              </w:tabs>
              <w:ind w:left="252"/>
              <w:jc w:val="left"/>
              <w:rPr>
                <w:lang w:val="id-ID"/>
              </w:rPr>
            </w:pPr>
          </w:p>
          <w:p w:rsidR="00774096" w:rsidRDefault="00774096" w:rsidP="00722095">
            <w:pPr>
              <w:pStyle w:val="Default"/>
              <w:tabs>
                <w:tab w:val="left" w:pos="1260"/>
              </w:tabs>
              <w:ind w:left="252"/>
              <w:jc w:val="left"/>
              <w:rPr>
                <w:lang w:val="id-ID"/>
              </w:rPr>
            </w:pPr>
          </w:p>
          <w:p w:rsidR="00774096" w:rsidRPr="0060796A" w:rsidRDefault="00774096" w:rsidP="00722095">
            <w:pPr>
              <w:pStyle w:val="Default"/>
              <w:tabs>
                <w:tab w:val="left" w:pos="1260"/>
              </w:tabs>
              <w:jc w:val="left"/>
              <w:rPr>
                <w:lang w:val="id-ID"/>
              </w:rPr>
            </w:pPr>
            <w:r w:rsidRPr="0060796A">
              <w:rPr>
                <w:lang w:val="id-ID"/>
              </w:rPr>
              <w:t xml:space="preserve"> </w:t>
            </w:r>
          </w:p>
          <w:p w:rsidR="00774096" w:rsidRPr="001D7346" w:rsidRDefault="00774096" w:rsidP="00722095">
            <w:pPr>
              <w:jc w:val="left"/>
              <w:rPr>
                <w:sz w:val="24"/>
                <w:szCs w:val="24"/>
                <w:lang w:val="id-ID"/>
              </w:rPr>
            </w:pPr>
          </w:p>
          <w:p w:rsidR="00774096" w:rsidRPr="001D7346" w:rsidRDefault="00774096" w:rsidP="00722095">
            <w:pPr>
              <w:pStyle w:val="ListParagraph"/>
              <w:ind w:left="0" w:right="-107"/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985" w:type="dxa"/>
          </w:tcPr>
          <w:p w:rsidR="00A334C6" w:rsidRDefault="00A334C6" w:rsidP="00A334C6">
            <w:pPr>
              <w:pStyle w:val="ListParagraph"/>
              <w:ind w:left="465"/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774096" w:rsidRPr="00A334C6" w:rsidRDefault="00774096" w:rsidP="00A334C6">
            <w:pPr>
              <w:pStyle w:val="ListParagraph"/>
              <w:numPr>
                <w:ilvl w:val="1"/>
                <w:numId w:val="9"/>
              </w:numPr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A334C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Bagaimana anak dapat menjawab isi cerita yang sudah didengarkan</w:t>
            </w:r>
          </w:p>
          <w:p w:rsidR="005F7FAC" w:rsidRPr="001D7346" w:rsidRDefault="005F7FAC" w:rsidP="005F7FAC">
            <w:pPr>
              <w:pStyle w:val="ListParagraph"/>
              <w:ind w:left="465"/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774096" w:rsidRDefault="00774096" w:rsidP="00774096">
            <w:pPr>
              <w:pStyle w:val="ListParagraph"/>
              <w:numPr>
                <w:ilvl w:val="1"/>
                <w:numId w:val="9"/>
              </w:numPr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D734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Menggunakan dan dapat menjawab pertanyaan apa, mengapa, dimana, berapa, bagaimana dan sebagainya.</w:t>
            </w:r>
          </w:p>
          <w:p w:rsidR="00A334C6" w:rsidRPr="00A334C6" w:rsidRDefault="00A334C6" w:rsidP="00A334C6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A334C6" w:rsidRPr="001D7346" w:rsidRDefault="00A334C6" w:rsidP="00A334C6">
            <w:pPr>
              <w:pStyle w:val="ListParagraph"/>
              <w:ind w:left="465"/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774096" w:rsidRPr="001D7346" w:rsidRDefault="00774096" w:rsidP="00722095">
            <w:pPr>
              <w:pStyle w:val="ListParagraph"/>
              <w:ind w:left="465"/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774096" w:rsidRPr="001D7346" w:rsidRDefault="00774096" w:rsidP="00774096">
            <w:pPr>
              <w:pStyle w:val="ListParagraph"/>
              <w:numPr>
                <w:ilvl w:val="1"/>
                <w:numId w:val="10"/>
              </w:numPr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D734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Menyebutkan berbagai bunyi/suara tertentu</w:t>
            </w:r>
          </w:p>
          <w:p w:rsidR="00774096" w:rsidRDefault="00774096" w:rsidP="00774096">
            <w:pPr>
              <w:pStyle w:val="ListParagraph"/>
              <w:numPr>
                <w:ilvl w:val="1"/>
                <w:numId w:val="10"/>
              </w:numPr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D734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Mengelompokkan macam-macam gambar yang mempunyai  bunyi yang sama</w:t>
            </w:r>
          </w:p>
          <w:p w:rsidR="00A334C6" w:rsidRPr="001D7346" w:rsidRDefault="00A334C6" w:rsidP="00A334C6">
            <w:pPr>
              <w:pStyle w:val="ListParagraph"/>
              <w:ind w:left="360"/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774096" w:rsidRPr="001D7346" w:rsidRDefault="00774096" w:rsidP="00722095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774096" w:rsidRDefault="00774096" w:rsidP="00774096">
            <w:pPr>
              <w:pStyle w:val="ListParagraph"/>
              <w:numPr>
                <w:ilvl w:val="1"/>
                <w:numId w:val="13"/>
              </w:numPr>
              <w:ind w:left="397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D734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Berani bertanya secara sederhana</w:t>
            </w:r>
          </w:p>
          <w:p w:rsidR="00774096" w:rsidRDefault="00774096" w:rsidP="00774096">
            <w:pPr>
              <w:pStyle w:val="ListParagraph"/>
              <w:numPr>
                <w:ilvl w:val="1"/>
                <w:numId w:val="13"/>
              </w:numPr>
              <w:ind w:left="397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B289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Membedakan kata-kata yang mempunyai suku kata awal dan kata akhir yang sama</w:t>
            </w:r>
          </w:p>
          <w:p w:rsidR="00774096" w:rsidRDefault="00774096" w:rsidP="00774096">
            <w:pPr>
              <w:pStyle w:val="ListParagraph"/>
              <w:numPr>
                <w:ilvl w:val="1"/>
                <w:numId w:val="13"/>
              </w:numPr>
              <w:ind w:left="397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B289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Menghubungkan dan menyebutkan tulisan sederhana dan simbol yang melambangkannya</w:t>
            </w:r>
          </w:p>
          <w:p w:rsidR="00774096" w:rsidRPr="006B289E" w:rsidRDefault="00774096" w:rsidP="00774096">
            <w:pPr>
              <w:pStyle w:val="ListParagraph"/>
              <w:numPr>
                <w:ilvl w:val="1"/>
                <w:numId w:val="13"/>
              </w:numPr>
              <w:ind w:left="397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B289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Bercerita tentang gambar yang disediakan atau dibuat sendiri</w:t>
            </w:r>
          </w:p>
          <w:p w:rsidR="00774096" w:rsidRPr="001D7346" w:rsidRDefault="00774096" w:rsidP="00722095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774096" w:rsidRDefault="00774096" w:rsidP="00722095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774096" w:rsidRDefault="00774096" w:rsidP="00722095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774096" w:rsidRDefault="00774096" w:rsidP="00722095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774096" w:rsidRPr="001D7346" w:rsidRDefault="00774096" w:rsidP="00722095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774096" w:rsidRPr="001D7346" w:rsidRDefault="00774096" w:rsidP="00774096">
            <w:pPr>
              <w:pStyle w:val="ListParagraph"/>
              <w:numPr>
                <w:ilvl w:val="1"/>
                <w:numId w:val="11"/>
              </w:numPr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D734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Menceritakan pengalaman/kejadian secara sederhana</w:t>
            </w:r>
          </w:p>
          <w:p w:rsidR="00774096" w:rsidRPr="001D7346" w:rsidRDefault="00774096" w:rsidP="00774096">
            <w:pPr>
              <w:pStyle w:val="ListParagraph"/>
              <w:numPr>
                <w:ilvl w:val="1"/>
                <w:numId w:val="11"/>
              </w:numPr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D734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Memberikan keterangan/informasi tentang suatu hal</w:t>
            </w:r>
          </w:p>
          <w:p w:rsidR="00774096" w:rsidRDefault="00774096" w:rsidP="00774096">
            <w:pPr>
              <w:pStyle w:val="ListParagraph"/>
              <w:numPr>
                <w:ilvl w:val="1"/>
                <w:numId w:val="11"/>
              </w:numPr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D734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Bercerita menggunakan kata ganti aku, saya, kamu, dia,mereka</w:t>
            </w:r>
          </w:p>
          <w:p w:rsidR="00774096" w:rsidRPr="001D7346" w:rsidRDefault="00774096" w:rsidP="00722095">
            <w:pPr>
              <w:pStyle w:val="ListParagraph"/>
              <w:ind w:left="360"/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774096" w:rsidRPr="001D7346" w:rsidRDefault="00774096" w:rsidP="00774096">
            <w:pPr>
              <w:pStyle w:val="ListParagraph"/>
              <w:numPr>
                <w:ilvl w:val="1"/>
                <w:numId w:val="12"/>
              </w:numPr>
              <w:ind w:left="341"/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D734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Melengkapi kalimat sederhana yang sudah dimulai dengan guru</w:t>
            </w:r>
          </w:p>
          <w:p w:rsidR="00774096" w:rsidRPr="001D7346" w:rsidRDefault="00774096" w:rsidP="00774096">
            <w:pPr>
              <w:pStyle w:val="ListParagraph"/>
              <w:numPr>
                <w:ilvl w:val="1"/>
                <w:numId w:val="12"/>
              </w:numPr>
              <w:ind w:left="341"/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D734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Mau mengungkapkan pendapat secara sederhana</w:t>
            </w:r>
          </w:p>
          <w:p w:rsidR="00774096" w:rsidRPr="001D7346" w:rsidRDefault="00774096" w:rsidP="007220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774096" w:rsidRPr="001D7346" w:rsidRDefault="00774096" w:rsidP="005F7FAC">
            <w:pPr>
              <w:pStyle w:val="ListParagraph"/>
              <w:numPr>
                <w:ilvl w:val="1"/>
                <w:numId w:val="5"/>
              </w:numPr>
              <w:ind w:left="341"/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D734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Bercerita tentang gambar yang disediakan atau yang dibuat sendiri dengan urut dan bahasa yang jelas.</w:t>
            </w:r>
          </w:p>
          <w:p w:rsidR="00774096" w:rsidRPr="001D7346" w:rsidRDefault="00774096" w:rsidP="005F7FAC">
            <w:pPr>
              <w:pStyle w:val="ListParagraph"/>
              <w:numPr>
                <w:ilvl w:val="1"/>
                <w:numId w:val="5"/>
              </w:numPr>
              <w:ind w:left="341"/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D734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Mendengarkan dan menceritakan kembali cerita secara urut</w:t>
            </w:r>
          </w:p>
          <w:p w:rsidR="00774096" w:rsidRDefault="00774096" w:rsidP="005F7FAC">
            <w:pPr>
              <w:pStyle w:val="ListParagraph"/>
              <w:numPr>
                <w:ilvl w:val="1"/>
                <w:numId w:val="5"/>
              </w:numPr>
              <w:ind w:left="341"/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D734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Melanjutkan cerita yang telah di dengar sebelumnya</w:t>
            </w:r>
          </w:p>
          <w:p w:rsidR="00774096" w:rsidRPr="001D7346" w:rsidRDefault="00774096" w:rsidP="00722095">
            <w:pPr>
              <w:pStyle w:val="ListParagraph"/>
              <w:ind w:left="341"/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</w:tbl>
    <w:p w:rsidR="00774096" w:rsidRDefault="00774096">
      <w:pPr>
        <w:rPr>
          <w:lang w:val="id-ID"/>
        </w:rPr>
      </w:pPr>
    </w:p>
    <w:p w:rsidR="00774096" w:rsidRDefault="00774096">
      <w:pPr>
        <w:rPr>
          <w:lang w:val="id-ID"/>
        </w:rPr>
      </w:pPr>
    </w:p>
    <w:p w:rsidR="00774096" w:rsidRDefault="00774096">
      <w:pPr>
        <w:rPr>
          <w:lang w:val="id-ID"/>
        </w:rPr>
      </w:pPr>
    </w:p>
    <w:p w:rsidR="00774096" w:rsidRDefault="00774096">
      <w:pPr>
        <w:rPr>
          <w:lang w:val="id-ID"/>
        </w:rPr>
      </w:pPr>
    </w:p>
    <w:p w:rsidR="00774096" w:rsidRDefault="00774096">
      <w:pPr>
        <w:rPr>
          <w:lang w:val="id-ID"/>
        </w:rPr>
      </w:pPr>
    </w:p>
    <w:p w:rsidR="00774096" w:rsidRDefault="00774096">
      <w:pPr>
        <w:rPr>
          <w:lang w:val="id-ID"/>
        </w:rPr>
      </w:pPr>
    </w:p>
    <w:p w:rsidR="00774096" w:rsidRDefault="00774096">
      <w:pPr>
        <w:rPr>
          <w:lang w:val="id-ID"/>
        </w:rPr>
      </w:pPr>
    </w:p>
    <w:p w:rsidR="00774096" w:rsidRPr="00774096" w:rsidRDefault="00774096">
      <w:pPr>
        <w:rPr>
          <w:lang w:val="id-ID"/>
        </w:rPr>
      </w:pPr>
    </w:p>
    <w:sectPr w:rsidR="00774096" w:rsidRPr="00774096" w:rsidSect="00CD1A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44A1A"/>
    <w:multiLevelType w:val="multilevel"/>
    <w:tmpl w:val="33D61D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2EE71A04"/>
    <w:multiLevelType w:val="multilevel"/>
    <w:tmpl w:val="8E9EB65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621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4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503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12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38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00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267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3888" w:hanging="1800"/>
      </w:pPr>
      <w:rPr>
        <w:rFonts w:hint="default"/>
        <w:b w:val="0"/>
      </w:rPr>
    </w:lvl>
  </w:abstractNum>
  <w:abstractNum w:abstractNumId="2">
    <w:nsid w:val="2F771F20"/>
    <w:multiLevelType w:val="multilevel"/>
    <w:tmpl w:val="85BA938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35E70CD3"/>
    <w:multiLevelType w:val="multilevel"/>
    <w:tmpl w:val="FE58306C"/>
    <w:lvl w:ilvl="0"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370032D9"/>
    <w:multiLevelType w:val="multilevel"/>
    <w:tmpl w:val="E7ECE31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38FF4381"/>
    <w:multiLevelType w:val="multilevel"/>
    <w:tmpl w:val="D660AF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46945C39"/>
    <w:multiLevelType w:val="multilevel"/>
    <w:tmpl w:val="EBCC6F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48F2226E"/>
    <w:multiLevelType w:val="multilevel"/>
    <w:tmpl w:val="2C0C52D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9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72" w:hanging="1800"/>
      </w:pPr>
      <w:rPr>
        <w:rFonts w:hint="default"/>
      </w:rPr>
    </w:lvl>
  </w:abstractNum>
  <w:abstractNum w:abstractNumId="8">
    <w:nsid w:val="4E1844F7"/>
    <w:multiLevelType w:val="multilevel"/>
    <w:tmpl w:val="D660AF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4E4608DD"/>
    <w:multiLevelType w:val="multilevel"/>
    <w:tmpl w:val="696CE02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>
    <w:nsid w:val="57314972"/>
    <w:multiLevelType w:val="multilevel"/>
    <w:tmpl w:val="CA9069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>
    <w:nsid w:val="6E28533D"/>
    <w:multiLevelType w:val="multilevel"/>
    <w:tmpl w:val="38A0E38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>
    <w:nsid w:val="77875510"/>
    <w:multiLevelType w:val="multilevel"/>
    <w:tmpl w:val="199234DA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7"/>
  </w:num>
  <w:num w:numId="5">
    <w:abstractNumId w:val="3"/>
  </w:num>
  <w:num w:numId="6">
    <w:abstractNumId w:val="11"/>
  </w:num>
  <w:num w:numId="7">
    <w:abstractNumId w:val="4"/>
  </w:num>
  <w:num w:numId="8">
    <w:abstractNumId w:val="6"/>
  </w:num>
  <w:num w:numId="9">
    <w:abstractNumId w:val="12"/>
  </w:num>
  <w:num w:numId="10">
    <w:abstractNumId w:val="8"/>
  </w:num>
  <w:num w:numId="11">
    <w:abstractNumId w:val="5"/>
  </w:num>
  <w:num w:numId="12">
    <w:abstractNumId w:val="9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774096"/>
    <w:rsid w:val="005F7FAC"/>
    <w:rsid w:val="00774096"/>
    <w:rsid w:val="00A334C6"/>
    <w:rsid w:val="00B72A57"/>
    <w:rsid w:val="00CD1A1F"/>
    <w:rsid w:val="00F53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096"/>
    <w:pPr>
      <w:spacing w:after="0" w:line="240" w:lineRule="auto"/>
      <w:jc w:val="both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4096"/>
    <w:pPr>
      <w:ind w:left="720"/>
      <w:contextualSpacing/>
    </w:pPr>
  </w:style>
  <w:style w:type="table" w:styleId="TableGrid">
    <w:name w:val="Table Grid"/>
    <w:basedOn w:val="TableNormal"/>
    <w:uiPriority w:val="59"/>
    <w:rsid w:val="00774096"/>
    <w:pPr>
      <w:spacing w:after="0" w:line="240" w:lineRule="auto"/>
      <w:jc w:val="both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740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382</Words>
  <Characters>2180</Characters>
  <Application>Microsoft Office Word</Application>
  <DocSecurity>0</DocSecurity>
  <Lines>18</Lines>
  <Paragraphs>5</Paragraphs>
  <ScaleCrop>false</ScaleCrop>
  <Company>Acer Indonesia</Company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AspireOne 722</dc:creator>
  <cp:lastModifiedBy>AspireOne 722</cp:lastModifiedBy>
  <cp:revision>2</cp:revision>
  <dcterms:created xsi:type="dcterms:W3CDTF">2013-10-03T16:09:00Z</dcterms:created>
  <dcterms:modified xsi:type="dcterms:W3CDTF">2013-10-03T16:09:00Z</dcterms:modified>
</cp:coreProperties>
</file>