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FA" w:rsidRDefault="00F65C3B" w:rsidP="007A39FA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E4134D">
        <w:rPr>
          <w:rFonts w:ascii="Times New Roman" w:hAnsi="Times New Roman" w:cs="Times New Roman"/>
          <w:b/>
          <w:sz w:val="24"/>
          <w:szCs w:val="30"/>
        </w:rPr>
        <w:t>DAFTAR RIWAYAT HIDUP</w:t>
      </w:r>
    </w:p>
    <w:p w:rsidR="00261730" w:rsidRDefault="00261730" w:rsidP="007A39FA">
      <w:pPr>
        <w:jc w:val="center"/>
        <w:rPr>
          <w:rFonts w:ascii="Times New Roman" w:hAnsi="Times New Roman" w:cs="Times New Roman"/>
          <w:b/>
          <w:sz w:val="24"/>
          <w:szCs w:val="30"/>
        </w:rPr>
      </w:pPr>
    </w:p>
    <w:p w:rsidR="007A39FA" w:rsidRPr="00E4134D" w:rsidRDefault="007A39FA" w:rsidP="007A39FA">
      <w:pPr>
        <w:rPr>
          <w:rFonts w:ascii="Times New Roman" w:hAnsi="Times New Roman" w:cs="Times New Roman"/>
          <w:b/>
          <w:sz w:val="24"/>
          <w:szCs w:val="30"/>
        </w:rPr>
      </w:pPr>
    </w:p>
    <w:p w:rsidR="00B01B7A" w:rsidRPr="00261730" w:rsidRDefault="00094048" w:rsidP="00261730">
      <w:pPr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19685</wp:posOffset>
            </wp:positionV>
            <wp:extent cx="1447800" cy="1988185"/>
            <wp:effectExtent l="19050" t="0" r="0" b="0"/>
            <wp:wrapTight wrapText="bothSides">
              <wp:wrapPolygon edited="0">
                <wp:start x="-284" y="0"/>
                <wp:lineTo x="-284" y="21317"/>
                <wp:lineTo x="21600" y="21317"/>
                <wp:lineTo x="21600" y="0"/>
                <wp:lineTo x="-284" y="0"/>
              </wp:wrapPolygon>
            </wp:wrapTight>
            <wp:docPr id="1" name="Picture 2" descr="F:\aku\ke2\IMG_3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ku\ke2\IMG_3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9FA" w:rsidRPr="00261730">
        <w:rPr>
          <w:rFonts w:ascii="Times New Roman" w:hAnsi="Times New Roman" w:cs="Times New Roman"/>
          <w:b/>
          <w:sz w:val="24"/>
          <w:szCs w:val="24"/>
        </w:rPr>
        <w:t xml:space="preserve">NURHIDAYAH </w:t>
      </w:r>
      <w:r w:rsidR="007A39FA" w:rsidRPr="00261730">
        <w:rPr>
          <w:rFonts w:ascii="Times New Roman" w:hAnsi="Times New Roman" w:cs="Times New Roman"/>
          <w:sz w:val="24"/>
          <w:szCs w:val="24"/>
        </w:rPr>
        <w:t xml:space="preserve">.  Lahir </w:t>
      </w:r>
      <w:r w:rsidR="007A39FA" w:rsidRPr="0026173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  <w:r w:rsidR="007A39FA" w:rsidRPr="00261730">
        <w:rPr>
          <w:rFonts w:ascii="Times New Roman" w:hAnsi="Times New Roman" w:cs="Times New Roman"/>
          <w:sz w:val="24"/>
          <w:szCs w:val="24"/>
        </w:rPr>
        <w:t xml:space="preserve">pada tanggal 06 Maret 1990 di Manding  ,  </w:t>
      </w:r>
      <w:r w:rsidR="00261730" w:rsidRPr="00261730">
        <w:rPr>
          <w:rFonts w:ascii="Times New Roman" w:hAnsi="Times New Roman" w:cs="Times New Roman"/>
          <w:sz w:val="24"/>
          <w:szCs w:val="24"/>
        </w:rPr>
        <w:t>anak  kedua dari lima bersaudara</w:t>
      </w:r>
      <w:r w:rsidR="007A39FA" w:rsidRPr="00261730">
        <w:rPr>
          <w:rFonts w:ascii="Times New Roman" w:hAnsi="Times New Roman" w:cs="Times New Roman"/>
          <w:sz w:val="24"/>
          <w:szCs w:val="24"/>
        </w:rPr>
        <w:t xml:space="preserve"> dari  pasangan  Ayahanda  Masri, SH.  dan  Ibunda  Herawati.</w:t>
      </w:r>
      <w:r w:rsidR="00261730" w:rsidRPr="00261730">
        <w:rPr>
          <w:rFonts w:ascii="Times New Roman" w:hAnsi="Times New Roman" w:cs="Times New Roman"/>
          <w:sz w:val="24"/>
          <w:szCs w:val="24"/>
        </w:rPr>
        <w:t xml:space="preserve"> Pendidikan yang pernah dilalui adalah SDN 019 lingkungan BTN Manding dan lulus pada tahun 2003. Pada tahun yang sama melanjutkan pendidikan di SMP Negeri 3 Polewali dan lulus pada tahun 2006. Kemudian pada tahun yang sama melanjutkan pendidikan di SMA Negeri 3 Polewali, dan lulus pada tahun 2009. Pada tahun yang sama melanjutkan Pendidikan Strata 1 (SI) Program Studi Pendidikan Guru Pendidikan Anak Usia Dini ( PGPAUD) Fakultas Ilmu Pendidikan Universitas Negeri Makassar.</w:t>
      </w:r>
    </w:p>
    <w:p w:rsidR="00B01B7A" w:rsidRDefault="00B01B7A" w:rsidP="007A39FA">
      <w:pPr>
        <w:rPr>
          <w:sz w:val="2"/>
        </w:rPr>
      </w:pPr>
    </w:p>
    <w:p w:rsidR="007A39FA" w:rsidRPr="007A39FA" w:rsidRDefault="007A39FA" w:rsidP="007A39FA">
      <w:pPr>
        <w:pStyle w:val="ListParagraph"/>
        <w:spacing w:line="480" w:lineRule="auto"/>
        <w:ind w:left="284"/>
      </w:pPr>
    </w:p>
    <w:sectPr w:rsidR="007A39FA" w:rsidRPr="007A39FA" w:rsidSect="0009608A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79C7"/>
    <w:multiLevelType w:val="hybridMultilevel"/>
    <w:tmpl w:val="D208F648"/>
    <w:lvl w:ilvl="0" w:tplc="8BD29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C3B"/>
    <w:rsid w:val="000101C0"/>
    <w:rsid w:val="00094048"/>
    <w:rsid w:val="0009608A"/>
    <w:rsid w:val="0011562F"/>
    <w:rsid w:val="001365F6"/>
    <w:rsid w:val="00261730"/>
    <w:rsid w:val="003558ED"/>
    <w:rsid w:val="003B4DAA"/>
    <w:rsid w:val="0056135A"/>
    <w:rsid w:val="00563668"/>
    <w:rsid w:val="00585E70"/>
    <w:rsid w:val="005B669C"/>
    <w:rsid w:val="00622A52"/>
    <w:rsid w:val="0066066D"/>
    <w:rsid w:val="006C112B"/>
    <w:rsid w:val="00706EE4"/>
    <w:rsid w:val="007A39FA"/>
    <w:rsid w:val="008260EA"/>
    <w:rsid w:val="00831A36"/>
    <w:rsid w:val="009C1449"/>
    <w:rsid w:val="00A14450"/>
    <w:rsid w:val="00A36DEA"/>
    <w:rsid w:val="00A41E5C"/>
    <w:rsid w:val="00A4420B"/>
    <w:rsid w:val="00B01B7A"/>
    <w:rsid w:val="00B160BB"/>
    <w:rsid w:val="00BC7F2A"/>
    <w:rsid w:val="00C65D08"/>
    <w:rsid w:val="00C87259"/>
    <w:rsid w:val="00CA6941"/>
    <w:rsid w:val="00DB42CC"/>
    <w:rsid w:val="00DB5A1C"/>
    <w:rsid w:val="00DC7C02"/>
    <w:rsid w:val="00DF3DFC"/>
    <w:rsid w:val="00E274C5"/>
    <w:rsid w:val="00ED29AF"/>
    <w:rsid w:val="00F16D09"/>
    <w:rsid w:val="00F573EB"/>
    <w:rsid w:val="00F65C3B"/>
    <w:rsid w:val="00F96E1A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3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FA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7A3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AHMAD</cp:lastModifiedBy>
  <cp:revision>34</cp:revision>
  <cp:lastPrinted>2013-12-22T00:15:00Z</cp:lastPrinted>
  <dcterms:created xsi:type="dcterms:W3CDTF">2011-11-30T23:57:00Z</dcterms:created>
  <dcterms:modified xsi:type="dcterms:W3CDTF">2013-12-22T00:16:00Z</dcterms:modified>
</cp:coreProperties>
</file>