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D2232" w:rsidRDefault="00E1395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1965164</wp:posOffset>
            </wp:positionH>
            <wp:positionV relativeFrom="paragraph">
              <wp:posOffset>112339</wp:posOffset>
            </wp:positionV>
            <wp:extent cx="1247043" cy="126609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3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9D2232" w:rsidRPr="009D2232" w:rsidRDefault="009D2232" w:rsidP="009D2232">
      <w:pPr>
        <w:spacing w:line="276" w:lineRule="auto"/>
        <w:jc w:val="center"/>
        <w:rPr>
          <w:b/>
          <w:bCs/>
          <w:lang w:val="id-ID"/>
        </w:rPr>
      </w:pPr>
      <w:r w:rsidRPr="009D2232">
        <w:rPr>
          <w:b/>
          <w:bCs/>
          <w:lang w:val="id-ID"/>
        </w:rPr>
        <w:t>SKRIPSI</w:t>
      </w: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9D2232" w:rsidRDefault="009D2232" w:rsidP="009D2232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5C5327" w:rsidRDefault="005C5327" w:rsidP="009D2232">
      <w:pPr>
        <w:jc w:val="center"/>
        <w:rPr>
          <w:b/>
        </w:rPr>
      </w:pPr>
      <w:r>
        <w:rPr>
          <w:b/>
        </w:rPr>
        <w:t xml:space="preserve">PENANGANAN SISWA </w:t>
      </w:r>
      <w:r w:rsidRPr="0023363C">
        <w:rPr>
          <w:b/>
          <w:i/>
        </w:rPr>
        <w:t>UNDERACHIEVER</w:t>
      </w:r>
      <w:r>
        <w:rPr>
          <w:b/>
        </w:rPr>
        <w:t xml:space="preserve"> MELALUI PENDEKATAN </w:t>
      </w:r>
      <w:r w:rsidRPr="0023363C">
        <w:rPr>
          <w:b/>
          <w:i/>
        </w:rPr>
        <w:t>SELF REGULATION</w:t>
      </w:r>
      <w:r>
        <w:rPr>
          <w:b/>
        </w:rPr>
        <w:t xml:space="preserve"> </w:t>
      </w:r>
      <w:r w:rsidRPr="0023363C">
        <w:rPr>
          <w:b/>
          <w:i/>
        </w:rPr>
        <w:t>LEARNING</w:t>
      </w:r>
      <w:r>
        <w:rPr>
          <w:b/>
        </w:rPr>
        <w:t xml:space="preserve"> (STUDI KASUS PADA SISWA </w:t>
      </w:r>
    </w:p>
    <w:p w:rsidR="009D2232" w:rsidRPr="007A52EB" w:rsidRDefault="005C5327" w:rsidP="009D2232">
      <w:pPr>
        <w:jc w:val="center"/>
        <w:rPr>
          <w:b/>
          <w:lang w:val="id-ID"/>
        </w:rPr>
      </w:pPr>
      <w:r>
        <w:rPr>
          <w:b/>
        </w:rPr>
        <w:t>DI SMA NEGERI 1 BONTOMARANNU)</w:t>
      </w:r>
    </w:p>
    <w:p w:rsidR="009D2232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D2232" w:rsidRPr="004B4759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D2232" w:rsidRPr="005C5327" w:rsidRDefault="005C5327" w:rsidP="009D2232">
      <w:pPr>
        <w:pStyle w:val="NoSpacing"/>
        <w:jc w:val="center"/>
        <w:rPr>
          <w:b/>
          <w:bCs/>
          <w:lang w:val="en-US"/>
        </w:rPr>
      </w:pPr>
      <w:r>
        <w:rPr>
          <w:b/>
          <w:bCs/>
        </w:rPr>
        <w:t>MUHAMMMAD FAJRI</w:t>
      </w:r>
    </w:p>
    <w:p w:rsidR="009D2232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2232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32" w:rsidRPr="00111FAC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32" w:rsidRDefault="009D2232" w:rsidP="009D2232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D2232" w:rsidRDefault="009D2232" w:rsidP="009D223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9D2232" w:rsidRDefault="009D2232" w:rsidP="009D223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9D2232" w:rsidRDefault="009D2232" w:rsidP="009D22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9D2232" w:rsidRPr="00DB6C14" w:rsidRDefault="009D2232" w:rsidP="009D223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5</w:t>
      </w:r>
    </w:p>
    <w:p w:rsidR="008E3255" w:rsidRDefault="008E3255"/>
    <w:sectPr w:rsidR="008E3255" w:rsidSect="00E1395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2232"/>
    <w:rsid w:val="0023363C"/>
    <w:rsid w:val="00451E04"/>
    <w:rsid w:val="005C5327"/>
    <w:rsid w:val="005F2EAC"/>
    <w:rsid w:val="008E3255"/>
    <w:rsid w:val="009D2232"/>
    <w:rsid w:val="00A30889"/>
    <w:rsid w:val="00E1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22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9D223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ODEX</cp:lastModifiedBy>
  <cp:revision>3</cp:revision>
  <cp:lastPrinted>2015-06-26T16:24:00Z</cp:lastPrinted>
  <dcterms:created xsi:type="dcterms:W3CDTF">2015-06-26T16:24:00Z</dcterms:created>
  <dcterms:modified xsi:type="dcterms:W3CDTF">2015-06-26T16:27:00Z</dcterms:modified>
</cp:coreProperties>
</file>