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7D" w:rsidRDefault="00D46B7D" w:rsidP="00D46B7D">
      <w:pPr>
        <w:pStyle w:val="NoSpacing"/>
        <w:spacing w:line="480" w:lineRule="auto"/>
        <w:ind w:firstLine="900"/>
        <w:jc w:val="both"/>
        <w:rPr>
          <w:lang w:val="en-US"/>
        </w:rPr>
      </w:pPr>
      <w:r w:rsidRPr="00FD3AD1">
        <w:t>Hampir semua aktivitas tingkah laku manusia adalah kebud</w:t>
      </w:r>
      <w:r>
        <w:t>ayaan</w:t>
      </w:r>
      <w:r w:rsidRPr="00FD3AD1">
        <w:t xml:space="preserve"> (Koentjaraningrat</w:t>
      </w:r>
      <w:r>
        <w:t>, 1993: 27</w:t>
      </w:r>
      <w:r w:rsidRPr="00FD3AD1">
        <w:t>). Kebudayaan dalam setiap masyarakat tentunya berbeda-beda, karena kebudayaan lahir dari ha</w:t>
      </w:r>
      <w:r>
        <w:t>sil pikiran manusia yang beraneka ragam dan tersebar ke seluruh pelosok dunia</w:t>
      </w:r>
      <w:r w:rsidRPr="00FD3AD1">
        <w:t xml:space="preserve">. </w:t>
      </w:r>
    </w:p>
    <w:p w:rsidR="00D46B7D" w:rsidRDefault="00D46B7D" w:rsidP="00D46B7D">
      <w:pPr>
        <w:pStyle w:val="NoSpacing"/>
        <w:spacing w:line="480" w:lineRule="auto"/>
        <w:ind w:firstLine="900"/>
        <w:jc w:val="both"/>
        <w:rPr>
          <w:lang w:val="en-US"/>
        </w:rPr>
      </w:pPr>
      <w:r w:rsidRPr="00FD3AD1">
        <w:t xml:space="preserve">Di </w:t>
      </w:r>
      <w:r>
        <w:t>Sulawesi Selatan</w:t>
      </w:r>
      <w:r w:rsidRPr="00FD3AD1">
        <w:t xml:space="preserve"> </w:t>
      </w:r>
      <w:r>
        <w:t xml:space="preserve">dikenal beranekaragam </w:t>
      </w:r>
      <w:r w:rsidRPr="00FD3AD1">
        <w:t>kebudayaan dari yang paling primitif hingga yang</w:t>
      </w:r>
      <w:r>
        <w:t xml:space="preserve"> paling modern. Penduduk Sulawesi Selatan</w:t>
      </w:r>
      <w:r w:rsidRPr="00FD3AD1">
        <w:t xml:space="preserve"> terdiri dari empat suku bangsa, yakni: Bugis, Makassar, Toraja, dan Mandar (Koentjaraningrat</w:t>
      </w:r>
      <w:r>
        <w:t>,</w:t>
      </w:r>
      <w:r w:rsidRPr="00FD3AD1">
        <w:t xml:space="preserve"> 1995: 266). Tetapi setelah terbentuknya p</w:t>
      </w:r>
      <w:r>
        <w:t>rov</w:t>
      </w:r>
      <w:r w:rsidRPr="00FD3AD1">
        <w:t xml:space="preserve">insi baru yakni Sulawesi Barat, </w:t>
      </w:r>
      <w:r>
        <w:t>maka suku Mandar menjadi bahagian dari provinsi S</w:t>
      </w:r>
      <w:r w:rsidRPr="00FD3AD1">
        <w:t>ulaw</w:t>
      </w:r>
      <w:r>
        <w:t>esi Barat, hanya saja masih mempunyai ikatan kultural yang masih kuat dengan suku Bugis, suku Makassar, dan suku Toraja.</w:t>
      </w:r>
    </w:p>
    <w:p w:rsidR="00D46B7D" w:rsidRDefault="00D46B7D" w:rsidP="00D46B7D">
      <w:pPr>
        <w:pStyle w:val="NoSpacing"/>
        <w:spacing w:line="480" w:lineRule="auto"/>
        <w:ind w:firstLine="900"/>
        <w:jc w:val="both"/>
        <w:rPr>
          <w:lang w:val="en-US"/>
        </w:rPr>
      </w:pPr>
      <w:r w:rsidRPr="00FD3AD1">
        <w:t xml:space="preserve">Salah satu anutan nilai budaya dari kebudayaan Bugis Makassar adalah budaya </w:t>
      </w:r>
      <w:r>
        <w:rPr>
          <w:i/>
          <w:iCs/>
        </w:rPr>
        <w:t>Siri’</w:t>
      </w:r>
      <w:r>
        <w:t xml:space="preserve"> na </w:t>
      </w:r>
      <w:r w:rsidRPr="000313B3">
        <w:rPr>
          <w:i/>
          <w:iCs/>
        </w:rPr>
        <w:t>pacce</w:t>
      </w:r>
      <w:r>
        <w:t>. B</w:t>
      </w:r>
      <w:r w:rsidRPr="00FD3AD1">
        <w:t xml:space="preserve">udaya </w:t>
      </w:r>
      <w:r>
        <w:rPr>
          <w:i/>
          <w:iCs/>
        </w:rPr>
        <w:t xml:space="preserve">Siri’ na Pacce </w:t>
      </w:r>
      <w:r w:rsidRPr="00FD3AD1">
        <w:t xml:space="preserve">merupakan pedoman hidup bagi masyarakat </w:t>
      </w:r>
      <w:r>
        <w:t>Bugis-</w:t>
      </w:r>
      <w:r w:rsidRPr="00FD3AD1">
        <w:t>Makassar dalam menjalani kehidup</w:t>
      </w:r>
      <w:r>
        <w:t>annya</w:t>
      </w:r>
      <w:r w:rsidRPr="00FD3AD1">
        <w:t>.</w:t>
      </w:r>
      <w:r>
        <w:t xml:space="preserve"> Budaya </w:t>
      </w:r>
      <w:r>
        <w:rPr>
          <w:i/>
        </w:rPr>
        <w:t>Siri’</w:t>
      </w:r>
      <w:r w:rsidRPr="00F12AE9">
        <w:rPr>
          <w:i/>
        </w:rPr>
        <w:t xml:space="preserve"> na Pacce</w:t>
      </w:r>
      <w:r>
        <w:t xml:space="preserve"> telah ada sejak ratusan tahun yang lalu serta merupakan budaya luhur nenek moyang yang dijunjung tinggi dan masih bertahan sampai sekarang meskipun telah banyak mengalami bias atau pergeseran makna seiring dengan perkembangan zaman.</w:t>
      </w:r>
    </w:p>
    <w:p w:rsidR="003046FE" w:rsidRDefault="00D46B7D" w:rsidP="00D46B7D">
      <w:pPr>
        <w:spacing w:line="480" w:lineRule="auto"/>
        <w:jc w:val="both"/>
      </w:pPr>
      <w:r>
        <w:rPr>
          <w:lang w:val="id-ID"/>
        </w:rPr>
        <w:tab/>
      </w:r>
      <w:proofErr w:type="spellStart"/>
      <w:proofErr w:type="gramStart"/>
      <w:r w:rsidRPr="00F435C7">
        <w:t>Budaya</w:t>
      </w:r>
      <w:proofErr w:type="spellEnd"/>
      <w:r w:rsidRPr="00F435C7">
        <w:t xml:space="preserve"> </w:t>
      </w:r>
      <w:proofErr w:type="spellStart"/>
      <w:r w:rsidRPr="00F435C7">
        <w:t>modernitas</w:t>
      </w:r>
      <w:proofErr w:type="spellEnd"/>
      <w:r w:rsidRPr="00F435C7">
        <w:t xml:space="preserve"> </w:t>
      </w:r>
      <w:proofErr w:type="spellStart"/>
      <w:r w:rsidRPr="00F435C7">
        <w:t>sekarang</w:t>
      </w:r>
      <w:proofErr w:type="spellEnd"/>
      <w:r w:rsidRPr="00F435C7">
        <w:t xml:space="preserve"> </w:t>
      </w:r>
      <w:proofErr w:type="spellStart"/>
      <w:r w:rsidRPr="00F435C7">
        <w:t>ini</w:t>
      </w:r>
      <w:proofErr w:type="spellEnd"/>
      <w:r w:rsidRPr="00F435C7">
        <w:t xml:space="preserve"> </w:t>
      </w:r>
      <w:proofErr w:type="spellStart"/>
      <w:r w:rsidRPr="00F435C7">
        <w:t>telah</w:t>
      </w:r>
      <w:proofErr w:type="spellEnd"/>
      <w:r w:rsidRPr="00F435C7">
        <w:t xml:space="preserve"> </w:t>
      </w:r>
      <w:proofErr w:type="spellStart"/>
      <w:r w:rsidRPr="00F435C7">
        <w:t>banyak</w:t>
      </w:r>
      <w:proofErr w:type="spellEnd"/>
      <w:r w:rsidRPr="00F435C7">
        <w:t xml:space="preserve"> </w:t>
      </w:r>
      <w:proofErr w:type="spellStart"/>
      <w:r w:rsidRPr="00F435C7">
        <w:t>mempengaruhi</w:t>
      </w:r>
      <w:proofErr w:type="spellEnd"/>
      <w:r w:rsidRPr="00F435C7">
        <w:t xml:space="preserve"> </w:t>
      </w:r>
      <w:proofErr w:type="spellStart"/>
      <w:r w:rsidRPr="00F435C7">
        <w:t>sendi-sendi</w:t>
      </w:r>
      <w:proofErr w:type="spellEnd"/>
      <w:r w:rsidRPr="00F435C7">
        <w:t xml:space="preserve"> </w:t>
      </w:r>
      <w:proofErr w:type="spellStart"/>
      <w:r w:rsidRPr="00F435C7">
        <w:t>kehidupan</w:t>
      </w:r>
      <w:proofErr w:type="spellEnd"/>
      <w:r w:rsidRPr="00F435C7">
        <w:t xml:space="preserve"> </w:t>
      </w:r>
      <w:proofErr w:type="spellStart"/>
      <w:r w:rsidRPr="00F435C7">
        <w:t>masyarakat</w:t>
      </w:r>
      <w:proofErr w:type="spellEnd"/>
      <w:r w:rsidRPr="00F435C7">
        <w:t xml:space="preserve">, </w:t>
      </w:r>
      <w:proofErr w:type="spellStart"/>
      <w:r w:rsidRPr="00F435C7">
        <w:t>bukan</w:t>
      </w:r>
      <w:proofErr w:type="spellEnd"/>
      <w:r w:rsidRPr="00F435C7">
        <w:t xml:space="preserve"> </w:t>
      </w:r>
      <w:proofErr w:type="spellStart"/>
      <w:r w:rsidRPr="00F435C7">
        <w:t>hanya</w:t>
      </w:r>
      <w:proofErr w:type="spellEnd"/>
      <w:r w:rsidRPr="00F435C7">
        <w:t xml:space="preserve"> </w:t>
      </w:r>
      <w:proofErr w:type="spellStart"/>
      <w:r w:rsidRPr="00F435C7">
        <w:t>itu</w:t>
      </w:r>
      <w:proofErr w:type="spellEnd"/>
      <w:r w:rsidRPr="00F435C7">
        <w:t xml:space="preserve"> </w:t>
      </w:r>
      <w:proofErr w:type="spellStart"/>
      <w:r w:rsidRPr="00F435C7">
        <w:t>krisis</w:t>
      </w:r>
      <w:proofErr w:type="spellEnd"/>
      <w:r w:rsidRPr="00F435C7">
        <w:t xml:space="preserve"> </w:t>
      </w:r>
      <w:proofErr w:type="spellStart"/>
      <w:r w:rsidRPr="00F435C7">
        <w:t>kemanusiaan</w:t>
      </w:r>
      <w:proofErr w:type="spellEnd"/>
      <w:r w:rsidRPr="00F435C7">
        <w:t xml:space="preserve"> yang </w:t>
      </w:r>
      <w:proofErr w:type="spellStart"/>
      <w:r w:rsidRPr="00F435C7">
        <w:t>melanda</w:t>
      </w:r>
      <w:proofErr w:type="spellEnd"/>
      <w:r w:rsidRPr="00F435C7">
        <w:t xml:space="preserve"> </w:t>
      </w:r>
      <w:proofErr w:type="spellStart"/>
      <w:r w:rsidRPr="00F435C7">
        <w:t>dunia</w:t>
      </w:r>
      <w:proofErr w:type="spellEnd"/>
      <w:r w:rsidRPr="00F435C7">
        <w:t xml:space="preserve"> global </w:t>
      </w:r>
      <w:proofErr w:type="spellStart"/>
      <w:r w:rsidRPr="00F435C7">
        <w:t>adalah</w:t>
      </w:r>
      <w:proofErr w:type="spellEnd"/>
      <w:r w:rsidRPr="00F435C7">
        <w:t xml:space="preserve"> </w:t>
      </w:r>
      <w:proofErr w:type="spellStart"/>
      <w:r w:rsidRPr="00F435C7">
        <w:t>merupakan</w:t>
      </w:r>
      <w:proofErr w:type="spellEnd"/>
      <w:r w:rsidRPr="00F435C7">
        <w:t xml:space="preserve"> </w:t>
      </w:r>
      <w:proofErr w:type="spellStart"/>
      <w:r w:rsidRPr="00F435C7">
        <w:t>wujud</w:t>
      </w:r>
      <w:proofErr w:type="spellEnd"/>
      <w:r w:rsidRPr="00F435C7">
        <w:t xml:space="preserve"> </w:t>
      </w:r>
      <w:proofErr w:type="spellStart"/>
      <w:r w:rsidRPr="00F435C7">
        <w:t>nyata</w:t>
      </w:r>
      <w:proofErr w:type="spellEnd"/>
      <w:r w:rsidRPr="00F435C7">
        <w:t xml:space="preserve"> </w:t>
      </w:r>
      <w:proofErr w:type="spellStart"/>
      <w:r w:rsidRPr="00F435C7">
        <w:t>dari</w:t>
      </w:r>
      <w:proofErr w:type="spellEnd"/>
      <w:r w:rsidRPr="00F435C7">
        <w:t xml:space="preserve"> </w:t>
      </w:r>
      <w:proofErr w:type="spellStart"/>
      <w:r w:rsidRPr="00F435C7">
        <w:t>efek</w:t>
      </w:r>
      <w:proofErr w:type="spellEnd"/>
      <w:r w:rsidRPr="00F435C7">
        <w:t xml:space="preserve"> yang </w:t>
      </w:r>
      <w:proofErr w:type="spellStart"/>
      <w:r w:rsidRPr="00F435C7">
        <w:t>ditimbulkannya</w:t>
      </w:r>
      <w:proofErr w:type="spellEnd"/>
      <w:r w:rsidRPr="00F435C7">
        <w:t xml:space="preserve"> </w:t>
      </w:r>
      <w:proofErr w:type="spellStart"/>
      <w:r w:rsidRPr="00F435C7">
        <w:t>dan</w:t>
      </w:r>
      <w:proofErr w:type="spellEnd"/>
      <w:r w:rsidRPr="00F435C7">
        <w:t xml:space="preserve"> </w:t>
      </w:r>
      <w:proofErr w:type="spellStart"/>
      <w:r w:rsidRPr="00F435C7">
        <w:t>di</w:t>
      </w:r>
      <w:proofErr w:type="spellEnd"/>
      <w:r>
        <w:t xml:space="preserve"> </w:t>
      </w:r>
      <w:proofErr w:type="spellStart"/>
      <w:r w:rsidRPr="00F435C7">
        <w:t>setiap</w:t>
      </w:r>
      <w:proofErr w:type="spellEnd"/>
      <w:r w:rsidRPr="00F435C7">
        <w:t xml:space="preserve"> </w:t>
      </w:r>
      <w:proofErr w:type="spellStart"/>
      <w:r w:rsidRPr="00F435C7">
        <w:t>sektor</w:t>
      </w:r>
      <w:proofErr w:type="spellEnd"/>
      <w:r w:rsidRPr="00F435C7">
        <w:t xml:space="preserve"> </w:t>
      </w:r>
      <w:proofErr w:type="spellStart"/>
      <w:r w:rsidRPr="00F435C7">
        <w:t>kehidupan</w:t>
      </w:r>
      <w:proofErr w:type="spellEnd"/>
      <w:r w:rsidRPr="00F435C7">
        <w:t xml:space="preserve"> yang </w:t>
      </w:r>
      <w:proofErr w:type="spellStart"/>
      <w:r w:rsidRPr="00F435C7">
        <w:t>ada</w:t>
      </w:r>
      <w:proofErr w:type="spellEnd"/>
      <w:r w:rsidRPr="00F435C7">
        <w:t>.</w:t>
      </w:r>
      <w:proofErr w:type="gramEnd"/>
      <w:r w:rsidRPr="00F435C7">
        <w:t xml:space="preserve"> </w:t>
      </w:r>
      <w:proofErr w:type="spellStart"/>
      <w:r w:rsidRPr="00F435C7">
        <w:t>Seperti</w:t>
      </w:r>
      <w:proofErr w:type="spellEnd"/>
      <w:r w:rsidRPr="00F435C7">
        <w:t xml:space="preserve"> yang </w:t>
      </w:r>
      <w:proofErr w:type="spellStart"/>
      <w:r w:rsidRPr="00F435C7">
        <w:t>di</w:t>
      </w:r>
      <w:proofErr w:type="spellEnd"/>
      <w:r w:rsidRPr="00F435C7">
        <w:t xml:space="preserve"> </w:t>
      </w:r>
      <w:proofErr w:type="spellStart"/>
      <w:r w:rsidRPr="00F435C7">
        <w:t>kemukakan</w:t>
      </w:r>
      <w:proofErr w:type="spellEnd"/>
      <w:r w:rsidRPr="00F435C7">
        <w:t xml:space="preserve"> </w:t>
      </w:r>
      <w:proofErr w:type="spellStart"/>
      <w:r w:rsidRPr="00F435C7">
        <w:t>oleh</w:t>
      </w:r>
      <w:proofErr w:type="spellEnd"/>
      <w:r w:rsidRPr="00F435C7">
        <w:t xml:space="preserve"> </w:t>
      </w:r>
      <w:proofErr w:type="spellStart"/>
      <w:r>
        <w:t>s</w:t>
      </w:r>
      <w:r w:rsidRPr="00F435C7">
        <w:t>eor</w:t>
      </w:r>
      <w:r>
        <w:t>ang</w:t>
      </w:r>
      <w:proofErr w:type="spellEnd"/>
      <w:r>
        <w:t xml:space="preserve"> </w:t>
      </w:r>
      <w:proofErr w:type="spellStart"/>
      <w:r>
        <w:t>penulis</w:t>
      </w:r>
      <w:proofErr w:type="spellEnd"/>
      <w:r>
        <w:t xml:space="preserve"> </w:t>
      </w:r>
      <w:proofErr w:type="spellStart"/>
      <w:r>
        <w:t>asal</w:t>
      </w:r>
      <w:proofErr w:type="spellEnd"/>
      <w:r>
        <w:t xml:space="preserve"> Kenya </w:t>
      </w:r>
      <w:proofErr w:type="spellStart"/>
      <w:r>
        <w:t>bernama</w:t>
      </w:r>
      <w:proofErr w:type="spellEnd"/>
      <w:r>
        <w:t xml:space="preserve"> </w:t>
      </w:r>
      <w:proofErr w:type="spellStart"/>
      <w:r>
        <w:t>N</w:t>
      </w:r>
      <w:r w:rsidRPr="00F435C7">
        <w:t>gugi</w:t>
      </w:r>
      <w:proofErr w:type="spellEnd"/>
      <w:r w:rsidRPr="00F435C7">
        <w:t xml:space="preserve"> </w:t>
      </w:r>
      <w:proofErr w:type="spellStart"/>
      <w:proofErr w:type="gramStart"/>
      <w:r w:rsidRPr="00F435C7">
        <w:t>Wa</w:t>
      </w:r>
      <w:proofErr w:type="spellEnd"/>
      <w:proofErr w:type="gramEnd"/>
      <w:r w:rsidRPr="00F435C7">
        <w:t xml:space="preserve"> </w:t>
      </w:r>
      <w:proofErr w:type="spellStart"/>
      <w:r w:rsidRPr="00F435C7">
        <w:t>Thiong’o</w:t>
      </w:r>
      <w:proofErr w:type="spellEnd"/>
      <w:r w:rsidRPr="00F435C7">
        <w:t xml:space="preserve"> </w:t>
      </w:r>
      <w:proofErr w:type="spellStart"/>
      <w:r w:rsidRPr="00F435C7">
        <w:t>menyebutkan</w:t>
      </w:r>
      <w:proofErr w:type="spellEnd"/>
      <w:r w:rsidRPr="00F435C7">
        <w:t xml:space="preserve"> </w:t>
      </w:r>
      <w:proofErr w:type="spellStart"/>
      <w:r w:rsidRPr="00F435C7">
        <w:t>bahwa</w:t>
      </w:r>
      <w:proofErr w:type="spellEnd"/>
      <w:r w:rsidRPr="00F435C7">
        <w:t xml:space="preserve"> </w:t>
      </w:r>
      <w:proofErr w:type="spellStart"/>
      <w:r w:rsidRPr="00F435C7">
        <w:t>perilaku</w:t>
      </w:r>
      <w:proofErr w:type="spellEnd"/>
      <w:r w:rsidRPr="00F435C7">
        <w:t xml:space="preserve"> </w:t>
      </w:r>
      <w:proofErr w:type="spellStart"/>
      <w:r w:rsidRPr="00F435C7">
        <w:t>dunia</w:t>
      </w:r>
      <w:proofErr w:type="spellEnd"/>
      <w:r w:rsidRPr="00F435C7">
        <w:t xml:space="preserve"> Barat</w:t>
      </w:r>
    </w:p>
    <w:sectPr w:rsidR="003046FE" w:rsidSect="00D46B7D">
      <w:headerReference w:type="default" r:id="rId6"/>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87" w:rsidRDefault="003B1087" w:rsidP="00D46B7D">
      <w:r>
        <w:separator/>
      </w:r>
    </w:p>
  </w:endnote>
  <w:endnote w:type="continuationSeparator" w:id="0">
    <w:p w:rsidR="003B1087" w:rsidRDefault="003B1087" w:rsidP="00D46B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87" w:rsidRDefault="003B1087" w:rsidP="00D46B7D">
      <w:r>
        <w:separator/>
      </w:r>
    </w:p>
  </w:footnote>
  <w:footnote w:type="continuationSeparator" w:id="0">
    <w:p w:rsidR="003B1087" w:rsidRDefault="003B1087" w:rsidP="00D46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121"/>
      <w:docPartObj>
        <w:docPartGallery w:val="Page Numbers (Top of Page)"/>
        <w:docPartUnique/>
      </w:docPartObj>
    </w:sdtPr>
    <w:sdtContent>
      <w:p w:rsidR="00D46B7D" w:rsidRDefault="00D46B7D">
        <w:pPr>
          <w:pStyle w:val="Header"/>
          <w:jc w:val="right"/>
        </w:pPr>
        <w:r>
          <w:rPr>
            <w:lang w:val="id-ID"/>
          </w:rPr>
          <w:t>3</w:t>
        </w:r>
      </w:p>
    </w:sdtContent>
  </w:sdt>
  <w:p w:rsidR="00D46B7D" w:rsidRDefault="00D46B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46B7D"/>
    <w:rsid w:val="00005FF3"/>
    <w:rsid w:val="0002365D"/>
    <w:rsid w:val="00030441"/>
    <w:rsid w:val="000324F1"/>
    <w:rsid w:val="00043C85"/>
    <w:rsid w:val="000670E7"/>
    <w:rsid w:val="00072D80"/>
    <w:rsid w:val="00086650"/>
    <w:rsid w:val="000956A4"/>
    <w:rsid w:val="000B25B1"/>
    <w:rsid w:val="000D1E4B"/>
    <w:rsid w:val="000F7255"/>
    <w:rsid w:val="001069BC"/>
    <w:rsid w:val="00114C33"/>
    <w:rsid w:val="00121EF9"/>
    <w:rsid w:val="00126A23"/>
    <w:rsid w:val="00153798"/>
    <w:rsid w:val="00167974"/>
    <w:rsid w:val="0017389D"/>
    <w:rsid w:val="00183D20"/>
    <w:rsid w:val="00186617"/>
    <w:rsid w:val="001C4168"/>
    <w:rsid w:val="001D6D3F"/>
    <w:rsid w:val="001E32ED"/>
    <w:rsid w:val="001F10E3"/>
    <w:rsid w:val="00210A24"/>
    <w:rsid w:val="00216412"/>
    <w:rsid w:val="002315E3"/>
    <w:rsid w:val="0023699F"/>
    <w:rsid w:val="00237657"/>
    <w:rsid w:val="0026717F"/>
    <w:rsid w:val="00285654"/>
    <w:rsid w:val="0028722C"/>
    <w:rsid w:val="00290CDF"/>
    <w:rsid w:val="0029641B"/>
    <w:rsid w:val="002C40C7"/>
    <w:rsid w:val="002E023D"/>
    <w:rsid w:val="002E3614"/>
    <w:rsid w:val="002F7722"/>
    <w:rsid w:val="003046FE"/>
    <w:rsid w:val="00305DEA"/>
    <w:rsid w:val="0033084A"/>
    <w:rsid w:val="003364F7"/>
    <w:rsid w:val="00340386"/>
    <w:rsid w:val="00362ECD"/>
    <w:rsid w:val="0037094C"/>
    <w:rsid w:val="003A26B3"/>
    <w:rsid w:val="003B1087"/>
    <w:rsid w:val="003C2479"/>
    <w:rsid w:val="003E099B"/>
    <w:rsid w:val="003F5B1E"/>
    <w:rsid w:val="00410E6C"/>
    <w:rsid w:val="004143A4"/>
    <w:rsid w:val="004270C3"/>
    <w:rsid w:val="0044326D"/>
    <w:rsid w:val="0045762F"/>
    <w:rsid w:val="00466A5B"/>
    <w:rsid w:val="00470D1F"/>
    <w:rsid w:val="00491368"/>
    <w:rsid w:val="004A260A"/>
    <w:rsid w:val="004B11BD"/>
    <w:rsid w:val="004C62E6"/>
    <w:rsid w:val="00535294"/>
    <w:rsid w:val="00572BD6"/>
    <w:rsid w:val="005C1E74"/>
    <w:rsid w:val="005C3005"/>
    <w:rsid w:val="005C7540"/>
    <w:rsid w:val="006114A9"/>
    <w:rsid w:val="00631875"/>
    <w:rsid w:val="00631FF1"/>
    <w:rsid w:val="00644951"/>
    <w:rsid w:val="00667079"/>
    <w:rsid w:val="006A17C9"/>
    <w:rsid w:val="006A2C75"/>
    <w:rsid w:val="006B3BE0"/>
    <w:rsid w:val="006D10F6"/>
    <w:rsid w:val="006E2F0B"/>
    <w:rsid w:val="00730289"/>
    <w:rsid w:val="00743FAD"/>
    <w:rsid w:val="0077228D"/>
    <w:rsid w:val="00781F13"/>
    <w:rsid w:val="00790EBE"/>
    <w:rsid w:val="00794176"/>
    <w:rsid w:val="007A2C77"/>
    <w:rsid w:val="007D3D22"/>
    <w:rsid w:val="007E096F"/>
    <w:rsid w:val="007E0976"/>
    <w:rsid w:val="007E67D2"/>
    <w:rsid w:val="008164BA"/>
    <w:rsid w:val="008201D1"/>
    <w:rsid w:val="00823CE6"/>
    <w:rsid w:val="008264DA"/>
    <w:rsid w:val="0083666E"/>
    <w:rsid w:val="00845D68"/>
    <w:rsid w:val="00846E35"/>
    <w:rsid w:val="00854A81"/>
    <w:rsid w:val="00882749"/>
    <w:rsid w:val="008902F3"/>
    <w:rsid w:val="008B0E6C"/>
    <w:rsid w:val="008B49CE"/>
    <w:rsid w:val="008C6759"/>
    <w:rsid w:val="008F7533"/>
    <w:rsid w:val="0090236E"/>
    <w:rsid w:val="00904C52"/>
    <w:rsid w:val="00926F82"/>
    <w:rsid w:val="0093511E"/>
    <w:rsid w:val="009462C3"/>
    <w:rsid w:val="00956588"/>
    <w:rsid w:val="009715D2"/>
    <w:rsid w:val="00973456"/>
    <w:rsid w:val="00984AFE"/>
    <w:rsid w:val="009A71BE"/>
    <w:rsid w:val="009B3865"/>
    <w:rsid w:val="009C3094"/>
    <w:rsid w:val="009C58E8"/>
    <w:rsid w:val="009F6ADD"/>
    <w:rsid w:val="009F6B7C"/>
    <w:rsid w:val="00A011E9"/>
    <w:rsid w:val="00A05BA7"/>
    <w:rsid w:val="00A12CEE"/>
    <w:rsid w:val="00A475AB"/>
    <w:rsid w:val="00A719DF"/>
    <w:rsid w:val="00A936A0"/>
    <w:rsid w:val="00AA3FB5"/>
    <w:rsid w:val="00AA47A5"/>
    <w:rsid w:val="00AA6BB2"/>
    <w:rsid w:val="00AB4623"/>
    <w:rsid w:val="00B07B1B"/>
    <w:rsid w:val="00B1265F"/>
    <w:rsid w:val="00B13446"/>
    <w:rsid w:val="00B22A34"/>
    <w:rsid w:val="00B2612F"/>
    <w:rsid w:val="00B65FE3"/>
    <w:rsid w:val="00B8140E"/>
    <w:rsid w:val="00B85F14"/>
    <w:rsid w:val="00B93120"/>
    <w:rsid w:val="00BB6003"/>
    <w:rsid w:val="00BD3DF0"/>
    <w:rsid w:val="00BF53A7"/>
    <w:rsid w:val="00C0315C"/>
    <w:rsid w:val="00C311FF"/>
    <w:rsid w:val="00C5092D"/>
    <w:rsid w:val="00C50F33"/>
    <w:rsid w:val="00C5377F"/>
    <w:rsid w:val="00C779E9"/>
    <w:rsid w:val="00C93551"/>
    <w:rsid w:val="00CB38A3"/>
    <w:rsid w:val="00CD3033"/>
    <w:rsid w:val="00CD723C"/>
    <w:rsid w:val="00CE091D"/>
    <w:rsid w:val="00CF17D0"/>
    <w:rsid w:val="00CF4B06"/>
    <w:rsid w:val="00D0652B"/>
    <w:rsid w:val="00D22072"/>
    <w:rsid w:val="00D244B6"/>
    <w:rsid w:val="00D265DB"/>
    <w:rsid w:val="00D27DAF"/>
    <w:rsid w:val="00D336A3"/>
    <w:rsid w:val="00D43BEA"/>
    <w:rsid w:val="00D46B7D"/>
    <w:rsid w:val="00D5503E"/>
    <w:rsid w:val="00D64A61"/>
    <w:rsid w:val="00D7442A"/>
    <w:rsid w:val="00D8242A"/>
    <w:rsid w:val="00D8561D"/>
    <w:rsid w:val="00D858C9"/>
    <w:rsid w:val="00D90230"/>
    <w:rsid w:val="00DA1A31"/>
    <w:rsid w:val="00DB1FF8"/>
    <w:rsid w:val="00DC41A4"/>
    <w:rsid w:val="00DD52E9"/>
    <w:rsid w:val="00DF0050"/>
    <w:rsid w:val="00E15E40"/>
    <w:rsid w:val="00E16C49"/>
    <w:rsid w:val="00E31666"/>
    <w:rsid w:val="00E55DD8"/>
    <w:rsid w:val="00E61706"/>
    <w:rsid w:val="00E77DEF"/>
    <w:rsid w:val="00E83C9D"/>
    <w:rsid w:val="00E91B7F"/>
    <w:rsid w:val="00E96C63"/>
    <w:rsid w:val="00EA5DE0"/>
    <w:rsid w:val="00EA6F6C"/>
    <w:rsid w:val="00EB1F97"/>
    <w:rsid w:val="00EC0F5F"/>
    <w:rsid w:val="00EC4A08"/>
    <w:rsid w:val="00EE191B"/>
    <w:rsid w:val="00EF3DEE"/>
    <w:rsid w:val="00F217EF"/>
    <w:rsid w:val="00F22156"/>
    <w:rsid w:val="00F22D45"/>
    <w:rsid w:val="00F322C5"/>
    <w:rsid w:val="00F455AB"/>
    <w:rsid w:val="00F5330E"/>
    <w:rsid w:val="00F83CB2"/>
    <w:rsid w:val="00F84F87"/>
    <w:rsid w:val="00F92845"/>
    <w:rsid w:val="00FA5FD6"/>
    <w:rsid w:val="00FB7D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7D"/>
    <w:pPr>
      <w:suppressAutoHyphens/>
      <w:spacing w:after="0" w:line="240" w:lineRule="auto"/>
    </w:pPr>
    <w:rPr>
      <w:rFonts w:ascii="Times New Roman" w:eastAsia="Times New Roman" w:hAnsi="Times New Roman"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B7D"/>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B7D"/>
    <w:pPr>
      <w:tabs>
        <w:tab w:val="center" w:pos="4513"/>
        <w:tab w:val="right" w:pos="9026"/>
      </w:tabs>
    </w:pPr>
  </w:style>
  <w:style w:type="character" w:customStyle="1" w:styleId="HeaderChar">
    <w:name w:val="Header Char"/>
    <w:basedOn w:val="DefaultParagraphFont"/>
    <w:link w:val="Header"/>
    <w:uiPriority w:val="99"/>
    <w:rsid w:val="00D46B7D"/>
    <w:rPr>
      <w:rFonts w:ascii="Times New Roman" w:eastAsia="Times New Roman" w:hAnsi="Times New Roman" w:cs="Calibri"/>
      <w:sz w:val="24"/>
      <w:szCs w:val="24"/>
      <w:lang w:val="en-US" w:eastAsia="ar-SA"/>
    </w:rPr>
  </w:style>
  <w:style w:type="paragraph" w:styleId="Footer">
    <w:name w:val="footer"/>
    <w:basedOn w:val="Normal"/>
    <w:link w:val="FooterChar"/>
    <w:uiPriority w:val="99"/>
    <w:semiHidden/>
    <w:unhideWhenUsed/>
    <w:rsid w:val="00D46B7D"/>
    <w:pPr>
      <w:tabs>
        <w:tab w:val="center" w:pos="4513"/>
        <w:tab w:val="right" w:pos="9026"/>
      </w:tabs>
    </w:pPr>
  </w:style>
  <w:style w:type="character" w:customStyle="1" w:styleId="FooterChar">
    <w:name w:val="Footer Char"/>
    <w:basedOn w:val="DefaultParagraphFont"/>
    <w:link w:val="Footer"/>
    <w:uiPriority w:val="99"/>
    <w:semiHidden/>
    <w:rsid w:val="00D46B7D"/>
    <w:rPr>
      <w:rFonts w:ascii="Times New Roman" w:eastAsia="Times New Roman" w:hAnsi="Times New Roman" w:cs="Calibri"/>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Company>home</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2013-11-05T13:08:00Z</dcterms:created>
  <dcterms:modified xsi:type="dcterms:W3CDTF">2013-11-05T13:10:00Z</dcterms:modified>
</cp:coreProperties>
</file>