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A2" w:rsidRPr="0053247C" w:rsidRDefault="005A42A2" w:rsidP="005A42A2">
      <w:pPr>
        <w:spacing w:line="360" w:lineRule="auto"/>
        <w:contextualSpacing/>
        <w:jc w:val="both"/>
        <w:rPr>
          <w:rFonts w:eastAsia="Calibri"/>
          <w:b/>
        </w:rPr>
      </w:pPr>
      <w:r w:rsidRPr="0053247C">
        <w:rPr>
          <w:rFonts w:eastAsia="Calibri"/>
          <w:b/>
        </w:rPr>
        <w:t>Lampiran 1</w:t>
      </w:r>
    </w:p>
    <w:p w:rsidR="005A42A2" w:rsidRPr="0053247C" w:rsidRDefault="005A42A2" w:rsidP="005A42A2">
      <w:pPr>
        <w:spacing w:line="240" w:lineRule="auto"/>
        <w:contextualSpacing/>
        <w:jc w:val="both"/>
        <w:rPr>
          <w:rFonts w:eastAsia="Calibri"/>
          <w:b/>
        </w:rPr>
      </w:pPr>
    </w:p>
    <w:p w:rsidR="005A42A2" w:rsidRPr="000B5715" w:rsidRDefault="005A42A2" w:rsidP="005A42A2">
      <w:pPr>
        <w:spacing w:before="240" w:line="240" w:lineRule="auto"/>
        <w:contextualSpacing/>
        <w:jc w:val="center"/>
        <w:rPr>
          <w:rFonts w:eastAsia="Calibri"/>
          <w:b/>
          <w:lang w:val="id-ID"/>
        </w:rPr>
      </w:pPr>
      <w:r w:rsidRPr="0053247C">
        <w:rPr>
          <w:rFonts w:eastAsia="Calibri"/>
          <w:b/>
        </w:rPr>
        <w:t xml:space="preserve">PELAKSANAAN KEGIATAN </w:t>
      </w:r>
      <w:r>
        <w:rPr>
          <w:rFonts w:eastAsia="Calibri"/>
          <w:b/>
          <w:lang w:val="id-ID"/>
        </w:rPr>
        <w:t>TEKNIK KONTRAK PERILAKU DALAM KONSELING</w:t>
      </w:r>
      <w:r w:rsidRPr="0053247C">
        <w:rPr>
          <w:rFonts w:eastAsia="Calibri"/>
          <w:b/>
        </w:rPr>
        <w:t xml:space="preserve"> KELOMPOK UNTUK </w:t>
      </w:r>
      <w:r>
        <w:rPr>
          <w:rFonts w:eastAsia="Calibri"/>
          <w:b/>
          <w:lang w:val="id-ID"/>
        </w:rPr>
        <w:t>MENGURANGI PERILAKU MEMBOLOS</w:t>
      </w:r>
      <w:r w:rsidRPr="0053247C">
        <w:rPr>
          <w:rFonts w:eastAsia="Calibri"/>
          <w:b/>
        </w:rPr>
        <w:t xml:space="preserve"> SISWA KELAS XI </w:t>
      </w:r>
      <w:r>
        <w:rPr>
          <w:rFonts w:eastAsia="Calibri"/>
          <w:b/>
        </w:rPr>
        <w:t xml:space="preserve">SMA NEGERI </w:t>
      </w:r>
      <w:r>
        <w:rPr>
          <w:rFonts w:eastAsia="Calibri"/>
          <w:b/>
          <w:lang w:val="id-ID"/>
        </w:rPr>
        <w:t>1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lang w:val="id-ID"/>
        </w:rPr>
        <w:t>SENDANA</w:t>
      </w:r>
    </w:p>
    <w:tbl>
      <w:tblPr>
        <w:tblStyle w:val="TableGrid"/>
        <w:tblW w:w="8928" w:type="dxa"/>
        <w:tblLayout w:type="fixed"/>
        <w:tblLook w:val="04A0"/>
      </w:tblPr>
      <w:tblGrid>
        <w:gridCol w:w="925"/>
        <w:gridCol w:w="1793"/>
        <w:gridCol w:w="1620"/>
        <w:gridCol w:w="1800"/>
        <w:gridCol w:w="2070"/>
        <w:gridCol w:w="720"/>
      </w:tblGrid>
      <w:tr w:rsidR="005A42A2" w:rsidTr="005A42A2">
        <w:tc>
          <w:tcPr>
            <w:tcW w:w="925" w:type="dxa"/>
          </w:tcPr>
          <w:p w:rsidR="005A42A2" w:rsidRPr="00B51A24" w:rsidRDefault="005A42A2" w:rsidP="00CB7F34">
            <w:pPr>
              <w:rPr>
                <w:lang w:val="id-ID"/>
              </w:rPr>
            </w:pPr>
            <w:r>
              <w:rPr>
                <w:rFonts w:eastAsia="Calibri"/>
                <w:b/>
              </w:rPr>
              <w:t>Per temuan ke</w:t>
            </w:r>
          </w:p>
        </w:tc>
        <w:tc>
          <w:tcPr>
            <w:tcW w:w="1793" w:type="dxa"/>
          </w:tcPr>
          <w:p w:rsidR="005A42A2" w:rsidRDefault="005A42A2" w:rsidP="00CB7F34">
            <w:r>
              <w:rPr>
                <w:rFonts w:eastAsia="Calibri"/>
                <w:b/>
              </w:rPr>
              <w:t>Topik</w:t>
            </w:r>
            <w:r>
              <w:rPr>
                <w:rFonts w:eastAsia="Calibri"/>
                <w:b/>
                <w:lang w:val="id-ID"/>
              </w:rPr>
              <w:t> </w:t>
            </w:r>
            <w:r>
              <w:rPr>
                <w:rFonts w:eastAsia="Calibri"/>
                <w:b/>
              </w:rPr>
              <w:t>Kegiatan</w:t>
            </w:r>
          </w:p>
        </w:tc>
        <w:tc>
          <w:tcPr>
            <w:tcW w:w="1620" w:type="dxa"/>
          </w:tcPr>
          <w:p w:rsidR="005A42A2" w:rsidRDefault="005A42A2" w:rsidP="00CB7F34">
            <w:pPr>
              <w:jc w:val="center"/>
            </w:pPr>
            <w:r>
              <w:rPr>
                <w:rFonts w:eastAsia="Calibri"/>
                <w:b/>
              </w:rPr>
              <w:t>Kegiatan</w:t>
            </w:r>
          </w:p>
        </w:tc>
        <w:tc>
          <w:tcPr>
            <w:tcW w:w="1800" w:type="dxa"/>
          </w:tcPr>
          <w:p w:rsidR="005A42A2" w:rsidRDefault="005A42A2" w:rsidP="00CB7F34">
            <w:pPr>
              <w:jc w:val="center"/>
            </w:pPr>
            <w:r>
              <w:rPr>
                <w:rFonts w:eastAsia="Calibri"/>
                <w:b/>
              </w:rPr>
              <w:t>Tujuan</w:t>
            </w:r>
          </w:p>
        </w:tc>
        <w:tc>
          <w:tcPr>
            <w:tcW w:w="2070" w:type="dxa"/>
          </w:tcPr>
          <w:p w:rsidR="005A42A2" w:rsidRDefault="005A42A2" w:rsidP="00CB7F34">
            <w:pPr>
              <w:jc w:val="center"/>
            </w:pPr>
            <w:r>
              <w:rPr>
                <w:rFonts w:eastAsia="Calibri"/>
                <w:b/>
              </w:rPr>
              <w:t>Skenario</w:t>
            </w:r>
          </w:p>
        </w:tc>
        <w:tc>
          <w:tcPr>
            <w:tcW w:w="720" w:type="dxa"/>
          </w:tcPr>
          <w:p w:rsidR="005A42A2" w:rsidRDefault="005A42A2" w:rsidP="00CB7F34">
            <w:r>
              <w:rPr>
                <w:rFonts w:eastAsia="Calibri"/>
                <w:b/>
              </w:rPr>
              <w:t>Waktu</w:t>
            </w:r>
          </w:p>
        </w:tc>
      </w:tr>
      <w:tr w:rsidR="005A42A2" w:rsidTr="005A42A2">
        <w:tc>
          <w:tcPr>
            <w:tcW w:w="925" w:type="dxa"/>
          </w:tcPr>
          <w:p w:rsidR="005A42A2" w:rsidRPr="00B51A24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</w:tc>
        <w:tc>
          <w:tcPr>
            <w:tcW w:w="1793" w:type="dxa"/>
          </w:tcPr>
          <w:p w:rsidR="005A42A2" w:rsidRDefault="005A42A2" w:rsidP="00CB7F34">
            <w:r>
              <w:rPr>
                <w:rFonts w:eastAsia="Calibri"/>
              </w:rPr>
              <w:t xml:space="preserve">Pemberian </w:t>
            </w:r>
            <w:r>
              <w:rPr>
                <w:rFonts w:eastAsia="Calibri"/>
                <w:i/>
              </w:rPr>
              <w:t>pretest</w:t>
            </w:r>
          </w:p>
        </w:tc>
        <w:tc>
          <w:tcPr>
            <w:tcW w:w="1620" w:type="dxa"/>
          </w:tcPr>
          <w:p w:rsidR="005A42A2" w:rsidRDefault="005A42A2" w:rsidP="00CB7F34">
            <w:r>
              <w:rPr>
                <w:rFonts w:eastAsia="Calibri"/>
              </w:rPr>
              <w:t xml:space="preserve">Melaksanakan </w:t>
            </w:r>
            <w:r w:rsidRPr="0022172B">
              <w:rPr>
                <w:rFonts w:eastAsia="Calibri"/>
                <w:i/>
              </w:rPr>
              <w:t>pretest</w:t>
            </w:r>
          </w:p>
        </w:tc>
        <w:tc>
          <w:tcPr>
            <w:tcW w:w="1800" w:type="dxa"/>
          </w:tcPr>
          <w:p w:rsidR="005A42A2" w:rsidRDefault="005A42A2" w:rsidP="00CB7F34">
            <w:r>
              <w:rPr>
                <w:rFonts w:eastAsia="Calibri"/>
              </w:rPr>
              <w:t xml:space="preserve">Gambaran </w:t>
            </w:r>
            <w:r>
              <w:rPr>
                <w:rFonts w:eastAsia="Calibri"/>
                <w:lang w:val="id-ID"/>
              </w:rPr>
              <w:t>perilaku membolos</w:t>
            </w:r>
            <w:r>
              <w:rPr>
                <w:rFonts w:eastAsia="Calibri"/>
              </w:rPr>
              <w:t xml:space="preserve"> siswa sebelum perlakuan</w:t>
            </w:r>
          </w:p>
        </w:tc>
        <w:tc>
          <w:tcPr>
            <w:tcW w:w="2070" w:type="dxa"/>
          </w:tcPr>
          <w:p w:rsidR="005A42A2" w:rsidRDefault="005A42A2" w:rsidP="00CB7F34">
            <w:pPr>
              <w:pStyle w:val="ListParagraph"/>
              <w:numPr>
                <w:ilvl w:val="0"/>
                <w:numId w:val="1"/>
              </w:numPr>
              <w:ind w:left="324"/>
              <w:rPr>
                <w:rFonts w:eastAsia="Calibri"/>
              </w:rPr>
            </w:pPr>
            <w:r>
              <w:rPr>
                <w:rFonts w:eastAsia="Calibri"/>
              </w:rPr>
              <w:t>Memabngun rapport</w:t>
            </w:r>
          </w:p>
          <w:p w:rsidR="005A42A2" w:rsidRDefault="005A42A2" w:rsidP="00CB7F34">
            <w:pPr>
              <w:pStyle w:val="ListParagraph"/>
              <w:numPr>
                <w:ilvl w:val="0"/>
                <w:numId w:val="1"/>
              </w:numPr>
              <w:ind w:left="324"/>
              <w:rPr>
                <w:rFonts w:eastAsia="Calibri"/>
              </w:rPr>
            </w:pPr>
            <w:r>
              <w:rPr>
                <w:rFonts w:eastAsia="Calibri"/>
              </w:rPr>
              <w:t>Menjelaskan tujuan kegiatan termasuk cara mengerjakan tes</w:t>
            </w:r>
          </w:p>
          <w:p w:rsidR="005A42A2" w:rsidRDefault="005A42A2" w:rsidP="00CB7F34">
            <w:pPr>
              <w:pStyle w:val="ListParagraph"/>
              <w:numPr>
                <w:ilvl w:val="0"/>
                <w:numId w:val="1"/>
              </w:numPr>
              <w:ind w:left="324"/>
              <w:rPr>
                <w:rFonts w:eastAsia="Calibri"/>
              </w:rPr>
            </w:pPr>
            <w:r>
              <w:rPr>
                <w:rFonts w:eastAsia="Calibri"/>
              </w:rPr>
              <w:t>Membagikan tes</w:t>
            </w:r>
          </w:p>
          <w:p w:rsidR="005A42A2" w:rsidRPr="00B51A24" w:rsidRDefault="005A42A2" w:rsidP="00CB7F34">
            <w:pPr>
              <w:pStyle w:val="ListParagraph"/>
              <w:numPr>
                <w:ilvl w:val="0"/>
                <w:numId w:val="1"/>
              </w:numPr>
              <w:ind w:left="329" w:hanging="347"/>
            </w:pPr>
            <w:r w:rsidRPr="00B51A24">
              <w:rPr>
                <w:rFonts w:eastAsia="Calibri"/>
              </w:rPr>
              <w:t>Mengerjakan tes</w:t>
            </w:r>
          </w:p>
        </w:tc>
        <w:tc>
          <w:tcPr>
            <w:tcW w:w="720" w:type="dxa"/>
          </w:tcPr>
          <w:p w:rsidR="005A42A2" w:rsidRPr="00B51A24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30 menit</w:t>
            </w:r>
          </w:p>
        </w:tc>
      </w:tr>
      <w:tr w:rsidR="005A42A2" w:rsidTr="005A42A2">
        <w:tc>
          <w:tcPr>
            <w:tcW w:w="925" w:type="dxa"/>
          </w:tcPr>
          <w:p w:rsidR="005A42A2" w:rsidRPr="00B51A24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II</w:t>
            </w:r>
          </w:p>
        </w:tc>
        <w:tc>
          <w:tcPr>
            <w:tcW w:w="1793" w:type="dxa"/>
          </w:tcPr>
          <w:p w:rsidR="005A42A2" w:rsidRPr="0043113E" w:rsidRDefault="005A42A2" w:rsidP="00CB7F34">
            <w:pPr>
              <w:spacing w:before="240"/>
              <w:contextualSpacing/>
              <w:rPr>
                <w:rFonts w:eastAsia="Calibri"/>
                <w:lang w:val="id-ID"/>
              </w:rPr>
            </w:pPr>
            <w:r>
              <w:rPr>
                <w:rFonts w:eastAsia="Calibri"/>
              </w:rPr>
              <w:t xml:space="preserve">Mengidentifikasi </w:t>
            </w:r>
            <w:r>
              <w:rPr>
                <w:rFonts w:eastAsia="Calibri"/>
                <w:lang w:val="id-ID"/>
              </w:rPr>
              <w:t>latar belakang timbulnya perilaku membolos.</w:t>
            </w:r>
          </w:p>
          <w:p w:rsidR="005A42A2" w:rsidRDefault="005A42A2" w:rsidP="00CB7F34"/>
        </w:tc>
        <w:tc>
          <w:tcPr>
            <w:tcW w:w="1620" w:type="dxa"/>
          </w:tcPr>
          <w:p w:rsidR="005A42A2" w:rsidRDefault="005A42A2" w:rsidP="00CB7F34">
            <w:r>
              <w:rPr>
                <w:rFonts w:eastAsia="Calibri"/>
              </w:rPr>
              <w:t xml:space="preserve">Peneliti memberikan </w:t>
            </w:r>
            <w:r>
              <w:rPr>
                <w:rFonts w:eastAsia="Calibri"/>
                <w:lang w:val="id-ID"/>
              </w:rPr>
              <w:t>kesempatan kepada siswa untuk mengemukakan alasanya</w:t>
            </w:r>
          </w:p>
        </w:tc>
        <w:tc>
          <w:tcPr>
            <w:tcW w:w="1800" w:type="dxa"/>
          </w:tcPr>
          <w:p w:rsidR="005A42A2" w:rsidRDefault="005A42A2" w:rsidP="00CB7F34">
            <w:r>
              <w:rPr>
                <w:rFonts w:eastAsia="Calibri"/>
              </w:rPr>
              <w:t xml:space="preserve">Siswa dapat menentukan </w:t>
            </w:r>
            <w:r>
              <w:rPr>
                <w:rFonts w:eastAsia="Calibri"/>
                <w:lang w:val="id-ID"/>
              </w:rPr>
              <w:t>latar belakang timbulnya perilaku membolos</w:t>
            </w:r>
          </w:p>
        </w:tc>
        <w:tc>
          <w:tcPr>
            <w:tcW w:w="2070" w:type="dxa"/>
          </w:tcPr>
          <w:p w:rsidR="005A42A2" w:rsidRDefault="005A42A2" w:rsidP="00CB7F34">
            <w:pPr>
              <w:pStyle w:val="ListParagraph"/>
              <w:numPr>
                <w:ilvl w:val="0"/>
                <w:numId w:val="2"/>
              </w:numPr>
              <w:ind w:left="324"/>
              <w:rPr>
                <w:rFonts w:eastAsia="Calibri"/>
              </w:rPr>
            </w:pPr>
            <w:r>
              <w:rPr>
                <w:rFonts w:eastAsia="Calibri"/>
                <w:lang w:val="id-ID"/>
              </w:rPr>
              <w:t>Proses penggalian informasi</w:t>
            </w:r>
          </w:p>
          <w:p w:rsidR="005A42A2" w:rsidRDefault="005A42A2" w:rsidP="00CB7F34">
            <w:pPr>
              <w:pStyle w:val="ListParagraph"/>
              <w:numPr>
                <w:ilvl w:val="0"/>
                <w:numId w:val="2"/>
              </w:numPr>
              <w:ind w:left="324"/>
              <w:rPr>
                <w:rFonts w:eastAsia="Calibri"/>
              </w:rPr>
            </w:pPr>
            <w:r>
              <w:rPr>
                <w:rFonts w:eastAsia="Calibri"/>
              </w:rPr>
              <w:t>Membentuk kelompok</w:t>
            </w:r>
          </w:p>
          <w:p w:rsidR="005A42A2" w:rsidRPr="00B51A24" w:rsidRDefault="005A42A2" w:rsidP="00CB7F34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B51A24">
              <w:rPr>
                <w:rFonts w:eastAsia="Calibri"/>
              </w:rPr>
              <w:t xml:space="preserve">Menentukan </w:t>
            </w:r>
            <w:r w:rsidRPr="00B51A24">
              <w:rPr>
                <w:rFonts w:eastAsia="Calibri"/>
                <w:lang w:val="id-ID"/>
              </w:rPr>
              <w:t>latar belakang masalah</w:t>
            </w:r>
          </w:p>
        </w:tc>
        <w:tc>
          <w:tcPr>
            <w:tcW w:w="720" w:type="dxa"/>
          </w:tcPr>
          <w:p w:rsidR="005A42A2" w:rsidRPr="00B51A24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60 menit</w:t>
            </w:r>
          </w:p>
        </w:tc>
      </w:tr>
      <w:tr w:rsidR="005A42A2" w:rsidTr="005A42A2">
        <w:tc>
          <w:tcPr>
            <w:tcW w:w="925" w:type="dxa"/>
            <w:vMerge w:val="restart"/>
          </w:tcPr>
          <w:p w:rsidR="005A42A2" w:rsidRPr="00C92240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III</w:t>
            </w:r>
          </w:p>
        </w:tc>
        <w:tc>
          <w:tcPr>
            <w:tcW w:w="1793" w:type="dxa"/>
          </w:tcPr>
          <w:p w:rsidR="005A42A2" w:rsidRDefault="005A42A2" w:rsidP="00CB7F34">
            <w:pPr>
              <w:spacing w:before="2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Pelaksanaan </w:t>
            </w:r>
            <w:r>
              <w:rPr>
                <w:rFonts w:eastAsia="Calibri"/>
                <w:lang w:val="id-ID"/>
              </w:rPr>
              <w:t xml:space="preserve">teknik kontrak perilaku </w:t>
            </w:r>
            <w:r>
              <w:rPr>
                <w:rFonts w:eastAsia="Calibri"/>
              </w:rPr>
              <w:t xml:space="preserve">dalam </w:t>
            </w:r>
            <w:r>
              <w:rPr>
                <w:rFonts w:eastAsia="Calibri"/>
                <w:lang w:val="id-ID"/>
              </w:rPr>
              <w:t>konseling</w:t>
            </w:r>
            <w:r>
              <w:rPr>
                <w:rFonts w:eastAsia="Calibri"/>
              </w:rPr>
              <w:t xml:space="preserve"> kelompok</w:t>
            </w:r>
          </w:p>
          <w:p w:rsidR="005A42A2" w:rsidRDefault="005A42A2" w:rsidP="00CB7F34"/>
        </w:tc>
        <w:tc>
          <w:tcPr>
            <w:tcW w:w="1620" w:type="dxa"/>
          </w:tcPr>
          <w:p w:rsidR="005A42A2" w:rsidRDefault="005A42A2" w:rsidP="00CB7F34">
            <w:r>
              <w:rPr>
                <w:rFonts w:eastAsia="Calibri"/>
              </w:rPr>
              <w:t xml:space="preserve">Penjelasan secara umum mengenai </w:t>
            </w:r>
            <w:r w:rsidRPr="0043113E">
              <w:rPr>
                <w:rFonts w:eastAsia="Calibri"/>
                <w:lang w:val="id-ID"/>
              </w:rPr>
              <w:t>teknik kontrak perilaku</w:t>
            </w:r>
          </w:p>
        </w:tc>
        <w:tc>
          <w:tcPr>
            <w:tcW w:w="1800" w:type="dxa"/>
          </w:tcPr>
          <w:p w:rsidR="005A42A2" w:rsidRDefault="005A42A2" w:rsidP="00CB7F34">
            <w:r>
              <w:rPr>
                <w:rFonts w:eastAsia="Calibri"/>
              </w:rPr>
              <w:t xml:space="preserve">Siswa dapat memahami secara garis besar kegiatan yang dilakukan selama pemberian </w:t>
            </w:r>
            <w:r w:rsidRPr="0043113E">
              <w:rPr>
                <w:rFonts w:eastAsia="Calibri"/>
                <w:lang w:val="id-ID"/>
              </w:rPr>
              <w:t>teknik kontrak perilaku</w:t>
            </w:r>
            <w:r>
              <w:rPr>
                <w:rFonts w:eastAsia="Calibri"/>
              </w:rPr>
              <w:t>.</w:t>
            </w:r>
          </w:p>
        </w:tc>
        <w:tc>
          <w:tcPr>
            <w:tcW w:w="2070" w:type="dxa"/>
          </w:tcPr>
          <w:p w:rsidR="005A42A2" w:rsidRDefault="005A42A2" w:rsidP="00CB7F34">
            <w:pPr>
              <w:pStyle w:val="ListParagraph"/>
              <w:numPr>
                <w:ilvl w:val="0"/>
                <w:numId w:val="3"/>
              </w:numPr>
              <w:ind w:left="347"/>
              <w:rPr>
                <w:rFonts w:eastAsia="Calibri"/>
              </w:rPr>
            </w:pPr>
            <w:r>
              <w:rPr>
                <w:rFonts w:eastAsia="Calibri"/>
              </w:rPr>
              <w:t>Membangun rapport</w:t>
            </w:r>
          </w:p>
          <w:p w:rsidR="005A42A2" w:rsidRDefault="005A42A2" w:rsidP="00CB7F34">
            <w:pPr>
              <w:pStyle w:val="ListParagraph"/>
              <w:numPr>
                <w:ilvl w:val="0"/>
                <w:numId w:val="3"/>
              </w:numPr>
              <w:ind w:left="347"/>
              <w:rPr>
                <w:rFonts w:eastAsia="Calibri"/>
              </w:rPr>
            </w:pPr>
            <w:r>
              <w:rPr>
                <w:rFonts w:eastAsia="Calibri"/>
              </w:rPr>
              <w:t xml:space="preserve">Menjelaskan tahap-tahap pelaksanaan model </w:t>
            </w:r>
            <w:r w:rsidRPr="0043113E">
              <w:rPr>
                <w:rFonts w:eastAsia="Calibri"/>
                <w:lang w:val="id-ID"/>
              </w:rPr>
              <w:t>teknik kontrak perilaku</w:t>
            </w:r>
            <w:r>
              <w:rPr>
                <w:rFonts w:eastAsia="Calibri"/>
              </w:rPr>
              <w:t xml:space="preserve"> dalam </w:t>
            </w:r>
            <w:r>
              <w:rPr>
                <w:rFonts w:eastAsia="Calibri"/>
                <w:lang w:val="id-ID"/>
              </w:rPr>
              <w:t xml:space="preserve">konseling </w:t>
            </w:r>
            <w:r>
              <w:rPr>
                <w:rFonts w:eastAsia="Calibri"/>
              </w:rPr>
              <w:t>kelompok</w:t>
            </w:r>
          </w:p>
          <w:p w:rsidR="005A42A2" w:rsidRPr="00C92240" w:rsidRDefault="005A42A2" w:rsidP="00CB7F34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C92240">
              <w:rPr>
                <w:rFonts w:eastAsia="Calibri"/>
              </w:rPr>
              <w:t>Tanya Jawab</w:t>
            </w:r>
          </w:p>
        </w:tc>
        <w:tc>
          <w:tcPr>
            <w:tcW w:w="720" w:type="dxa"/>
            <w:vMerge w:val="restart"/>
          </w:tcPr>
          <w:p w:rsidR="005A42A2" w:rsidRPr="00C92240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90 menit</w:t>
            </w:r>
          </w:p>
        </w:tc>
      </w:tr>
      <w:tr w:rsidR="005A42A2" w:rsidTr="005A42A2">
        <w:tc>
          <w:tcPr>
            <w:tcW w:w="925" w:type="dxa"/>
            <w:vMerge/>
          </w:tcPr>
          <w:p w:rsidR="005A42A2" w:rsidRDefault="005A42A2" w:rsidP="00CB7F34"/>
        </w:tc>
        <w:tc>
          <w:tcPr>
            <w:tcW w:w="1793" w:type="dxa"/>
          </w:tcPr>
          <w:p w:rsidR="005A42A2" w:rsidRDefault="005A42A2" w:rsidP="00CB7F34">
            <w:r>
              <w:rPr>
                <w:rFonts w:eastAsia="Calibri"/>
                <w:lang w:val="id-ID"/>
              </w:rPr>
              <w:t>Menganalisis perilaku yang ingin diubah</w:t>
            </w:r>
          </w:p>
        </w:tc>
        <w:tc>
          <w:tcPr>
            <w:tcW w:w="1620" w:type="dxa"/>
          </w:tcPr>
          <w:p w:rsidR="005A42A2" w:rsidRDefault="005A42A2" w:rsidP="00CB7F34">
            <w:r>
              <w:rPr>
                <w:rFonts w:eastAsia="Calibri"/>
              </w:rPr>
              <w:t>Siswa saling berdiskusi dalam kelompok</w:t>
            </w:r>
          </w:p>
        </w:tc>
        <w:tc>
          <w:tcPr>
            <w:tcW w:w="1800" w:type="dxa"/>
          </w:tcPr>
          <w:p w:rsidR="005A42A2" w:rsidRDefault="005A42A2" w:rsidP="00CB7F34">
            <w:r w:rsidRPr="0053247C">
              <w:t>Siswa   diharapkan mampu mengumpulkan informasi, menganalisis data, dan membuat kesimpulan</w:t>
            </w:r>
          </w:p>
        </w:tc>
        <w:tc>
          <w:tcPr>
            <w:tcW w:w="2070" w:type="dxa"/>
          </w:tcPr>
          <w:p w:rsidR="005A42A2" w:rsidRDefault="005A42A2" w:rsidP="00CB7F34">
            <w:r>
              <w:rPr>
                <w:rFonts w:eastAsia="Calibri"/>
              </w:rPr>
              <w:t>Diskusi kelompok dan Tanya jawab</w:t>
            </w:r>
          </w:p>
        </w:tc>
        <w:tc>
          <w:tcPr>
            <w:tcW w:w="720" w:type="dxa"/>
            <w:vMerge/>
          </w:tcPr>
          <w:p w:rsidR="005A42A2" w:rsidRDefault="005A42A2" w:rsidP="00CB7F34"/>
        </w:tc>
      </w:tr>
      <w:tr w:rsidR="005A42A2" w:rsidTr="005A42A2">
        <w:tc>
          <w:tcPr>
            <w:tcW w:w="925" w:type="dxa"/>
            <w:vMerge/>
          </w:tcPr>
          <w:p w:rsidR="005A42A2" w:rsidRDefault="005A42A2" w:rsidP="00CB7F34"/>
        </w:tc>
        <w:tc>
          <w:tcPr>
            <w:tcW w:w="1793" w:type="dxa"/>
          </w:tcPr>
          <w:p w:rsidR="005A42A2" w:rsidRDefault="005A42A2" w:rsidP="00CB7F34">
            <w:r>
              <w:rPr>
                <w:rFonts w:eastAsia="Calibri"/>
                <w:lang w:val="id-ID"/>
              </w:rPr>
              <w:t xml:space="preserve">Merumuskan perilaku yang </w:t>
            </w:r>
            <w:r>
              <w:rPr>
                <w:rFonts w:eastAsia="Calibri"/>
                <w:lang w:val="id-ID"/>
              </w:rPr>
              <w:lastRenderedPageBreak/>
              <w:t>diinginkan</w:t>
            </w:r>
          </w:p>
        </w:tc>
        <w:tc>
          <w:tcPr>
            <w:tcW w:w="1620" w:type="dxa"/>
          </w:tcPr>
          <w:p w:rsidR="005A42A2" w:rsidRDefault="005A42A2" w:rsidP="00CB7F34">
            <w:r w:rsidRPr="0053247C">
              <w:lastRenderedPageBreak/>
              <w:t xml:space="preserve">Anggota kelompok </w:t>
            </w:r>
            <w:r>
              <w:rPr>
                <w:lang w:val="id-ID"/>
              </w:rPr>
              <w:lastRenderedPageBreak/>
              <w:t xml:space="preserve">memutuskan perilaku </w:t>
            </w:r>
            <w:r>
              <w:t xml:space="preserve">apa yang </w:t>
            </w:r>
            <w:r>
              <w:rPr>
                <w:lang w:val="id-ID"/>
              </w:rPr>
              <w:t>diinginkan dalam kontrak</w:t>
            </w:r>
          </w:p>
        </w:tc>
        <w:tc>
          <w:tcPr>
            <w:tcW w:w="1800" w:type="dxa"/>
          </w:tcPr>
          <w:p w:rsidR="005A42A2" w:rsidRPr="0043113E" w:rsidRDefault="005A42A2" w:rsidP="00CB7F34">
            <w:pPr>
              <w:ind w:left="-18" w:right="-108"/>
              <w:rPr>
                <w:lang w:val="id-ID"/>
              </w:rPr>
            </w:pPr>
            <w:r w:rsidRPr="0053247C">
              <w:lastRenderedPageBreak/>
              <w:t xml:space="preserve">Siswa mampu menentukan </w:t>
            </w:r>
            <w:r>
              <w:rPr>
                <w:lang w:val="id-ID"/>
              </w:rPr>
              <w:lastRenderedPageBreak/>
              <w:t>perilaku yang positif.</w:t>
            </w:r>
          </w:p>
          <w:p w:rsidR="005A42A2" w:rsidRDefault="005A42A2" w:rsidP="00CB7F34"/>
        </w:tc>
        <w:tc>
          <w:tcPr>
            <w:tcW w:w="2070" w:type="dxa"/>
          </w:tcPr>
          <w:p w:rsidR="005A42A2" w:rsidRDefault="005A42A2" w:rsidP="00CB7F34">
            <w:r>
              <w:rPr>
                <w:rFonts w:eastAsia="Calibri"/>
              </w:rPr>
              <w:lastRenderedPageBreak/>
              <w:t>Diskusi kelompok</w:t>
            </w:r>
          </w:p>
        </w:tc>
        <w:tc>
          <w:tcPr>
            <w:tcW w:w="720" w:type="dxa"/>
            <w:vMerge/>
          </w:tcPr>
          <w:p w:rsidR="005A42A2" w:rsidRDefault="005A42A2" w:rsidP="00CB7F34"/>
        </w:tc>
      </w:tr>
      <w:tr w:rsidR="005A42A2" w:rsidTr="005A42A2">
        <w:tc>
          <w:tcPr>
            <w:tcW w:w="925" w:type="dxa"/>
            <w:vMerge/>
          </w:tcPr>
          <w:p w:rsidR="005A42A2" w:rsidRDefault="005A42A2" w:rsidP="00CB7F34"/>
        </w:tc>
        <w:tc>
          <w:tcPr>
            <w:tcW w:w="1793" w:type="dxa"/>
          </w:tcPr>
          <w:p w:rsidR="005A42A2" w:rsidRDefault="005A42A2" w:rsidP="00CB7F34">
            <w:r>
              <w:rPr>
                <w:lang w:val="id-ID"/>
              </w:rPr>
              <w:t>Merumuskan konsekuensi dan hadiah dalam kontrak perilaku serta menentukan lamanya kontrak berlangsung</w:t>
            </w:r>
          </w:p>
        </w:tc>
        <w:tc>
          <w:tcPr>
            <w:tcW w:w="1620" w:type="dxa"/>
          </w:tcPr>
          <w:p w:rsidR="005A42A2" w:rsidRDefault="005A42A2" w:rsidP="00CB7F34">
            <w:r>
              <w:rPr>
                <w:lang w:val="id-ID"/>
              </w:rPr>
              <w:t>Menentukan hadiah dan hukuman dalam pelakasnaan kontrak</w:t>
            </w:r>
          </w:p>
        </w:tc>
        <w:tc>
          <w:tcPr>
            <w:tcW w:w="1800" w:type="dxa"/>
          </w:tcPr>
          <w:p w:rsidR="005A42A2" w:rsidRDefault="005A42A2" w:rsidP="00CB7F34">
            <w:r w:rsidRPr="0053247C">
              <w:rPr>
                <w:rFonts w:eastAsia="Calibri"/>
              </w:rPr>
              <w:t xml:space="preserve">Siswa mampu </w:t>
            </w:r>
            <w:r>
              <w:rPr>
                <w:lang w:val="id-ID"/>
              </w:rPr>
              <w:t>mengambil keputusan dalam menentukan hadiah dan hukuman</w:t>
            </w:r>
          </w:p>
        </w:tc>
        <w:tc>
          <w:tcPr>
            <w:tcW w:w="2070" w:type="dxa"/>
          </w:tcPr>
          <w:p w:rsidR="005A42A2" w:rsidRDefault="005A42A2" w:rsidP="00CB7F34">
            <w:r>
              <w:rPr>
                <w:rFonts w:eastAsia="Calibri"/>
              </w:rPr>
              <w:t>Tanya jawab</w:t>
            </w:r>
          </w:p>
        </w:tc>
        <w:tc>
          <w:tcPr>
            <w:tcW w:w="720" w:type="dxa"/>
            <w:vMerge/>
          </w:tcPr>
          <w:p w:rsidR="005A42A2" w:rsidRDefault="005A42A2" w:rsidP="00CB7F34"/>
        </w:tc>
      </w:tr>
      <w:tr w:rsidR="005A42A2" w:rsidTr="005A42A2">
        <w:tc>
          <w:tcPr>
            <w:tcW w:w="925" w:type="dxa"/>
            <w:vMerge/>
          </w:tcPr>
          <w:p w:rsidR="005A42A2" w:rsidRDefault="005A42A2" w:rsidP="00CB7F34"/>
        </w:tc>
        <w:tc>
          <w:tcPr>
            <w:tcW w:w="1793" w:type="dxa"/>
          </w:tcPr>
          <w:p w:rsidR="005A42A2" w:rsidRDefault="005A42A2" w:rsidP="00CB7F34">
            <w:r>
              <w:t>Me</w:t>
            </w:r>
            <w:r>
              <w:rPr>
                <w:lang w:val="id-ID"/>
              </w:rPr>
              <w:t>rumuskan pihak-pihak yang terkait dalam kontrak perilaku</w:t>
            </w:r>
          </w:p>
        </w:tc>
        <w:tc>
          <w:tcPr>
            <w:tcW w:w="1620" w:type="dxa"/>
          </w:tcPr>
          <w:p w:rsidR="005A42A2" w:rsidRDefault="005A42A2" w:rsidP="00CB7F34">
            <w:r>
              <w:rPr>
                <w:lang w:val="id-ID"/>
              </w:rPr>
              <w:t>Memutuskan untuk menentukan pihak yang terkait dalm kontrak</w:t>
            </w:r>
            <w:r w:rsidRPr="0053247C">
              <w:t>.</w:t>
            </w:r>
          </w:p>
        </w:tc>
        <w:tc>
          <w:tcPr>
            <w:tcW w:w="1800" w:type="dxa"/>
          </w:tcPr>
          <w:p w:rsidR="005A42A2" w:rsidRPr="0043113E" w:rsidRDefault="005A42A2" w:rsidP="00CB7F34">
            <w:pPr>
              <w:ind w:left="-108" w:right="-108"/>
              <w:rPr>
                <w:lang w:val="id-ID"/>
              </w:rPr>
            </w:pPr>
            <w:r w:rsidRPr="0053247C">
              <w:rPr>
                <w:rFonts w:eastAsia="Calibri"/>
              </w:rPr>
              <w:t xml:space="preserve">Siswa mampu </w:t>
            </w:r>
            <w:r>
              <w:rPr>
                <w:lang w:val="id-ID"/>
              </w:rPr>
              <w:t>menentukan pihak yang akan ikut srta dalam pelaksanaan kontrak</w:t>
            </w:r>
          </w:p>
          <w:p w:rsidR="005A42A2" w:rsidRDefault="005A42A2" w:rsidP="00CB7F34"/>
        </w:tc>
        <w:tc>
          <w:tcPr>
            <w:tcW w:w="2070" w:type="dxa"/>
          </w:tcPr>
          <w:p w:rsidR="005A42A2" w:rsidRDefault="005A42A2" w:rsidP="00CB7F34">
            <w:r>
              <w:rPr>
                <w:rFonts w:eastAsia="Calibri"/>
              </w:rPr>
              <w:t>Diskusi kelompok</w:t>
            </w:r>
          </w:p>
        </w:tc>
        <w:tc>
          <w:tcPr>
            <w:tcW w:w="720" w:type="dxa"/>
            <w:vMerge/>
          </w:tcPr>
          <w:p w:rsidR="005A42A2" w:rsidRDefault="005A42A2" w:rsidP="00CB7F34"/>
        </w:tc>
      </w:tr>
      <w:tr w:rsidR="005A42A2" w:rsidTr="005A42A2">
        <w:trPr>
          <w:trHeight w:val="2375"/>
        </w:trPr>
        <w:tc>
          <w:tcPr>
            <w:tcW w:w="925" w:type="dxa"/>
          </w:tcPr>
          <w:p w:rsidR="005A42A2" w:rsidRPr="00C92240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VI</w:t>
            </w:r>
          </w:p>
        </w:tc>
        <w:tc>
          <w:tcPr>
            <w:tcW w:w="1793" w:type="dxa"/>
          </w:tcPr>
          <w:p w:rsidR="005A42A2" w:rsidRPr="001F3ABE" w:rsidRDefault="005A42A2" w:rsidP="00CB7F34">
            <w:pPr>
              <w:rPr>
                <w:lang w:val="id-ID"/>
              </w:rPr>
            </w:pPr>
            <w:r>
              <w:rPr>
                <w:lang w:val="id-ID"/>
              </w:rPr>
              <w:t xml:space="preserve">Evaluasi </w:t>
            </w:r>
          </w:p>
        </w:tc>
        <w:tc>
          <w:tcPr>
            <w:tcW w:w="1620" w:type="dxa"/>
          </w:tcPr>
          <w:p w:rsidR="005A42A2" w:rsidRPr="001F3ABE" w:rsidRDefault="005A42A2" w:rsidP="00CB7F34">
            <w:pPr>
              <w:pStyle w:val="ListParagraph"/>
              <w:ind w:left="-108" w:right="-108"/>
              <w:rPr>
                <w:rFonts w:eastAsia="Calibri"/>
                <w:lang w:val="id-ID"/>
              </w:rPr>
            </w:pPr>
            <w:r>
              <w:rPr>
                <w:lang w:val="id-ID"/>
              </w:rPr>
              <w:t xml:space="preserve">Peneliti dan siswa </w:t>
            </w:r>
            <w:r w:rsidRPr="0053247C">
              <w:t xml:space="preserve">saling memberikan umpan balik mengenai tugas yang telah mereka kerjakan, mengenai keefektifan </w:t>
            </w:r>
            <w:r>
              <w:rPr>
                <w:lang w:val="id-ID"/>
              </w:rPr>
              <w:t>dalam pelaksanaan kontrak</w:t>
            </w:r>
          </w:p>
          <w:p w:rsidR="005A42A2" w:rsidRDefault="005A42A2" w:rsidP="00CB7F34">
            <w:pPr>
              <w:pStyle w:val="ListParagraph"/>
              <w:ind w:left="-108" w:right="-108"/>
            </w:pPr>
          </w:p>
        </w:tc>
        <w:tc>
          <w:tcPr>
            <w:tcW w:w="1800" w:type="dxa"/>
          </w:tcPr>
          <w:p w:rsidR="005A42A2" w:rsidRDefault="005A42A2" w:rsidP="00CB7F34">
            <w:r w:rsidRPr="0053247C">
              <w:t>Peneliti dan siswa mampu berkolaborasi dalam mengevaluasi kegiatan tersebut</w:t>
            </w:r>
          </w:p>
        </w:tc>
        <w:tc>
          <w:tcPr>
            <w:tcW w:w="2070" w:type="dxa"/>
          </w:tcPr>
          <w:p w:rsidR="005A42A2" w:rsidRDefault="005A42A2" w:rsidP="00CB7F34">
            <w:pPr>
              <w:pStyle w:val="ListParagraph"/>
              <w:numPr>
                <w:ilvl w:val="0"/>
                <w:numId w:val="5"/>
              </w:numPr>
              <w:ind w:left="283"/>
              <w:rPr>
                <w:rFonts w:eastAsia="Calibri"/>
              </w:rPr>
            </w:pPr>
            <w:r>
              <w:rPr>
                <w:rFonts w:eastAsia="Calibri"/>
              </w:rPr>
              <w:t>Menyimpulkan kegiatan</w:t>
            </w:r>
          </w:p>
          <w:p w:rsidR="005A42A2" w:rsidRPr="001F3ABE" w:rsidRDefault="005A42A2" w:rsidP="00CB7F34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1F3ABE">
              <w:rPr>
                <w:rFonts w:eastAsia="Calibri"/>
              </w:rPr>
              <w:t>Kesan-kesan kegiatan</w:t>
            </w:r>
          </w:p>
        </w:tc>
        <w:tc>
          <w:tcPr>
            <w:tcW w:w="720" w:type="dxa"/>
          </w:tcPr>
          <w:p w:rsidR="005A42A2" w:rsidRPr="001F3ABE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60 menit</w:t>
            </w:r>
          </w:p>
        </w:tc>
      </w:tr>
      <w:tr w:rsidR="005A42A2" w:rsidTr="005A42A2">
        <w:tc>
          <w:tcPr>
            <w:tcW w:w="925" w:type="dxa"/>
          </w:tcPr>
          <w:p w:rsidR="005A42A2" w:rsidRPr="00C92240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1793" w:type="dxa"/>
          </w:tcPr>
          <w:p w:rsidR="005A42A2" w:rsidRDefault="005A42A2" w:rsidP="00CB7F34">
            <w:r>
              <w:rPr>
                <w:rFonts w:eastAsia="Calibri"/>
              </w:rPr>
              <w:t xml:space="preserve">Pemberian </w:t>
            </w:r>
            <w:r>
              <w:rPr>
                <w:rFonts w:eastAsia="Calibri"/>
                <w:i/>
              </w:rPr>
              <w:t>Posttest</w:t>
            </w:r>
          </w:p>
        </w:tc>
        <w:tc>
          <w:tcPr>
            <w:tcW w:w="1620" w:type="dxa"/>
          </w:tcPr>
          <w:p w:rsidR="005A42A2" w:rsidRDefault="005A42A2" w:rsidP="00CB7F34">
            <w:r w:rsidRPr="0022172B">
              <w:rPr>
                <w:rFonts w:eastAsia="Calibri"/>
              </w:rPr>
              <w:t>Melaksanakan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>posttest</w:t>
            </w:r>
          </w:p>
        </w:tc>
        <w:tc>
          <w:tcPr>
            <w:tcW w:w="1800" w:type="dxa"/>
          </w:tcPr>
          <w:p w:rsidR="005A42A2" w:rsidRDefault="005A42A2" w:rsidP="00CB7F34">
            <w:r>
              <w:rPr>
                <w:rFonts w:eastAsia="Calibri"/>
              </w:rPr>
              <w:t xml:space="preserve">Gambaran </w:t>
            </w:r>
            <w:r>
              <w:rPr>
                <w:rFonts w:eastAsia="Calibri"/>
                <w:lang w:val="id-ID"/>
              </w:rPr>
              <w:t>peilaku membolos setelah perlakuan</w:t>
            </w:r>
          </w:p>
        </w:tc>
        <w:tc>
          <w:tcPr>
            <w:tcW w:w="2070" w:type="dxa"/>
          </w:tcPr>
          <w:p w:rsidR="005A42A2" w:rsidRDefault="005A42A2" w:rsidP="00CB7F34">
            <w:pPr>
              <w:pStyle w:val="ListParagraph"/>
              <w:numPr>
                <w:ilvl w:val="0"/>
                <w:numId w:val="4"/>
              </w:numPr>
              <w:ind w:left="367"/>
              <w:rPr>
                <w:rFonts w:eastAsia="Calibri"/>
              </w:rPr>
            </w:pPr>
            <w:r w:rsidRPr="0022172B">
              <w:rPr>
                <w:rFonts w:eastAsia="Calibri"/>
              </w:rPr>
              <w:t>Memabngun rapport</w:t>
            </w:r>
          </w:p>
          <w:p w:rsidR="005A42A2" w:rsidRDefault="005A42A2" w:rsidP="00CB7F34">
            <w:pPr>
              <w:pStyle w:val="ListParagraph"/>
              <w:numPr>
                <w:ilvl w:val="0"/>
                <w:numId w:val="4"/>
              </w:numPr>
              <w:ind w:left="367"/>
              <w:rPr>
                <w:rFonts w:eastAsia="Calibri"/>
              </w:rPr>
            </w:pPr>
            <w:r w:rsidRPr="0022172B">
              <w:rPr>
                <w:rFonts w:eastAsia="Calibri"/>
              </w:rPr>
              <w:t>Menjelaskan tujuan kegiatan termasuk cara mengerjakan tes</w:t>
            </w:r>
          </w:p>
          <w:p w:rsidR="005A42A2" w:rsidRDefault="005A42A2" w:rsidP="00CB7F34">
            <w:pPr>
              <w:pStyle w:val="ListParagraph"/>
              <w:numPr>
                <w:ilvl w:val="0"/>
                <w:numId w:val="4"/>
              </w:numPr>
              <w:ind w:left="367"/>
              <w:rPr>
                <w:rFonts w:eastAsia="Calibri"/>
              </w:rPr>
            </w:pPr>
            <w:r w:rsidRPr="0022172B">
              <w:rPr>
                <w:rFonts w:eastAsia="Calibri"/>
              </w:rPr>
              <w:t>Membagikan tes</w:t>
            </w:r>
          </w:p>
          <w:p w:rsidR="005A42A2" w:rsidRPr="00C92240" w:rsidRDefault="005A42A2" w:rsidP="00CB7F34">
            <w:pPr>
              <w:pStyle w:val="ListParagraph"/>
              <w:numPr>
                <w:ilvl w:val="0"/>
                <w:numId w:val="4"/>
              </w:numPr>
              <w:ind w:left="342" w:hanging="381"/>
            </w:pPr>
            <w:r w:rsidRPr="00C92240">
              <w:rPr>
                <w:rFonts w:eastAsia="Calibri"/>
              </w:rPr>
              <w:t>Mengerjakan tes</w:t>
            </w:r>
          </w:p>
        </w:tc>
        <w:tc>
          <w:tcPr>
            <w:tcW w:w="720" w:type="dxa"/>
          </w:tcPr>
          <w:p w:rsidR="005A42A2" w:rsidRPr="00C92240" w:rsidRDefault="005A42A2" w:rsidP="00CB7F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30 menit</w:t>
            </w:r>
          </w:p>
        </w:tc>
      </w:tr>
    </w:tbl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b/>
          <w:lang w:val="id-ID"/>
        </w:rPr>
      </w:pPr>
      <w:r w:rsidRPr="0016585B">
        <w:rPr>
          <w:b/>
          <w:lang w:val="id-ID"/>
        </w:rPr>
        <w:lastRenderedPageBreak/>
        <w:t>Lampiran</w:t>
      </w:r>
      <w:r>
        <w:rPr>
          <w:b/>
          <w:lang w:val="id-ID"/>
        </w:rPr>
        <w:t xml:space="preserve"> 2</w:t>
      </w:r>
    </w:p>
    <w:p w:rsidR="005A42A2" w:rsidRDefault="005A42A2" w:rsidP="005A42A2">
      <w:pPr>
        <w:spacing w:after="0" w:line="480" w:lineRule="auto"/>
        <w:jc w:val="center"/>
        <w:rPr>
          <w:rFonts w:cs="Times New Roman"/>
          <w:b/>
          <w:szCs w:val="24"/>
          <w:lang w:val="id-ID"/>
        </w:rPr>
      </w:pPr>
      <w:r w:rsidRPr="002770A2">
        <w:rPr>
          <w:rFonts w:cs="Times New Roman"/>
          <w:b/>
          <w:szCs w:val="24"/>
        </w:rPr>
        <w:t xml:space="preserve">SKENARIO PELAKSANAAN </w:t>
      </w:r>
      <w:r>
        <w:rPr>
          <w:rFonts w:cs="Times New Roman"/>
          <w:b/>
          <w:szCs w:val="24"/>
          <w:lang w:val="id-ID"/>
        </w:rPr>
        <w:t xml:space="preserve"> PENELITIAN EKSPERIMEN </w:t>
      </w:r>
      <w:r w:rsidRPr="002770A2">
        <w:rPr>
          <w:rFonts w:cs="Times New Roman"/>
          <w:b/>
          <w:szCs w:val="24"/>
        </w:rPr>
        <w:t xml:space="preserve">TEKNIK </w:t>
      </w:r>
      <w:r>
        <w:rPr>
          <w:rFonts w:cs="Times New Roman"/>
          <w:b/>
          <w:szCs w:val="24"/>
          <w:lang w:val="id-ID"/>
        </w:rPr>
        <w:t xml:space="preserve"> </w:t>
      </w:r>
      <w:r w:rsidRPr="009F46FF">
        <w:rPr>
          <w:rFonts w:cs="Times New Roman"/>
          <w:b/>
          <w:i/>
          <w:szCs w:val="24"/>
        </w:rPr>
        <w:t>KONTRAK BEHAVIOR</w:t>
      </w:r>
      <w:r w:rsidRPr="002770A2">
        <w:rPr>
          <w:rFonts w:cs="Times New Roman"/>
          <w:b/>
          <w:szCs w:val="24"/>
        </w:rPr>
        <w:t xml:space="preserve"> DENGAN METODE KONSELING KELOMPOK</w:t>
      </w:r>
    </w:p>
    <w:p w:rsidR="005A42A2" w:rsidRPr="0016585B" w:rsidRDefault="005A42A2" w:rsidP="005A42A2">
      <w:pPr>
        <w:spacing w:after="0" w:line="480" w:lineRule="auto"/>
        <w:jc w:val="center"/>
        <w:rPr>
          <w:rFonts w:cs="Times New Roman"/>
          <w:b/>
          <w:szCs w:val="24"/>
          <w:lang w:val="id-ID"/>
        </w:rPr>
      </w:pPr>
    </w:p>
    <w:p w:rsidR="005A42A2" w:rsidRPr="005A489B" w:rsidRDefault="005A42A2" w:rsidP="005A42A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id-ID"/>
        </w:rPr>
        <w:t xml:space="preserve">Tujuan </w:t>
      </w:r>
    </w:p>
    <w:p w:rsidR="005A42A2" w:rsidRPr="005A489B" w:rsidRDefault="005A42A2" w:rsidP="007B52BD">
      <w:pPr>
        <w:pStyle w:val="ListParagraph"/>
        <w:spacing w:after="0" w:line="360" w:lineRule="auto"/>
        <w:ind w:left="0" w:firstLine="360"/>
        <w:jc w:val="both"/>
        <w:rPr>
          <w:rFonts w:eastAsia="Calibri"/>
          <w:szCs w:val="24"/>
          <w:lang w:val="id-ID"/>
        </w:rPr>
      </w:pPr>
      <w:r w:rsidRPr="005A489B">
        <w:rPr>
          <w:rFonts w:eastAsia="Calibri"/>
          <w:szCs w:val="24"/>
          <w:lang w:val="id-ID"/>
        </w:rPr>
        <w:t xml:space="preserve">Tujuan </w:t>
      </w:r>
      <w:r w:rsidRPr="005A489B">
        <w:rPr>
          <w:rFonts w:eastAsia="Calibri"/>
          <w:szCs w:val="24"/>
        </w:rPr>
        <w:t xml:space="preserve">pemberian </w:t>
      </w:r>
      <w:r>
        <w:rPr>
          <w:rFonts w:eastAsia="Calibri"/>
          <w:szCs w:val="24"/>
          <w:lang w:val="id-ID"/>
        </w:rPr>
        <w:t>teknik kontrak perilaku</w:t>
      </w:r>
      <w:r w:rsidRPr="005A489B">
        <w:rPr>
          <w:rFonts w:eastAsia="Calibri"/>
          <w:szCs w:val="24"/>
          <w:lang w:val="id-ID"/>
        </w:rPr>
        <w:t xml:space="preserve"> adalah membantu </w:t>
      </w:r>
      <w:r w:rsidRPr="005A489B">
        <w:rPr>
          <w:rFonts w:eastAsia="Calibri"/>
          <w:szCs w:val="24"/>
        </w:rPr>
        <w:t xml:space="preserve">siswa untuk </w:t>
      </w:r>
      <w:r>
        <w:rPr>
          <w:rFonts w:cs="Times New Roman"/>
          <w:szCs w:val="24"/>
          <w:lang w:val="id-ID"/>
        </w:rPr>
        <w:t>meminimalisir perilaku membolos di sekolah, menumbuhkan perilaku disiplin terhadap tugas dan kewajiban sebagai seorang siswa.</w:t>
      </w:r>
    </w:p>
    <w:p w:rsidR="005A42A2" w:rsidRPr="002770A2" w:rsidRDefault="005A42A2" w:rsidP="007B52B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>Persiapan</w:t>
      </w:r>
    </w:p>
    <w:p w:rsidR="005A42A2" w:rsidRPr="002770A2" w:rsidRDefault="005A42A2" w:rsidP="007B52BD">
      <w:pPr>
        <w:pStyle w:val="ListParagraph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Pada tahap ini guru pembimbing memfasilitasi pelaksanaan konseling kelompok dengan teknik kontrak perilaku, kegiatan yang dilakukan adalah:</w:t>
      </w:r>
    </w:p>
    <w:p w:rsidR="005A42A2" w:rsidRPr="002770A2" w:rsidRDefault="005A42A2" w:rsidP="007B52BD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Tempat pelaksanaan kegiatan dilakukan di ruang kelas.</w:t>
      </w:r>
    </w:p>
    <w:p w:rsidR="005A42A2" w:rsidRPr="002770A2" w:rsidRDefault="005A42A2" w:rsidP="007B52BD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Perlengkapan yaitu menetapkan lokasi dan waktu.</w:t>
      </w:r>
    </w:p>
    <w:p w:rsidR="005A42A2" w:rsidRPr="002770A2" w:rsidRDefault="005A42A2" w:rsidP="007B52B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>Pelaksanaan</w:t>
      </w:r>
    </w:p>
    <w:p w:rsidR="005A42A2" w:rsidRPr="002770A2" w:rsidRDefault="005A42A2" w:rsidP="007B52BD">
      <w:pPr>
        <w:pStyle w:val="ListParagraph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Pelaksanaan eksperimen guna mengungkapkan tingkat dan gambaran mengenai perilaku membolos sebelum dan setelah perlakuan berupa teknik kontrak perilaku pada siswa kelas XI di SMA Negeri 1 Sendana kabupaten majene, dilakukan prosedur:</w:t>
      </w:r>
    </w:p>
    <w:p w:rsidR="005A42A2" w:rsidRPr="0053247C" w:rsidRDefault="005A42A2" w:rsidP="007B52BD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53247C">
        <w:t>Tahap pertama :</w:t>
      </w:r>
    </w:p>
    <w:p w:rsidR="005A42A2" w:rsidRPr="0053247C" w:rsidRDefault="005A42A2" w:rsidP="007B52B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eastAsia="Calibri"/>
          <w:szCs w:val="24"/>
        </w:rPr>
      </w:pPr>
      <w:r w:rsidRPr="0053247C">
        <w:t xml:space="preserve">Kegiatan awal : membangun raport </w:t>
      </w:r>
    </w:p>
    <w:p w:rsidR="005A42A2" w:rsidRPr="0053247C" w:rsidRDefault="005A42A2" w:rsidP="007B52BD">
      <w:pPr>
        <w:pStyle w:val="ListParagraph"/>
        <w:numPr>
          <w:ilvl w:val="0"/>
          <w:numId w:val="17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>Fasilitator memperkenalkan diri kepada siswa</w:t>
      </w:r>
    </w:p>
    <w:p w:rsidR="005A42A2" w:rsidRPr="0053247C" w:rsidRDefault="005A42A2" w:rsidP="007B52BD">
      <w:pPr>
        <w:pStyle w:val="ListParagraph"/>
        <w:numPr>
          <w:ilvl w:val="0"/>
          <w:numId w:val="17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>Menjelaskan kepada siswa aturan-aturan yang perlu diketahui dalam pelaksanaan kegiatan.</w:t>
      </w:r>
    </w:p>
    <w:p w:rsidR="005A42A2" w:rsidRPr="00E45FAB" w:rsidRDefault="005A42A2" w:rsidP="007B52BD">
      <w:pPr>
        <w:pStyle w:val="ListParagraph"/>
        <w:numPr>
          <w:ilvl w:val="0"/>
          <w:numId w:val="17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 xml:space="preserve">Menjelaskan tujuan-tujuan yang ingin dicapai dari pelaksanaan </w:t>
      </w:r>
      <w:r w:rsidRPr="00E45FAB">
        <w:rPr>
          <w:rFonts w:eastAsia="Calibri"/>
          <w:szCs w:val="24"/>
          <w:lang w:val="id-ID"/>
        </w:rPr>
        <w:t>teknik kontrak perilaku</w:t>
      </w:r>
    </w:p>
    <w:p w:rsidR="005A42A2" w:rsidRPr="009A5322" w:rsidRDefault="005A42A2" w:rsidP="007B52BD">
      <w:pPr>
        <w:pStyle w:val="ListParagraph"/>
        <w:spacing w:after="0" w:line="360" w:lineRule="auto"/>
        <w:ind w:left="1080"/>
        <w:jc w:val="both"/>
        <w:rPr>
          <w:rFonts w:cs="Times New Roman"/>
          <w:szCs w:val="24"/>
          <w:lang w:val="id-ID"/>
        </w:rPr>
      </w:pPr>
    </w:p>
    <w:p w:rsidR="005A42A2" w:rsidRPr="0053247C" w:rsidRDefault="005A42A2" w:rsidP="007B52B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eastAsia="Calibri"/>
          <w:szCs w:val="24"/>
        </w:rPr>
      </w:pPr>
      <w:r w:rsidRPr="0053247C">
        <w:t xml:space="preserve">Kegiatan inti : Pelaksanaan </w:t>
      </w:r>
      <w:r w:rsidRPr="0053247C">
        <w:rPr>
          <w:i/>
        </w:rPr>
        <w:t xml:space="preserve">Pretest </w:t>
      </w:r>
    </w:p>
    <w:p w:rsidR="005A42A2" w:rsidRPr="0053247C" w:rsidRDefault="005A42A2" w:rsidP="007B52BD">
      <w:pPr>
        <w:pStyle w:val="ListParagraph"/>
        <w:numPr>
          <w:ilvl w:val="0"/>
          <w:numId w:val="19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lastRenderedPageBreak/>
        <w:t>Mengatur tempat duduk</w:t>
      </w:r>
    </w:p>
    <w:p w:rsidR="005A42A2" w:rsidRPr="0053247C" w:rsidRDefault="005A42A2" w:rsidP="007B52BD">
      <w:pPr>
        <w:pStyle w:val="ListParagraph"/>
        <w:numPr>
          <w:ilvl w:val="0"/>
          <w:numId w:val="19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>Menjelaskan tujuan dan manfaat diadakannya pemberian angket tentang perencanaan karir.</w:t>
      </w:r>
    </w:p>
    <w:p w:rsidR="005A42A2" w:rsidRPr="0053247C" w:rsidRDefault="005A42A2" w:rsidP="007B52BD">
      <w:pPr>
        <w:pStyle w:val="ListParagraph"/>
        <w:numPr>
          <w:ilvl w:val="0"/>
          <w:numId w:val="19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>Membagikan angket dan siswa diperintahkan untuk mengisi identitas yang tercantum dilembaran angket</w:t>
      </w:r>
    </w:p>
    <w:p w:rsidR="005A42A2" w:rsidRPr="0053247C" w:rsidRDefault="005A42A2" w:rsidP="007B52BD">
      <w:pPr>
        <w:pStyle w:val="ListParagraph"/>
        <w:numPr>
          <w:ilvl w:val="0"/>
          <w:numId w:val="19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>Menjelaskan petunjuk cara mengerjakan angket</w:t>
      </w:r>
    </w:p>
    <w:p w:rsidR="005A42A2" w:rsidRPr="0053247C" w:rsidRDefault="005A42A2" w:rsidP="007B52BD">
      <w:pPr>
        <w:pStyle w:val="ListParagraph"/>
        <w:numPr>
          <w:ilvl w:val="0"/>
          <w:numId w:val="19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>Mengawasi siswa selama mengerjakan tes</w:t>
      </w:r>
    </w:p>
    <w:p w:rsidR="005A42A2" w:rsidRPr="0053247C" w:rsidRDefault="005A42A2" w:rsidP="007B52BD">
      <w:pPr>
        <w:pStyle w:val="ListParagraph"/>
        <w:numPr>
          <w:ilvl w:val="0"/>
          <w:numId w:val="19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>Mengumpulkan angket yang telah diisi oleh siswa</w:t>
      </w:r>
    </w:p>
    <w:p w:rsidR="005A42A2" w:rsidRPr="0053247C" w:rsidRDefault="005A42A2" w:rsidP="007B52BD">
      <w:pPr>
        <w:pStyle w:val="ListParagraph"/>
        <w:numPr>
          <w:ilvl w:val="0"/>
          <w:numId w:val="19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>Menghitung kembali angket apakah sudah sesuai dengan jumlah peserta</w:t>
      </w:r>
    </w:p>
    <w:p w:rsidR="005A42A2" w:rsidRPr="0053247C" w:rsidRDefault="005A42A2" w:rsidP="007B52BD">
      <w:pPr>
        <w:pStyle w:val="ListParagraph"/>
        <w:numPr>
          <w:ilvl w:val="0"/>
          <w:numId w:val="19"/>
        </w:numPr>
        <w:spacing w:after="0" w:line="360" w:lineRule="auto"/>
        <w:ind w:left="1800" w:hanging="270"/>
        <w:jc w:val="both"/>
        <w:rPr>
          <w:rFonts w:eastAsia="Calibri"/>
          <w:szCs w:val="24"/>
        </w:rPr>
      </w:pPr>
      <w:r w:rsidRPr="0053247C">
        <w:rPr>
          <w:rFonts w:eastAsia="Calibri"/>
          <w:szCs w:val="24"/>
        </w:rPr>
        <w:t>Mengucapkan terima kasih pada siswa atas kesungguhannya mengisi angket yang telah diberikan.</w:t>
      </w:r>
    </w:p>
    <w:p w:rsidR="005A42A2" w:rsidRPr="00E45FAB" w:rsidRDefault="005A42A2" w:rsidP="007B52BD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53247C">
        <w:t xml:space="preserve">Tahap </w:t>
      </w:r>
      <w:r>
        <w:t>ke</w:t>
      </w:r>
      <w:r w:rsidRPr="0053247C">
        <w:t>dua (2) : Pelaksanaan Pemberian Perlakuan</w:t>
      </w:r>
    </w:p>
    <w:p w:rsidR="005A42A2" w:rsidRPr="0053247C" w:rsidRDefault="005A42A2" w:rsidP="007B52BD">
      <w:pPr>
        <w:pStyle w:val="ListParagraph"/>
        <w:spacing w:after="0" w:line="360" w:lineRule="auto"/>
        <w:ind w:left="1080"/>
        <w:jc w:val="both"/>
      </w:pPr>
      <w:r w:rsidRPr="0053247C">
        <w:t>Pada tahap ke dua ini peneliti memberikan perlakuan kepad</w:t>
      </w:r>
      <w:r>
        <w:t xml:space="preserve">a siswa dengan memberikan </w:t>
      </w:r>
      <w:r>
        <w:rPr>
          <w:lang w:val="id-ID"/>
        </w:rPr>
        <w:t>teknik kontrak perilaku dalam konseling</w:t>
      </w:r>
      <w:r w:rsidRPr="00E45FAB">
        <w:rPr>
          <w:lang w:val="id-ID"/>
        </w:rPr>
        <w:t xml:space="preserve"> kelompok</w:t>
      </w:r>
      <w:r w:rsidRPr="0053247C">
        <w:t>. Langkah-langkah yang dilakukan peneliti dalam pemberian perlakuan kepada siswa yaitu:</w:t>
      </w:r>
    </w:p>
    <w:p w:rsidR="005A42A2" w:rsidRPr="00CA4587" w:rsidRDefault="005A42A2" w:rsidP="007B52BD">
      <w:pPr>
        <w:pStyle w:val="ListParagraph"/>
        <w:numPr>
          <w:ilvl w:val="0"/>
          <w:numId w:val="20"/>
        </w:numPr>
        <w:spacing w:after="0" w:line="360" w:lineRule="auto"/>
        <w:ind w:left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id-ID"/>
        </w:rPr>
        <w:t>Pembentukan</w:t>
      </w:r>
    </w:p>
    <w:p w:rsidR="005A42A2" w:rsidRDefault="005A42A2" w:rsidP="007B52BD">
      <w:pPr>
        <w:pStyle w:val="ListParagraph"/>
        <w:spacing w:after="0" w:line="360" w:lineRule="auto"/>
        <w:ind w:left="141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Tema dari kegiatan ini yaitu</w:t>
      </w:r>
      <w:r w:rsidRPr="007B237E">
        <w:rPr>
          <w:rFonts w:cs="Times New Roman"/>
          <w:szCs w:val="24"/>
        </w:rPr>
        <w:t xml:space="preserve"> pengen</w:t>
      </w:r>
      <w:r>
        <w:rPr>
          <w:rFonts w:cs="Times New Roman"/>
          <w:szCs w:val="24"/>
        </w:rPr>
        <w:t>a</w:t>
      </w:r>
      <w:r w:rsidRPr="007B237E">
        <w:rPr>
          <w:rFonts w:cs="Times New Roman"/>
          <w:szCs w:val="24"/>
        </w:rPr>
        <w:t>lan</w:t>
      </w:r>
      <w:r>
        <w:rPr>
          <w:rFonts w:cs="Times New Roman"/>
          <w:szCs w:val="24"/>
        </w:rPr>
        <w:t>, pelibatan dan pemasukan diri. Meliputi kegiatan:</w:t>
      </w:r>
    </w:p>
    <w:p w:rsidR="005A42A2" w:rsidRDefault="005A42A2" w:rsidP="007B52BD">
      <w:pPr>
        <w:pStyle w:val="ListParagraph"/>
        <w:numPr>
          <w:ilvl w:val="0"/>
          <w:numId w:val="21"/>
        </w:numPr>
        <w:spacing w:after="0" w:line="360" w:lineRule="auto"/>
        <w:ind w:left="184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Mengungkapkan pengertian dan tujuan </w:t>
      </w:r>
      <w:r>
        <w:rPr>
          <w:rFonts w:cs="Times New Roman"/>
          <w:szCs w:val="24"/>
          <w:lang w:val="id-ID"/>
        </w:rPr>
        <w:t xml:space="preserve">konseling </w:t>
      </w:r>
      <w:r>
        <w:rPr>
          <w:rFonts w:cs="Times New Roman"/>
          <w:szCs w:val="24"/>
        </w:rPr>
        <w:t>kelompok,</w:t>
      </w:r>
    </w:p>
    <w:p w:rsidR="005A42A2" w:rsidRDefault="005A42A2" w:rsidP="007B52BD">
      <w:pPr>
        <w:pStyle w:val="ListParagraph"/>
        <w:numPr>
          <w:ilvl w:val="0"/>
          <w:numId w:val="21"/>
        </w:numPr>
        <w:spacing w:after="0" w:line="360" w:lineRule="auto"/>
        <w:ind w:left="184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Menjelaskan cara-cara dan asas-asas </w:t>
      </w:r>
      <w:r>
        <w:rPr>
          <w:rFonts w:cs="Times New Roman"/>
          <w:szCs w:val="24"/>
          <w:lang w:val="id-ID"/>
        </w:rPr>
        <w:t>konseling</w:t>
      </w:r>
      <w:r>
        <w:rPr>
          <w:rFonts w:cs="Times New Roman"/>
          <w:szCs w:val="24"/>
        </w:rPr>
        <w:t xml:space="preserve"> kelompok,</w:t>
      </w:r>
    </w:p>
    <w:p w:rsidR="005A42A2" w:rsidRDefault="005A42A2" w:rsidP="007B52BD">
      <w:pPr>
        <w:pStyle w:val="ListParagraph"/>
        <w:numPr>
          <w:ilvl w:val="0"/>
          <w:numId w:val="21"/>
        </w:numPr>
        <w:spacing w:after="0" w:line="360" w:lineRule="auto"/>
        <w:ind w:left="184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Saling memperkenalkan dan mengungkapkan diri,</w:t>
      </w:r>
    </w:p>
    <w:p w:rsidR="005A42A2" w:rsidRPr="00CA4587" w:rsidRDefault="005A42A2" w:rsidP="007B52BD">
      <w:pPr>
        <w:pStyle w:val="ListParagraph"/>
        <w:numPr>
          <w:ilvl w:val="0"/>
          <w:numId w:val="21"/>
        </w:numPr>
        <w:spacing w:after="0" w:line="360" w:lineRule="auto"/>
        <w:ind w:left="184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Teknik khusus dan,</w:t>
      </w:r>
    </w:p>
    <w:p w:rsidR="005A42A2" w:rsidRPr="00CA4587" w:rsidRDefault="005A42A2" w:rsidP="007B52BD">
      <w:pPr>
        <w:pStyle w:val="ListParagraph"/>
        <w:numPr>
          <w:ilvl w:val="0"/>
          <w:numId w:val="21"/>
        </w:numPr>
        <w:spacing w:after="0" w:line="360" w:lineRule="auto"/>
        <w:ind w:left="1843"/>
        <w:jc w:val="both"/>
        <w:rPr>
          <w:rFonts w:cs="Times New Roman"/>
          <w:szCs w:val="24"/>
        </w:rPr>
      </w:pPr>
      <w:r w:rsidRPr="00CA4587">
        <w:rPr>
          <w:rFonts w:cs="Times New Roman"/>
          <w:szCs w:val="24"/>
        </w:rPr>
        <w:t>Permainan penghangatan/pengakraban</w:t>
      </w:r>
      <w:r>
        <w:rPr>
          <w:rFonts w:cs="Times New Roman"/>
          <w:szCs w:val="24"/>
          <w:lang w:val="id-ID"/>
        </w:rPr>
        <w:t>.</w:t>
      </w:r>
    </w:p>
    <w:p w:rsidR="005A42A2" w:rsidRPr="0053247C" w:rsidRDefault="005A42A2" w:rsidP="007B52BD">
      <w:pPr>
        <w:pStyle w:val="ListParagraph"/>
        <w:spacing w:after="0" w:line="360" w:lineRule="auto"/>
        <w:ind w:left="1080"/>
        <w:jc w:val="both"/>
      </w:pPr>
    </w:p>
    <w:p w:rsidR="005A42A2" w:rsidRPr="008B4833" w:rsidRDefault="005A42A2" w:rsidP="007B52BD">
      <w:pPr>
        <w:pStyle w:val="ListParagraph"/>
        <w:numPr>
          <w:ilvl w:val="0"/>
          <w:numId w:val="20"/>
        </w:numPr>
        <w:spacing w:after="0" w:line="360" w:lineRule="auto"/>
        <w:ind w:left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id-ID"/>
        </w:rPr>
        <w:t>Peralihan</w:t>
      </w:r>
    </w:p>
    <w:p w:rsidR="005A42A2" w:rsidRDefault="005A42A2" w:rsidP="007B52BD">
      <w:pPr>
        <w:pStyle w:val="ListParagraph"/>
        <w:spacing w:after="0" w:line="360" w:lineRule="auto"/>
        <w:ind w:left="1418"/>
        <w:jc w:val="both"/>
        <w:rPr>
          <w:rFonts w:cs="Times New Roman"/>
          <w:szCs w:val="24"/>
        </w:rPr>
      </w:pPr>
      <w:r w:rsidRPr="007B237E">
        <w:rPr>
          <w:rFonts w:cs="Times New Roman"/>
          <w:szCs w:val="24"/>
        </w:rPr>
        <w:t>Meliputi kegiatan:</w:t>
      </w:r>
    </w:p>
    <w:p w:rsidR="005A42A2" w:rsidRDefault="005A42A2" w:rsidP="007B52BD">
      <w:pPr>
        <w:pStyle w:val="ListParagraph"/>
        <w:numPr>
          <w:ilvl w:val="0"/>
          <w:numId w:val="22"/>
        </w:numPr>
        <w:tabs>
          <w:tab w:val="left" w:pos="1080"/>
        </w:tabs>
        <w:spacing w:after="0" w:line="360" w:lineRule="auto"/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Menjelaskan kegiatan yang akan ditempuh pada tahap berikutnya,</w:t>
      </w:r>
    </w:p>
    <w:p w:rsidR="005A42A2" w:rsidRDefault="005A42A2" w:rsidP="007B52BD">
      <w:pPr>
        <w:pStyle w:val="ListParagraph"/>
        <w:numPr>
          <w:ilvl w:val="0"/>
          <w:numId w:val="22"/>
        </w:numPr>
        <w:tabs>
          <w:tab w:val="left" w:pos="1080"/>
        </w:tabs>
        <w:spacing w:after="0" w:line="360" w:lineRule="auto"/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Menawarkan atau mengamati apakah para anggota sudah siap menjalani kegiatan pada tahap selanjutnya,</w:t>
      </w:r>
    </w:p>
    <w:p w:rsidR="005A42A2" w:rsidRDefault="005A42A2" w:rsidP="007B52BD">
      <w:pPr>
        <w:pStyle w:val="ListParagraph"/>
        <w:numPr>
          <w:ilvl w:val="0"/>
          <w:numId w:val="22"/>
        </w:numPr>
        <w:tabs>
          <w:tab w:val="left" w:pos="1080"/>
        </w:tabs>
        <w:spacing w:after="0" w:line="360" w:lineRule="auto"/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Membahas suasana yang terjadi,</w:t>
      </w:r>
    </w:p>
    <w:p w:rsidR="005A42A2" w:rsidRPr="00CA4587" w:rsidRDefault="005A42A2" w:rsidP="007B52BD">
      <w:pPr>
        <w:pStyle w:val="ListParagraph"/>
        <w:numPr>
          <w:ilvl w:val="0"/>
          <w:numId w:val="22"/>
        </w:numPr>
        <w:tabs>
          <w:tab w:val="left" w:pos="1080"/>
        </w:tabs>
        <w:spacing w:after="0" w:line="360" w:lineRule="auto"/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Meningkatkan kemampuan keikutsertaan anggota  dan,</w:t>
      </w:r>
    </w:p>
    <w:p w:rsidR="005A42A2" w:rsidRPr="00CA4587" w:rsidRDefault="005A42A2" w:rsidP="007B52BD">
      <w:pPr>
        <w:pStyle w:val="ListParagraph"/>
        <w:numPr>
          <w:ilvl w:val="0"/>
          <w:numId w:val="22"/>
        </w:numPr>
        <w:tabs>
          <w:tab w:val="left" w:pos="1080"/>
        </w:tabs>
        <w:spacing w:after="0" w:line="360" w:lineRule="auto"/>
        <w:ind w:left="1843" w:hanging="425"/>
        <w:jc w:val="both"/>
        <w:rPr>
          <w:rFonts w:cs="Times New Roman"/>
          <w:szCs w:val="24"/>
        </w:rPr>
      </w:pPr>
      <w:r w:rsidRPr="00CA4587">
        <w:rPr>
          <w:rFonts w:cs="Times New Roman"/>
          <w:szCs w:val="24"/>
        </w:rPr>
        <w:t>Kalau perlu kembali kebeberapa aspek tahap pertama atau tahap pembentukan.</w:t>
      </w:r>
    </w:p>
    <w:p w:rsidR="005A42A2" w:rsidRPr="00E45FAB" w:rsidRDefault="005A42A2" w:rsidP="007B52BD">
      <w:pPr>
        <w:pStyle w:val="ListParagraph"/>
        <w:numPr>
          <w:ilvl w:val="0"/>
          <w:numId w:val="20"/>
        </w:numPr>
        <w:spacing w:after="0" w:line="360" w:lineRule="auto"/>
        <w:ind w:left="1440"/>
        <w:jc w:val="both"/>
        <w:rPr>
          <w:rFonts w:eastAsia="Calibri"/>
          <w:szCs w:val="24"/>
        </w:rPr>
      </w:pPr>
      <w:r w:rsidRPr="00E45FAB">
        <w:rPr>
          <w:rFonts w:eastAsia="Calibri"/>
          <w:szCs w:val="24"/>
          <w:lang w:val="id-ID"/>
        </w:rPr>
        <w:t>Kegiatan</w:t>
      </w:r>
    </w:p>
    <w:p w:rsidR="005A42A2" w:rsidRDefault="005A42A2" w:rsidP="007B52BD">
      <w:pPr>
        <w:pStyle w:val="ListParagraph"/>
        <w:spacing w:after="0" w:line="360" w:lineRule="auto"/>
        <w:ind w:left="1080"/>
        <w:jc w:val="both"/>
        <w:rPr>
          <w:rFonts w:eastAsia="Calibri"/>
          <w:szCs w:val="24"/>
          <w:lang w:val="id-ID"/>
        </w:rPr>
      </w:pPr>
      <w:r w:rsidRPr="00E45FAB">
        <w:rPr>
          <w:rFonts w:eastAsia="Calibri"/>
          <w:szCs w:val="24"/>
        </w:rPr>
        <w:t xml:space="preserve">Pada </w:t>
      </w:r>
      <w:r w:rsidRPr="00E45FAB">
        <w:rPr>
          <w:rFonts w:eastAsia="Calibri"/>
          <w:szCs w:val="24"/>
          <w:lang w:val="id-ID"/>
        </w:rPr>
        <w:t xml:space="preserve">kegiatan ini dilakukan </w:t>
      </w:r>
      <w:r>
        <w:rPr>
          <w:rFonts w:eastAsia="Calibri"/>
          <w:szCs w:val="24"/>
          <w:lang w:val="id-ID"/>
        </w:rPr>
        <w:t>teknik kontrak perilaku</w:t>
      </w:r>
      <w:r w:rsidRPr="00E45FAB">
        <w:rPr>
          <w:rFonts w:eastAsia="Calibri"/>
          <w:szCs w:val="24"/>
          <w:lang w:val="id-ID"/>
        </w:rPr>
        <w:t xml:space="preserve"> dengan 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id-ID"/>
        </w:rPr>
        <w:t>4 langkah</w:t>
      </w:r>
      <w:r w:rsidRPr="00E45FAB">
        <w:rPr>
          <w:rFonts w:eastAsia="Calibri"/>
          <w:szCs w:val="24"/>
        </w:rPr>
        <w:t xml:space="preserve"> yaitu :</w:t>
      </w:r>
    </w:p>
    <w:p w:rsidR="005A42A2" w:rsidRPr="00E95F44" w:rsidRDefault="005A42A2" w:rsidP="007B52BD">
      <w:pPr>
        <w:pStyle w:val="ListParagraph"/>
        <w:numPr>
          <w:ilvl w:val="0"/>
          <w:numId w:val="25"/>
        </w:numPr>
        <w:spacing w:after="0" w:line="360" w:lineRule="auto"/>
        <w:ind w:left="1440"/>
        <w:jc w:val="both"/>
        <w:rPr>
          <w:rFonts w:cs="Times New Roman"/>
          <w:szCs w:val="24"/>
        </w:rPr>
      </w:pPr>
      <w:r w:rsidRPr="00E95F44">
        <w:rPr>
          <w:rFonts w:cs="Times New Roman"/>
          <w:szCs w:val="24"/>
        </w:rPr>
        <w:t>Langkah pertama.</w:t>
      </w:r>
    </w:p>
    <w:p w:rsidR="005A42A2" w:rsidRPr="002770A2" w:rsidRDefault="005A42A2" w:rsidP="007B52BD">
      <w:pPr>
        <w:spacing w:line="360" w:lineRule="auto"/>
        <w:ind w:left="1080" w:firstLine="36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Langkah ini merupakan la</w:t>
      </w:r>
      <w:r>
        <w:rPr>
          <w:rFonts w:cs="Times New Roman"/>
          <w:szCs w:val="24"/>
        </w:rPr>
        <w:t>ngkah awal untuk mengetahui pen</w:t>
      </w:r>
      <w:r w:rsidRPr="002770A2">
        <w:rPr>
          <w:rFonts w:cs="Times New Roman"/>
          <w:szCs w:val="24"/>
        </w:rPr>
        <w:t>yebab timbulnya perilaku membolos siswa, dimana pada tahap ini proses penggalian informasi menganai latar belakang timbulnya perilaku membolos. siswa diharapkan mau mengemukakan hal-hal yang membuat perilaku membolos muncul atau penyebab membolos itu.</w:t>
      </w:r>
    </w:p>
    <w:p w:rsidR="005A42A2" w:rsidRPr="002770A2" w:rsidRDefault="005A42A2" w:rsidP="007B52BD">
      <w:pPr>
        <w:pStyle w:val="ListParagraph"/>
        <w:numPr>
          <w:ilvl w:val="0"/>
          <w:numId w:val="25"/>
        </w:numPr>
        <w:spacing w:after="0" w:line="360" w:lineRule="auto"/>
        <w:ind w:left="1440" w:hanging="27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 xml:space="preserve"> Langkah kedua</w:t>
      </w:r>
    </w:p>
    <w:p w:rsidR="005A42A2" w:rsidRPr="002770A2" w:rsidRDefault="005A42A2" w:rsidP="007B52BD">
      <w:pPr>
        <w:spacing w:line="360" w:lineRule="auto"/>
        <w:ind w:left="1080" w:firstLine="36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Langkah ini merupakan langkah ditetapkanya perilaku yang dipermasalahkan dan perilaku yang ingin diubah untuk mengurangi perilaku membolos, dengan menggunakan analisis ABC.</w:t>
      </w:r>
    </w:p>
    <w:p w:rsidR="005A42A2" w:rsidRPr="002770A2" w:rsidRDefault="005A42A2" w:rsidP="007B52BD">
      <w:pPr>
        <w:pStyle w:val="ListParagraph"/>
        <w:numPr>
          <w:ilvl w:val="0"/>
          <w:numId w:val="25"/>
        </w:numPr>
        <w:spacing w:after="0" w:line="360" w:lineRule="auto"/>
        <w:ind w:left="1440" w:hanging="27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Langkah ketiga</w:t>
      </w:r>
    </w:p>
    <w:p w:rsidR="005A42A2" w:rsidRPr="002770A2" w:rsidRDefault="005A42A2" w:rsidP="007B52BD">
      <w:pPr>
        <w:spacing w:line="360" w:lineRule="auto"/>
        <w:ind w:left="1080" w:firstLine="36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Langkah ketiga ini merupakan langkah untuk mengadakan kontrak perilaku dengan siswa dengan melakukan:</w:t>
      </w:r>
    </w:p>
    <w:p w:rsidR="005A42A2" w:rsidRPr="00E95F44" w:rsidRDefault="005A42A2" w:rsidP="007B52BD">
      <w:pPr>
        <w:pStyle w:val="ListParagraph"/>
        <w:numPr>
          <w:ilvl w:val="3"/>
          <w:numId w:val="10"/>
        </w:numPr>
        <w:tabs>
          <w:tab w:val="left" w:pos="540"/>
        </w:tabs>
        <w:spacing w:line="360" w:lineRule="auto"/>
        <w:ind w:left="1800"/>
        <w:jc w:val="both"/>
        <w:rPr>
          <w:rFonts w:cs="Times New Roman"/>
          <w:szCs w:val="24"/>
        </w:rPr>
      </w:pPr>
      <w:r w:rsidRPr="00E95F44">
        <w:rPr>
          <w:rFonts w:cs="Times New Roman"/>
          <w:szCs w:val="24"/>
        </w:rPr>
        <w:t>Merumuskan perilaku yang akan disepakati untuk mengurangi perilaku membolos</w:t>
      </w:r>
    </w:p>
    <w:p w:rsidR="005A42A2" w:rsidRPr="002770A2" w:rsidRDefault="005A42A2" w:rsidP="007B52BD">
      <w:pPr>
        <w:pStyle w:val="ListParagraph"/>
        <w:numPr>
          <w:ilvl w:val="3"/>
          <w:numId w:val="10"/>
        </w:numPr>
        <w:tabs>
          <w:tab w:val="left" w:pos="540"/>
        </w:tabs>
        <w:spacing w:line="360" w:lineRule="auto"/>
        <w:ind w:left="180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Merumuskan konsekuensi yang akan diterima siswa apabila siswa tidak menjalankan kontrak perilaku</w:t>
      </w:r>
    </w:p>
    <w:p w:rsidR="005A42A2" w:rsidRPr="002770A2" w:rsidRDefault="005A42A2" w:rsidP="007B52BD">
      <w:pPr>
        <w:pStyle w:val="ListParagraph"/>
        <w:numPr>
          <w:ilvl w:val="3"/>
          <w:numId w:val="10"/>
        </w:numPr>
        <w:tabs>
          <w:tab w:val="left" w:pos="540"/>
        </w:tabs>
        <w:spacing w:line="360" w:lineRule="auto"/>
        <w:ind w:left="180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lastRenderedPageBreak/>
        <w:t xml:space="preserve">Merumuskan </w:t>
      </w:r>
      <w:r w:rsidRPr="002770A2">
        <w:rPr>
          <w:rFonts w:cs="Times New Roman"/>
          <w:i/>
          <w:szCs w:val="24"/>
        </w:rPr>
        <w:t>reward/reinforcement</w:t>
      </w:r>
      <w:r w:rsidRPr="002770A2">
        <w:rPr>
          <w:rFonts w:cs="Times New Roman"/>
          <w:szCs w:val="24"/>
        </w:rPr>
        <w:t xml:space="preserve"> yang akan diterima apabila siswa dapat menjalankan perilaku yang sudah disepakati dengan baik.</w:t>
      </w:r>
    </w:p>
    <w:p w:rsidR="005A42A2" w:rsidRPr="002770A2" w:rsidRDefault="005A42A2" w:rsidP="007B52BD">
      <w:pPr>
        <w:pStyle w:val="ListParagraph"/>
        <w:numPr>
          <w:ilvl w:val="3"/>
          <w:numId w:val="10"/>
        </w:numPr>
        <w:tabs>
          <w:tab w:val="left" w:pos="540"/>
        </w:tabs>
        <w:spacing w:line="360" w:lineRule="auto"/>
        <w:ind w:left="180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Menentukan lamanya kontrak berlangsung.</w:t>
      </w:r>
    </w:p>
    <w:p w:rsidR="005A42A2" w:rsidRPr="002770A2" w:rsidRDefault="005A42A2" w:rsidP="007B52BD">
      <w:pPr>
        <w:pStyle w:val="ListParagraph"/>
        <w:numPr>
          <w:ilvl w:val="3"/>
          <w:numId w:val="10"/>
        </w:numPr>
        <w:tabs>
          <w:tab w:val="left" w:pos="540"/>
        </w:tabs>
        <w:spacing w:line="360" w:lineRule="auto"/>
        <w:ind w:left="180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Menetapkan komitmen sikap dan perilaku positif.</w:t>
      </w:r>
    </w:p>
    <w:p w:rsidR="005A42A2" w:rsidRPr="002770A2" w:rsidRDefault="005A42A2" w:rsidP="007B52BD">
      <w:pPr>
        <w:pStyle w:val="ListParagraph"/>
        <w:numPr>
          <w:ilvl w:val="0"/>
          <w:numId w:val="25"/>
        </w:numPr>
        <w:spacing w:after="0" w:line="360" w:lineRule="auto"/>
        <w:ind w:left="1440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Langkah keempat</w:t>
      </w:r>
    </w:p>
    <w:p w:rsidR="005A42A2" w:rsidRDefault="005A42A2" w:rsidP="007B52BD">
      <w:pPr>
        <w:pStyle w:val="ListParagraph"/>
        <w:spacing w:line="360" w:lineRule="auto"/>
        <w:ind w:left="1080" w:firstLine="540"/>
        <w:jc w:val="both"/>
        <w:rPr>
          <w:rFonts w:cs="Times New Roman"/>
          <w:bCs/>
          <w:szCs w:val="24"/>
          <w:lang w:val="id-ID"/>
        </w:rPr>
      </w:pPr>
      <w:r w:rsidRPr="002770A2">
        <w:rPr>
          <w:rFonts w:cs="Times New Roman"/>
          <w:szCs w:val="24"/>
        </w:rPr>
        <w:t xml:space="preserve">Pada langkah disebut dengan langkah pemantapan konselor dengan konseli menentukan </w:t>
      </w:r>
      <w:r w:rsidRPr="002770A2">
        <w:rPr>
          <w:rFonts w:cs="Times New Roman"/>
          <w:bCs/>
          <w:szCs w:val="24"/>
        </w:rPr>
        <w:t>Struktur merinci siapa yang harus melakukan, apa yang dilakukan, kepada siapa dan dalam kondisi bagaimana hal itu dilakukan, serta dalam kondisi bagaimana dibatalkan.</w:t>
      </w:r>
    </w:p>
    <w:p w:rsidR="005A42A2" w:rsidRPr="0053247C" w:rsidRDefault="005A42A2" w:rsidP="007B52BD">
      <w:pPr>
        <w:pStyle w:val="ListParagraph"/>
        <w:numPr>
          <w:ilvl w:val="0"/>
          <w:numId w:val="25"/>
        </w:numPr>
        <w:spacing w:after="0" w:line="360" w:lineRule="auto"/>
        <w:ind w:left="1530"/>
        <w:jc w:val="both"/>
      </w:pPr>
      <w:r w:rsidRPr="0053247C">
        <w:t>Evaluasi</w:t>
      </w:r>
    </w:p>
    <w:p w:rsidR="005A42A2" w:rsidRPr="0053247C" w:rsidRDefault="005A42A2" w:rsidP="007B52BD">
      <w:pPr>
        <w:pStyle w:val="ListParagraph"/>
        <w:numPr>
          <w:ilvl w:val="0"/>
          <w:numId w:val="26"/>
        </w:numPr>
        <w:spacing w:after="0" w:line="360" w:lineRule="auto"/>
        <w:ind w:left="1890" w:hanging="450"/>
        <w:jc w:val="both"/>
      </w:pPr>
      <w:r w:rsidRPr="0053247C">
        <w:t xml:space="preserve">Para siswa saling memberikan umpan balik mengenai </w:t>
      </w:r>
      <w:r w:rsidR="005C0767">
        <w:rPr>
          <w:lang w:val="id-ID"/>
        </w:rPr>
        <w:t>kon</w:t>
      </w:r>
      <w:r>
        <w:rPr>
          <w:lang w:val="id-ID"/>
        </w:rPr>
        <w:t>trak yang telah di sepakati</w:t>
      </w:r>
      <w:r w:rsidRPr="0053247C">
        <w:t xml:space="preserve"> tersebut, mengenai tugas yang </w:t>
      </w:r>
      <w:r>
        <w:rPr>
          <w:lang w:val="id-ID"/>
        </w:rPr>
        <w:t>akan</w:t>
      </w:r>
      <w:r w:rsidRPr="0053247C">
        <w:t xml:space="preserve"> mereka kerjakan,.</w:t>
      </w:r>
    </w:p>
    <w:p w:rsidR="005A42A2" w:rsidRPr="0053247C" w:rsidRDefault="005A42A2" w:rsidP="007B52BD">
      <w:pPr>
        <w:pStyle w:val="ListParagraph"/>
        <w:numPr>
          <w:ilvl w:val="0"/>
          <w:numId w:val="26"/>
        </w:numPr>
        <w:spacing w:after="0" w:line="360" w:lineRule="auto"/>
        <w:ind w:left="1843"/>
        <w:jc w:val="both"/>
      </w:pPr>
      <w:r w:rsidRPr="0053247C">
        <w:t>Guru dan murid berkolaborasi dalam mengevaluasi pembelajaran siswa.</w:t>
      </w:r>
    </w:p>
    <w:p w:rsidR="005A42A2" w:rsidRDefault="005A42A2" w:rsidP="007B52BD">
      <w:pPr>
        <w:pStyle w:val="ListParagraph"/>
        <w:spacing w:after="0" w:line="360" w:lineRule="auto"/>
        <w:ind w:left="1890" w:hanging="450"/>
        <w:jc w:val="both"/>
        <w:rPr>
          <w:lang w:val="id-ID"/>
        </w:rPr>
      </w:pPr>
      <w:r>
        <w:rPr>
          <w:lang w:val="id-ID"/>
        </w:rPr>
        <w:t xml:space="preserve">       </w:t>
      </w:r>
      <w:r w:rsidRPr="0053247C">
        <w:t>Penilaian atas pembelajaran harus mengevaluasi pemikiran paling tinggi.</w:t>
      </w:r>
    </w:p>
    <w:p w:rsidR="005A42A2" w:rsidRPr="0053247C" w:rsidRDefault="005A42A2" w:rsidP="007B52B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i/>
        </w:rPr>
      </w:pPr>
      <w:r w:rsidRPr="0053247C">
        <w:t xml:space="preserve">Tahap selanjutnya : Pelaksanaan </w:t>
      </w:r>
      <w:r w:rsidRPr="0053247C">
        <w:rPr>
          <w:i/>
        </w:rPr>
        <w:t>Post-Test</w:t>
      </w:r>
    </w:p>
    <w:p w:rsidR="005A42A2" w:rsidRPr="0053247C" w:rsidRDefault="005A42A2" w:rsidP="007B52BD">
      <w:pPr>
        <w:spacing w:after="0" w:line="360" w:lineRule="auto"/>
        <w:ind w:left="720" w:firstLine="720"/>
        <w:jc w:val="both"/>
      </w:pPr>
      <w:r w:rsidRPr="0053247C">
        <w:t>Pada pertemuan terakhir ini, diadakan tes kembali sebagai cara untuk mengetahui hasil dari pelatihan pengenalan diri. Adapun tahapannya adalah:</w:t>
      </w:r>
    </w:p>
    <w:p w:rsidR="005A42A2" w:rsidRPr="0053247C" w:rsidRDefault="005A42A2" w:rsidP="007B52BD">
      <w:pPr>
        <w:pStyle w:val="ListParagraph"/>
        <w:numPr>
          <w:ilvl w:val="0"/>
          <w:numId w:val="28"/>
        </w:numPr>
        <w:tabs>
          <w:tab w:val="left" w:pos="1800"/>
        </w:tabs>
        <w:spacing w:after="0" w:line="360" w:lineRule="auto"/>
        <w:ind w:firstLine="720"/>
        <w:jc w:val="both"/>
      </w:pPr>
      <w:r w:rsidRPr="0053247C">
        <w:t>Mengatur tempat duduk</w:t>
      </w:r>
    </w:p>
    <w:p w:rsidR="005A42A2" w:rsidRPr="0053247C" w:rsidRDefault="005A42A2" w:rsidP="007B52BD">
      <w:pPr>
        <w:pStyle w:val="ListParagraph"/>
        <w:numPr>
          <w:ilvl w:val="0"/>
          <w:numId w:val="28"/>
        </w:numPr>
        <w:tabs>
          <w:tab w:val="left" w:pos="1800"/>
        </w:tabs>
        <w:spacing w:after="0" w:line="360" w:lineRule="auto"/>
        <w:ind w:left="1800"/>
        <w:jc w:val="both"/>
      </w:pPr>
      <w:r w:rsidRPr="0053247C">
        <w:t xml:space="preserve">Menjelaskan tujuan dan manfaat diadakannya pemberian angket tentang </w:t>
      </w:r>
      <w:r>
        <w:rPr>
          <w:lang w:val="id-ID"/>
        </w:rPr>
        <w:t>perilaku membolos</w:t>
      </w:r>
      <w:r w:rsidRPr="0053247C">
        <w:t>.</w:t>
      </w:r>
    </w:p>
    <w:p w:rsidR="005A42A2" w:rsidRPr="0053247C" w:rsidRDefault="005A42A2" w:rsidP="007B52BD">
      <w:pPr>
        <w:pStyle w:val="ListParagraph"/>
        <w:numPr>
          <w:ilvl w:val="0"/>
          <w:numId w:val="28"/>
        </w:numPr>
        <w:tabs>
          <w:tab w:val="left" w:pos="1800"/>
        </w:tabs>
        <w:spacing w:after="0" w:line="360" w:lineRule="auto"/>
        <w:ind w:left="1800"/>
        <w:jc w:val="both"/>
      </w:pPr>
      <w:r w:rsidRPr="0053247C">
        <w:t>Membagikan angket dan memerintahkan untuk mengisi identitas yang tercantum dilembaran angket</w:t>
      </w:r>
    </w:p>
    <w:p w:rsidR="005A42A2" w:rsidRPr="0053247C" w:rsidRDefault="005A42A2" w:rsidP="007B52BD">
      <w:pPr>
        <w:pStyle w:val="ListParagraph"/>
        <w:numPr>
          <w:ilvl w:val="0"/>
          <w:numId w:val="28"/>
        </w:numPr>
        <w:tabs>
          <w:tab w:val="left" w:pos="1800"/>
        </w:tabs>
        <w:spacing w:after="0" w:line="360" w:lineRule="auto"/>
        <w:ind w:left="1800"/>
        <w:jc w:val="both"/>
      </w:pPr>
      <w:r w:rsidRPr="0053247C">
        <w:t>Menjelaskan petunjuk cara mengerjakannya</w:t>
      </w:r>
    </w:p>
    <w:p w:rsidR="005A42A2" w:rsidRPr="0053247C" w:rsidRDefault="005A42A2" w:rsidP="007B52BD">
      <w:pPr>
        <w:pStyle w:val="ListParagraph"/>
        <w:numPr>
          <w:ilvl w:val="0"/>
          <w:numId w:val="28"/>
        </w:numPr>
        <w:tabs>
          <w:tab w:val="left" w:pos="1800"/>
        </w:tabs>
        <w:spacing w:after="0" w:line="360" w:lineRule="auto"/>
        <w:ind w:left="1800"/>
        <w:jc w:val="both"/>
      </w:pPr>
      <w:r w:rsidRPr="0053247C">
        <w:t>Mengawasi siswa selama mengerjakan test</w:t>
      </w:r>
    </w:p>
    <w:p w:rsidR="005A42A2" w:rsidRPr="0053247C" w:rsidRDefault="005A42A2" w:rsidP="007B52BD">
      <w:pPr>
        <w:pStyle w:val="ListParagraph"/>
        <w:numPr>
          <w:ilvl w:val="0"/>
          <w:numId w:val="28"/>
        </w:numPr>
        <w:tabs>
          <w:tab w:val="left" w:pos="1800"/>
        </w:tabs>
        <w:spacing w:after="0" w:line="360" w:lineRule="auto"/>
        <w:ind w:left="1800"/>
        <w:jc w:val="both"/>
      </w:pPr>
      <w:r w:rsidRPr="0053247C">
        <w:t>Mengumpulkan angket yang telah diisi oleh siswa</w:t>
      </w:r>
    </w:p>
    <w:p w:rsidR="005A42A2" w:rsidRPr="0053247C" w:rsidRDefault="005A42A2" w:rsidP="007B52BD">
      <w:pPr>
        <w:pStyle w:val="ListParagraph"/>
        <w:numPr>
          <w:ilvl w:val="0"/>
          <w:numId w:val="28"/>
        </w:numPr>
        <w:tabs>
          <w:tab w:val="left" w:pos="1800"/>
        </w:tabs>
        <w:spacing w:after="0" w:line="360" w:lineRule="auto"/>
        <w:ind w:left="1800"/>
        <w:jc w:val="both"/>
      </w:pPr>
      <w:r w:rsidRPr="0053247C">
        <w:lastRenderedPageBreak/>
        <w:t>Menghitung kembali angket apakah sudah sesuai dengan jumlah peserta</w:t>
      </w:r>
    </w:p>
    <w:p w:rsidR="005A42A2" w:rsidRPr="0053247C" w:rsidRDefault="005A42A2" w:rsidP="007B52BD">
      <w:pPr>
        <w:pStyle w:val="ListParagraph"/>
        <w:numPr>
          <w:ilvl w:val="0"/>
          <w:numId w:val="28"/>
        </w:numPr>
        <w:tabs>
          <w:tab w:val="left" w:pos="1800"/>
        </w:tabs>
        <w:spacing w:after="0" w:line="360" w:lineRule="auto"/>
        <w:ind w:left="1800"/>
        <w:jc w:val="both"/>
      </w:pPr>
      <w:r w:rsidRPr="0053247C">
        <w:t>Mengucapkan terimah kasih pada siswa atas kesungguhannya mengisi angket yang telah diberikan</w:t>
      </w:r>
    </w:p>
    <w:p w:rsidR="005A42A2" w:rsidRPr="00CA3141" w:rsidRDefault="005A42A2" w:rsidP="007B52BD">
      <w:pPr>
        <w:pStyle w:val="ListParagraph"/>
        <w:numPr>
          <w:ilvl w:val="0"/>
          <w:numId w:val="28"/>
        </w:numPr>
        <w:tabs>
          <w:tab w:val="left" w:pos="1800"/>
        </w:tabs>
        <w:spacing w:after="0" w:line="360" w:lineRule="auto"/>
        <w:ind w:left="1800"/>
        <w:jc w:val="both"/>
      </w:pPr>
      <w:r w:rsidRPr="0053247C">
        <w:t>Mempersilahkan siswa meninggalkan ruangan</w:t>
      </w:r>
    </w:p>
    <w:p w:rsidR="005A42A2" w:rsidRPr="0053247C" w:rsidRDefault="005A42A2" w:rsidP="007B52BD">
      <w:pPr>
        <w:spacing w:after="0" w:line="360" w:lineRule="auto"/>
        <w:jc w:val="both"/>
        <w:rPr>
          <w:b/>
        </w:rPr>
      </w:pPr>
      <w:r w:rsidRPr="0053247C">
        <w:rPr>
          <w:b/>
        </w:rPr>
        <w:t>D. Terminasi</w:t>
      </w:r>
    </w:p>
    <w:p w:rsidR="005A42A2" w:rsidRPr="0053247C" w:rsidRDefault="005A42A2" w:rsidP="007B52BD">
      <w:pPr>
        <w:spacing w:after="0" w:line="360" w:lineRule="auto"/>
        <w:jc w:val="both"/>
      </w:pPr>
      <w:r w:rsidRPr="0053247C">
        <w:rPr>
          <w:b/>
        </w:rPr>
        <w:tab/>
      </w:r>
      <w:r w:rsidRPr="0053247C">
        <w:t xml:space="preserve">Peneliti menutup kegiatan Pengaruh </w:t>
      </w:r>
      <w:r>
        <w:rPr>
          <w:lang w:val="id-ID"/>
        </w:rPr>
        <w:t>teknik kontrak perilaku</w:t>
      </w:r>
      <w:r w:rsidRPr="0053247C">
        <w:t xml:space="preserve"> dalam </w:t>
      </w:r>
      <w:r>
        <w:rPr>
          <w:lang w:val="id-ID"/>
        </w:rPr>
        <w:t>koneling</w:t>
      </w:r>
      <w:r w:rsidRPr="0053247C">
        <w:t xml:space="preserve"> kelompok ini dengan kegiatan-kegiatan sebagai berikut:</w:t>
      </w:r>
    </w:p>
    <w:p w:rsidR="005A42A2" w:rsidRPr="0053247C" w:rsidRDefault="005A42A2" w:rsidP="007B52BD">
      <w:pPr>
        <w:pStyle w:val="ListParagraph"/>
        <w:numPr>
          <w:ilvl w:val="0"/>
          <w:numId w:val="29"/>
        </w:numPr>
        <w:spacing w:after="0" w:line="360" w:lineRule="auto"/>
        <w:jc w:val="both"/>
      </w:pPr>
      <w:r w:rsidRPr="0053247C">
        <w:t>Peneliti memberikan tes/kuis, untuk mengetahui apakah s</w:t>
      </w:r>
      <w:r>
        <w:t xml:space="preserve">iswa sudah dapat memahami </w:t>
      </w:r>
      <w:r>
        <w:rPr>
          <w:lang w:val="id-ID"/>
        </w:rPr>
        <w:t xml:space="preserve">teknik kontrak perilaku </w:t>
      </w:r>
      <w:r w:rsidRPr="0053247C">
        <w:t>ini.</w:t>
      </w:r>
    </w:p>
    <w:p w:rsidR="005A42A2" w:rsidRPr="0053247C" w:rsidRDefault="005A42A2" w:rsidP="007B52BD">
      <w:pPr>
        <w:pStyle w:val="ListParagraph"/>
        <w:numPr>
          <w:ilvl w:val="0"/>
          <w:numId w:val="29"/>
        </w:numPr>
        <w:spacing w:after="0" w:line="360" w:lineRule="auto"/>
        <w:jc w:val="both"/>
      </w:pPr>
      <w:r w:rsidRPr="0053247C">
        <w:t xml:space="preserve">Peneliti mengucapkan banyak terima kasih atas partisipasi siswa dalam mengikuti kegiatan </w:t>
      </w:r>
      <w:r>
        <w:rPr>
          <w:lang w:val="id-ID"/>
        </w:rPr>
        <w:t>pemberian teknik kontrak perilaku</w:t>
      </w:r>
      <w:r>
        <w:t xml:space="preserve"> dalam </w:t>
      </w:r>
      <w:r>
        <w:rPr>
          <w:lang w:val="id-ID"/>
        </w:rPr>
        <w:t>konseling</w:t>
      </w:r>
      <w:r w:rsidRPr="0053247C">
        <w:t xml:space="preserve"> kelompok untuk </w:t>
      </w:r>
      <w:r>
        <w:rPr>
          <w:lang w:val="id-ID"/>
        </w:rPr>
        <w:t>mengurangi perilaku membolos</w:t>
      </w:r>
      <w:r w:rsidRPr="0053247C">
        <w:t>.</w:t>
      </w:r>
    </w:p>
    <w:p w:rsidR="005A42A2" w:rsidRDefault="005A42A2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Default="007B52BD" w:rsidP="007B52BD">
      <w:pPr>
        <w:spacing w:after="0" w:line="360" w:lineRule="auto"/>
        <w:jc w:val="both"/>
        <w:rPr>
          <w:lang w:val="id-ID"/>
        </w:rPr>
      </w:pPr>
    </w:p>
    <w:p w:rsidR="007B52BD" w:rsidRPr="007B52BD" w:rsidRDefault="007B52BD" w:rsidP="007B52BD">
      <w:pPr>
        <w:spacing w:after="0" w:line="360" w:lineRule="auto"/>
        <w:jc w:val="both"/>
        <w:rPr>
          <w:lang w:val="id-ID"/>
        </w:rPr>
      </w:pPr>
    </w:p>
    <w:p w:rsidR="005A42A2" w:rsidRPr="0053247C" w:rsidRDefault="005A42A2" w:rsidP="007B52BD">
      <w:pPr>
        <w:spacing w:after="0" w:line="360" w:lineRule="auto"/>
        <w:jc w:val="both"/>
      </w:pPr>
    </w:p>
    <w:p w:rsidR="005A42A2" w:rsidRPr="006B4D3C" w:rsidRDefault="005A42A2" w:rsidP="007B52BD">
      <w:pPr>
        <w:spacing w:line="36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lastRenderedPageBreak/>
        <w:t>Lampiran</w:t>
      </w:r>
      <w:r>
        <w:rPr>
          <w:rFonts w:cs="Times New Roman"/>
          <w:b/>
          <w:szCs w:val="24"/>
          <w:lang w:val="id-ID"/>
        </w:rPr>
        <w:t xml:space="preserve"> 3</w:t>
      </w:r>
    </w:p>
    <w:p w:rsidR="005A42A2" w:rsidRPr="00DC5226" w:rsidRDefault="005A42A2" w:rsidP="005A42A2">
      <w:pPr>
        <w:jc w:val="center"/>
        <w:rPr>
          <w:rFonts w:cs="Times New Roman"/>
          <w:b/>
          <w:color w:val="111111"/>
          <w:szCs w:val="24"/>
        </w:rPr>
      </w:pPr>
      <w:r w:rsidRPr="00DC5226">
        <w:rPr>
          <w:rFonts w:cs="Times New Roman"/>
          <w:b/>
          <w:szCs w:val="24"/>
        </w:rPr>
        <w:t>FORMAT KONTRAK PERILAKU</w:t>
      </w:r>
    </w:p>
    <w:p w:rsidR="005A42A2" w:rsidRDefault="005A42A2" w:rsidP="005A42A2">
      <w:pPr>
        <w:spacing w:after="0" w:line="330" w:lineRule="atLeast"/>
        <w:rPr>
          <w:rFonts w:eastAsia="Times New Roman" w:cs="Times New Roman"/>
          <w:color w:val="000000"/>
          <w:szCs w:val="24"/>
        </w:rPr>
      </w:pPr>
    </w:p>
    <w:p w:rsidR="005A42A2" w:rsidRPr="00FA6875" w:rsidRDefault="00135D3F" w:rsidP="005A42A2">
      <w:pPr>
        <w:spacing w:after="0" w:line="330" w:lineRule="atLeast"/>
        <w:rPr>
          <w:rFonts w:eastAsia="Times New Roman" w:cs="Times New Roman"/>
          <w:szCs w:val="24"/>
        </w:rPr>
      </w:pPr>
      <w:r w:rsidRPr="00135D3F">
        <w:rPr>
          <w:rFonts w:eastAsia="Times New Roman" w:cs="Times New Roman"/>
          <w:noProof/>
          <w:color w:val="000000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.75pt;margin-top:436.95pt;width:117.75pt;height:.75pt;flip:y;z-index:251658752" o:connectortype="straight" strokecolor="black [3200]" strokeweight="2.5pt">
            <v:shadow color="#868686"/>
          </v:shape>
        </w:pict>
      </w:r>
      <w:r w:rsidR="005A42A2" w:rsidRPr="008A5D58">
        <w:rPr>
          <w:rFonts w:eastAsia="Times New Roman" w:cs="Times New Roman"/>
          <w:color w:val="000000"/>
          <w:szCs w:val="24"/>
        </w:rPr>
        <w:t>Tingkah laku yang bermasalah</w:t>
      </w:r>
      <w:r w:rsidR="005A42A2">
        <w:rPr>
          <w:rFonts w:eastAsia="Times New Roman" w:cs="Times New Roman"/>
          <w:color w:val="000000"/>
          <w:szCs w:val="24"/>
        </w:rPr>
        <w:t xml:space="preserve"> :</w:t>
      </w:r>
    </w:p>
    <w:p w:rsidR="005A42A2" w:rsidRPr="008A5D58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A42A2" w:rsidRPr="008A5D58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</w:p>
    <w:p w:rsidR="005A42A2" w:rsidRPr="00FA6875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Tingkah laku yang diinginkan</w:t>
      </w:r>
      <w:r>
        <w:rPr>
          <w:rFonts w:eastAsia="Times New Roman" w:cs="Times New Roman"/>
          <w:color w:val="000000"/>
          <w:szCs w:val="24"/>
        </w:rPr>
        <w:t xml:space="preserve"> :</w:t>
      </w:r>
    </w:p>
    <w:p w:rsidR="005A42A2" w:rsidRPr="008A5D58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A42A2" w:rsidRPr="00FA6875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Sangsi</w:t>
      </w:r>
      <w:r>
        <w:rPr>
          <w:rFonts w:eastAsia="Times New Roman" w:cs="Times New Roman"/>
          <w:color w:val="000000"/>
          <w:szCs w:val="24"/>
        </w:rPr>
        <w:t xml:space="preserve"> :</w:t>
      </w:r>
    </w:p>
    <w:p w:rsidR="005A42A2" w:rsidRPr="008A5D58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A42A2" w:rsidRPr="008A5D58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</w:p>
    <w:p w:rsidR="005A42A2" w:rsidRPr="00FA6875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Hadiah</w:t>
      </w:r>
      <w:r>
        <w:rPr>
          <w:rFonts w:eastAsia="Times New Roman" w:cs="Times New Roman"/>
          <w:color w:val="000000"/>
          <w:szCs w:val="24"/>
        </w:rPr>
        <w:t xml:space="preserve"> :</w:t>
      </w:r>
    </w:p>
    <w:p w:rsidR="005A42A2" w:rsidRPr="008A5D58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A42A2" w:rsidRPr="008A5D58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</w:p>
    <w:p w:rsidR="005A42A2" w:rsidRDefault="005A42A2" w:rsidP="005A42A2">
      <w:pPr>
        <w:spacing w:after="0" w:line="330" w:lineRule="atLeast"/>
        <w:rPr>
          <w:rFonts w:eastAsia="Times New Roman" w:cs="Times New Roman"/>
          <w:color w:val="000000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Tanggal berlaku kontrak :…………………..</w:t>
      </w:r>
    </w:p>
    <w:p w:rsidR="005A42A2" w:rsidRPr="004C13F6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</w:p>
    <w:p w:rsidR="005A42A2" w:rsidRPr="008A5D58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Tanggal berakhir kontrak :………………….</w:t>
      </w:r>
    </w:p>
    <w:p w:rsidR="005A42A2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</w:p>
    <w:p w:rsidR="005A42A2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</w:p>
    <w:p w:rsidR="005A42A2" w:rsidRPr="004C13F6" w:rsidRDefault="005A42A2" w:rsidP="005A42A2">
      <w:pPr>
        <w:spacing w:after="0" w:line="330" w:lineRule="atLeast"/>
        <w:rPr>
          <w:rFonts w:eastAsia="Times New Roman" w:cs="Times New Roman"/>
          <w:color w:val="000000"/>
          <w:szCs w:val="24"/>
        </w:rPr>
      </w:pPr>
      <w:r w:rsidRPr="008A5D58">
        <w:rPr>
          <w:rFonts w:eastAsia="Times New Roman" w:cs="Times New Roman"/>
          <w:color w:val="000000"/>
          <w:szCs w:val="24"/>
        </w:rPr>
        <w:t>Tanda tangan</w:t>
      </w:r>
      <w:r>
        <w:rPr>
          <w:rFonts w:eastAsia="Times New Roman" w:cs="Times New Roman"/>
          <w:color w:val="000000"/>
          <w:szCs w:val="24"/>
        </w:rPr>
        <w:t xml:space="preserve"> :</w:t>
      </w:r>
    </w:p>
    <w:p w:rsidR="005A42A2" w:rsidRDefault="005A42A2" w:rsidP="005A42A2">
      <w:pPr>
        <w:spacing w:after="0" w:line="330" w:lineRule="atLeast"/>
        <w:rPr>
          <w:rFonts w:eastAsia="Times New Roman" w:cs="Times New Roman"/>
          <w:color w:val="000000"/>
          <w:szCs w:val="24"/>
        </w:rPr>
      </w:pPr>
    </w:p>
    <w:p w:rsidR="005A42A2" w:rsidRDefault="005A42A2" w:rsidP="005A42A2">
      <w:pPr>
        <w:spacing w:after="0" w:line="330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Siswa </w:t>
      </w:r>
      <w:r w:rsidRPr="008A5D58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         </w:t>
      </w:r>
      <w:r w:rsidRPr="008A5D58">
        <w:rPr>
          <w:rFonts w:eastAsia="Times New Roman" w:cs="Times New Roman"/>
          <w:color w:val="000000"/>
          <w:szCs w:val="24"/>
        </w:rPr>
        <w:t xml:space="preserve">Guru </w:t>
      </w:r>
    </w:p>
    <w:p w:rsidR="005A42A2" w:rsidRDefault="005A42A2" w:rsidP="005A42A2">
      <w:pPr>
        <w:spacing w:after="0" w:line="330" w:lineRule="atLeast"/>
        <w:rPr>
          <w:rFonts w:eastAsia="Times New Roman" w:cs="Times New Roman"/>
          <w:color w:val="000000"/>
          <w:szCs w:val="24"/>
        </w:rPr>
      </w:pPr>
    </w:p>
    <w:p w:rsidR="005A42A2" w:rsidRDefault="005A42A2" w:rsidP="005A42A2">
      <w:pPr>
        <w:spacing w:after="0" w:line="330" w:lineRule="atLeast"/>
        <w:rPr>
          <w:rFonts w:eastAsia="Times New Roman" w:cs="Times New Roman"/>
          <w:color w:val="000000"/>
          <w:szCs w:val="24"/>
        </w:rPr>
      </w:pPr>
    </w:p>
    <w:p w:rsidR="005A42A2" w:rsidRDefault="005A42A2" w:rsidP="005A42A2">
      <w:pPr>
        <w:spacing w:after="0" w:line="330" w:lineRule="atLeast"/>
        <w:rPr>
          <w:rFonts w:eastAsia="Times New Roman" w:cs="Times New Roman"/>
          <w:color w:val="000000"/>
          <w:szCs w:val="24"/>
        </w:rPr>
      </w:pPr>
    </w:p>
    <w:p w:rsidR="005A42A2" w:rsidRDefault="00135D3F" w:rsidP="005A42A2">
      <w:pPr>
        <w:spacing w:after="0" w:line="330" w:lineRule="atLeast"/>
        <w:rPr>
          <w:rFonts w:eastAsia="Times New Roman" w:cs="Times New Roman"/>
          <w:color w:val="000000"/>
          <w:szCs w:val="24"/>
        </w:rPr>
      </w:pPr>
      <w:r w:rsidRPr="00135D3F">
        <w:rPr>
          <w:rFonts w:eastAsia="Times New Roman" w:cs="Times New Roman"/>
          <w:noProof/>
          <w:color w:val="000000"/>
          <w:szCs w:val="24"/>
          <w:lang w:eastAsia="id-ID"/>
        </w:rPr>
        <w:pict>
          <v:shape id="_x0000_s1029" type="#_x0000_t32" style="position:absolute;margin-left:279.75pt;margin-top:5.7pt;width:116.25pt;height:.75pt;flip:y;z-index:251659776" o:connectortype="straight" strokecolor="black [3200]" strokeweight="2.5pt">
            <v:shadow color="#868686"/>
          </v:shape>
        </w:pict>
      </w:r>
    </w:p>
    <w:p w:rsidR="005A42A2" w:rsidRPr="00480361" w:rsidRDefault="005A42A2" w:rsidP="005A42A2">
      <w:pPr>
        <w:spacing w:after="0" w:line="330" w:lineRule="atLeast"/>
        <w:rPr>
          <w:rFonts w:eastAsia="Times New Roman" w:cs="Times New Roman"/>
          <w:color w:val="000000"/>
          <w:szCs w:val="24"/>
          <w:lang w:val="id-ID"/>
        </w:rPr>
      </w:pPr>
    </w:p>
    <w:p w:rsidR="005A42A2" w:rsidRPr="00A635AF" w:rsidRDefault="005A42A2" w:rsidP="005A42A2">
      <w:pPr>
        <w:spacing w:after="0" w:line="330" w:lineRule="atLeast"/>
        <w:rPr>
          <w:rFonts w:eastAsia="Times New Roman" w:cs="Times New Roman"/>
          <w:szCs w:val="24"/>
        </w:rPr>
      </w:pPr>
    </w:p>
    <w:p w:rsidR="007B52BD" w:rsidRDefault="005A42A2" w:rsidP="007B52BD">
      <w:pPr>
        <w:spacing w:after="0" w:line="330" w:lineRule="atLeast"/>
        <w:rPr>
          <w:rFonts w:eastAsia="Times New Roman" w:cs="Times New Roman"/>
          <w:color w:val="000000"/>
          <w:szCs w:val="24"/>
          <w:lang w:val="id-ID"/>
        </w:rPr>
      </w:pPr>
      <w:r w:rsidRPr="008A5D58">
        <w:rPr>
          <w:rFonts w:eastAsia="Times New Roman" w:cs="Times New Roman"/>
          <w:color w:val="000000"/>
          <w:szCs w:val="24"/>
        </w:rPr>
        <w:t>Pihak lain yang terkait : ……………………………………………………</w:t>
      </w:r>
    </w:p>
    <w:p w:rsidR="00480361" w:rsidRPr="00480361" w:rsidRDefault="00480361" w:rsidP="007B52BD">
      <w:pPr>
        <w:spacing w:after="0" w:line="330" w:lineRule="atLeast"/>
        <w:rPr>
          <w:rFonts w:eastAsia="Times New Roman" w:cs="Times New Roman"/>
          <w:szCs w:val="24"/>
          <w:lang w:val="id-ID"/>
        </w:rPr>
      </w:pPr>
    </w:p>
    <w:p w:rsidR="005A42A2" w:rsidRPr="007B52BD" w:rsidRDefault="005A42A2" w:rsidP="007B52BD">
      <w:pPr>
        <w:spacing w:after="0" w:line="330" w:lineRule="atLeast"/>
        <w:rPr>
          <w:rFonts w:eastAsia="Times New Roman" w:cs="Times New Roman"/>
          <w:szCs w:val="24"/>
        </w:rPr>
      </w:pPr>
      <w:r>
        <w:rPr>
          <w:rFonts w:cs="Times New Roman"/>
          <w:b/>
          <w:szCs w:val="24"/>
        </w:rPr>
        <w:lastRenderedPageBreak/>
        <w:t>Lampiran</w:t>
      </w:r>
      <w:r>
        <w:rPr>
          <w:rFonts w:cs="Times New Roman"/>
          <w:b/>
          <w:szCs w:val="24"/>
          <w:lang w:val="id-ID"/>
        </w:rPr>
        <w:t xml:space="preserve"> 4</w:t>
      </w:r>
    </w:p>
    <w:p w:rsidR="005A42A2" w:rsidRPr="00EE2969" w:rsidRDefault="005A42A2" w:rsidP="005A42A2">
      <w:pPr>
        <w:rPr>
          <w:rFonts w:cs="Times New Roman"/>
          <w:b/>
          <w:szCs w:val="24"/>
          <w:lang w:val="id-ID"/>
        </w:rPr>
      </w:pPr>
    </w:p>
    <w:p w:rsidR="005A42A2" w:rsidRDefault="005A42A2" w:rsidP="005A42A2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 w:rsidRPr="002770A2">
        <w:rPr>
          <w:rFonts w:cs="Times New Roman"/>
          <w:b/>
          <w:szCs w:val="24"/>
        </w:rPr>
        <w:t>KISI-KISI ANGKET</w:t>
      </w:r>
      <w:r>
        <w:rPr>
          <w:rFonts w:cs="Times New Roman"/>
          <w:b/>
          <w:szCs w:val="24"/>
          <w:lang w:val="id-ID"/>
        </w:rPr>
        <w:t xml:space="preserve"> PERILAKU MEMBOLOS SISWA KELAS XI </w:t>
      </w:r>
    </w:p>
    <w:p w:rsidR="005A42A2" w:rsidRDefault="005A42A2" w:rsidP="005A42A2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 SMA N 1 SENDANA KABUPATEN MAJENE</w:t>
      </w:r>
    </w:p>
    <w:p w:rsidR="005A42A2" w:rsidRPr="00EE2969" w:rsidRDefault="005A42A2" w:rsidP="005A42A2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(Sebelum Uji Coba)</w:t>
      </w:r>
    </w:p>
    <w:p w:rsidR="005A42A2" w:rsidRPr="002770A2" w:rsidRDefault="005A42A2" w:rsidP="005A42A2">
      <w:pPr>
        <w:spacing w:after="0"/>
        <w:jc w:val="center"/>
        <w:rPr>
          <w:rFonts w:cs="Times New Roman"/>
          <w:b/>
          <w:szCs w:val="24"/>
        </w:rPr>
      </w:pPr>
    </w:p>
    <w:tbl>
      <w:tblPr>
        <w:tblStyle w:val="TableGrid"/>
        <w:tblW w:w="8820" w:type="dxa"/>
        <w:tblInd w:w="18" w:type="dxa"/>
        <w:tblLook w:val="04A0"/>
      </w:tblPr>
      <w:tblGrid>
        <w:gridCol w:w="1228"/>
        <w:gridCol w:w="1985"/>
        <w:gridCol w:w="2982"/>
        <w:gridCol w:w="1235"/>
        <w:gridCol w:w="1390"/>
      </w:tblGrid>
      <w:tr w:rsidR="005A42A2" w:rsidRPr="002770A2" w:rsidTr="005A42A2">
        <w:trPr>
          <w:trHeight w:val="278"/>
        </w:trPr>
        <w:tc>
          <w:tcPr>
            <w:tcW w:w="1252" w:type="dxa"/>
            <w:vMerge w:val="restart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Variabel</w:t>
            </w:r>
          </w:p>
        </w:tc>
        <w:tc>
          <w:tcPr>
            <w:tcW w:w="2195" w:type="dxa"/>
            <w:vMerge w:val="restart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3331" w:type="dxa"/>
            <w:vMerge w:val="restart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Deskriptor</w:t>
            </w:r>
          </w:p>
        </w:tc>
        <w:tc>
          <w:tcPr>
            <w:tcW w:w="2042" w:type="dxa"/>
            <w:gridSpan w:val="2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Nomor item</w:t>
            </w:r>
          </w:p>
        </w:tc>
      </w:tr>
      <w:tr w:rsidR="005A42A2" w:rsidRPr="002770A2" w:rsidTr="005A42A2">
        <w:trPr>
          <w:trHeight w:val="277"/>
        </w:trPr>
        <w:tc>
          <w:tcPr>
            <w:tcW w:w="1252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195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31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66" w:type="dxa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favorable</w:t>
            </w:r>
          </w:p>
        </w:tc>
        <w:tc>
          <w:tcPr>
            <w:tcW w:w="776" w:type="dxa"/>
          </w:tcPr>
          <w:p w:rsidR="005A42A2" w:rsidRPr="00743A3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743A32">
              <w:rPr>
                <w:b/>
              </w:rPr>
              <w:t>Unfavorable</w:t>
            </w:r>
          </w:p>
        </w:tc>
      </w:tr>
      <w:tr w:rsidR="005A42A2" w:rsidRPr="002770A2" w:rsidTr="005A42A2">
        <w:trPr>
          <w:trHeight w:val="962"/>
        </w:trPr>
        <w:tc>
          <w:tcPr>
            <w:tcW w:w="1252" w:type="dxa"/>
            <w:vMerge w:val="restart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Perilaku membolos</w:t>
            </w:r>
          </w:p>
        </w:tc>
        <w:tc>
          <w:tcPr>
            <w:tcW w:w="2195" w:type="dxa"/>
          </w:tcPr>
          <w:p w:rsidR="005A42A2" w:rsidRPr="00BC7769" w:rsidRDefault="005A42A2" w:rsidP="00CB7F34">
            <w:pPr>
              <w:pStyle w:val="ListParagraph"/>
              <w:numPr>
                <w:ilvl w:val="0"/>
                <w:numId w:val="30"/>
              </w:numPr>
              <w:ind w:left="210" w:hanging="180"/>
              <w:rPr>
                <w:rFonts w:cs="Times New Roman"/>
                <w:szCs w:val="24"/>
              </w:rPr>
            </w:pPr>
            <w:r w:rsidRPr="00BC7769">
              <w:rPr>
                <w:rFonts w:cs="Times New Roman"/>
                <w:szCs w:val="24"/>
              </w:rPr>
              <w:t>Tidak hadir</w:t>
            </w:r>
            <w:r>
              <w:rPr>
                <w:rFonts w:cs="Times New Roman"/>
                <w:szCs w:val="24"/>
              </w:rPr>
              <w:t xml:space="preserve"> atau melarikan diri dari </w:t>
            </w:r>
            <w:r w:rsidRPr="00BC7769">
              <w:rPr>
                <w:rFonts w:cs="Times New Roman"/>
                <w:szCs w:val="24"/>
              </w:rPr>
              <w:t>sekolah</w:t>
            </w:r>
          </w:p>
        </w:tc>
        <w:tc>
          <w:tcPr>
            <w:tcW w:w="3331" w:type="dxa"/>
          </w:tcPr>
          <w:p w:rsidR="005A42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Kesalahan dalam belajar</w:t>
            </w:r>
          </w:p>
          <w:p w:rsidR="005A42A2" w:rsidRPr="002770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Alasan irasional</w:t>
            </w:r>
          </w:p>
        </w:tc>
        <w:tc>
          <w:tcPr>
            <w:tcW w:w="2042" w:type="dxa"/>
            <w:gridSpan w:val="2"/>
          </w:tcPr>
          <w:p w:rsidR="005A42A2" w:rsidRPr="00D311EB" w:rsidRDefault="00135D3F" w:rsidP="00CB7F34">
            <w:pPr>
              <w:jc w:val="both"/>
              <w:rPr>
                <w:rFonts w:cs="Times New Roman"/>
                <w:sz w:val="20"/>
                <w:szCs w:val="24"/>
              </w:rPr>
            </w:pPr>
            <w:r w:rsidRPr="00135D3F">
              <w:rPr>
                <w:rFonts w:cs="Times New Roman"/>
                <w:b/>
                <w:noProof/>
                <w:sz w:val="24"/>
                <w:szCs w:val="24"/>
                <w:lang w:eastAsia="id-ID"/>
              </w:rPr>
              <w:pict>
                <v:shape id="_x0000_s1026" type="#_x0000_t32" style="position:absolute;left:0;text-align:left;margin-left:57.45pt;margin-top:.4pt;width:0;height:185.35pt;z-index:251655680;mso-position-horizontal-relative:text;mso-position-vertical-relative:text" o:connectortype="straight"/>
              </w:pict>
            </w:r>
            <w:r w:rsidR="005A42A2">
              <w:rPr>
                <w:rFonts w:cs="Times New Roman"/>
                <w:sz w:val="20"/>
                <w:szCs w:val="24"/>
              </w:rPr>
              <w:t>1, 2                       3,4</w:t>
            </w:r>
          </w:p>
          <w:p w:rsidR="005A42A2" w:rsidRDefault="005A42A2" w:rsidP="00CB7F34">
            <w:pPr>
              <w:ind w:right="-108"/>
              <w:jc w:val="both"/>
              <w:rPr>
                <w:rFonts w:cs="Times New Roman"/>
                <w:szCs w:val="24"/>
              </w:rPr>
            </w:pPr>
          </w:p>
          <w:p w:rsidR="005A42A2" w:rsidRPr="00D311EB" w:rsidRDefault="005A42A2" w:rsidP="00CB7F34">
            <w:pPr>
              <w:ind w:right="-108"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5,6,7                     8,9    </w:t>
            </w:r>
          </w:p>
        </w:tc>
      </w:tr>
      <w:tr w:rsidR="005A42A2" w:rsidRPr="002770A2" w:rsidTr="005A42A2">
        <w:trPr>
          <w:trHeight w:val="962"/>
        </w:trPr>
        <w:tc>
          <w:tcPr>
            <w:tcW w:w="1252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5" w:type="dxa"/>
          </w:tcPr>
          <w:p w:rsidR="005A42A2" w:rsidRPr="002770A2" w:rsidRDefault="005A42A2" w:rsidP="00CB7F34">
            <w:pPr>
              <w:pStyle w:val="ListParagraph"/>
              <w:numPr>
                <w:ilvl w:val="0"/>
                <w:numId w:val="30"/>
              </w:numPr>
              <w:ind w:left="210" w:hanging="1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Tidak sampai kesekolah</w:t>
            </w:r>
          </w:p>
        </w:tc>
        <w:tc>
          <w:tcPr>
            <w:tcW w:w="3331" w:type="dxa"/>
          </w:tcPr>
          <w:p w:rsidR="005A42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Ajakan dari teman-teman</w:t>
            </w:r>
          </w:p>
          <w:p w:rsidR="005A42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Kemampuan belajar</w:t>
            </w:r>
          </w:p>
          <w:p w:rsidR="005A42A2" w:rsidRPr="002770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Tidak mngerjakan tugas</w:t>
            </w:r>
          </w:p>
        </w:tc>
        <w:tc>
          <w:tcPr>
            <w:tcW w:w="2042" w:type="dxa"/>
            <w:gridSpan w:val="2"/>
          </w:tcPr>
          <w:p w:rsidR="005A42A2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5A42A2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10,11,12                 13,14</w:t>
            </w:r>
          </w:p>
          <w:p w:rsidR="005A42A2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5A42A2" w:rsidRPr="006479B4" w:rsidRDefault="005A42A2" w:rsidP="00CB7F34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>15,16,17, 19         18,</w:t>
            </w:r>
          </w:p>
          <w:p w:rsidR="005A42A2" w:rsidRPr="0011789F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</w:tr>
      <w:tr w:rsidR="005A42A2" w:rsidRPr="002770A2" w:rsidTr="005A42A2">
        <w:trPr>
          <w:trHeight w:val="980"/>
        </w:trPr>
        <w:tc>
          <w:tcPr>
            <w:tcW w:w="1252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5" w:type="dxa"/>
          </w:tcPr>
          <w:p w:rsidR="005A42A2" w:rsidRPr="002770A2" w:rsidRDefault="005A42A2" w:rsidP="00CB7F34">
            <w:pPr>
              <w:pStyle w:val="ListParagraph"/>
              <w:numPr>
                <w:ilvl w:val="0"/>
                <w:numId w:val="30"/>
              </w:numPr>
              <w:ind w:left="210" w:hanging="1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Hadir di sekolah tetapi tidak masuk mengikuti pelajaran</w:t>
            </w:r>
          </w:p>
        </w:tc>
        <w:tc>
          <w:tcPr>
            <w:tcW w:w="3331" w:type="dxa"/>
          </w:tcPr>
          <w:p w:rsidR="005A42A2" w:rsidRDefault="005A42A2" w:rsidP="00CB7F34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Pandangan negatif terhadap guru.</w:t>
            </w:r>
          </w:p>
          <w:p w:rsidR="005A42A2" w:rsidRPr="0081219A" w:rsidRDefault="005A42A2" w:rsidP="00CB7F34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Tidak tertarik untuk belajar</w:t>
            </w:r>
          </w:p>
        </w:tc>
        <w:tc>
          <w:tcPr>
            <w:tcW w:w="2042" w:type="dxa"/>
            <w:gridSpan w:val="2"/>
          </w:tcPr>
          <w:p w:rsidR="005A42A2" w:rsidRPr="006479B4" w:rsidRDefault="005A42A2" w:rsidP="00CB7F34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>20, 21               22,23, 24, 25</w:t>
            </w:r>
          </w:p>
          <w:p w:rsidR="005A42A2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5A42A2" w:rsidRPr="006479B4" w:rsidRDefault="005A42A2" w:rsidP="00CB7F34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 xml:space="preserve">    26                   27, 28</w:t>
            </w:r>
          </w:p>
          <w:p w:rsidR="005A42A2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5A42A2" w:rsidRPr="006479B4" w:rsidRDefault="005A42A2" w:rsidP="00CB7F34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>29, 30, 32, 33    31, 34</w:t>
            </w:r>
          </w:p>
        </w:tc>
      </w:tr>
    </w:tbl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7B52BD" w:rsidRDefault="007B52BD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</w:p>
    <w:p w:rsidR="005A42A2" w:rsidRPr="00904234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  <w:r w:rsidRPr="002770A2">
        <w:rPr>
          <w:rFonts w:cs="Times New Roman"/>
          <w:b/>
          <w:bCs/>
          <w:szCs w:val="24"/>
        </w:rPr>
        <w:lastRenderedPageBreak/>
        <w:t>Lampiran</w:t>
      </w:r>
      <w:r>
        <w:rPr>
          <w:rFonts w:cs="Times New Roman"/>
          <w:b/>
          <w:bCs/>
          <w:szCs w:val="24"/>
          <w:lang w:val="id-ID"/>
        </w:rPr>
        <w:t xml:space="preserve"> 6</w:t>
      </w:r>
      <w:r>
        <w:rPr>
          <w:rFonts w:cs="Times New Roman"/>
          <w:b/>
          <w:bCs/>
          <w:szCs w:val="24"/>
        </w:rPr>
        <w:t xml:space="preserve"> </w:t>
      </w:r>
    </w:p>
    <w:p w:rsidR="005A42A2" w:rsidRPr="002F494D" w:rsidRDefault="005A42A2" w:rsidP="005A42A2">
      <w:pPr>
        <w:spacing w:line="360" w:lineRule="auto"/>
        <w:jc w:val="center"/>
        <w:rPr>
          <w:rFonts w:cs="Times New Roman"/>
          <w:b/>
          <w:bCs/>
          <w:szCs w:val="24"/>
          <w:u w:val="single"/>
          <w:lang w:val="id-ID"/>
        </w:rPr>
      </w:pPr>
      <w:r w:rsidRPr="002F494D">
        <w:rPr>
          <w:rFonts w:cs="Times New Roman"/>
          <w:b/>
          <w:bCs/>
          <w:szCs w:val="24"/>
          <w:u w:val="single"/>
        </w:rPr>
        <w:t>ANGKET PERILAKU MEMBOLOS</w:t>
      </w:r>
    </w:p>
    <w:p w:rsidR="005A42A2" w:rsidRPr="002F494D" w:rsidRDefault="005A42A2" w:rsidP="005A42A2">
      <w:pPr>
        <w:spacing w:line="360" w:lineRule="auto"/>
        <w:jc w:val="center"/>
        <w:rPr>
          <w:rFonts w:cs="Times New Roman"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(</w:t>
      </w:r>
      <w:r w:rsidRPr="002770A2">
        <w:rPr>
          <w:rFonts w:cs="Times New Roman"/>
          <w:b/>
          <w:bCs/>
          <w:szCs w:val="24"/>
        </w:rPr>
        <w:t>Sebelum Uji Coba</w:t>
      </w:r>
      <w:r>
        <w:rPr>
          <w:rFonts w:cs="Times New Roman"/>
          <w:b/>
          <w:bCs/>
          <w:szCs w:val="24"/>
          <w:lang w:val="id-ID"/>
        </w:rPr>
        <w:t>)</w:t>
      </w:r>
    </w:p>
    <w:p w:rsidR="005A42A2" w:rsidRPr="002770A2" w:rsidRDefault="005A42A2" w:rsidP="005A42A2">
      <w:pPr>
        <w:tabs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>Identitas Responden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ab/>
        <w:t xml:space="preserve">Nama </w:t>
      </w:r>
      <w:r w:rsidRPr="002770A2">
        <w:rPr>
          <w:rFonts w:cs="Times New Roman"/>
          <w:b/>
          <w:szCs w:val="24"/>
        </w:rPr>
        <w:tab/>
        <w:t>: ………………………………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 xml:space="preserve">                                    Jenis kelamin  :................................................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ab/>
        <w:t>NIS</w:t>
      </w:r>
      <w:r w:rsidRPr="002770A2">
        <w:rPr>
          <w:rFonts w:cs="Times New Roman"/>
          <w:b/>
          <w:szCs w:val="24"/>
        </w:rPr>
        <w:tab/>
        <w:t>: ………………………………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ab/>
        <w:t>Kelas</w:t>
      </w:r>
      <w:r w:rsidRPr="002770A2">
        <w:rPr>
          <w:rFonts w:cs="Times New Roman"/>
          <w:b/>
          <w:szCs w:val="24"/>
        </w:rPr>
        <w:tab/>
        <w:t>: ………………………………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>PETUNJUK PENGISIAN</w:t>
      </w:r>
    </w:p>
    <w:p w:rsidR="005A42A2" w:rsidRPr="002770A2" w:rsidRDefault="005A42A2" w:rsidP="005A42A2">
      <w:pPr>
        <w:numPr>
          <w:ilvl w:val="1"/>
          <w:numId w:val="31"/>
        </w:numPr>
        <w:tabs>
          <w:tab w:val="clear" w:pos="1440"/>
          <w:tab w:val="left" w:pos="2160"/>
          <w:tab w:val="left" w:pos="3660"/>
        </w:tabs>
        <w:spacing w:line="240" w:lineRule="auto"/>
        <w:ind w:left="709" w:hanging="283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Berilah tanda chelklist ( √ ) pada kolom pilihan jawaban yang telah disediakan.</w:t>
      </w:r>
    </w:p>
    <w:p w:rsidR="005A42A2" w:rsidRPr="002770A2" w:rsidRDefault="005A42A2" w:rsidP="005A42A2">
      <w:pPr>
        <w:numPr>
          <w:ilvl w:val="1"/>
          <w:numId w:val="31"/>
        </w:numPr>
        <w:tabs>
          <w:tab w:val="clear" w:pos="1440"/>
          <w:tab w:val="left" w:pos="2160"/>
          <w:tab w:val="left" w:pos="3660"/>
        </w:tabs>
        <w:spacing w:line="240" w:lineRule="auto"/>
        <w:ind w:left="709" w:hanging="283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Pilihan jawabannya yaitu:</w:t>
      </w:r>
    </w:p>
    <w:p w:rsidR="005A42A2" w:rsidRPr="002770A2" w:rsidRDefault="005A42A2" w:rsidP="005A42A2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SL (Selalu</w:t>
      </w:r>
      <w:r w:rsidRPr="002770A2">
        <w:rPr>
          <w:rFonts w:cs="Times New Roman"/>
          <w:szCs w:val="24"/>
        </w:rPr>
        <w:t>), jika kondisi tersebut dirasakan sangat sering kamu lakukan</w:t>
      </w:r>
    </w:p>
    <w:p w:rsidR="005A42A2" w:rsidRPr="002770A2" w:rsidRDefault="005A42A2" w:rsidP="005A42A2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R</w:t>
      </w:r>
      <w:r w:rsidRPr="002770A2">
        <w:rPr>
          <w:rFonts w:cs="Times New Roman"/>
          <w:szCs w:val="24"/>
        </w:rPr>
        <w:t xml:space="preserve"> (Sering), jika kondisi tersebut dirasakan sesuai atau sering terjadi pada diri Anda</w:t>
      </w:r>
    </w:p>
    <w:p w:rsidR="005A42A2" w:rsidRPr="002770A2" w:rsidRDefault="005A42A2" w:rsidP="005A42A2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KD (Kadang-kadang</w:t>
      </w:r>
      <w:r w:rsidRPr="002770A2">
        <w:rPr>
          <w:rFonts w:cs="Times New Roman"/>
          <w:szCs w:val="24"/>
        </w:rPr>
        <w:t>), jika kondisi tersebut dirasakan kurang sering atau jarang terjadi pada diri Anda</w:t>
      </w:r>
    </w:p>
    <w:p w:rsidR="005A42A2" w:rsidRPr="002770A2" w:rsidRDefault="005A42A2" w:rsidP="005A42A2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TP (Tidak Pernah</w:t>
      </w:r>
      <w:r w:rsidRPr="002770A2">
        <w:rPr>
          <w:rFonts w:cs="Times New Roman"/>
          <w:szCs w:val="24"/>
        </w:rPr>
        <w:t>), jika kondisi</w:t>
      </w:r>
      <w:r>
        <w:rPr>
          <w:rFonts w:cs="Times New Roman"/>
          <w:szCs w:val="24"/>
        </w:rPr>
        <w:t xml:space="preserve"> tersebut dirasakan tidak pernah</w:t>
      </w:r>
      <w:r w:rsidRPr="002770A2">
        <w:rPr>
          <w:rFonts w:cs="Times New Roman"/>
          <w:szCs w:val="24"/>
        </w:rPr>
        <w:t xml:space="preserve"> atau tidak terjadi pada diri Anda</w:t>
      </w:r>
    </w:p>
    <w:p w:rsidR="005A42A2" w:rsidRPr="002770A2" w:rsidRDefault="005A42A2" w:rsidP="005A42A2">
      <w:pPr>
        <w:numPr>
          <w:ilvl w:val="1"/>
          <w:numId w:val="31"/>
        </w:numPr>
        <w:tabs>
          <w:tab w:val="clear" w:pos="1440"/>
          <w:tab w:val="num" w:pos="567"/>
          <w:tab w:val="left" w:pos="2160"/>
          <w:tab w:val="left" w:pos="3660"/>
        </w:tabs>
        <w:spacing w:line="240" w:lineRule="auto"/>
        <w:ind w:left="709" w:hanging="283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Jika ada hal yang belum jelas, mohon ditanyakan langsung pada peneliti.</w:t>
      </w:r>
    </w:p>
    <w:p w:rsidR="005A42A2" w:rsidRPr="002770A2" w:rsidRDefault="005A42A2" w:rsidP="005A42A2">
      <w:pPr>
        <w:pStyle w:val="ListParagraph"/>
        <w:jc w:val="both"/>
        <w:rPr>
          <w:rFonts w:cs="Times New Roman"/>
          <w:b/>
          <w:szCs w:val="24"/>
        </w:rPr>
      </w:pPr>
    </w:p>
    <w:p w:rsidR="005A42A2" w:rsidRDefault="005A42A2" w:rsidP="005A42A2">
      <w:pPr>
        <w:tabs>
          <w:tab w:val="center" w:pos="4680"/>
          <w:tab w:val="left" w:pos="8325"/>
        </w:tabs>
        <w:spacing w:after="0" w:line="240" w:lineRule="auto"/>
        <w:jc w:val="both"/>
        <w:rPr>
          <w:rFonts w:ascii="Edwardian Script ITC" w:hAnsi="Edwardian Script ITC" w:cs="Times New Roman"/>
          <w:b/>
          <w:sz w:val="28"/>
          <w:szCs w:val="28"/>
        </w:rPr>
      </w:pPr>
      <w:r w:rsidRPr="002770A2">
        <w:rPr>
          <w:rFonts w:cs="Times New Roman"/>
          <w:b/>
          <w:szCs w:val="24"/>
        </w:rPr>
        <w:tab/>
      </w:r>
      <w:r w:rsidRPr="002770A2">
        <w:rPr>
          <w:rFonts w:cs="Times New Roman"/>
          <w:b/>
          <w:sz w:val="28"/>
          <w:szCs w:val="28"/>
        </w:rPr>
        <w:t>*</w:t>
      </w:r>
      <w:r w:rsidRPr="002770A2">
        <w:rPr>
          <w:rFonts w:ascii="Edwardian Script ITC" w:hAnsi="Edwardian Script ITC" w:cs="Times New Roman"/>
          <w:b/>
          <w:sz w:val="28"/>
          <w:szCs w:val="28"/>
        </w:rPr>
        <w:t>Selamat Mengerjakan*</w:t>
      </w:r>
      <w:r w:rsidRPr="002770A2">
        <w:rPr>
          <w:rFonts w:ascii="Edwardian Script ITC" w:hAnsi="Edwardian Script ITC" w:cs="Times New Roman"/>
          <w:b/>
          <w:sz w:val="28"/>
          <w:szCs w:val="28"/>
        </w:rPr>
        <w:tab/>
      </w:r>
    </w:p>
    <w:p w:rsidR="005A42A2" w:rsidRDefault="005A42A2" w:rsidP="005A42A2">
      <w:pPr>
        <w:tabs>
          <w:tab w:val="center" w:pos="4680"/>
          <w:tab w:val="left" w:pos="8325"/>
        </w:tabs>
        <w:spacing w:after="0" w:line="240" w:lineRule="auto"/>
        <w:jc w:val="both"/>
        <w:rPr>
          <w:rFonts w:ascii="Edwardian Script ITC" w:hAnsi="Edwardian Script ITC" w:cs="Times New Roman"/>
          <w:b/>
          <w:sz w:val="28"/>
          <w:szCs w:val="28"/>
        </w:rPr>
      </w:pPr>
    </w:p>
    <w:p w:rsidR="005A42A2" w:rsidRPr="00F93E02" w:rsidRDefault="005A42A2" w:rsidP="005A42A2">
      <w:pPr>
        <w:tabs>
          <w:tab w:val="center" w:pos="4680"/>
          <w:tab w:val="left" w:pos="8325"/>
        </w:tabs>
        <w:spacing w:after="0" w:line="240" w:lineRule="auto"/>
        <w:jc w:val="both"/>
        <w:rPr>
          <w:rFonts w:ascii="Edwardian Script ITC" w:hAnsi="Edwardian Script ITC" w:cs="Times New Roman"/>
          <w:b/>
          <w:sz w:val="28"/>
          <w:szCs w:val="28"/>
        </w:rPr>
      </w:pPr>
    </w:p>
    <w:p w:rsidR="005A42A2" w:rsidRPr="005A42A2" w:rsidRDefault="005A42A2" w:rsidP="005A42A2">
      <w:pPr>
        <w:jc w:val="both"/>
        <w:rPr>
          <w:rFonts w:cs="Times New Roman"/>
          <w:szCs w:val="24"/>
          <w:lang w:val="id-ID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556"/>
        <w:gridCol w:w="6166"/>
        <w:gridCol w:w="625"/>
        <w:gridCol w:w="625"/>
        <w:gridCol w:w="627"/>
        <w:gridCol w:w="491"/>
      </w:tblGrid>
      <w:tr w:rsidR="005A42A2" w:rsidRPr="002770A2" w:rsidTr="00CB7F34">
        <w:tc>
          <w:tcPr>
            <w:tcW w:w="556" w:type="dxa"/>
            <w:vMerge w:val="restart"/>
            <w:vAlign w:val="center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lastRenderedPageBreak/>
              <w:t>No</w:t>
            </w:r>
          </w:p>
        </w:tc>
        <w:tc>
          <w:tcPr>
            <w:tcW w:w="6166" w:type="dxa"/>
            <w:vMerge w:val="restart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2368" w:type="dxa"/>
            <w:gridSpan w:val="4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Alternative jawaban</w:t>
            </w:r>
          </w:p>
        </w:tc>
      </w:tr>
      <w:tr w:rsidR="005A42A2" w:rsidRPr="002770A2" w:rsidTr="00CB7F34">
        <w:trPr>
          <w:trHeight w:val="170"/>
        </w:trPr>
        <w:tc>
          <w:tcPr>
            <w:tcW w:w="556" w:type="dxa"/>
            <w:vMerge/>
            <w:vAlign w:val="center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6" w:type="dxa"/>
            <w:vMerge/>
            <w:vAlign w:val="center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L</w:t>
            </w:r>
          </w:p>
        </w:tc>
        <w:tc>
          <w:tcPr>
            <w:tcW w:w="625" w:type="dxa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R</w:t>
            </w:r>
          </w:p>
        </w:tc>
        <w:tc>
          <w:tcPr>
            <w:tcW w:w="627" w:type="dxa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491" w:type="dxa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>P</w:t>
            </w:r>
          </w:p>
        </w:tc>
      </w:tr>
      <w:tr w:rsidR="005A42A2" w:rsidRPr="002770A2" w:rsidTr="00CB7F34">
        <w:trPr>
          <w:trHeight w:val="458"/>
        </w:trPr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tidak ada kegiatan yang berarti ketika  di sekolah.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lebih tertarik kegiatan di luar dari pada kegiatan di 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166" w:type="dxa"/>
          </w:tcPr>
          <w:p w:rsidR="005A42A2" w:rsidRPr="00EE2969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Selain sekolah saya juga bekerja.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meninggalkan mata pelajaran untuk mengikuti kegiatan di luar sekolah.</w:t>
            </w:r>
            <w:r w:rsidRPr="002770A2"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membuat surat keterangan sakit yang palsu.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membuat-buat alasan untuk menghindari mata pelajaran tertentu.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terancam di dalam kelas.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 xml:space="preserve">Saya </w:t>
            </w:r>
            <w:r>
              <w:rPr>
                <w:rFonts w:cs="Times New Roman"/>
                <w:szCs w:val="24"/>
              </w:rPr>
              <w:t>merasa tidak disukai oleh teman-teman sekelas saya.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takut dengan suasana di sekolah.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Jika teman mengajak saya untuk meninggalkan sekolah/kelas saya menurutinya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Saya sering mengajak teman saya untuk meninggalkan mata pelajaran tertentu. 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nongkrong di rumah teman dari pada pergi ke 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mengajak teman saya untuk meninggalkan 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diejek dan diancam oleh teman-teman di kelas/sekolah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tidak mampu untuk mengerjakan tugas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tidak mengerjakan tugas yang diberikan oleh guru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kurang mampu mengikuti pelajarn yang materinya sulit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Saya</w:t>
            </w:r>
            <w:r>
              <w:rPr>
                <w:rFonts w:cs="Times New Roman"/>
                <w:szCs w:val="24"/>
              </w:rPr>
              <w:t xml:space="preserve"> sulit mengerti materi pelajaran yang diberikan oleh guru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tidak mengerjakan pekerjaan rumah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 xml:space="preserve">Saya </w:t>
            </w:r>
            <w:r>
              <w:rPr>
                <w:rFonts w:cs="Times New Roman"/>
                <w:szCs w:val="24"/>
              </w:rPr>
              <w:t>merasa terlalu dikendalikan oleh guru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 xml:space="preserve">Saya merasa </w:t>
            </w:r>
            <w:r>
              <w:rPr>
                <w:rFonts w:cs="Times New Roman"/>
                <w:szCs w:val="24"/>
              </w:rPr>
              <w:t>banyak guru yang tidak menyayangi saya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memperoleh nilai kurang dari guru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menyenangi guru yang memperhatikan saya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menghargai guru dari guru yang menghargai saya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mangikuti pelajaran jika menarik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26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tidak senang dengan mata pelajaran tertentu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Kadang-kadang saya mengikuti pelajaran secara penuh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Saya sering memakai waktu istirahat melebihi waktu yang telah ditentukan 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kurang mempunyai persiapan untuk kegiatan di kelas.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tiba di sekolah setelah jam pelajaran dimulai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bingung/pusing dengan materi pelajaran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Apabila pelajaran membosankan, saya memilih keluar dari kelas.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kurang bersemangat untuk belajar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EE2969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34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Adanya teman yang tidak disukai di kelas/disekolah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Pr="00AC37D8" w:rsidRDefault="005A42A2" w:rsidP="005A42A2">
      <w:pPr>
        <w:jc w:val="center"/>
        <w:rPr>
          <w:rFonts w:ascii="KrazyKool" w:hAnsi="KrazyKool" w:cs="Times New Roman"/>
          <w:sz w:val="36"/>
          <w:szCs w:val="36"/>
        </w:rPr>
      </w:pPr>
      <w:r w:rsidRPr="003D4693">
        <w:rPr>
          <w:rFonts w:ascii="KrazyKool" w:hAnsi="KrazyKool" w:cs="Times New Roman"/>
          <w:sz w:val="36"/>
          <w:szCs w:val="36"/>
        </w:rPr>
        <w:t>TERIMA</w:t>
      </w:r>
      <w:r w:rsidRPr="003D4693">
        <w:rPr>
          <w:rFonts w:ascii="Edwardian Script ITC" w:hAnsi="Edwardian Script ITC" w:cs="Times New Roman"/>
          <w:sz w:val="36"/>
          <w:szCs w:val="36"/>
        </w:rPr>
        <w:t xml:space="preserve"> </w:t>
      </w:r>
      <w:r w:rsidRPr="00AC37D8">
        <w:rPr>
          <w:rFonts w:ascii="KrazyKool" w:hAnsi="KrazyKool" w:cs="Times New Roman"/>
          <w:sz w:val="36"/>
          <w:szCs w:val="36"/>
        </w:rPr>
        <w:t>KASIH</w:t>
      </w: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Pr="00EE2969" w:rsidRDefault="005A42A2" w:rsidP="005A42A2">
      <w:pPr>
        <w:spacing w:after="0" w:line="480" w:lineRule="auto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lastRenderedPageBreak/>
        <w:t xml:space="preserve">Lampiran </w:t>
      </w:r>
      <w:r w:rsidR="007B52BD">
        <w:rPr>
          <w:rFonts w:cs="Times New Roman"/>
          <w:b/>
          <w:szCs w:val="24"/>
          <w:lang w:val="id-ID"/>
        </w:rPr>
        <w:t>7</w:t>
      </w:r>
    </w:p>
    <w:p w:rsidR="005A42A2" w:rsidRPr="0053247C" w:rsidRDefault="005A42A2" w:rsidP="005A42A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3247C">
        <w:rPr>
          <w:rFonts w:asciiTheme="majorBidi" w:hAnsiTheme="majorBidi" w:cstheme="majorBidi"/>
          <w:b/>
          <w:bCs/>
          <w:sz w:val="26"/>
          <w:szCs w:val="26"/>
        </w:rPr>
        <w:t>Uji Validitas</w:t>
      </w:r>
    </w:p>
    <w:p w:rsidR="005A42A2" w:rsidRPr="00DC5226" w:rsidRDefault="005A42A2" w:rsidP="005A42A2">
      <w:pPr>
        <w:spacing w:after="0" w:line="480" w:lineRule="auto"/>
        <w:jc w:val="both"/>
        <w:rPr>
          <w:rFonts w:cs="Times New Roman"/>
          <w:b/>
          <w:szCs w:val="24"/>
          <w:lang w:val="id-ID"/>
        </w:rPr>
      </w:pPr>
    </w:p>
    <w:tbl>
      <w:tblPr>
        <w:tblW w:w="48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1918"/>
      </w:tblGrid>
      <w:tr w:rsidR="005A42A2" w:rsidRPr="00DE4C2D" w:rsidTr="00CB7F34">
        <w:trPr>
          <w:cantSplit/>
          <w:tblHeader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E4C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A42A2" w:rsidRPr="00DE4C2D" w:rsidTr="00CB7F34">
        <w:trPr>
          <w:cantSplit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A42A2" w:rsidRPr="00DE4C2D" w:rsidRDefault="005A42A2" w:rsidP="005A42A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5A42A2" w:rsidRPr="00DE4C2D" w:rsidRDefault="005A42A2" w:rsidP="005A42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5A42A2" w:rsidRPr="00DE4C2D" w:rsidTr="00CB7F34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A42A2" w:rsidRPr="00DE4C2D" w:rsidTr="00CB7F34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</w:tbl>
    <w:p w:rsidR="005A42A2" w:rsidRPr="00DE4C2D" w:rsidRDefault="005A42A2" w:rsidP="005A42A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5A42A2" w:rsidRPr="00DE4C2D" w:rsidRDefault="005A42A2" w:rsidP="005A42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0"/>
        <w:gridCol w:w="1411"/>
        <w:gridCol w:w="1000"/>
      </w:tblGrid>
      <w:tr w:rsidR="005A42A2" w:rsidRPr="00DE4C2D" w:rsidTr="00CB7F34"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2.2500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.88715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2.3214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.66964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1.3571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.55872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2.3571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.73102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.79931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1.00462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2.4286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.74180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3.3214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.86297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2.4643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.92224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2.6429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.95119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2.3214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.94491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2.3929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1.19689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2.7143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.97590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2.6786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1.02030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2.8214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.72283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1.07583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2.3571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.73102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2.6786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1.05597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2.2857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.93718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2.2857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.93718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2.7143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.97590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2.7143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.97590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2.2143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.91721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.92296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2.1429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.93152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2.1429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.84828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.88192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2.6786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1.02030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2.2500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.88715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2.7857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.73822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.88192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2.7143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.80999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5A42A2" w:rsidRPr="00DE4C2D" w:rsidTr="00CB7F34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2.4286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.95950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</w:tbl>
    <w:p w:rsidR="005A42A2" w:rsidRPr="00DE4C2D" w:rsidRDefault="005A42A2" w:rsidP="005A42A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5A42A2" w:rsidRPr="00DE4C2D" w:rsidRDefault="005A42A2" w:rsidP="005A42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9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</w:tblGrid>
      <w:tr w:rsidR="005A42A2" w:rsidRPr="00DE4C2D" w:rsidTr="00CB7F34">
        <w:trPr>
          <w:cantSplit/>
          <w:tblHeader/>
        </w:trPr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82.4643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296.628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311.877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83.3571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319.349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82.3571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311.127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81.9643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310.258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82.2143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304.545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81.9643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301.665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82.2857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309.915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81.3929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312.766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299.898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82.0714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298.661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302.914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298.893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303.556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82.0357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304.258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81.8929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309.951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81.9643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313.813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.943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82.3571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311.127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82.0357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302.110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82.4286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304.402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82.4286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303.069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303.556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303.111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298.852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82.2143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304.693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298.698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304.254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82.2143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299.656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82.0357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302.851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82.4643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296.628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81.9286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307.624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82.2143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299.656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307.704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5A42A2" w:rsidRPr="00DE4C2D" w:rsidTr="00CB7F34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82.2857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297.175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</w:tbl>
    <w:p w:rsidR="005A42A2" w:rsidRPr="00DE4C2D" w:rsidRDefault="005A42A2" w:rsidP="005A42A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5A42A2" w:rsidRPr="00DE4C2D" w:rsidRDefault="005A42A2" w:rsidP="005A42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5A42A2" w:rsidRPr="00DE4C2D" w:rsidTr="00CB7F34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5A42A2" w:rsidRPr="00DE4C2D" w:rsidTr="00CB7F34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A42A2" w:rsidRPr="00DE4C2D" w:rsidTr="00CB7F34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84.7143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322.730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17.96469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42A2" w:rsidRPr="00DE4C2D" w:rsidRDefault="005A42A2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4C2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</w:tbl>
    <w:p w:rsidR="005A42A2" w:rsidRPr="00DE4C2D" w:rsidRDefault="005A42A2" w:rsidP="005A42A2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5A42A2" w:rsidRPr="009F1636" w:rsidRDefault="005A42A2" w:rsidP="005A42A2">
      <w:pPr>
        <w:spacing w:after="0" w:line="480" w:lineRule="auto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Default="005A42A2" w:rsidP="005A42A2">
      <w:pPr>
        <w:pStyle w:val="ListParagraph"/>
        <w:spacing w:after="0" w:line="480" w:lineRule="auto"/>
        <w:ind w:left="360"/>
        <w:jc w:val="both"/>
        <w:rPr>
          <w:rFonts w:cs="Times New Roman"/>
          <w:szCs w:val="24"/>
          <w:lang w:val="id-ID"/>
        </w:rPr>
      </w:pPr>
    </w:p>
    <w:p w:rsidR="005A42A2" w:rsidRPr="00DC5226" w:rsidRDefault="005A42A2" w:rsidP="005A42A2">
      <w:pPr>
        <w:spacing w:after="0" w:line="480" w:lineRule="auto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lastRenderedPageBreak/>
        <w:t xml:space="preserve">Lampiran </w:t>
      </w:r>
      <w:r w:rsidR="007B52BD">
        <w:rPr>
          <w:rFonts w:cs="Times New Roman"/>
          <w:b/>
          <w:szCs w:val="24"/>
          <w:lang w:val="id-ID"/>
        </w:rPr>
        <w:t>8</w:t>
      </w:r>
    </w:p>
    <w:p w:rsidR="005A42A2" w:rsidRDefault="005A42A2" w:rsidP="005A42A2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 w:rsidRPr="002770A2">
        <w:rPr>
          <w:rFonts w:cs="Times New Roman"/>
          <w:b/>
          <w:szCs w:val="24"/>
        </w:rPr>
        <w:t>KISI-KISI ANGKET</w:t>
      </w:r>
      <w:r>
        <w:rPr>
          <w:rFonts w:cs="Times New Roman"/>
          <w:b/>
          <w:szCs w:val="24"/>
          <w:lang w:val="id-ID"/>
        </w:rPr>
        <w:t xml:space="preserve"> PERILAKU MEMBOLOS SISWA KELAS XI </w:t>
      </w:r>
    </w:p>
    <w:p w:rsidR="005A42A2" w:rsidRDefault="005A42A2" w:rsidP="005A42A2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 SMA N 1 SENDANA KABUPATEN MAJENE</w:t>
      </w:r>
    </w:p>
    <w:p w:rsidR="005A42A2" w:rsidRPr="00EE2969" w:rsidRDefault="005A42A2" w:rsidP="005A42A2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(</w:t>
      </w:r>
      <w:r w:rsidRPr="00EE2969">
        <w:rPr>
          <w:rFonts w:cs="Times New Roman"/>
          <w:b/>
          <w:i/>
          <w:szCs w:val="24"/>
          <w:lang w:val="id-ID"/>
        </w:rPr>
        <w:t>pree test</w:t>
      </w:r>
      <w:r>
        <w:rPr>
          <w:rFonts w:cs="Times New Roman"/>
          <w:b/>
          <w:szCs w:val="24"/>
          <w:lang w:val="id-ID"/>
        </w:rPr>
        <w:t>)</w:t>
      </w:r>
    </w:p>
    <w:p w:rsidR="005A42A2" w:rsidRPr="002770A2" w:rsidRDefault="005A42A2" w:rsidP="005A42A2">
      <w:pPr>
        <w:spacing w:after="0"/>
        <w:jc w:val="center"/>
        <w:rPr>
          <w:rFonts w:cs="Times New Roman"/>
          <w:b/>
          <w:szCs w:val="24"/>
        </w:rPr>
      </w:pPr>
    </w:p>
    <w:tbl>
      <w:tblPr>
        <w:tblStyle w:val="TableGrid"/>
        <w:tblW w:w="8730" w:type="dxa"/>
        <w:tblInd w:w="18" w:type="dxa"/>
        <w:tblLook w:val="04A0"/>
      </w:tblPr>
      <w:tblGrid>
        <w:gridCol w:w="1224"/>
        <w:gridCol w:w="1954"/>
        <w:gridCol w:w="2932"/>
        <w:gridCol w:w="1230"/>
        <w:gridCol w:w="1390"/>
      </w:tblGrid>
      <w:tr w:rsidR="005A42A2" w:rsidRPr="002770A2" w:rsidTr="005A42A2">
        <w:trPr>
          <w:trHeight w:val="278"/>
        </w:trPr>
        <w:tc>
          <w:tcPr>
            <w:tcW w:w="1227" w:type="dxa"/>
            <w:vMerge w:val="restart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Variabel</w:t>
            </w:r>
          </w:p>
        </w:tc>
        <w:tc>
          <w:tcPr>
            <w:tcW w:w="1985" w:type="dxa"/>
            <w:vMerge w:val="restart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2983" w:type="dxa"/>
            <w:vMerge w:val="restart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Deskriptor</w:t>
            </w:r>
          </w:p>
        </w:tc>
        <w:tc>
          <w:tcPr>
            <w:tcW w:w="2535" w:type="dxa"/>
            <w:gridSpan w:val="2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Nomor item</w:t>
            </w:r>
          </w:p>
        </w:tc>
      </w:tr>
      <w:tr w:rsidR="005A42A2" w:rsidRPr="002770A2" w:rsidTr="005A42A2">
        <w:trPr>
          <w:trHeight w:val="277"/>
        </w:trPr>
        <w:tc>
          <w:tcPr>
            <w:tcW w:w="1227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983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35" w:type="dxa"/>
          </w:tcPr>
          <w:p w:rsidR="005A42A2" w:rsidRPr="002770A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favorable</w:t>
            </w:r>
          </w:p>
        </w:tc>
        <w:tc>
          <w:tcPr>
            <w:tcW w:w="1300" w:type="dxa"/>
          </w:tcPr>
          <w:p w:rsidR="005A42A2" w:rsidRPr="00743A32" w:rsidRDefault="005A42A2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743A32">
              <w:rPr>
                <w:b/>
              </w:rPr>
              <w:t>Unfavorable</w:t>
            </w:r>
          </w:p>
        </w:tc>
      </w:tr>
      <w:tr w:rsidR="005A42A2" w:rsidRPr="002770A2" w:rsidTr="005A42A2">
        <w:trPr>
          <w:trHeight w:val="962"/>
        </w:trPr>
        <w:tc>
          <w:tcPr>
            <w:tcW w:w="1227" w:type="dxa"/>
            <w:vMerge w:val="restart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Perilaku membolos</w:t>
            </w:r>
          </w:p>
        </w:tc>
        <w:tc>
          <w:tcPr>
            <w:tcW w:w="1985" w:type="dxa"/>
          </w:tcPr>
          <w:p w:rsidR="005A42A2" w:rsidRPr="00BC7769" w:rsidRDefault="005A42A2" w:rsidP="00CB7F34">
            <w:pPr>
              <w:pStyle w:val="ListParagraph"/>
              <w:numPr>
                <w:ilvl w:val="0"/>
                <w:numId w:val="30"/>
              </w:numPr>
              <w:ind w:left="210" w:hanging="180"/>
              <w:rPr>
                <w:rFonts w:cs="Times New Roman"/>
                <w:szCs w:val="24"/>
              </w:rPr>
            </w:pPr>
            <w:r w:rsidRPr="00BC7769">
              <w:rPr>
                <w:rFonts w:cs="Times New Roman"/>
                <w:szCs w:val="24"/>
              </w:rPr>
              <w:t>Tidak hadir</w:t>
            </w:r>
            <w:r>
              <w:rPr>
                <w:rFonts w:cs="Times New Roman"/>
                <w:szCs w:val="24"/>
              </w:rPr>
              <w:t xml:space="preserve"> atau melarikan diri dari </w:t>
            </w:r>
            <w:r w:rsidRPr="00BC7769">
              <w:rPr>
                <w:rFonts w:cs="Times New Roman"/>
                <w:szCs w:val="24"/>
              </w:rPr>
              <w:t>sekolah</w:t>
            </w:r>
          </w:p>
        </w:tc>
        <w:tc>
          <w:tcPr>
            <w:tcW w:w="2983" w:type="dxa"/>
          </w:tcPr>
          <w:p w:rsidR="005A42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Kesalahan dalam belajar</w:t>
            </w:r>
          </w:p>
          <w:p w:rsidR="005A42A2" w:rsidRPr="002770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Alasan irasional</w:t>
            </w:r>
          </w:p>
        </w:tc>
        <w:tc>
          <w:tcPr>
            <w:tcW w:w="2535" w:type="dxa"/>
            <w:gridSpan w:val="2"/>
          </w:tcPr>
          <w:p w:rsidR="005A42A2" w:rsidRPr="00D311EB" w:rsidRDefault="00135D3F" w:rsidP="00CB7F34">
            <w:pPr>
              <w:jc w:val="both"/>
              <w:rPr>
                <w:rFonts w:cs="Times New Roman"/>
                <w:sz w:val="20"/>
                <w:szCs w:val="24"/>
              </w:rPr>
            </w:pPr>
            <w:r w:rsidRPr="00135D3F">
              <w:rPr>
                <w:rFonts w:cs="Times New Roman"/>
                <w:b/>
                <w:noProof/>
                <w:sz w:val="24"/>
                <w:szCs w:val="24"/>
                <w:lang w:eastAsia="id-ID"/>
              </w:rPr>
              <w:pict>
                <v:shape id="_x0000_s1027" type="#_x0000_t32" style="position:absolute;left:0;text-align:left;margin-left:57.45pt;margin-top:.4pt;width:0;height:185.35pt;z-index:251657728;mso-position-horizontal-relative:text;mso-position-vertical-relative:text" o:connectortype="straight"/>
              </w:pict>
            </w:r>
            <w:r w:rsidR="005A42A2">
              <w:rPr>
                <w:rFonts w:cs="Times New Roman"/>
                <w:sz w:val="20"/>
                <w:szCs w:val="24"/>
              </w:rPr>
              <w:t>1, 2                       3,4</w:t>
            </w:r>
          </w:p>
          <w:p w:rsidR="005A42A2" w:rsidRDefault="005A42A2" w:rsidP="00CB7F34">
            <w:pPr>
              <w:ind w:right="-108"/>
              <w:jc w:val="both"/>
              <w:rPr>
                <w:rFonts w:cs="Times New Roman"/>
                <w:szCs w:val="24"/>
              </w:rPr>
            </w:pPr>
          </w:p>
          <w:p w:rsidR="005A42A2" w:rsidRPr="00D311EB" w:rsidRDefault="00BD3D3B" w:rsidP="00CB7F34">
            <w:pPr>
              <w:ind w:right="-108"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6,7</w:t>
            </w:r>
            <w:r>
              <w:rPr>
                <w:rFonts w:cs="Times New Roman"/>
                <w:sz w:val="20"/>
                <w:szCs w:val="24"/>
                <w:lang w:val="id-ID"/>
              </w:rPr>
              <w:t>, 8</w:t>
            </w:r>
            <w:r>
              <w:rPr>
                <w:rFonts w:cs="Times New Roman"/>
                <w:sz w:val="20"/>
                <w:szCs w:val="24"/>
              </w:rPr>
              <w:t xml:space="preserve">                    </w:t>
            </w:r>
            <w:r>
              <w:rPr>
                <w:rFonts w:cs="Times New Roman"/>
                <w:sz w:val="20"/>
                <w:szCs w:val="24"/>
                <w:lang w:val="id-ID"/>
              </w:rPr>
              <w:t>5</w:t>
            </w:r>
            <w:r w:rsidR="005A42A2">
              <w:rPr>
                <w:rFonts w:cs="Times New Roman"/>
                <w:sz w:val="20"/>
                <w:szCs w:val="24"/>
              </w:rPr>
              <w:t>,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</w:t>
            </w:r>
            <w:r w:rsidR="005A42A2">
              <w:rPr>
                <w:rFonts w:cs="Times New Roman"/>
                <w:sz w:val="20"/>
                <w:szCs w:val="24"/>
              </w:rPr>
              <w:t xml:space="preserve">9    </w:t>
            </w:r>
          </w:p>
        </w:tc>
      </w:tr>
      <w:tr w:rsidR="005A42A2" w:rsidRPr="002770A2" w:rsidTr="005A42A2">
        <w:trPr>
          <w:trHeight w:val="962"/>
        </w:trPr>
        <w:tc>
          <w:tcPr>
            <w:tcW w:w="1227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5A42A2" w:rsidRPr="002770A2" w:rsidRDefault="005A42A2" w:rsidP="00CB7F34">
            <w:pPr>
              <w:pStyle w:val="ListParagraph"/>
              <w:numPr>
                <w:ilvl w:val="0"/>
                <w:numId w:val="30"/>
              </w:numPr>
              <w:ind w:left="210" w:hanging="1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Tidak sampai kesekolah</w:t>
            </w:r>
          </w:p>
        </w:tc>
        <w:tc>
          <w:tcPr>
            <w:tcW w:w="2983" w:type="dxa"/>
          </w:tcPr>
          <w:p w:rsidR="005A42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Ajakan dari teman-teman</w:t>
            </w:r>
          </w:p>
          <w:p w:rsidR="005A42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Kemampuan belajar</w:t>
            </w:r>
          </w:p>
          <w:p w:rsidR="005A42A2" w:rsidRPr="002770A2" w:rsidRDefault="005A42A2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Tidak mngerjakan tugas</w:t>
            </w:r>
          </w:p>
        </w:tc>
        <w:tc>
          <w:tcPr>
            <w:tcW w:w="2535" w:type="dxa"/>
            <w:gridSpan w:val="2"/>
          </w:tcPr>
          <w:p w:rsidR="005A42A2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5A42A2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10,11,12                 13,14</w:t>
            </w:r>
          </w:p>
          <w:p w:rsidR="005A42A2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5A42A2" w:rsidRPr="00BD3D3B" w:rsidRDefault="00BD3D3B" w:rsidP="00CB7F34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>15,16,17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   </w:t>
            </w:r>
            <w:r w:rsidR="005A42A2">
              <w:rPr>
                <w:rFonts w:cs="Times New Roman"/>
                <w:sz w:val="20"/>
                <w:szCs w:val="24"/>
              </w:rPr>
              <w:t xml:space="preserve">    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  </w:t>
            </w:r>
            <w:r w:rsidR="005A42A2">
              <w:rPr>
                <w:rFonts w:cs="Times New Roman"/>
                <w:sz w:val="20"/>
                <w:szCs w:val="24"/>
              </w:rPr>
              <w:t xml:space="preserve">    18,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</w:t>
            </w:r>
            <w:r>
              <w:rPr>
                <w:rFonts w:cs="Times New Roman"/>
                <w:sz w:val="20"/>
                <w:szCs w:val="24"/>
              </w:rPr>
              <w:t>19</w:t>
            </w:r>
          </w:p>
          <w:p w:rsidR="005A42A2" w:rsidRPr="0011789F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</w:tr>
      <w:tr w:rsidR="005A42A2" w:rsidRPr="002770A2" w:rsidTr="005A42A2">
        <w:trPr>
          <w:trHeight w:val="980"/>
        </w:trPr>
        <w:tc>
          <w:tcPr>
            <w:tcW w:w="1227" w:type="dxa"/>
            <w:vMerge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5A42A2" w:rsidRPr="002770A2" w:rsidRDefault="005A42A2" w:rsidP="00CB7F34">
            <w:pPr>
              <w:pStyle w:val="ListParagraph"/>
              <w:numPr>
                <w:ilvl w:val="0"/>
                <w:numId w:val="30"/>
              </w:numPr>
              <w:ind w:left="210" w:hanging="1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Hadir di sekolah tetapi tidak masuk mengikuti pelajaran</w:t>
            </w:r>
          </w:p>
        </w:tc>
        <w:tc>
          <w:tcPr>
            <w:tcW w:w="2983" w:type="dxa"/>
          </w:tcPr>
          <w:p w:rsidR="005A42A2" w:rsidRDefault="005A42A2" w:rsidP="00CB7F34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Pandangan negatif terhadap guru.</w:t>
            </w:r>
          </w:p>
          <w:p w:rsidR="005A42A2" w:rsidRPr="0081219A" w:rsidRDefault="005A42A2" w:rsidP="00CB7F34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Tidak tertarik untuk belajar</w:t>
            </w:r>
          </w:p>
        </w:tc>
        <w:tc>
          <w:tcPr>
            <w:tcW w:w="2535" w:type="dxa"/>
            <w:gridSpan w:val="2"/>
          </w:tcPr>
          <w:p w:rsidR="005A42A2" w:rsidRPr="00BD3D3B" w:rsidRDefault="00BD3D3B" w:rsidP="00CB7F34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>2</w:t>
            </w:r>
            <w:r>
              <w:rPr>
                <w:rFonts w:cs="Times New Roman"/>
                <w:sz w:val="20"/>
                <w:szCs w:val="24"/>
                <w:lang w:val="id-ID"/>
              </w:rPr>
              <w:t>2</w:t>
            </w:r>
            <w:r>
              <w:rPr>
                <w:rFonts w:cs="Times New Roman"/>
                <w:sz w:val="20"/>
                <w:szCs w:val="24"/>
              </w:rPr>
              <w:t>, 2</w:t>
            </w:r>
            <w:r>
              <w:rPr>
                <w:rFonts w:cs="Times New Roman"/>
                <w:sz w:val="20"/>
                <w:szCs w:val="24"/>
                <w:lang w:val="id-ID"/>
              </w:rPr>
              <w:t>3, 24</w:t>
            </w:r>
            <w:r>
              <w:rPr>
                <w:rFonts w:cs="Times New Roman"/>
                <w:sz w:val="20"/>
                <w:szCs w:val="24"/>
              </w:rPr>
              <w:t xml:space="preserve">               2</w:t>
            </w:r>
            <w:r>
              <w:rPr>
                <w:rFonts w:cs="Times New Roman"/>
                <w:sz w:val="20"/>
                <w:szCs w:val="24"/>
                <w:lang w:val="id-ID"/>
              </w:rPr>
              <w:t>1</w:t>
            </w:r>
            <w:r>
              <w:rPr>
                <w:rFonts w:cs="Times New Roman"/>
                <w:sz w:val="20"/>
                <w:szCs w:val="24"/>
              </w:rPr>
              <w:t>,2</w:t>
            </w:r>
            <w:r>
              <w:rPr>
                <w:rFonts w:cs="Times New Roman"/>
                <w:sz w:val="20"/>
                <w:szCs w:val="24"/>
                <w:lang w:val="id-ID"/>
              </w:rPr>
              <w:t>0</w:t>
            </w:r>
            <w:r>
              <w:rPr>
                <w:rFonts w:cs="Times New Roman"/>
                <w:sz w:val="20"/>
                <w:szCs w:val="24"/>
              </w:rPr>
              <w:t>, 2</w:t>
            </w:r>
            <w:r>
              <w:rPr>
                <w:rFonts w:cs="Times New Roman"/>
                <w:sz w:val="20"/>
                <w:szCs w:val="24"/>
                <w:lang w:val="id-ID"/>
              </w:rPr>
              <w:t>5</w:t>
            </w:r>
            <w:r>
              <w:rPr>
                <w:rFonts w:cs="Times New Roman"/>
                <w:sz w:val="20"/>
                <w:szCs w:val="24"/>
              </w:rPr>
              <w:t xml:space="preserve">, </w:t>
            </w:r>
          </w:p>
          <w:p w:rsidR="005A42A2" w:rsidRDefault="005A42A2" w:rsidP="00CB7F34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BD3D3B" w:rsidRDefault="005A42A2" w:rsidP="00BD3D3B">
            <w:pPr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    26</w:t>
            </w:r>
            <w:r w:rsidR="00BD3D3B">
              <w:rPr>
                <w:rFonts w:cs="Times New Roman"/>
                <w:sz w:val="20"/>
                <w:szCs w:val="24"/>
              </w:rPr>
              <w:t>, 28</w:t>
            </w:r>
            <w:r w:rsidR="00BD3D3B">
              <w:rPr>
                <w:rFonts w:cs="Times New Roman"/>
                <w:sz w:val="20"/>
                <w:szCs w:val="24"/>
                <w:lang w:val="id-ID"/>
              </w:rPr>
              <w:t xml:space="preserve">                </w:t>
            </w:r>
            <w:r w:rsidR="00BD3D3B">
              <w:rPr>
                <w:rFonts w:cs="Times New Roman"/>
                <w:sz w:val="20"/>
                <w:szCs w:val="24"/>
              </w:rPr>
              <w:t>27</w:t>
            </w:r>
          </w:p>
          <w:p w:rsidR="00BD3D3B" w:rsidRPr="00BD3D3B" w:rsidRDefault="00BD3D3B" w:rsidP="00BD3D3B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</w:p>
          <w:p w:rsidR="005A42A2" w:rsidRPr="00EE2969" w:rsidRDefault="005A42A2" w:rsidP="00BD3D3B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 xml:space="preserve">30, 32, 33   </w:t>
            </w:r>
            <w:r w:rsidR="00BD3D3B">
              <w:rPr>
                <w:rFonts w:cs="Times New Roman"/>
                <w:sz w:val="20"/>
                <w:szCs w:val="24"/>
                <w:lang w:val="id-ID"/>
              </w:rPr>
              <w:t xml:space="preserve">        </w:t>
            </w:r>
            <w:r>
              <w:rPr>
                <w:rFonts w:cs="Times New Roman"/>
                <w:sz w:val="20"/>
                <w:szCs w:val="24"/>
              </w:rPr>
              <w:t xml:space="preserve"> 31,</w:t>
            </w:r>
            <w:r w:rsidR="00BD3D3B">
              <w:rPr>
                <w:rFonts w:cs="Times New Roman"/>
                <w:sz w:val="20"/>
                <w:szCs w:val="24"/>
                <w:lang w:val="id-ID"/>
              </w:rPr>
              <w:t xml:space="preserve"> 29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</w:p>
        </w:tc>
      </w:tr>
    </w:tbl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Pr="002770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pStyle w:val="ListParagraph"/>
        <w:spacing w:after="0" w:line="480" w:lineRule="auto"/>
        <w:ind w:left="0"/>
        <w:jc w:val="both"/>
        <w:rPr>
          <w:rFonts w:cs="Times New Roman"/>
          <w:szCs w:val="24"/>
          <w:lang w:val="id-ID"/>
        </w:rPr>
      </w:pPr>
    </w:p>
    <w:p w:rsidR="005A42A2" w:rsidRPr="009A5322" w:rsidRDefault="005A42A2" w:rsidP="005A42A2">
      <w:pPr>
        <w:spacing w:after="0" w:line="480" w:lineRule="auto"/>
        <w:jc w:val="both"/>
        <w:rPr>
          <w:rFonts w:cs="Times New Roman"/>
          <w:b/>
          <w:szCs w:val="24"/>
        </w:rPr>
      </w:pPr>
    </w:p>
    <w:p w:rsidR="005A42A2" w:rsidRDefault="005A42A2" w:rsidP="005A42A2">
      <w:pPr>
        <w:spacing w:after="0" w:line="480" w:lineRule="auto"/>
        <w:jc w:val="both"/>
        <w:rPr>
          <w:rFonts w:cs="Times New Roman"/>
          <w:szCs w:val="24"/>
        </w:rPr>
      </w:pPr>
    </w:p>
    <w:p w:rsidR="005A42A2" w:rsidRDefault="005A42A2" w:rsidP="005A42A2">
      <w:pPr>
        <w:rPr>
          <w:b/>
          <w:lang w:val="id-ID"/>
        </w:rPr>
      </w:pPr>
    </w:p>
    <w:p w:rsidR="005A42A2" w:rsidRDefault="005A42A2" w:rsidP="005A42A2">
      <w:pPr>
        <w:rPr>
          <w:b/>
          <w:lang w:val="id-ID"/>
        </w:rPr>
      </w:pPr>
    </w:p>
    <w:p w:rsidR="005A42A2" w:rsidRDefault="005A42A2" w:rsidP="005A42A2">
      <w:pPr>
        <w:rPr>
          <w:b/>
          <w:lang w:val="id-ID"/>
        </w:rPr>
      </w:pPr>
    </w:p>
    <w:p w:rsidR="005A42A2" w:rsidRDefault="005A42A2" w:rsidP="005A42A2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lastRenderedPageBreak/>
        <w:t xml:space="preserve">Lampiran </w:t>
      </w:r>
      <w:r w:rsidR="007B52BD">
        <w:rPr>
          <w:rFonts w:cs="Times New Roman"/>
          <w:b/>
          <w:bCs/>
          <w:szCs w:val="24"/>
          <w:lang w:val="id-ID"/>
        </w:rPr>
        <w:t>9</w:t>
      </w:r>
    </w:p>
    <w:p w:rsidR="005A42A2" w:rsidRDefault="005A42A2" w:rsidP="005A42A2">
      <w:pPr>
        <w:spacing w:line="360" w:lineRule="auto"/>
        <w:jc w:val="center"/>
        <w:rPr>
          <w:rFonts w:cs="Times New Roman"/>
          <w:b/>
          <w:bCs/>
          <w:szCs w:val="24"/>
          <w:u w:val="single"/>
          <w:lang w:val="id-ID"/>
        </w:rPr>
      </w:pPr>
      <w:r w:rsidRPr="002F494D">
        <w:rPr>
          <w:rFonts w:cs="Times New Roman"/>
          <w:b/>
          <w:bCs/>
          <w:szCs w:val="24"/>
          <w:u w:val="single"/>
        </w:rPr>
        <w:t>ANGKET PERILAKU MEMBOLOS</w:t>
      </w:r>
    </w:p>
    <w:p w:rsidR="003935F7" w:rsidRPr="00EE2969" w:rsidRDefault="003935F7" w:rsidP="003935F7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(</w:t>
      </w:r>
      <w:r w:rsidRPr="00EE2969">
        <w:rPr>
          <w:rFonts w:cs="Times New Roman"/>
          <w:b/>
          <w:i/>
          <w:szCs w:val="24"/>
          <w:lang w:val="id-ID"/>
        </w:rPr>
        <w:t>pree test</w:t>
      </w:r>
      <w:r>
        <w:rPr>
          <w:rFonts w:cs="Times New Roman"/>
          <w:b/>
          <w:szCs w:val="24"/>
          <w:lang w:val="id-ID"/>
        </w:rPr>
        <w:t>)</w:t>
      </w:r>
    </w:p>
    <w:p w:rsidR="003935F7" w:rsidRPr="003935F7" w:rsidRDefault="003935F7" w:rsidP="003935F7">
      <w:pPr>
        <w:spacing w:line="360" w:lineRule="auto"/>
        <w:rPr>
          <w:rFonts w:cs="Times New Roman"/>
          <w:b/>
          <w:bCs/>
          <w:szCs w:val="24"/>
          <w:u w:val="single"/>
          <w:lang w:val="id-ID"/>
        </w:rPr>
      </w:pPr>
    </w:p>
    <w:p w:rsidR="005A42A2" w:rsidRPr="002770A2" w:rsidRDefault="005A42A2" w:rsidP="005A42A2">
      <w:pPr>
        <w:tabs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>Identitas Responden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ab/>
        <w:t xml:space="preserve">Nama </w:t>
      </w:r>
      <w:r w:rsidRPr="002770A2">
        <w:rPr>
          <w:rFonts w:cs="Times New Roman"/>
          <w:b/>
          <w:szCs w:val="24"/>
        </w:rPr>
        <w:tab/>
        <w:t>: ………………………………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 xml:space="preserve">                                    Jenis kelamin  :................................................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ab/>
        <w:t>NIS</w:t>
      </w:r>
      <w:r w:rsidRPr="002770A2">
        <w:rPr>
          <w:rFonts w:cs="Times New Roman"/>
          <w:b/>
          <w:szCs w:val="24"/>
        </w:rPr>
        <w:tab/>
        <w:t>: ………………………………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ab/>
        <w:t>Kelas</w:t>
      </w:r>
      <w:r w:rsidRPr="002770A2">
        <w:rPr>
          <w:rFonts w:cs="Times New Roman"/>
          <w:b/>
          <w:szCs w:val="24"/>
        </w:rPr>
        <w:tab/>
        <w:t>: ………………………………</w:t>
      </w: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</w:p>
    <w:p w:rsidR="005A42A2" w:rsidRPr="002770A2" w:rsidRDefault="005A42A2" w:rsidP="005A42A2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>PETUNJUK PENGISIAN</w:t>
      </w:r>
    </w:p>
    <w:p w:rsidR="005A42A2" w:rsidRPr="002770A2" w:rsidRDefault="005A42A2" w:rsidP="005A42A2">
      <w:pPr>
        <w:numPr>
          <w:ilvl w:val="1"/>
          <w:numId w:val="31"/>
        </w:numPr>
        <w:tabs>
          <w:tab w:val="clear" w:pos="1440"/>
          <w:tab w:val="left" w:pos="2160"/>
          <w:tab w:val="left" w:pos="3660"/>
        </w:tabs>
        <w:spacing w:line="240" w:lineRule="auto"/>
        <w:ind w:left="709" w:hanging="283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Berilah tanda chelklist ( √ ) pada kolom pilihan jawaban yang telah disediakan.</w:t>
      </w:r>
    </w:p>
    <w:p w:rsidR="005A42A2" w:rsidRPr="002770A2" w:rsidRDefault="005A42A2" w:rsidP="005A42A2">
      <w:pPr>
        <w:numPr>
          <w:ilvl w:val="1"/>
          <w:numId w:val="31"/>
        </w:numPr>
        <w:tabs>
          <w:tab w:val="clear" w:pos="1440"/>
          <w:tab w:val="left" w:pos="2160"/>
          <w:tab w:val="left" w:pos="3660"/>
        </w:tabs>
        <w:spacing w:line="240" w:lineRule="auto"/>
        <w:ind w:left="709" w:hanging="283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Pilihan jawabannya yaitu:</w:t>
      </w:r>
    </w:p>
    <w:p w:rsidR="005A42A2" w:rsidRPr="002770A2" w:rsidRDefault="005A42A2" w:rsidP="005A42A2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SL (Selalu</w:t>
      </w:r>
      <w:r w:rsidRPr="002770A2">
        <w:rPr>
          <w:rFonts w:cs="Times New Roman"/>
          <w:szCs w:val="24"/>
        </w:rPr>
        <w:t>), jika kondisi tersebut dirasakan sangat sering kamu lakukan</w:t>
      </w:r>
    </w:p>
    <w:p w:rsidR="005A42A2" w:rsidRPr="002770A2" w:rsidRDefault="005A42A2" w:rsidP="005A42A2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R</w:t>
      </w:r>
      <w:r w:rsidRPr="002770A2">
        <w:rPr>
          <w:rFonts w:cs="Times New Roman"/>
          <w:szCs w:val="24"/>
        </w:rPr>
        <w:t xml:space="preserve"> (Sering), jika kondisi tersebut dirasakan sesuai atau sering terjadi pada diri Anda</w:t>
      </w:r>
    </w:p>
    <w:p w:rsidR="005A42A2" w:rsidRPr="002770A2" w:rsidRDefault="005A42A2" w:rsidP="005A42A2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KD (Kadang-kadang</w:t>
      </w:r>
      <w:r w:rsidRPr="002770A2">
        <w:rPr>
          <w:rFonts w:cs="Times New Roman"/>
          <w:szCs w:val="24"/>
        </w:rPr>
        <w:t>), jika kondisi tersebut dirasakan kurang sering atau jarang terjadi pada diri Anda</w:t>
      </w:r>
    </w:p>
    <w:p w:rsidR="005A42A2" w:rsidRPr="002770A2" w:rsidRDefault="005A42A2" w:rsidP="005A42A2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TP (Tidak Pernah</w:t>
      </w:r>
      <w:r w:rsidRPr="002770A2">
        <w:rPr>
          <w:rFonts w:cs="Times New Roman"/>
          <w:szCs w:val="24"/>
        </w:rPr>
        <w:t>), jika kondisi</w:t>
      </w:r>
      <w:r>
        <w:rPr>
          <w:rFonts w:cs="Times New Roman"/>
          <w:szCs w:val="24"/>
        </w:rPr>
        <w:t xml:space="preserve"> tersebut dirasakan tidak pernah</w:t>
      </w:r>
      <w:r w:rsidRPr="002770A2">
        <w:rPr>
          <w:rFonts w:cs="Times New Roman"/>
          <w:szCs w:val="24"/>
        </w:rPr>
        <w:t xml:space="preserve"> atau tidak terjadi pada diri Anda</w:t>
      </w:r>
    </w:p>
    <w:p w:rsidR="005A42A2" w:rsidRPr="002770A2" w:rsidRDefault="005A42A2" w:rsidP="005A42A2">
      <w:pPr>
        <w:numPr>
          <w:ilvl w:val="1"/>
          <w:numId w:val="31"/>
        </w:numPr>
        <w:tabs>
          <w:tab w:val="clear" w:pos="1440"/>
          <w:tab w:val="num" w:pos="567"/>
          <w:tab w:val="left" w:pos="2160"/>
          <w:tab w:val="left" w:pos="3660"/>
        </w:tabs>
        <w:spacing w:line="240" w:lineRule="auto"/>
        <w:ind w:left="709" w:hanging="283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Jika ada hal yang belum jelas, mohon ditanyakan langsung pada peneliti.</w:t>
      </w:r>
    </w:p>
    <w:p w:rsidR="005A42A2" w:rsidRPr="002770A2" w:rsidRDefault="005A42A2" w:rsidP="005A42A2">
      <w:pPr>
        <w:pStyle w:val="ListParagraph"/>
        <w:jc w:val="both"/>
        <w:rPr>
          <w:rFonts w:cs="Times New Roman"/>
          <w:b/>
          <w:szCs w:val="24"/>
        </w:rPr>
      </w:pPr>
    </w:p>
    <w:p w:rsidR="005A42A2" w:rsidRDefault="005A42A2" w:rsidP="005A42A2">
      <w:pPr>
        <w:tabs>
          <w:tab w:val="center" w:pos="4680"/>
          <w:tab w:val="left" w:pos="8325"/>
        </w:tabs>
        <w:spacing w:after="0" w:line="240" w:lineRule="auto"/>
        <w:jc w:val="both"/>
        <w:rPr>
          <w:rFonts w:ascii="Edwardian Script ITC" w:hAnsi="Edwardian Script ITC" w:cs="Times New Roman"/>
          <w:b/>
          <w:sz w:val="28"/>
          <w:szCs w:val="28"/>
        </w:rPr>
      </w:pPr>
      <w:r w:rsidRPr="002770A2">
        <w:rPr>
          <w:rFonts w:cs="Times New Roman"/>
          <w:b/>
          <w:szCs w:val="24"/>
        </w:rPr>
        <w:tab/>
      </w:r>
      <w:r w:rsidRPr="002770A2">
        <w:rPr>
          <w:rFonts w:cs="Times New Roman"/>
          <w:b/>
          <w:sz w:val="28"/>
          <w:szCs w:val="28"/>
        </w:rPr>
        <w:t>*</w:t>
      </w:r>
      <w:r w:rsidRPr="002770A2">
        <w:rPr>
          <w:rFonts w:ascii="Edwardian Script ITC" w:hAnsi="Edwardian Script ITC" w:cs="Times New Roman"/>
          <w:b/>
          <w:sz w:val="28"/>
          <w:szCs w:val="28"/>
        </w:rPr>
        <w:t>Selamat Mengerjakan*</w:t>
      </w:r>
      <w:r w:rsidRPr="002770A2">
        <w:rPr>
          <w:rFonts w:ascii="Edwardian Script ITC" w:hAnsi="Edwardian Script ITC" w:cs="Times New Roman"/>
          <w:b/>
          <w:sz w:val="28"/>
          <w:szCs w:val="28"/>
        </w:rPr>
        <w:tab/>
      </w:r>
    </w:p>
    <w:p w:rsidR="005A42A2" w:rsidRDefault="005A42A2" w:rsidP="005A42A2">
      <w:pPr>
        <w:tabs>
          <w:tab w:val="center" w:pos="4680"/>
          <w:tab w:val="left" w:pos="8325"/>
        </w:tabs>
        <w:spacing w:after="0" w:line="240" w:lineRule="auto"/>
        <w:jc w:val="both"/>
        <w:rPr>
          <w:rFonts w:ascii="Edwardian Script ITC" w:hAnsi="Edwardian Script ITC" w:cs="Times New Roman"/>
          <w:b/>
          <w:sz w:val="28"/>
          <w:szCs w:val="28"/>
        </w:rPr>
      </w:pPr>
    </w:p>
    <w:p w:rsidR="005A42A2" w:rsidRPr="003935F7" w:rsidRDefault="005A42A2" w:rsidP="005A42A2">
      <w:pPr>
        <w:jc w:val="both"/>
        <w:rPr>
          <w:rFonts w:cs="Times New Roman"/>
          <w:szCs w:val="24"/>
          <w:lang w:val="id-ID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556"/>
        <w:gridCol w:w="6166"/>
        <w:gridCol w:w="625"/>
        <w:gridCol w:w="625"/>
        <w:gridCol w:w="627"/>
        <w:gridCol w:w="491"/>
      </w:tblGrid>
      <w:tr w:rsidR="005A42A2" w:rsidRPr="002770A2" w:rsidTr="00CB7F34">
        <w:tc>
          <w:tcPr>
            <w:tcW w:w="556" w:type="dxa"/>
            <w:vMerge w:val="restart"/>
            <w:vAlign w:val="center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lastRenderedPageBreak/>
              <w:t>No</w:t>
            </w:r>
          </w:p>
        </w:tc>
        <w:tc>
          <w:tcPr>
            <w:tcW w:w="6166" w:type="dxa"/>
            <w:vMerge w:val="restart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2368" w:type="dxa"/>
            <w:gridSpan w:val="4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Alternative jawaban</w:t>
            </w:r>
          </w:p>
        </w:tc>
      </w:tr>
      <w:tr w:rsidR="005A42A2" w:rsidRPr="002770A2" w:rsidTr="00CB7F34">
        <w:trPr>
          <w:trHeight w:val="170"/>
        </w:trPr>
        <w:tc>
          <w:tcPr>
            <w:tcW w:w="556" w:type="dxa"/>
            <w:vMerge/>
            <w:vAlign w:val="center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6" w:type="dxa"/>
            <w:vMerge/>
            <w:vAlign w:val="center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L</w:t>
            </w:r>
          </w:p>
        </w:tc>
        <w:tc>
          <w:tcPr>
            <w:tcW w:w="625" w:type="dxa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R</w:t>
            </w:r>
          </w:p>
        </w:tc>
        <w:tc>
          <w:tcPr>
            <w:tcW w:w="627" w:type="dxa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491" w:type="dxa"/>
            <w:vAlign w:val="center"/>
          </w:tcPr>
          <w:p w:rsidR="005A42A2" w:rsidRPr="002770A2" w:rsidRDefault="005A42A2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>P</w:t>
            </w:r>
          </w:p>
        </w:tc>
      </w:tr>
      <w:tr w:rsidR="005A42A2" w:rsidRPr="002770A2" w:rsidTr="005A42A2">
        <w:trPr>
          <w:trHeight w:val="368"/>
        </w:trPr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tidak ada kegiatan yang berarti ketika  di sekolah.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lebih tertarik kegiatan di luar dari pada kegiatan di 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meninggalkan mata pelajaran untuk mengikuti kegiatan di luar sekolah.</w:t>
            </w:r>
            <w:r w:rsidRPr="002770A2"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membuat surat keterangan sakit yang palsu.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5A42A2">
        <w:trPr>
          <w:trHeight w:val="593"/>
        </w:trPr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membuat-buat alasan untuk menghindari mata pelajaran tertentu.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terancam di dalam kelas.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 xml:space="preserve">Saya </w:t>
            </w:r>
            <w:r>
              <w:rPr>
                <w:rFonts w:cs="Times New Roman"/>
                <w:szCs w:val="24"/>
              </w:rPr>
              <w:t>merasa tidak disukai oleh teman-teman sekelas saya.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takut dengan suasana di sekolah.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Jika teman mengajak saya untuk meninggalkan sekolah/kelas saya menurutinya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Saya sering mengajak teman saya untuk meninggalkan mata pelajaran tertentu. 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nongkrong di rumah teman dari pada pergi ke 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mengajak teman saya untuk meninggalkan 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diejek dan diancam oleh teman-teman di kelas/sekolah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tidak mampu untuk mengerjakan tugas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tidak mengerjakan tugas yang diberikan oleh guru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kurang mampu mengikuti pelajarn yang materinya sulit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Saya</w:t>
            </w:r>
            <w:r>
              <w:rPr>
                <w:rFonts w:cs="Times New Roman"/>
                <w:szCs w:val="24"/>
              </w:rPr>
              <w:t xml:space="preserve"> sulit mengerti materi pelajaran yang diberikan oleh guru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tidak mengerjakan pekerjaan rumah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 xml:space="preserve">Saya </w:t>
            </w:r>
            <w:r>
              <w:rPr>
                <w:rFonts w:cs="Times New Roman"/>
                <w:szCs w:val="24"/>
              </w:rPr>
              <w:t>merasa terlalu dikendalikan oleh guru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 xml:space="preserve">Saya merasa </w:t>
            </w:r>
            <w:r>
              <w:rPr>
                <w:rFonts w:cs="Times New Roman"/>
                <w:szCs w:val="24"/>
              </w:rPr>
              <w:t>banyak guru yang tidak menyayangi saya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memperoleh nilai kurang dari guru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menyenangi guru yang memperhatikan saya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menghargai guru dari guru yang menghargai saya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mangikuti pelajaran jika menarik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616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tidak senang dengan mata pelajaran tertentu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26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Kadang-kadang saya mengikuti pelajaran secara penuh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Saya sering memakai waktu istirahat melebihi waktu yang telah ditentukan 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kurang mempunyai persiapan untuk kegiatan di kelas.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tiba di sekolah setelah jam pelajaran dimulai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bingung/pusing dengan materi pelajaran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Apabila pelajaran membosankan, saya memilih keluar dari kelas.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kurang bersemangat untuk belajar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A42A2" w:rsidRPr="002770A2" w:rsidTr="00CB7F34">
        <w:tc>
          <w:tcPr>
            <w:tcW w:w="55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5A42A2" w:rsidRPr="002770A2" w:rsidRDefault="005A42A2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Adanya teman yang tidak disukai di kelas/disekolah</w:t>
            </w: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5A42A2" w:rsidRPr="002770A2" w:rsidRDefault="005A42A2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both"/>
        <w:rPr>
          <w:rFonts w:cs="Times New Roman"/>
          <w:szCs w:val="24"/>
        </w:rPr>
      </w:pPr>
    </w:p>
    <w:p w:rsidR="005A42A2" w:rsidRDefault="005A42A2" w:rsidP="005A42A2">
      <w:pPr>
        <w:jc w:val="center"/>
        <w:rPr>
          <w:rFonts w:ascii="KrazyKool" w:hAnsi="KrazyKool" w:cs="Times New Roman"/>
          <w:sz w:val="36"/>
          <w:szCs w:val="36"/>
          <w:lang w:val="id-ID"/>
        </w:rPr>
      </w:pPr>
      <w:r w:rsidRPr="003D4693">
        <w:rPr>
          <w:rFonts w:ascii="KrazyKool" w:hAnsi="KrazyKool" w:cs="Times New Roman"/>
          <w:sz w:val="36"/>
          <w:szCs w:val="36"/>
        </w:rPr>
        <w:t>TERIMA</w:t>
      </w:r>
      <w:r w:rsidRPr="003D4693">
        <w:rPr>
          <w:rFonts w:ascii="Edwardian Script ITC" w:hAnsi="Edwardian Script ITC" w:cs="Times New Roman"/>
          <w:sz w:val="36"/>
          <w:szCs w:val="36"/>
        </w:rPr>
        <w:t xml:space="preserve"> </w:t>
      </w:r>
      <w:r w:rsidRPr="00AC37D8">
        <w:rPr>
          <w:rFonts w:ascii="KrazyKool" w:hAnsi="KrazyKool" w:cs="Times New Roman"/>
          <w:sz w:val="36"/>
          <w:szCs w:val="36"/>
        </w:rPr>
        <w:t>KASIH</w:t>
      </w:r>
    </w:p>
    <w:p w:rsidR="005A42A2" w:rsidRDefault="005A42A2" w:rsidP="005A42A2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1A0A2B" w:rsidRDefault="001A0A2B" w:rsidP="005A42A2">
      <w:pPr>
        <w:rPr>
          <w:lang w:val="id-ID"/>
        </w:rPr>
        <w:sectPr w:rsidR="001A0A2B" w:rsidSect="001A664A">
          <w:headerReference w:type="default" r:id="rId7"/>
          <w:pgSz w:w="12240" w:h="15840" w:code="1"/>
          <w:pgMar w:top="2268" w:right="1701" w:bottom="1701" w:left="2268" w:header="706" w:footer="706" w:gutter="0"/>
          <w:pgNumType w:start="62"/>
          <w:cols w:space="708"/>
          <w:docGrid w:linePitch="360"/>
        </w:sectPr>
      </w:pP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lastRenderedPageBreak/>
        <w:t>Lampiran 10</w:t>
      </w:r>
    </w:p>
    <w:p w:rsidR="001A0A2B" w:rsidRPr="001A0A2B" w:rsidRDefault="001A0A2B" w:rsidP="001A0A2B">
      <w:pPr>
        <w:spacing w:after="0" w:line="240" w:lineRule="auto"/>
        <w:jc w:val="center"/>
        <w:rPr>
          <w:b/>
          <w:sz w:val="18"/>
          <w:lang w:val="id-ID"/>
        </w:rPr>
      </w:pPr>
      <w:r w:rsidRPr="001A0A2B">
        <w:rPr>
          <w:b/>
          <w:sz w:val="18"/>
        </w:rPr>
        <w:t>HASIL PRETEST</w:t>
      </w:r>
    </w:p>
    <w:tbl>
      <w:tblPr>
        <w:tblW w:w="12920" w:type="dxa"/>
        <w:tblInd w:w="93" w:type="dxa"/>
        <w:tblLook w:val="04A0"/>
      </w:tblPr>
      <w:tblGrid>
        <w:gridCol w:w="5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20"/>
      </w:tblGrid>
      <w:tr w:rsidR="001A0A2B" w:rsidRPr="001A0A2B" w:rsidTr="00CB7F34">
        <w:trPr>
          <w:trHeight w:val="24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RsPd</w:t>
            </w:r>
          </w:p>
        </w:tc>
        <w:tc>
          <w:tcPr>
            <w:tcW w:w="11880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ITEM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6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0"/>
                <w:szCs w:val="16"/>
                <w:lang w:val="id-ID" w:eastAsia="id-ID"/>
              </w:rPr>
              <w:t>JML</w:t>
            </w:r>
          </w:p>
        </w:tc>
      </w:tr>
      <w:tr w:rsidR="001A0A2B" w:rsidRPr="001A0A2B" w:rsidTr="00CB7F34">
        <w:trPr>
          <w:trHeight w:val="24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8"/>
                <w:lang w:val="id-ID" w:eastAsia="id-ID"/>
              </w:rPr>
              <w:t>33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6"/>
                <w:lang w:val="id-ID" w:eastAsia="id-ID"/>
              </w:rPr>
            </w:pP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101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100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107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85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115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101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102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93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102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99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111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102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103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113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105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101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106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90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101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103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105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112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101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120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87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101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70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94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29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104</w:t>
            </w:r>
          </w:p>
        </w:tc>
      </w:tr>
      <w:tr w:rsidR="001A0A2B" w:rsidRPr="001A0A2B" w:rsidTr="00CB7F34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4"/>
                <w:szCs w:val="20"/>
                <w:lang w:val="id-ID"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20"/>
                <w:lang w:val="id-ID" w:eastAsia="id-ID"/>
              </w:rPr>
              <w:t>101</w:t>
            </w:r>
          </w:p>
        </w:tc>
      </w:tr>
    </w:tbl>
    <w:p w:rsidR="001A0A2B" w:rsidRDefault="001A0A2B" w:rsidP="001A0A2B">
      <w:pPr>
        <w:spacing w:line="240" w:lineRule="auto"/>
        <w:rPr>
          <w:b/>
          <w:sz w:val="18"/>
          <w:lang w:val="id-ID"/>
        </w:rPr>
        <w:sectPr w:rsidR="001A0A2B" w:rsidSect="001A0A2B">
          <w:pgSz w:w="15840" w:h="12240" w:orient="landscape" w:code="1"/>
          <w:pgMar w:top="1699" w:right="1699" w:bottom="2275" w:left="2275" w:header="706" w:footer="706" w:gutter="0"/>
          <w:cols w:space="708"/>
          <w:docGrid w:linePitch="360"/>
        </w:sectPr>
      </w:pPr>
    </w:p>
    <w:p w:rsidR="001A0A2B" w:rsidRDefault="001A0A2B" w:rsidP="001A0A2B">
      <w:pPr>
        <w:spacing w:line="240" w:lineRule="auto"/>
        <w:jc w:val="both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lastRenderedPageBreak/>
        <w:t>Lampiran 11</w:t>
      </w:r>
    </w:p>
    <w:p w:rsidR="001A0A2B" w:rsidRDefault="001A0A2B" w:rsidP="001A0A2B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 w:rsidRPr="002770A2">
        <w:rPr>
          <w:rFonts w:cs="Times New Roman"/>
          <w:b/>
          <w:szCs w:val="24"/>
        </w:rPr>
        <w:t>KISI-KISI ANGKET</w:t>
      </w:r>
      <w:r>
        <w:rPr>
          <w:rFonts w:cs="Times New Roman"/>
          <w:b/>
          <w:szCs w:val="24"/>
          <w:lang w:val="id-ID"/>
        </w:rPr>
        <w:t xml:space="preserve"> PERILAKU MEMBOLOS SISWA KELAS XI </w:t>
      </w:r>
    </w:p>
    <w:p w:rsidR="001A0A2B" w:rsidRDefault="001A0A2B" w:rsidP="001A0A2B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 SMA N 1 SENDANA KABUPATEN MAJENE</w:t>
      </w:r>
    </w:p>
    <w:p w:rsidR="001A0A2B" w:rsidRPr="00EE2969" w:rsidRDefault="001A0A2B" w:rsidP="001A0A2B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(</w:t>
      </w:r>
      <w:r>
        <w:rPr>
          <w:rFonts w:cs="Times New Roman"/>
          <w:b/>
          <w:i/>
          <w:szCs w:val="24"/>
          <w:lang w:val="id-ID"/>
        </w:rPr>
        <w:t>post</w:t>
      </w:r>
      <w:r w:rsidRPr="00EE2969">
        <w:rPr>
          <w:rFonts w:cs="Times New Roman"/>
          <w:b/>
          <w:i/>
          <w:szCs w:val="24"/>
          <w:lang w:val="id-ID"/>
        </w:rPr>
        <w:t xml:space="preserve"> test</w:t>
      </w:r>
      <w:r>
        <w:rPr>
          <w:rFonts w:cs="Times New Roman"/>
          <w:b/>
          <w:szCs w:val="24"/>
          <w:lang w:val="id-ID"/>
        </w:rPr>
        <w:t>)</w:t>
      </w:r>
    </w:p>
    <w:p w:rsidR="001A0A2B" w:rsidRPr="002770A2" w:rsidRDefault="001A0A2B" w:rsidP="001A0A2B">
      <w:pPr>
        <w:spacing w:after="0"/>
        <w:jc w:val="center"/>
        <w:rPr>
          <w:rFonts w:cs="Times New Roman"/>
          <w:b/>
          <w:szCs w:val="24"/>
        </w:rPr>
      </w:pPr>
    </w:p>
    <w:tbl>
      <w:tblPr>
        <w:tblStyle w:val="TableGrid"/>
        <w:tblW w:w="8640" w:type="dxa"/>
        <w:tblInd w:w="18" w:type="dxa"/>
        <w:tblLook w:val="04A0"/>
      </w:tblPr>
      <w:tblGrid>
        <w:gridCol w:w="1221"/>
        <w:gridCol w:w="1923"/>
        <w:gridCol w:w="2881"/>
        <w:gridCol w:w="1225"/>
        <w:gridCol w:w="1390"/>
      </w:tblGrid>
      <w:tr w:rsidR="001A0A2B" w:rsidRPr="002770A2" w:rsidTr="00B22B83">
        <w:trPr>
          <w:trHeight w:val="278"/>
        </w:trPr>
        <w:tc>
          <w:tcPr>
            <w:tcW w:w="1221" w:type="dxa"/>
            <w:vMerge w:val="restart"/>
          </w:tcPr>
          <w:p w:rsidR="001A0A2B" w:rsidRPr="002770A2" w:rsidRDefault="001A0A2B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Variabel</w:t>
            </w:r>
          </w:p>
        </w:tc>
        <w:tc>
          <w:tcPr>
            <w:tcW w:w="1923" w:type="dxa"/>
            <w:vMerge w:val="restart"/>
          </w:tcPr>
          <w:p w:rsidR="001A0A2B" w:rsidRPr="002770A2" w:rsidRDefault="001A0A2B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Indikator</w:t>
            </w:r>
          </w:p>
        </w:tc>
        <w:tc>
          <w:tcPr>
            <w:tcW w:w="2881" w:type="dxa"/>
            <w:vMerge w:val="restart"/>
          </w:tcPr>
          <w:p w:rsidR="001A0A2B" w:rsidRPr="002770A2" w:rsidRDefault="001A0A2B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Deskriptor</w:t>
            </w:r>
          </w:p>
        </w:tc>
        <w:tc>
          <w:tcPr>
            <w:tcW w:w="2615" w:type="dxa"/>
            <w:gridSpan w:val="2"/>
          </w:tcPr>
          <w:p w:rsidR="001A0A2B" w:rsidRPr="002770A2" w:rsidRDefault="001A0A2B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2770A2">
              <w:rPr>
                <w:rFonts w:cs="Times New Roman"/>
                <w:b/>
                <w:szCs w:val="24"/>
              </w:rPr>
              <w:t>Nomor item</w:t>
            </w:r>
          </w:p>
        </w:tc>
      </w:tr>
      <w:tr w:rsidR="001A0A2B" w:rsidRPr="002770A2" w:rsidTr="00B22B83">
        <w:trPr>
          <w:trHeight w:val="277"/>
        </w:trPr>
        <w:tc>
          <w:tcPr>
            <w:tcW w:w="1221" w:type="dxa"/>
            <w:vMerge/>
          </w:tcPr>
          <w:p w:rsidR="001A0A2B" w:rsidRPr="002770A2" w:rsidRDefault="001A0A2B" w:rsidP="00CB7F3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923" w:type="dxa"/>
            <w:vMerge/>
          </w:tcPr>
          <w:p w:rsidR="001A0A2B" w:rsidRPr="002770A2" w:rsidRDefault="001A0A2B" w:rsidP="00CB7F3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881" w:type="dxa"/>
            <w:vMerge/>
          </w:tcPr>
          <w:p w:rsidR="001A0A2B" w:rsidRPr="002770A2" w:rsidRDefault="001A0A2B" w:rsidP="00CB7F3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25" w:type="dxa"/>
          </w:tcPr>
          <w:p w:rsidR="001A0A2B" w:rsidRPr="002770A2" w:rsidRDefault="001A0A2B" w:rsidP="00CB7F3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favorable</w:t>
            </w:r>
          </w:p>
        </w:tc>
        <w:tc>
          <w:tcPr>
            <w:tcW w:w="1390" w:type="dxa"/>
          </w:tcPr>
          <w:p w:rsidR="001A0A2B" w:rsidRPr="00743A32" w:rsidRDefault="001A0A2B" w:rsidP="00CB7F34">
            <w:pPr>
              <w:jc w:val="center"/>
              <w:rPr>
                <w:rFonts w:cs="Times New Roman"/>
                <w:b/>
                <w:szCs w:val="24"/>
              </w:rPr>
            </w:pPr>
            <w:r w:rsidRPr="00743A32">
              <w:rPr>
                <w:b/>
              </w:rPr>
              <w:t>Unfavorable</w:t>
            </w:r>
          </w:p>
        </w:tc>
      </w:tr>
      <w:tr w:rsidR="00B22B83" w:rsidRPr="002770A2" w:rsidTr="00B22B83">
        <w:trPr>
          <w:trHeight w:val="962"/>
        </w:trPr>
        <w:tc>
          <w:tcPr>
            <w:tcW w:w="1221" w:type="dxa"/>
            <w:vMerge w:val="restart"/>
          </w:tcPr>
          <w:p w:rsidR="00B22B83" w:rsidRPr="002770A2" w:rsidRDefault="00B22B83" w:rsidP="00CB7F34">
            <w:pPr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Perilaku membolos</w:t>
            </w:r>
          </w:p>
        </w:tc>
        <w:tc>
          <w:tcPr>
            <w:tcW w:w="1923" w:type="dxa"/>
          </w:tcPr>
          <w:p w:rsidR="00B22B83" w:rsidRPr="00BC7769" w:rsidRDefault="00B22B83" w:rsidP="00CB7F34">
            <w:pPr>
              <w:pStyle w:val="ListParagraph"/>
              <w:numPr>
                <w:ilvl w:val="0"/>
                <w:numId w:val="30"/>
              </w:numPr>
              <w:ind w:left="210" w:hanging="180"/>
              <w:rPr>
                <w:rFonts w:cs="Times New Roman"/>
                <w:szCs w:val="24"/>
              </w:rPr>
            </w:pPr>
            <w:r w:rsidRPr="00BC7769">
              <w:rPr>
                <w:rFonts w:cs="Times New Roman"/>
                <w:szCs w:val="24"/>
              </w:rPr>
              <w:t>Tidak hadir</w:t>
            </w:r>
            <w:r>
              <w:rPr>
                <w:rFonts w:cs="Times New Roman"/>
                <w:szCs w:val="24"/>
              </w:rPr>
              <w:t xml:space="preserve"> atau melarikan diri dari </w:t>
            </w:r>
            <w:r w:rsidRPr="00BC7769">
              <w:rPr>
                <w:rFonts w:cs="Times New Roman"/>
                <w:szCs w:val="24"/>
              </w:rPr>
              <w:t>sekolah</w:t>
            </w:r>
          </w:p>
        </w:tc>
        <w:tc>
          <w:tcPr>
            <w:tcW w:w="2881" w:type="dxa"/>
          </w:tcPr>
          <w:p w:rsidR="00B22B83" w:rsidRDefault="00B22B83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Kesalahan dalam belajar</w:t>
            </w:r>
          </w:p>
          <w:p w:rsidR="00B22B83" w:rsidRPr="002770A2" w:rsidRDefault="00B22B83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Alasan irasional</w:t>
            </w:r>
          </w:p>
        </w:tc>
        <w:tc>
          <w:tcPr>
            <w:tcW w:w="2615" w:type="dxa"/>
            <w:gridSpan w:val="2"/>
          </w:tcPr>
          <w:p w:rsidR="00B22B83" w:rsidRPr="00D311EB" w:rsidRDefault="00135D3F" w:rsidP="00C557FB">
            <w:pPr>
              <w:jc w:val="both"/>
              <w:rPr>
                <w:rFonts w:cs="Times New Roman"/>
                <w:sz w:val="20"/>
                <w:szCs w:val="24"/>
              </w:rPr>
            </w:pPr>
            <w:r w:rsidRPr="00135D3F">
              <w:rPr>
                <w:rFonts w:cs="Times New Roman"/>
                <w:b/>
                <w:noProof/>
                <w:sz w:val="24"/>
                <w:szCs w:val="24"/>
                <w:lang w:eastAsia="id-ID"/>
              </w:rPr>
              <w:pict>
                <v:shape id="_x0000_s1031" type="#_x0000_t32" style="position:absolute;left:0;text-align:left;margin-left:57.45pt;margin-top:.4pt;width:0;height:185.35pt;z-index:251656704;mso-position-horizontal-relative:text;mso-position-vertical-relative:text" o:connectortype="straight"/>
              </w:pict>
            </w:r>
            <w:r w:rsidR="00B22B83">
              <w:rPr>
                <w:rFonts w:cs="Times New Roman"/>
                <w:sz w:val="20"/>
                <w:szCs w:val="24"/>
              </w:rPr>
              <w:t>1, 2                       3,4</w:t>
            </w:r>
          </w:p>
          <w:p w:rsidR="00B22B83" w:rsidRDefault="00B22B83" w:rsidP="00C557FB">
            <w:pPr>
              <w:ind w:right="-108"/>
              <w:jc w:val="both"/>
              <w:rPr>
                <w:rFonts w:cs="Times New Roman"/>
                <w:szCs w:val="24"/>
              </w:rPr>
            </w:pPr>
          </w:p>
          <w:p w:rsidR="00B22B83" w:rsidRPr="00D311EB" w:rsidRDefault="00B22B83" w:rsidP="00C557FB">
            <w:pPr>
              <w:ind w:right="-108"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6,7</w:t>
            </w:r>
            <w:r>
              <w:rPr>
                <w:rFonts w:cs="Times New Roman"/>
                <w:sz w:val="20"/>
                <w:szCs w:val="24"/>
                <w:lang w:val="id-ID"/>
              </w:rPr>
              <w:t>, 8</w:t>
            </w:r>
            <w:r>
              <w:rPr>
                <w:rFonts w:cs="Times New Roman"/>
                <w:sz w:val="20"/>
                <w:szCs w:val="24"/>
              </w:rPr>
              <w:t xml:space="preserve">                    </w:t>
            </w:r>
            <w:r>
              <w:rPr>
                <w:rFonts w:cs="Times New Roman"/>
                <w:sz w:val="20"/>
                <w:szCs w:val="24"/>
                <w:lang w:val="id-ID"/>
              </w:rPr>
              <w:t>5</w:t>
            </w:r>
            <w:r>
              <w:rPr>
                <w:rFonts w:cs="Times New Roman"/>
                <w:sz w:val="20"/>
                <w:szCs w:val="24"/>
              </w:rPr>
              <w:t>,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</w:t>
            </w:r>
            <w:r>
              <w:rPr>
                <w:rFonts w:cs="Times New Roman"/>
                <w:sz w:val="20"/>
                <w:szCs w:val="24"/>
              </w:rPr>
              <w:t xml:space="preserve">9    </w:t>
            </w:r>
          </w:p>
        </w:tc>
      </w:tr>
      <w:tr w:rsidR="00B22B83" w:rsidRPr="002770A2" w:rsidTr="00B22B83">
        <w:trPr>
          <w:trHeight w:val="962"/>
        </w:trPr>
        <w:tc>
          <w:tcPr>
            <w:tcW w:w="1221" w:type="dxa"/>
            <w:vMerge/>
          </w:tcPr>
          <w:p w:rsidR="00B22B83" w:rsidRPr="002770A2" w:rsidRDefault="00B22B83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3" w:type="dxa"/>
          </w:tcPr>
          <w:p w:rsidR="00B22B83" w:rsidRPr="002770A2" w:rsidRDefault="00B22B83" w:rsidP="00CB7F34">
            <w:pPr>
              <w:pStyle w:val="ListParagraph"/>
              <w:numPr>
                <w:ilvl w:val="0"/>
                <w:numId w:val="30"/>
              </w:numPr>
              <w:ind w:left="210" w:hanging="1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Tidak sampai kesekolah</w:t>
            </w:r>
          </w:p>
        </w:tc>
        <w:tc>
          <w:tcPr>
            <w:tcW w:w="2881" w:type="dxa"/>
          </w:tcPr>
          <w:p w:rsidR="00B22B83" w:rsidRDefault="00B22B83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Ajakan dari teman-teman</w:t>
            </w:r>
          </w:p>
          <w:p w:rsidR="00B22B83" w:rsidRDefault="00B22B83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Kemampuan belajar</w:t>
            </w:r>
          </w:p>
          <w:p w:rsidR="00B22B83" w:rsidRPr="002770A2" w:rsidRDefault="00B22B83" w:rsidP="00CB7F34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40" w:hanging="2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Tidak mngerjakan tugas</w:t>
            </w:r>
          </w:p>
        </w:tc>
        <w:tc>
          <w:tcPr>
            <w:tcW w:w="2615" w:type="dxa"/>
            <w:gridSpan w:val="2"/>
          </w:tcPr>
          <w:p w:rsidR="00B22B83" w:rsidRDefault="00B22B83" w:rsidP="00C557FB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B22B83" w:rsidRDefault="00B22B83" w:rsidP="00C557FB">
            <w:pPr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10,11,12                 13,14</w:t>
            </w:r>
          </w:p>
          <w:p w:rsidR="00B22B83" w:rsidRDefault="00B22B83" w:rsidP="00C557FB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B22B83" w:rsidRPr="00BD3D3B" w:rsidRDefault="00B22B83" w:rsidP="00C557FB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>15,16,17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   </w:t>
            </w:r>
            <w:r>
              <w:rPr>
                <w:rFonts w:cs="Times New Roman"/>
                <w:sz w:val="20"/>
                <w:szCs w:val="24"/>
              </w:rPr>
              <w:t xml:space="preserve">    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  </w:t>
            </w:r>
            <w:r>
              <w:rPr>
                <w:rFonts w:cs="Times New Roman"/>
                <w:sz w:val="20"/>
                <w:szCs w:val="24"/>
              </w:rPr>
              <w:t xml:space="preserve">    18,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</w:t>
            </w:r>
            <w:r>
              <w:rPr>
                <w:rFonts w:cs="Times New Roman"/>
                <w:sz w:val="20"/>
                <w:szCs w:val="24"/>
              </w:rPr>
              <w:t>19</w:t>
            </w:r>
          </w:p>
          <w:p w:rsidR="00B22B83" w:rsidRPr="0011789F" w:rsidRDefault="00B22B83" w:rsidP="00C557FB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</w:tr>
      <w:tr w:rsidR="00B22B83" w:rsidRPr="002770A2" w:rsidTr="00B22B83">
        <w:trPr>
          <w:trHeight w:val="980"/>
        </w:trPr>
        <w:tc>
          <w:tcPr>
            <w:tcW w:w="1221" w:type="dxa"/>
            <w:vMerge/>
          </w:tcPr>
          <w:p w:rsidR="00B22B83" w:rsidRPr="002770A2" w:rsidRDefault="00B22B83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23" w:type="dxa"/>
          </w:tcPr>
          <w:p w:rsidR="00B22B83" w:rsidRPr="002770A2" w:rsidRDefault="00B22B83" w:rsidP="00CB7F34">
            <w:pPr>
              <w:pStyle w:val="ListParagraph"/>
              <w:numPr>
                <w:ilvl w:val="0"/>
                <w:numId w:val="30"/>
              </w:numPr>
              <w:ind w:left="210" w:hanging="1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Hadir di sekolah tetapi tidak masuk mengikuti pelajaran</w:t>
            </w:r>
          </w:p>
        </w:tc>
        <w:tc>
          <w:tcPr>
            <w:tcW w:w="2881" w:type="dxa"/>
          </w:tcPr>
          <w:p w:rsidR="00B22B83" w:rsidRDefault="00B22B83" w:rsidP="001A0A2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40" w:hanging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Pandangan negatif terhadap guru.</w:t>
            </w:r>
          </w:p>
          <w:p w:rsidR="00B22B83" w:rsidRPr="0081219A" w:rsidRDefault="00B22B83" w:rsidP="001A0A2B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40" w:hanging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Tidak tertarik untuk belajar</w:t>
            </w:r>
          </w:p>
        </w:tc>
        <w:tc>
          <w:tcPr>
            <w:tcW w:w="2615" w:type="dxa"/>
            <w:gridSpan w:val="2"/>
          </w:tcPr>
          <w:p w:rsidR="00B22B83" w:rsidRPr="00BD3D3B" w:rsidRDefault="00B22B83" w:rsidP="00C557FB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>2</w:t>
            </w:r>
            <w:r>
              <w:rPr>
                <w:rFonts w:cs="Times New Roman"/>
                <w:sz w:val="20"/>
                <w:szCs w:val="24"/>
                <w:lang w:val="id-ID"/>
              </w:rPr>
              <w:t>2</w:t>
            </w:r>
            <w:r>
              <w:rPr>
                <w:rFonts w:cs="Times New Roman"/>
                <w:sz w:val="20"/>
                <w:szCs w:val="24"/>
              </w:rPr>
              <w:t>, 2</w:t>
            </w:r>
            <w:r>
              <w:rPr>
                <w:rFonts w:cs="Times New Roman"/>
                <w:sz w:val="20"/>
                <w:szCs w:val="24"/>
                <w:lang w:val="id-ID"/>
              </w:rPr>
              <w:t>3, 24</w:t>
            </w:r>
            <w:r>
              <w:rPr>
                <w:rFonts w:cs="Times New Roman"/>
                <w:sz w:val="20"/>
                <w:szCs w:val="24"/>
              </w:rPr>
              <w:t xml:space="preserve">               2</w:t>
            </w:r>
            <w:r>
              <w:rPr>
                <w:rFonts w:cs="Times New Roman"/>
                <w:sz w:val="20"/>
                <w:szCs w:val="24"/>
                <w:lang w:val="id-ID"/>
              </w:rPr>
              <w:t>1</w:t>
            </w:r>
            <w:r>
              <w:rPr>
                <w:rFonts w:cs="Times New Roman"/>
                <w:sz w:val="20"/>
                <w:szCs w:val="24"/>
              </w:rPr>
              <w:t>,2</w:t>
            </w:r>
            <w:r>
              <w:rPr>
                <w:rFonts w:cs="Times New Roman"/>
                <w:sz w:val="20"/>
                <w:szCs w:val="24"/>
                <w:lang w:val="id-ID"/>
              </w:rPr>
              <w:t>0</w:t>
            </w:r>
            <w:r>
              <w:rPr>
                <w:rFonts w:cs="Times New Roman"/>
                <w:sz w:val="20"/>
                <w:szCs w:val="24"/>
              </w:rPr>
              <w:t>, 2</w:t>
            </w:r>
            <w:r>
              <w:rPr>
                <w:rFonts w:cs="Times New Roman"/>
                <w:sz w:val="20"/>
                <w:szCs w:val="24"/>
                <w:lang w:val="id-ID"/>
              </w:rPr>
              <w:t>5</w:t>
            </w:r>
            <w:r>
              <w:rPr>
                <w:rFonts w:cs="Times New Roman"/>
                <w:sz w:val="20"/>
                <w:szCs w:val="24"/>
              </w:rPr>
              <w:t xml:space="preserve">, </w:t>
            </w:r>
          </w:p>
          <w:p w:rsidR="00B22B83" w:rsidRDefault="00B22B83" w:rsidP="00C557FB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B22B83" w:rsidRDefault="00B22B83" w:rsidP="00C557FB">
            <w:pPr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    26, 28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               </w:t>
            </w:r>
            <w:r>
              <w:rPr>
                <w:rFonts w:cs="Times New Roman"/>
                <w:sz w:val="20"/>
                <w:szCs w:val="24"/>
              </w:rPr>
              <w:t>27</w:t>
            </w:r>
          </w:p>
          <w:p w:rsidR="00B22B83" w:rsidRPr="00BD3D3B" w:rsidRDefault="00B22B83" w:rsidP="00C557FB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</w:p>
          <w:p w:rsidR="00B22B83" w:rsidRPr="00EE2969" w:rsidRDefault="00B22B83" w:rsidP="00C557FB">
            <w:pPr>
              <w:jc w:val="both"/>
              <w:rPr>
                <w:rFonts w:cs="Times New Roman"/>
                <w:sz w:val="20"/>
                <w:szCs w:val="24"/>
                <w:lang w:val="id-ID"/>
              </w:rPr>
            </w:pPr>
            <w:r>
              <w:rPr>
                <w:rFonts w:cs="Times New Roman"/>
                <w:sz w:val="20"/>
                <w:szCs w:val="24"/>
              </w:rPr>
              <w:t xml:space="preserve">30, 32, 33   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       </w:t>
            </w:r>
            <w:r>
              <w:rPr>
                <w:rFonts w:cs="Times New Roman"/>
                <w:sz w:val="20"/>
                <w:szCs w:val="24"/>
              </w:rPr>
              <w:t xml:space="preserve"> 31,</w:t>
            </w:r>
            <w:r>
              <w:rPr>
                <w:rFonts w:cs="Times New Roman"/>
                <w:sz w:val="20"/>
                <w:szCs w:val="24"/>
                <w:lang w:val="id-ID"/>
              </w:rPr>
              <w:t xml:space="preserve"> 29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</w:p>
        </w:tc>
      </w:tr>
    </w:tbl>
    <w:p w:rsidR="001A0A2B" w:rsidRPr="002770A2" w:rsidRDefault="001A0A2B" w:rsidP="001A0A2B">
      <w:pPr>
        <w:jc w:val="both"/>
        <w:rPr>
          <w:rFonts w:cs="Times New Roman"/>
          <w:szCs w:val="24"/>
        </w:rPr>
      </w:pPr>
    </w:p>
    <w:p w:rsidR="001A0A2B" w:rsidRPr="002770A2" w:rsidRDefault="001A0A2B" w:rsidP="001A0A2B">
      <w:pPr>
        <w:jc w:val="both"/>
        <w:rPr>
          <w:rFonts w:cs="Times New Roman"/>
          <w:szCs w:val="24"/>
        </w:rPr>
      </w:pPr>
    </w:p>
    <w:p w:rsidR="001A0A2B" w:rsidRPr="002770A2" w:rsidRDefault="001A0A2B" w:rsidP="001A0A2B">
      <w:pPr>
        <w:jc w:val="both"/>
        <w:rPr>
          <w:rFonts w:cs="Times New Roman"/>
          <w:szCs w:val="24"/>
        </w:rPr>
      </w:pPr>
    </w:p>
    <w:p w:rsidR="001A0A2B" w:rsidRPr="002770A2" w:rsidRDefault="001A0A2B" w:rsidP="001A0A2B">
      <w:pPr>
        <w:jc w:val="both"/>
        <w:rPr>
          <w:rFonts w:cs="Times New Roman"/>
          <w:szCs w:val="24"/>
        </w:rPr>
      </w:pPr>
    </w:p>
    <w:p w:rsidR="001A0A2B" w:rsidRPr="002770A2" w:rsidRDefault="001A0A2B" w:rsidP="001A0A2B">
      <w:pPr>
        <w:jc w:val="both"/>
        <w:rPr>
          <w:rFonts w:cs="Times New Roman"/>
          <w:szCs w:val="24"/>
        </w:rPr>
      </w:pPr>
    </w:p>
    <w:p w:rsidR="001A0A2B" w:rsidRDefault="001A0A2B" w:rsidP="001A0A2B">
      <w:pPr>
        <w:pStyle w:val="ListParagraph"/>
        <w:spacing w:after="0" w:line="480" w:lineRule="auto"/>
        <w:ind w:left="0"/>
        <w:jc w:val="both"/>
        <w:rPr>
          <w:rFonts w:cs="Times New Roman"/>
          <w:szCs w:val="24"/>
          <w:lang w:val="id-ID"/>
        </w:rPr>
      </w:pPr>
    </w:p>
    <w:p w:rsidR="001A0A2B" w:rsidRPr="009A5322" w:rsidRDefault="001A0A2B" w:rsidP="001A0A2B">
      <w:pPr>
        <w:spacing w:after="0" w:line="480" w:lineRule="auto"/>
        <w:jc w:val="both"/>
        <w:rPr>
          <w:rFonts w:cs="Times New Roman"/>
          <w:b/>
          <w:szCs w:val="24"/>
        </w:rPr>
      </w:pPr>
    </w:p>
    <w:p w:rsidR="001A0A2B" w:rsidRDefault="001A0A2B" w:rsidP="001A0A2B">
      <w:pPr>
        <w:spacing w:after="0" w:line="480" w:lineRule="auto"/>
        <w:jc w:val="both"/>
        <w:rPr>
          <w:rFonts w:cs="Times New Roman"/>
          <w:szCs w:val="24"/>
        </w:rPr>
      </w:pPr>
    </w:p>
    <w:p w:rsidR="001A0A2B" w:rsidRDefault="001A0A2B" w:rsidP="001A0A2B">
      <w:pPr>
        <w:rPr>
          <w:b/>
          <w:lang w:val="id-ID"/>
        </w:rPr>
      </w:pPr>
    </w:p>
    <w:p w:rsidR="001A0A2B" w:rsidRDefault="001A0A2B" w:rsidP="001A0A2B">
      <w:pPr>
        <w:rPr>
          <w:b/>
          <w:lang w:val="id-ID"/>
        </w:rPr>
      </w:pPr>
    </w:p>
    <w:p w:rsidR="001A0A2B" w:rsidRDefault="001A0A2B" w:rsidP="001A0A2B">
      <w:pPr>
        <w:rPr>
          <w:b/>
          <w:lang w:val="id-ID"/>
        </w:rPr>
      </w:pPr>
    </w:p>
    <w:p w:rsidR="001A0A2B" w:rsidRDefault="001A0A2B" w:rsidP="001A0A2B">
      <w:pPr>
        <w:spacing w:line="360" w:lineRule="auto"/>
        <w:jc w:val="both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lastRenderedPageBreak/>
        <w:t>Lampiran 12</w:t>
      </w:r>
    </w:p>
    <w:p w:rsidR="001A0A2B" w:rsidRDefault="001A0A2B" w:rsidP="001A0A2B">
      <w:pPr>
        <w:spacing w:line="360" w:lineRule="auto"/>
        <w:jc w:val="center"/>
        <w:rPr>
          <w:rFonts w:cs="Times New Roman"/>
          <w:b/>
          <w:bCs/>
          <w:szCs w:val="24"/>
          <w:u w:val="single"/>
          <w:lang w:val="id-ID"/>
        </w:rPr>
      </w:pPr>
      <w:r w:rsidRPr="002F494D">
        <w:rPr>
          <w:rFonts w:cs="Times New Roman"/>
          <w:b/>
          <w:bCs/>
          <w:szCs w:val="24"/>
          <w:u w:val="single"/>
        </w:rPr>
        <w:t>ANGKET PERILAKU MEMBOLOS</w:t>
      </w:r>
    </w:p>
    <w:p w:rsidR="0046369D" w:rsidRPr="0046369D" w:rsidRDefault="0046369D" w:rsidP="001A0A2B">
      <w:pPr>
        <w:spacing w:line="360" w:lineRule="auto"/>
        <w:jc w:val="center"/>
        <w:rPr>
          <w:rFonts w:cs="Times New Roman"/>
          <w:b/>
          <w:bCs/>
          <w:szCs w:val="24"/>
          <w:u w:val="single"/>
          <w:lang w:val="id-ID"/>
        </w:rPr>
      </w:pPr>
      <w:r>
        <w:rPr>
          <w:rFonts w:cs="Times New Roman"/>
          <w:i/>
          <w:szCs w:val="24"/>
          <w:lang w:val="id-ID"/>
        </w:rPr>
        <w:t>(</w:t>
      </w:r>
      <w:r>
        <w:rPr>
          <w:rFonts w:cs="Times New Roman"/>
          <w:i/>
          <w:szCs w:val="24"/>
          <w:lang w:val="sv-SE"/>
        </w:rPr>
        <w:t>Posttest</w:t>
      </w:r>
      <w:r>
        <w:rPr>
          <w:rFonts w:cs="Times New Roman"/>
          <w:i/>
          <w:szCs w:val="24"/>
          <w:lang w:val="id-ID"/>
        </w:rPr>
        <w:t>)</w:t>
      </w:r>
    </w:p>
    <w:p w:rsidR="001A0A2B" w:rsidRPr="002770A2" w:rsidRDefault="001A0A2B" w:rsidP="001A0A2B">
      <w:pPr>
        <w:tabs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>Identitas Responden</w:t>
      </w:r>
    </w:p>
    <w:p w:rsidR="001A0A2B" w:rsidRPr="002770A2" w:rsidRDefault="001A0A2B" w:rsidP="001A0A2B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ab/>
        <w:t xml:space="preserve">Nama </w:t>
      </w:r>
      <w:r w:rsidRPr="002770A2">
        <w:rPr>
          <w:rFonts w:cs="Times New Roman"/>
          <w:b/>
          <w:szCs w:val="24"/>
        </w:rPr>
        <w:tab/>
        <w:t>: ………………………………</w:t>
      </w:r>
    </w:p>
    <w:p w:rsidR="001A0A2B" w:rsidRPr="002770A2" w:rsidRDefault="001A0A2B" w:rsidP="001A0A2B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 xml:space="preserve">                                    Jenis kelamin  :................................................</w:t>
      </w:r>
    </w:p>
    <w:p w:rsidR="001A0A2B" w:rsidRPr="002770A2" w:rsidRDefault="001A0A2B" w:rsidP="001A0A2B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ab/>
        <w:t>NIS</w:t>
      </w:r>
      <w:r w:rsidRPr="002770A2">
        <w:rPr>
          <w:rFonts w:cs="Times New Roman"/>
          <w:b/>
          <w:szCs w:val="24"/>
        </w:rPr>
        <w:tab/>
        <w:t>: ………………………………</w:t>
      </w:r>
    </w:p>
    <w:p w:rsidR="001A0A2B" w:rsidRPr="002770A2" w:rsidRDefault="001A0A2B" w:rsidP="001A0A2B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ab/>
        <w:t>Kelas</w:t>
      </w:r>
      <w:r w:rsidRPr="002770A2">
        <w:rPr>
          <w:rFonts w:cs="Times New Roman"/>
          <w:b/>
          <w:szCs w:val="24"/>
        </w:rPr>
        <w:tab/>
        <w:t>: ………………………………</w:t>
      </w:r>
    </w:p>
    <w:p w:rsidR="001A0A2B" w:rsidRPr="002770A2" w:rsidRDefault="001A0A2B" w:rsidP="001A0A2B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</w:p>
    <w:p w:rsidR="001A0A2B" w:rsidRPr="002770A2" w:rsidRDefault="001A0A2B" w:rsidP="001A0A2B">
      <w:pPr>
        <w:tabs>
          <w:tab w:val="left" w:pos="2160"/>
          <w:tab w:val="left" w:pos="3660"/>
        </w:tabs>
        <w:jc w:val="both"/>
        <w:rPr>
          <w:rFonts w:cs="Times New Roman"/>
          <w:b/>
          <w:szCs w:val="24"/>
        </w:rPr>
      </w:pPr>
      <w:r w:rsidRPr="002770A2">
        <w:rPr>
          <w:rFonts w:cs="Times New Roman"/>
          <w:b/>
          <w:szCs w:val="24"/>
        </w:rPr>
        <w:t>PETUNJUK PENGISIAN</w:t>
      </w:r>
    </w:p>
    <w:p w:rsidR="001A0A2B" w:rsidRPr="002770A2" w:rsidRDefault="001A0A2B" w:rsidP="001A0A2B">
      <w:pPr>
        <w:numPr>
          <w:ilvl w:val="1"/>
          <w:numId w:val="31"/>
        </w:numPr>
        <w:tabs>
          <w:tab w:val="clear" w:pos="1440"/>
          <w:tab w:val="left" w:pos="2160"/>
          <w:tab w:val="left" w:pos="3660"/>
        </w:tabs>
        <w:spacing w:line="240" w:lineRule="auto"/>
        <w:ind w:left="709" w:hanging="283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Berilah tanda chelklist ( √ ) pada kolom pilihan jawaban yang telah disediakan.</w:t>
      </w:r>
    </w:p>
    <w:p w:rsidR="001A0A2B" w:rsidRPr="002770A2" w:rsidRDefault="001A0A2B" w:rsidP="001A0A2B">
      <w:pPr>
        <w:numPr>
          <w:ilvl w:val="1"/>
          <w:numId w:val="31"/>
        </w:numPr>
        <w:tabs>
          <w:tab w:val="clear" w:pos="1440"/>
          <w:tab w:val="left" w:pos="2160"/>
          <w:tab w:val="left" w:pos="3660"/>
        </w:tabs>
        <w:spacing w:line="240" w:lineRule="auto"/>
        <w:ind w:left="709" w:hanging="283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Pilihan jawabannya yaitu:</w:t>
      </w:r>
    </w:p>
    <w:p w:rsidR="001A0A2B" w:rsidRPr="002770A2" w:rsidRDefault="001A0A2B" w:rsidP="001A0A2B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SL (Selalu</w:t>
      </w:r>
      <w:r w:rsidRPr="002770A2">
        <w:rPr>
          <w:rFonts w:cs="Times New Roman"/>
          <w:szCs w:val="24"/>
        </w:rPr>
        <w:t>), jika kondisi tersebut dirasakan sangat sering kamu lakukan</w:t>
      </w:r>
    </w:p>
    <w:p w:rsidR="001A0A2B" w:rsidRPr="002770A2" w:rsidRDefault="001A0A2B" w:rsidP="001A0A2B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R</w:t>
      </w:r>
      <w:r w:rsidRPr="002770A2">
        <w:rPr>
          <w:rFonts w:cs="Times New Roman"/>
          <w:szCs w:val="24"/>
        </w:rPr>
        <w:t xml:space="preserve"> (Sering), jika kondisi tersebut dirasakan sesuai atau sering terjadi pada diri Anda</w:t>
      </w:r>
    </w:p>
    <w:p w:rsidR="001A0A2B" w:rsidRPr="002770A2" w:rsidRDefault="001A0A2B" w:rsidP="001A0A2B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KD (Kadang-kadang</w:t>
      </w:r>
      <w:r w:rsidRPr="002770A2">
        <w:rPr>
          <w:rFonts w:cs="Times New Roman"/>
          <w:szCs w:val="24"/>
        </w:rPr>
        <w:t>), jika kondisi tersebut dirasakan kurang sering atau jarang terjadi pada diri Anda</w:t>
      </w:r>
    </w:p>
    <w:p w:rsidR="001A0A2B" w:rsidRPr="002770A2" w:rsidRDefault="001A0A2B" w:rsidP="001A0A2B">
      <w:pPr>
        <w:numPr>
          <w:ilvl w:val="0"/>
          <w:numId w:val="32"/>
        </w:numPr>
        <w:tabs>
          <w:tab w:val="clear" w:pos="720"/>
          <w:tab w:val="num" w:pos="993"/>
          <w:tab w:val="left" w:pos="3660"/>
        </w:tabs>
        <w:spacing w:line="24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TP (Tidak Pernah</w:t>
      </w:r>
      <w:r w:rsidRPr="002770A2">
        <w:rPr>
          <w:rFonts w:cs="Times New Roman"/>
          <w:szCs w:val="24"/>
        </w:rPr>
        <w:t>), jika kondisi</w:t>
      </w:r>
      <w:r>
        <w:rPr>
          <w:rFonts w:cs="Times New Roman"/>
          <w:szCs w:val="24"/>
        </w:rPr>
        <w:t xml:space="preserve"> tersebut dirasakan tidak pernah</w:t>
      </w:r>
      <w:r w:rsidRPr="002770A2">
        <w:rPr>
          <w:rFonts w:cs="Times New Roman"/>
          <w:szCs w:val="24"/>
        </w:rPr>
        <w:t xml:space="preserve"> atau tidak terjadi pada diri Anda</w:t>
      </w:r>
    </w:p>
    <w:p w:rsidR="001A0A2B" w:rsidRPr="002770A2" w:rsidRDefault="001A0A2B" w:rsidP="001A0A2B">
      <w:pPr>
        <w:numPr>
          <w:ilvl w:val="1"/>
          <w:numId w:val="31"/>
        </w:numPr>
        <w:tabs>
          <w:tab w:val="clear" w:pos="1440"/>
          <w:tab w:val="num" w:pos="567"/>
          <w:tab w:val="left" w:pos="2160"/>
          <w:tab w:val="left" w:pos="3660"/>
        </w:tabs>
        <w:spacing w:line="240" w:lineRule="auto"/>
        <w:ind w:left="709" w:hanging="283"/>
        <w:jc w:val="both"/>
        <w:rPr>
          <w:rFonts w:cs="Times New Roman"/>
          <w:szCs w:val="24"/>
        </w:rPr>
      </w:pPr>
      <w:r w:rsidRPr="002770A2">
        <w:rPr>
          <w:rFonts w:cs="Times New Roman"/>
          <w:szCs w:val="24"/>
        </w:rPr>
        <w:t>Jika ada hal yang belum jelas, mohon ditanyakan langsung pada peneliti.</w:t>
      </w:r>
    </w:p>
    <w:p w:rsidR="001A0A2B" w:rsidRPr="002770A2" w:rsidRDefault="001A0A2B" w:rsidP="001A0A2B">
      <w:pPr>
        <w:pStyle w:val="ListParagraph"/>
        <w:jc w:val="both"/>
        <w:rPr>
          <w:rFonts w:cs="Times New Roman"/>
          <w:b/>
          <w:szCs w:val="24"/>
        </w:rPr>
      </w:pPr>
    </w:p>
    <w:p w:rsidR="001A0A2B" w:rsidRDefault="001A0A2B" w:rsidP="001A0A2B">
      <w:pPr>
        <w:tabs>
          <w:tab w:val="center" w:pos="4680"/>
          <w:tab w:val="left" w:pos="8325"/>
        </w:tabs>
        <w:spacing w:after="0" w:line="240" w:lineRule="auto"/>
        <w:jc w:val="both"/>
        <w:rPr>
          <w:rFonts w:ascii="Edwardian Script ITC" w:hAnsi="Edwardian Script ITC" w:cs="Times New Roman"/>
          <w:b/>
          <w:sz w:val="28"/>
          <w:szCs w:val="28"/>
        </w:rPr>
      </w:pPr>
      <w:r w:rsidRPr="002770A2">
        <w:rPr>
          <w:rFonts w:cs="Times New Roman"/>
          <w:b/>
          <w:szCs w:val="24"/>
        </w:rPr>
        <w:tab/>
      </w:r>
      <w:r w:rsidRPr="002770A2">
        <w:rPr>
          <w:rFonts w:cs="Times New Roman"/>
          <w:b/>
          <w:sz w:val="28"/>
          <w:szCs w:val="28"/>
        </w:rPr>
        <w:t>*</w:t>
      </w:r>
      <w:r w:rsidRPr="002770A2">
        <w:rPr>
          <w:rFonts w:ascii="Edwardian Script ITC" w:hAnsi="Edwardian Script ITC" w:cs="Times New Roman"/>
          <w:b/>
          <w:sz w:val="28"/>
          <w:szCs w:val="28"/>
        </w:rPr>
        <w:t>Selamat Mengerjakan*</w:t>
      </w:r>
      <w:r w:rsidRPr="002770A2">
        <w:rPr>
          <w:rFonts w:ascii="Edwardian Script ITC" w:hAnsi="Edwardian Script ITC" w:cs="Times New Roman"/>
          <w:b/>
          <w:sz w:val="28"/>
          <w:szCs w:val="28"/>
        </w:rPr>
        <w:tab/>
      </w:r>
    </w:p>
    <w:p w:rsidR="001A0A2B" w:rsidRDefault="001A0A2B" w:rsidP="001A0A2B">
      <w:pPr>
        <w:tabs>
          <w:tab w:val="center" w:pos="4680"/>
          <w:tab w:val="left" w:pos="8325"/>
        </w:tabs>
        <w:spacing w:after="0" w:line="240" w:lineRule="auto"/>
        <w:jc w:val="both"/>
        <w:rPr>
          <w:rFonts w:ascii="Edwardian Script ITC" w:hAnsi="Edwardian Script ITC" w:cs="Times New Roman"/>
          <w:b/>
          <w:sz w:val="28"/>
          <w:szCs w:val="28"/>
        </w:rPr>
      </w:pPr>
    </w:p>
    <w:p w:rsidR="001A0A2B" w:rsidRPr="00F93E02" w:rsidRDefault="001A0A2B" w:rsidP="001A0A2B">
      <w:pPr>
        <w:tabs>
          <w:tab w:val="center" w:pos="4680"/>
          <w:tab w:val="left" w:pos="8325"/>
        </w:tabs>
        <w:spacing w:after="0" w:line="240" w:lineRule="auto"/>
        <w:jc w:val="both"/>
        <w:rPr>
          <w:rFonts w:ascii="Edwardian Script ITC" w:hAnsi="Edwardian Script ITC" w:cs="Times New Roman"/>
          <w:b/>
          <w:sz w:val="28"/>
          <w:szCs w:val="28"/>
        </w:rPr>
      </w:pPr>
    </w:p>
    <w:p w:rsidR="001A0A2B" w:rsidRPr="002F494D" w:rsidRDefault="001A0A2B" w:rsidP="001A0A2B">
      <w:pPr>
        <w:jc w:val="both"/>
        <w:rPr>
          <w:rFonts w:cs="Times New Roman"/>
          <w:szCs w:val="24"/>
          <w:lang w:val="id-ID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556"/>
        <w:gridCol w:w="6166"/>
        <w:gridCol w:w="625"/>
        <w:gridCol w:w="625"/>
        <w:gridCol w:w="627"/>
        <w:gridCol w:w="491"/>
      </w:tblGrid>
      <w:tr w:rsidR="001A0A2B" w:rsidRPr="002770A2" w:rsidTr="00CB7F34">
        <w:tc>
          <w:tcPr>
            <w:tcW w:w="556" w:type="dxa"/>
            <w:vMerge w:val="restart"/>
            <w:vAlign w:val="center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lastRenderedPageBreak/>
              <w:t>No</w:t>
            </w:r>
          </w:p>
        </w:tc>
        <w:tc>
          <w:tcPr>
            <w:tcW w:w="6166" w:type="dxa"/>
            <w:vMerge w:val="restart"/>
            <w:vAlign w:val="center"/>
          </w:tcPr>
          <w:p w:rsidR="001A0A2B" w:rsidRPr="002770A2" w:rsidRDefault="001A0A2B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2368" w:type="dxa"/>
            <w:gridSpan w:val="4"/>
            <w:vAlign w:val="center"/>
          </w:tcPr>
          <w:p w:rsidR="001A0A2B" w:rsidRPr="002770A2" w:rsidRDefault="001A0A2B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Alternative jawaban</w:t>
            </w:r>
          </w:p>
        </w:tc>
      </w:tr>
      <w:tr w:rsidR="001A0A2B" w:rsidRPr="002770A2" w:rsidTr="00CB7F34">
        <w:trPr>
          <w:trHeight w:val="170"/>
        </w:trPr>
        <w:tc>
          <w:tcPr>
            <w:tcW w:w="556" w:type="dxa"/>
            <w:vMerge/>
            <w:vAlign w:val="center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6" w:type="dxa"/>
            <w:vMerge/>
            <w:vAlign w:val="center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1A0A2B" w:rsidRPr="002770A2" w:rsidRDefault="001A0A2B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L</w:t>
            </w:r>
          </w:p>
        </w:tc>
        <w:tc>
          <w:tcPr>
            <w:tcW w:w="625" w:type="dxa"/>
            <w:vAlign w:val="center"/>
          </w:tcPr>
          <w:p w:rsidR="001A0A2B" w:rsidRPr="002770A2" w:rsidRDefault="001A0A2B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R</w:t>
            </w:r>
          </w:p>
        </w:tc>
        <w:tc>
          <w:tcPr>
            <w:tcW w:w="627" w:type="dxa"/>
            <w:vAlign w:val="center"/>
          </w:tcPr>
          <w:p w:rsidR="001A0A2B" w:rsidRPr="002770A2" w:rsidRDefault="001A0A2B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K</w:t>
            </w: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491" w:type="dxa"/>
            <w:vAlign w:val="center"/>
          </w:tcPr>
          <w:p w:rsidR="001A0A2B" w:rsidRPr="002770A2" w:rsidRDefault="001A0A2B" w:rsidP="00CB7F34">
            <w:pPr>
              <w:jc w:val="center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>P</w:t>
            </w:r>
          </w:p>
        </w:tc>
      </w:tr>
      <w:tr w:rsidR="001A0A2B" w:rsidRPr="002770A2" w:rsidTr="00CB7F34">
        <w:trPr>
          <w:trHeight w:val="458"/>
        </w:trPr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tidak ada kegiatan yang berarti ketika  di sekolah.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lebih tertarik kegiatan di luar dari pada kegiatan di sekolah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meninggalkan mata pelajaran untuk mengikuti kegiatan di luar sekolah.</w:t>
            </w:r>
            <w:r w:rsidRPr="002770A2"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membuat surat keterangan sakit yang palsu.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membuat-buat alasan untuk menghindari mata pelajaran tertentu.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terancam di dalam kelas.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 xml:space="preserve">Saya </w:t>
            </w:r>
            <w:r>
              <w:rPr>
                <w:rFonts w:cs="Times New Roman"/>
                <w:szCs w:val="24"/>
              </w:rPr>
              <w:t>merasa tidak disukai oleh teman-teman sekelas saya.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takut dengan suasana di sekolah.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Jika teman mengajak saya untuk meninggalkan sekolah/kelas saya menurutinya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Saya sering mengajak teman saya untuk meninggalkan mata pelajaran tertentu. 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nongkrong di rumah teman dari pada pergi ke sekolah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mengajak teman saya untuk meninggalkan sekolah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diejek dan diancam oleh teman-teman di kelas/sekolah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tidak mampu untuk mengerjakan tugas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tidak mengerjakan tugas yang diberikan oleh guru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kurang mampu mengikuti pelajarn yang materinya sulit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>Saya</w:t>
            </w:r>
            <w:r>
              <w:rPr>
                <w:rFonts w:cs="Times New Roman"/>
                <w:szCs w:val="24"/>
              </w:rPr>
              <w:t xml:space="preserve"> sulit mengerti materi pelajaran yang diberikan oleh guru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tidak mengerjakan pekerjaan rumah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 xml:space="preserve">Saya </w:t>
            </w:r>
            <w:r>
              <w:rPr>
                <w:rFonts w:cs="Times New Roman"/>
                <w:szCs w:val="24"/>
              </w:rPr>
              <w:t>merasa terlalu dikendalikan oleh guru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770A2">
              <w:rPr>
                <w:rFonts w:cs="Times New Roman"/>
                <w:szCs w:val="24"/>
              </w:rPr>
              <w:t xml:space="preserve">Saya merasa </w:t>
            </w:r>
            <w:r>
              <w:rPr>
                <w:rFonts w:cs="Times New Roman"/>
                <w:szCs w:val="24"/>
              </w:rPr>
              <w:t>banyak guru yang tidak menyayangi saya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memperoleh nilai kurang dari guru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menyenangi guru yang memperhatikan saya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menghargai guru dari guru yang menghargai saya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mangikuti pelajaran jika menarik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25</w:t>
            </w:r>
          </w:p>
        </w:tc>
        <w:tc>
          <w:tcPr>
            <w:tcW w:w="6166" w:type="dxa"/>
          </w:tcPr>
          <w:p w:rsidR="001A0A2B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tidak senang dengan mata pelajaran tertentu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Kadang-kadang saya mengikuti pelajaran secara penuh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Saya sering memakai waktu istirahat melebihi waktu yang telah ditentukan 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kurang mempunyai persiapan untuk kegiatan di kelas.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sering tiba di sekolah setelah jam pelajaran dimulai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merasa bingung/pusing dengan materi pelajaran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Apabila pelajaran membosankan, saya memilih keluar dari kelas.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saya kurang bersemangat untuk belajar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A0A2B" w:rsidRPr="002770A2" w:rsidTr="00CB7F34">
        <w:tc>
          <w:tcPr>
            <w:tcW w:w="55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  <w:r w:rsidRPr="002770A2">
              <w:rPr>
                <w:rFonts w:cs="Times New Roman"/>
                <w:szCs w:val="24"/>
              </w:rPr>
              <w:t>.</w:t>
            </w:r>
          </w:p>
        </w:tc>
        <w:tc>
          <w:tcPr>
            <w:tcW w:w="6166" w:type="dxa"/>
          </w:tcPr>
          <w:p w:rsidR="001A0A2B" w:rsidRPr="002770A2" w:rsidRDefault="001A0A2B" w:rsidP="00CB7F34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Adanya teman yang tidak disukai di kelas/disekolah</w:t>
            </w: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5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7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1A0A2B" w:rsidRPr="002770A2" w:rsidRDefault="001A0A2B" w:rsidP="00CB7F34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1A0A2B" w:rsidRDefault="001A0A2B" w:rsidP="001A0A2B">
      <w:pPr>
        <w:jc w:val="both"/>
        <w:rPr>
          <w:rFonts w:cs="Times New Roman"/>
          <w:szCs w:val="24"/>
        </w:rPr>
      </w:pPr>
    </w:p>
    <w:p w:rsidR="001A0A2B" w:rsidRDefault="001A0A2B" w:rsidP="001A0A2B">
      <w:pPr>
        <w:jc w:val="both"/>
        <w:rPr>
          <w:rFonts w:cs="Times New Roman"/>
          <w:szCs w:val="24"/>
        </w:rPr>
      </w:pPr>
    </w:p>
    <w:p w:rsidR="001A0A2B" w:rsidRDefault="001A0A2B" w:rsidP="001A0A2B">
      <w:pPr>
        <w:jc w:val="both"/>
        <w:rPr>
          <w:rFonts w:cs="Times New Roman"/>
          <w:szCs w:val="24"/>
        </w:rPr>
      </w:pPr>
    </w:p>
    <w:p w:rsidR="001A0A2B" w:rsidRDefault="001A0A2B" w:rsidP="001A0A2B">
      <w:pPr>
        <w:jc w:val="both"/>
        <w:rPr>
          <w:rFonts w:cs="Times New Roman"/>
          <w:szCs w:val="24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  <w:r w:rsidRPr="003D4693">
        <w:rPr>
          <w:rFonts w:ascii="KrazyKool" w:hAnsi="KrazyKool" w:cs="Times New Roman"/>
          <w:sz w:val="36"/>
          <w:szCs w:val="36"/>
        </w:rPr>
        <w:t>TERIMA</w:t>
      </w:r>
      <w:r w:rsidRPr="003D4693">
        <w:rPr>
          <w:rFonts w:ascii="Edwardian Script ITC" w:hAnsi="Edwardian Script ITC" w:cs="Times New Roman"/>
          <w:sz w:val="36"/>
          <w:szCs w:val="36"/>
        </w:rPr>
        <w:t xml:space="preserve"> </w:t>
      </w:r>
      <w:r w:rsidRPr="00AC37D8">
        <w:rPr>
          <w:rFonts w:ascii="KrazyKool" w:hAnsi="KrazyKool" w:cs="Times New Roman"/>
          <w:sz w:val="36"/>
          <w:szCs w:val="36"/>
        </w:rPr>
        <w:t>KASIH</w:t>
      </w: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  <w:sectPr w:rsidR="001A0A2B" w:rsidSect="001A0A2B">
          <w:pgSz w:w="12240" w:h="15840" w:code="1"/>
          <w:pgMar w:top="2275" w:right="1699" w:bottom="1699" w:left="2275" w:header="706" w:footer="706" w:gutter="0"/>
          <w:cols w:space="708"/>
          <w:docGrid w:linePitch="360"/>
        </w:sectPr>
      </w:pP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lastRenderedPageBreak/>
        <w:t>Lampiran 13</w:t>
      </w:r>
    </w:p>
    <w:p w:rsidR="001A0A2B" w:rsidRPr="001A0A2B" w:rsidRDefault="001A0A2B" w:rsidP="001A0A2B">
      <w:pPr>
        <w:spacing w:after="0" w:line="240" w:lineRule="auto"/>
        <w:jc w:val="center"/>
        <w:rPr>
          <w:rFonts w:cs="Times New Roman"/>
          <w:b/>
          <w:bCs/>
          <w:sz w:val="20"/>
          <w:szCs w:val="24"/>
          <w:lang w:val="id-ID"/>
        </w:rPr>
      </w:pPr>
      <w:r w:rsidRPr="001A0A2B">
        <w:rPr>
          <w:rFonts w:cs="Times New Roman"/>
          <w:b/>
          <w:bCs/>
          <w:sz w:val="20"/>
          <w:szCs w:val="24"/>
          <w:lang w:val="id-ID"/>
        </w:rPr>
        <w:t>HASIL POSTTEST</w:t>
      </w:r>
    </w:p>
    <w:tbl>
      <w:tblPr>
        <w:tblW w:w="13245" w:type="dxa"/>
        <w:tblInd w:w="93" w:type="dxa"/>
        <w:tblLook w:val="04A0"/>
      </w:tblPr>
      <w:tblGrid>
        <w:gridCol w:w="564"/>
        <w:gridCol w:w="335"/>
        <w:gridCol w:w="335"/>
        <w:gridCol w:w="335"/>
        <w:gridCol w:w="335"/>
        <w:gridCol w:w="335"/>
        <w:gridCol w:w="334"/>
        <w:gridCol w:w="334"/>
        <w:gridCol w:w="334"/>
        <w:gridCol w:w="334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838"/>
      </w:tblGrid>
      <w:tr w:rsidR="001A0A2B" w:rsidRPr="001A0A2B" w:rsidTr="001A0A2B">
        <w:trPr>
          <w:trHeight w:val="24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RsPd</w:t>
            </w:r>
          </w:p>
        </w:tc>
        <w:tc>
          <w:tcPr>
            <w:tcW w:w="11843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ITEM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6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2"/>
                <w:szCs w:val="16"/>
                <w:lang w:val="id-ID" w:eastAsia="id-ID"/>
              </w:rPr>
              <w:t>JML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31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32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val="id-ID" w:eastAsia="id-ID"/>
              </w:rPr>
              <w:t>33</w:t>
            </w: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6"/>
                <w:lang w:val="id-ID" w:eastAsia="id-ID"/>
              </w:rPr>
            </w:pP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70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73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80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74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91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6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70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75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8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80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9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72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74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73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78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75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77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72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16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74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17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73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18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78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19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76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75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84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81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72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76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70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26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66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27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82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28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73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29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75</w:t>
            </w:r>
          </w:p>
        </w:tc>
      </w:tr>
      <w:tr w:rsidR="001A0A2B" w:rsidRPr="001A0A2B" w:rsidTr="001A0A2B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30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71</w:t>
            </w:r>
          </w:p>
        </w:tc>
      </w:tr>
    </w:tbl>
    <w:p w:rsidR="001A0A2B" w:rsidRPr="001A0A2B" w:rsidRDefault="001A0A2B" w:rsidP="001A0A2B">
      <w:pPr>
        <w:spacing w:line="360" w:lineRule="auto"/>
        <w:jc w:val="center"/>
        <w:rPr>
          <w:rFonts w:cs="Times New Roman"/>
          <w:b/>
          <w:bCs/>
          <w:sz w:val="20"/>
          <w:szCs w:val="24"/>
          <w:lang w:val="id-ID"/>
        </w:rPr>
        <w:sectPr w:rsidR="001A0A2B" w:rsidRPr="001A0A2B" w:rsidSect="001A0A2B">
          <w:pgSz w:w="15840" w:h="12240" w:orient="landscape" w:code="1"/>
          <w:pgMar w:top="1440" w:right="1440" w:bottom="1440" w:left="1440" w:header="706" w:footer="706" w:gutter="0"/>
          <w:cols w:space="708"/>
          <w:docGrid w:linePitch="360"/>
        </w:sectPr>
      </w:pP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lastRenderedPageBreak/>
        <w:t>Lampiran 14</w:t>
      </w:r>
    </w:p>
    <w:p w:rsidR="001A0A2B" w:rsidRPr="00C23EC3" w:rsidRDefault="001A0A2B" w:rsidP="001A0A2B">
      <w:pPr>
        <w:spacing w:after="0"/>
        <w:rPr>
          <w:b/>
          <w:szCs w:val="24"/>
        </w:rPr>
      </w:pPr>
    </w:p>
    <w:p w:rsidR="001A0A2B" w:rsidRPr="0007232B" w:rsidRDefault="0046369D" w:rsidP="001A0A2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GAIN SKOR</w:t>
      </w:r>
      <w:r w:rsidR="001A0A2B">
        <w:rPr>
          <w:b/>
          <w:szCs w:val="24"/>
        </w:rPr>
        <w:t xml:space="preserve"> PERILAKU MEMBOLOS SISWA SMA NEGERI 1 SENDANA KABUPATEN MAJENE</w:t>
      </w:r>
    </w:p>
    <w:tbl>
      <w:tblPr>
        <w:tblW w:w="83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620"/>
        <w:gridCol w:w="1800"/>
        <w:gridCol w:w="3060"/>
      </w:tblGrid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EC3">
              <w:rPr>
                <w:b/>
                <w:szCs w:val="24"/>
              </w:rPr>
              <w:t>Responden</w:t>
            </w:r>
          </w:p>
        </w:tc>
        <w:tc>
          <w:tcPr>
            <w:tcW w:w="162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EC3">
              <w:rPr>
                <w:b/>
                <w:szCs w:val="24"/>
              </w:rPr>
              <w:t>Pretest</w:t>
            </w:r>
          </w:p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EC3">
              <w:rPr>
                <w:b/>
                <w:szCs w:val="24"/>
              </w:rPr>
              <w:t>(X</w:t>
            </w:r>
            <w:r w:rsidRPr="00C23EC3">
              <w:rPr>
                <w:b/>
                <w:sz w:val="18"/>
                <w:szCs w:val="18"/>
              </w:rPr>
              <w:t>1</w:t>
            </w:r>
            <w:r w:rsidRPr="00C23EC3">
              <w:rPr>
                <w:b/>
                <w:szCs w:val="24"/>
              </w:rPr>
              <w:t>)</w:t>
            </w:r>
          </w:p>
        </w:tc>
        <w:tc>
          <w:tcPr>
            <w:tcW w:w="180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EC3">
              <w:rPr>
                <w:b/>
                <w:szCs w:val="24"/>
              </w:rPr>
              <w:t>Posttest</w:t>
            </w:r>
          </w:p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EC3">
              <w:rPr>
                <w:b/>
                <w:szCs w:val="24"/>
              </w:rPr>
              <w:t>(X</w:t>
            </w:r>
            <w:r w:rsidRPr="00C23EC3">
              <w:rPr>
                <w:b/>
                <w:sz w:val="18"/>
                <w:szCs w:val="18"/>
              </w:rPr>
              <w:t>2</w:t>
            </w:r>
            <w:r w:rsidRPr="00C23EC3">
              <w:rPr>
                <w:b/>
                <w:szCs w:val="24"/>
              </w:rPr>
              <w:t>)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EC3">
              <w:rPr>
                <w:b/>
                <w:szCs w:val="24"/>
              </w:rPr>
              <w:t>Gain Skore</w:t>
            </w:r>
          </w:p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EC3">
              <w:rPr>
                <w:b/>
                <w:szCs w:val="24"/>
              </w:rPr>
              <w:t>(</w:t>
            </w:r>
            <w:r w:rsidRPr="00C23EC3">
              <w:rPr>
                <w:b/>
                <w:i/>
                <w:szCs w:val="24"/>
              </w:rPr>
              <w:t>Posttest-Pretest</w:t>
            </w:r>
            <w:r w:rsidRPr="00C23EC3">
              <w:rPr>
                <w:b/>
                <w:szCs w:val="24"/>
              </w:rPr>
              <w:t>)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101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100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 xml:space="preserve"> 73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107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80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85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5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115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91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6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101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7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102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8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93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80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9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102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99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111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102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13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103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14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113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15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105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16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101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17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106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18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90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19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101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20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103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21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105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84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22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112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81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23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101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24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120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25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87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26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101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66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27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70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82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-12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28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94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29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104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 w:rsidRPr="00C23EC3">
              <w:rPr>
                <w:szCs w:val="24"/>
              </w:rPr>
              <w:t>30</w:t>
            </w:r>
          </w:p>
        </w:tc>
        <w:tc>
          <w:tcPr>
            <w:tcW w:w="1620" w:type="dxa"/>
            <w:vAlign w:val="bottom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lang w:eastAsia="id-ID"/>
              </w:rPr>
              <w:t>101</w:t>
            </w:r>
          </w:p>
        </w:tc>
        <w:tc>
          <w:tcPr>
            <w:tcW w:w="1800" w:type="dxa"/>
            <w:vAlign w:val="center"/>
          </w:tcPr>
          <w:p w:rsidR="001A0A2B" w:rsidRPr="0095599E" w:rsidRDefault="001A0A2B" w:rsidP="00CB7F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id-ID"/>
              </w:rPr>
            </w:pPr>
            <w:r w:rsidRPr="0095599E">
              <w:rPr>
                <w:rFonts w:eastAsia="Times New Roman"/>
                <w:bCs/>
                <w:color w:val="000000"/>
                <w:szCs w:val="20"/>
                <w:lang w:eastAsia="id-ID"/>
              </w:rPr>
              <w:t>71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EC3">
              <w:rPr>
                <w:b/>
                <w:szCs w:val="24"/>
              </w:rPr>
              <w:t>Jumlah</w:t>
            </w:r>
          </w:p>
        </w:tc>
        <w:tc>
          <w:tcPr>
            <w:tcW w:w="1620" w:type="dxa"/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3035</w:t>
            </w:r>
          </w:p>
        </w:tc>
        <w:tc>
          <w:tcPr>
            <w:tcW w:w="1800" w:type="dxa"/>
          </w:tcPr>
          <w:p w:rsidR="001A0A2B" w:rsidRPr="00424378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4378">
              <w:rPr>
                <w:b/>
                <w:szCs w:val="24"/>
              </w:rPr>
              <w:t>2260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C23EC3" w:rsidRDefault="001A0A2B" w:rsidP="00CB7F3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775</w:t>
            </w:r>
          </w:p>
        </w:tc>
      </w:tr>
      <w:tr w:rsidR="001A0A2B" w:rsidRPr="00C23EC3" w:rsidTr="00CB7F34">
        <w:tc>
          <w:tcPr>
            <w:tcW w:w="1890" w:type="dxa"/>
          </w:tcPr>
          <w:p w:rsidR="001A0A2B" w:rsidRPr="00C23EC3" w:rsidRDefault="001A0A2B" w:rsidP="00CB7F34">
            <w:pPr>
              <w:spacing w:after="0" w:line="240" w:lineRule="auto"/>
              <w:rPr>
                <w:b/>
                <w:szCs w:val="24"/>
              </w:rPr>
            </w:pPr>
            <w:r w:rsidRPr="00C23EC3">
              <w:rPr>
                <w:b/>
                <w:szCs w:val="24"/>
              </w:rPr>
              <w:t>Rata-rata</w:t>
            </w:r>
          </w:p>
        </w:tc>
        <w:tc>
          <w:tcPr>
            <w:tcW w:w="1620" w:type="dxa"/>
          </w:tcPr>
          <w:p w:rsidR="001A0A2B" w:rsidRPr="0085477A" w:rsidRDefault="001A0A2B" w:rsidP="00CB7F34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101</w:t>
            </w:r>
            <w:r w:rsidR="0085477A">
              <w:rPr>
                <w:b/>
                <w:szCs w:val="24"/>
                <w:lang w:val="id-ID"/>
              </w:rPr>
              <w:t>.17</w:t>
            </w:r>
          </w:p>
        </w:tc>
        <w:tc>
          <w:tcPr>
            <w:tcW w:w="1800" w:type="dxa"/>
          </w:tcPr>
          <w:p w:rsidR="001A0A2B" w:rsidRPr="0085477A" w:rsidRDefault="001A0A2B" w:rsidP="00CB7F34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75</w:t>
            </w:r>
            <w:r w:rsidR="0085477A">
              <w:rPr>
                <w:b/>
                <w:szCs w:val="24"/>
                <w:lang w:val="id-ID"/>
              </w:rPr>
              <w:t>,33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A0A2B" w:rsidRPr="0085477A" w:rsidRDefault="0085477A" w:rsidP="00CB7F34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25,84</w:t>
            </w:r>
          </w:p>
        </w:tc>
      </w:tr>
    </w:tbl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lastRenderedPageBreak/>
        <w:t>Lampiran 15</w:t>
      </w: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</w:p>
    <w:p w:rsidR="001A0A2B" w:rsidRPr="0053247C" w:rsidRDefault="001A0A2B" w:rsidP="001A0A2B">
      <w:pPr>
        <w:spacing w:after="0" w:line="240" w:lineRule="auto"/>
        <w:jc w:val="center"/>
        <w:rPr>
          <w:b/>
        </w:rPr>
      </w:pPr>
      <w:r w:rsidRPr="0053247C">
        <w:rPr>
          <w:b/>
        </w:rPr>
        <w:t>HASIL ANALISIS DATA</w:t>
      </w:r>
    </w:p>
    <w:p w:rsidR="001A0A2B" w:rsidRPr="0053247C" w:rsidRDefault="001A0A2B" w:rsidP="001A0A2B">
      <w:pPr>
        <w:spacing w:after="0" w:line="240" w:lineRule="auto"/>
        <w:rPr>
          <w:bCs/>
        </w:rPr>
      </w:pPr>
      <w:r w:rsidRPr="0053247C">
        <w:rPr>
          <w:bCs/>
        </w:rPr>
        <w:t>Analisis Statistic</w:t>
      </w:r>
    </w:p>
    <w:p w:rsidR="001A0A2B" w:rsidRPr="008933B6" w:rsidRDefault="001A0A2B" w:rsidP="001A0A2B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 w:rsidRPr="008933B6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</w:p>
    <w:tbl>
      <w:tblPr>
        <w:tblW w:w="49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21"/>
        <w:gridCol w:w="1417"/>
        <w:gridCol w:w="1164"/>
        <w:gridCol w:w="1162"/>
      </w:tblGrid>
      <w:tr w:rsidR="001A0A2B" w:rsidRPr="008933B6" w:rsidTr="00CB7F34">
        <w:trPr>
          <w:cantSplit/>
          <w:tblHeader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1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12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12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101.1667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75.3333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101.5000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74.5000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  <w:r w:rsidRPr="008933B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9.62426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4.95033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92.626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24.506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3035.00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2260.00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122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99.7500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72.0000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101.5000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74.5000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105.2500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78.0000</w:t>
            </w:r>
          </w:p>
        </w:tc>
      </w:tr>
      <w:tr w:rsidR="001A0A2B" w:rsidRPr="008933B6" w:rsidTr="00CB7F34">
        <w:trPr>
          <w:cantSplit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</w:p>
    <w:p w:rsidR="001A0A2B" w:rsidRPr="008933B6" w:rsidRDefault="001A0A2B" w:rsidP="001A0A2B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 w:rsidRPr="008933B6"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</w:p>
    <w:tbl>
      <w:tblPr>
        <w:tblW w:w="64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724"/>
        <w:gridCol w:w="1149"/>
        <w:gridCol w:w="1004"/>
        <w:gridCol w:w="1375"/>
        <w:gridCol w:w="1448"/>
      </w:tblGrid>
      <w:tr w:rsidR="001A0A2B" w:rsidRPr="008933B6" w:rsidTr="00CB7F34">
        <w:trPr>
          <w:cantSplit/>
          <w:tblHeader/>
        </w:trPr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A0A2B" w:rsidRPr="008933B6" w:rsidTr="00CB7F34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rPr>
          <w:lang w:val="id-ID"/>
        </w:rPr>
      </w:pPr>
    </w:p>
    <w:tbl>
      <w:tblPr>
        <w:tblW w:w="64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724"/>
        <w:gridCol w:w="1149"/>
        <w:gridCol w:w="1004"/>
        <w:gridCol w:w="1375"/>
        <w:gridCol w:w="1448"/>
      </w:tblGrid>
      <w:tr w:rsidR="001A0A2B" w:rsidRPr="008933B6" w:rsidTr="00CB7F34">
        <w:trPr>
          <w:cantSplit/>
          <w:tblHeader/>
        </w:trPr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93.3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96.7</w:t>
            </w:r>
          </w:p>
        </w:tc>
      </w:tr>
      <w:tr w:rsidR="001A0A2B" w:rsidRPr="008933B6" w:rsidTr="00CB7F3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A0A2B" w:rsidRPr="008933B6" w:rsidTr="00CB7F34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3B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8933B6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r w:rsidRPr="008933B6"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1A0A2B" w:rsidRPr="00424979" w:rsidRDefault="001A0A2B" w:rsidP="001A0A2B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  <w:lang w:val="id-ID"/>
        </w:rPr>
      </w:pPr>
    </w:p>
    <w:p w:rsidR="001A0A2B" w:rsidRPr="00424979" w:rsidRDefault="001A0A2B" w:rsidP="001A0A2B">
      <w:pPr>
        <w:rPr>
          <w:lang w:val="id-ID"/>
        </w:rPr>
      </w:pPr>
      <w:r w:rsidRPr="00424979">
        <w:rPr>
          <w:noProof/>
          <w:lang w:val="id-ID" w:eastAsia="id-ID"/>
        </w:rPr>
        <w:drawing>
          <wp:inline distT="0" distB="0" distL="0" distR="0">
            <wp:extent cx="5731510" cy="458947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</w:p>
    <w:p w:rsidR="001A0A2B" w:rsidRDefault="001A0A2B" w:rsidP="001A0A2B">
      <w:pPr>
        <w:spacing w:line="360" w:lineRule="auto"/>
        <w:jc w:val="center"/>
        <w:rPr>
          <w:rFonts w:cs="Times New Roman"/>
          <w:b/>
          <w:bCs/>
          <w:szCs w:val="24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  <w:r w:rsidRPr="00424979">
        <w:rPr>
          <w:rFonts w:ascii="KrazyKool" w:hAnsi="KrazyKool" w:cs="Times New Roman"/>
          <w:noProof/>
          <w:sz w:val="36"/>
          <w:szCs w:val="36"/>
          <w:lang w:val="id-ID" w:eastAsia="id-ID"/>
        </w:rPr>
        <w:lastRenderedPageBreak/>
        <w:drawing>
          <wp:inline distT="0" distB="0" distL="0" distR="0">
            <wp:extent cx="5731510" cy="4589472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2B" w:rsidRDefault="001A0A2B" w:rsidP="001A0A2B">
      <w:pPr>
        <w:spacing w:after="0" w:line="240" w:lineRule="auto"/>
        <w:jc w:val="center"/>
        <w:rPr>
          <w:b/>
          <w:lang w:val="id-ID"/>
        </w:rPr>
      </w:pPr>
      <w:r w:rsidRPr="0053247C">
        <w:rPr>
          <w:b/>
        </w:rPr>
        <w:t>UJI HIPOTESIS</w:t>
      </w:r>
    </w:p>
    <w:p w:rsidR="001A0A2B" w:rsidRPr="0053247C" w:rsidRDefault="001A0A2B" w:rsidP="001A0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Cs w:val="24"/>
        </w:rPr>
      </w:pPr>
      <w:r w:rsidRPr="0053247C">
        <w:rPr>
          <w:rFonts w:asciiTheme="majorBidi" w:hAnsiTheme="majorBidi" w:cstheme="majorBidi"/>
          <w:szCs w:val="24"/>
        </w:rPr>
        <w:t>Analisis Statistic Imperensial</w:t>
      </w:r>
    </w:p>
    <w:p w:rsidR="001A0A2B" w:rsidRPr="0053247C" w:rsidRDefault="001A0A2B" w:rsidP="001A0A2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Cs w:val="24"/>
        </w:rPr>
      </w:pPr>
      <w:r w:rsidRPr="0053247C">
        <w:rPr>
          <w:rFonts w:asciiTheme="majorBidi" w:hAnsiTheme="majorBidi" w:cstheme="majorBidi"/>
          <w:szCs w:val="24"/>
        </w:rPr>
        <w:t>Uji Normalitas</w:t>
      </w:r>
    </w:p>
    <w:p w:rsidR="001A0A2B" w:rsidRDefault="001A0A2B" w:rsidP="001A0A2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Cs w:val="24"/>
          <w:lang w:val="id-ID"/>
        </w:rPr>
      </w:pPr>
      <w:r w:rsidRPr="0053247C">
        <w:rPr>
          <w:rFonts w:asciiTheme="majorBidi" w:hAnsiTheme="majorBidi" w:cstheme="majorBidi"/>
          <w:b/>
          <w:bCs/>
          <w:szCs w:val="24"/>
        </w:rPr>
        <w:t>Explore</w:t>
      </w:r>
    </w:p>
    <w:tbl>
      <w:tblPr>
        <w:tblW w:w="74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05"/>
        <w:gridCol w:w="1045"/>
        <w:gridCol w:w="1044"/>
        <w:gridCol w:w="1045"/>
        <w:gridCol w:w="1045"/>
        <w:gridCol w:w="1045"/>
        <w:gridCol w:w="1045"/>
      </w:tblGrid>
      <w:tr w:rsidR="001A0A2B" w:rsidRPr="006C3A31" w:rsidTr="00CB7F34">
        <w:trPr>
          <w:cantSplit/>
          <w:tblHeader/>
        </w:trPr>
        <w:tc>
          <w:tcPr>
            <w:tcW w:w="7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A0A2B" w:rsidRPr="006C3A31" w:rsidTr="00CB7F34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1A0A2B" w:rsidRPr="006C3A31" w:rsidTr="00CB7F34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89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9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9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A0A2B" w:rsidRPr="006C3A31" w:rsidTr="00CB7F34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1A0A2B" w:rsidRPr="006C3A31" w:rsidTr="00CB7F34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1A0A2B" w:rsidRPr="006C3A31" w:rsidTr="00CB7F34">
        <w:trPr>
          <w:cantSplit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4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1A0A2B" w:rsidRPr="006C3A31" w:rsidTr="00CB7F34">
        <w:trPr>
          <w:cantSplit/>
          <w:tblHeader/>
        </w:trPr>
        <w:tc>
          <w:tcPr>
            <w:tcW w:w="7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1A0A2B" w:rsidRPr="006C3A31" w:rsidTr="00CB7F34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6C3A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35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1A0A2B" w:rsidRPr="006C3A31" w:rsidTr="00CB7F34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A0A2B" w:rsidRPr="006C3A31" w:rsidTr="00CB7F34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4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1A0A2B" w:rsidRPr="006C3A31" w:rsidTr="00CB7F34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4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</w:tr>
      <w:tr w:rsidR="001A0A2B" w:rsidRPr="006C3A31" w:rsidTr="00CB7F34">
        <w:trPr>
          <w:cantSplit/>
        </w:trPr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31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6C3A3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A0A2B" w:rsidRPr="002C71E8" w:rsidRDefault="001A0A2B" w:rsidP="001A0A2B">
      <w:pPr>
        <w:pStyle w:val="ListParagraph"/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Cs w:val="24"/>
          <w:lang w:val="id-ID"/>
        </w:rPr>
      </w:pPr>
    </w:p>
    <w:p w:rsidR="001A0A2B" w:rsidRDefault="001A0A2B" w:rsidP="001A0A2B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VAR00001</w:t>
      </w:r>
    </w:p>
    <w:p w:rsidR="001A0A2B" w:rsidRDefault="001A0A2B" w:rsidP="001A0A2B">
      <w:pPr>
        <w:spacing w:after="0" w:line="240" w:lineRule="auto"/>
        <w:jc w:val="center"/>
        <w:rPr>
          <w:b/>
          <w:lang w:val="id-ID"/>
        </w:rPr>
      </w:pPr>
      <w:r w:rsidRPr="002C71E8">
        <w:rPr>
          <w:b/>
          <w:noProof/>
          <w:lang w:val="id-ID" w:eastAsia="id-ID"/>
        </w:rPr>
        <w:drawing>
          <wp:inline distT="0" distB="0" distL="0" distR="0">
            <wp:extent cx="4752975" cy="3171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2B" w:rsidRDefault="001A0A2B" w:rsidP="001A0A2B">
      <w:pPr>
        <w:spacing w:after="0" w:line="240" w:lineRule="auto"/>
        <w:jc w:val="center"/>
        <w:rPr>
          <w:b/>
          <w:lang w:val="id-ID"/>
        </w:rPr>
      </w:pPr>
    </w:p>
    <w:p w:rsidR="001A0A2B" w:rsidRDefault="001A0A2B" w:rsidP="001A0A2B">
      <w:pPr>
        <w:spacing w:after="0" w:line="240" w:lineRule="auto"/>
        <w:jc w:val="center"/>
        <w:rPr>
          <w:b/>
          <w:lang w:val="id-ID"/>
        </w:rPr>
      </w:pPr>
    </w:p>
    <w:p w:rsidR="001A0A2B" w:rsidRDefault="001A0A2B" w:rsidP="001A0A2B">
      <w:pPr>
        <w:spacing w:after="0" w:line="240" w:lineRule="auto"/>
        <w:jc w:val="center"/>
        <w:rPr>
          <w:b/>
          <w:lang w:val="id-ID"/>
        </w:rPr>
      </w:pPr>
    </w:p>
    <w:p w:rsidR="001A0A2B" w:rsidRPr="002C71E8" w:rsidRDefault="001A0A2B" w:rsidP="001A0A2B">
      <w:pPr>
        <w:spacing w:after="0" w:line="240" w:lineRule="auto"/>
        <w:jc w:val="center"/>
        <w:rPr>
          <w:b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Cs w:val="36"/>
          <w:lang w:val="id-ID"/>
        </w:rPr>
      </w:pPr>
      <w:r w:rsidRPr="009945ED">
        <w:rPr>
          <w:rFonts w:ascii="KrazyKool" w:hAnsi="KrazyKool" w:cs="Times New Roman"/>
          <w:noProof/>
          <w:szCs w:val="36"/>
          <w:lang w:val="id-ID" w:eastAsia="id-ID"/>
        </w:rPr>
        <w:drawing>
          <wp:inline distT="0" distB="0" distL="0" distR="0">
            <wp:extent cx="5238750" cy="3305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2B" w:rsidRPr="00EB6F19" w:rsidRDefault="001A0A2B" w:rsidP="001A0A2B">
      <w:pPr>
        <w:rPr>
          <w:rFonts w:ascii="KrazyKool" w:hAnsi="KrazyKool" w:cs="Times New Roman"/>
          <w:szCs w:val="36"/>
          <w:lang w:val="id-ID"/>
        </w:rPr>
      </w:pPr>
      <w:r>
        <w:rPr>
          <w:rFonts w:ascii="KrazyKool" w:hAnsi="KrazyKool" w:cs="Times New Roman"/>
          <w:szCs w:val="36"/>
          <w:lang w:val="id-ID"/>
        </w:rPr>
        <w:br w:type="page"/>
      </w:r>
      <w:r w:rsidRPr="0053247C">
        <w:rPr>
          <w:rFonts w:asciiTheme="majorBidi" w:hAnsiTheme="majorBidi" w:cstheme="majorBidi"/>
          <w:b/>
          <w:bCs/>
          <w:szCs w:val="24"/>
        </w:rPr>
        <w:lastRenderedPageBreak/>
        <w:t>VAR00002</w:t>
      </w:r>
    </w:p>
    <w:p w:rsidR="001A0A2B" w:rsidRDefault="001A0A2B" w:rsidP="001A0A2B">
      <w:pPr>
        <w:rPr>
          <w:rFonts w:ascii="KrazyKool" w:hAnsi="KrazyKool" w:cs="Times New Roman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Cs w:val="36"/>
          <w:lang w:val="id-ID"/>
        </w:rPr>
      </w:pPr>
      <w:r w:rsidRPr="00EB6F19">
        <w:rPr>
          <w:rFonts w:ascii="KrazyKool" w:hAnsi="KrazyKool" w:cs="Times New Roman"/>
          <w:noProof/>
          <w:szCs w:val="36"/>
          <w:lang w:val="id-ID" w:eastAsia="id-ID"/>
        </w:rPr>
        <w:drawing>
          <wp:inline distT="0" distB="0" distL="0" distR="0">
            <wp:extent cx="5038725" cy="32289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2B" w:rsidRPr="002F494D" w:rsidRDefault="001A0A2B" w:rsidP="001A0A2B">
      <w:pPr>
        <w:jc w:val="center"/>
        <w:rPr>
          <w:rFonts w:ascii="KrazyKool" w:hAnsi="KrazyKool" w:cs="Times New Roman"/>
          <w:szCs w:val="36"/>
          <w:lang w:val="id-ID"/>
        </w:rPr>
      </w:pPr>
    </w:p>
    <w:p w:rsidR="001A0A2B" w:rsidRDefault="001A0A2B" w:rsidP="001A0A2B">
      <w:pPr>
        <w:jc w:val="center"/>
        <w:rPr>
          <w:b/>
          <w:lang w:val="id-ID"/>
        </w:rPr>
      </w:pPr>
      <w:r w:rsidRPr="00EB6F19">
        <w:rPr>
          <w:b/>
          <w:noProof/>
          <w:lang w:val="id-ID" w:eastAsia="id-ID"/>
        </w:rPr>
        <w:drawing>
          <wp:inline distT="0" distB="0" distL="0" distR="0">
            <wp:extent cx="4924425" cy="313372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2B" w:rsidRDefault="001A0A2B" w:rsidP="001A0A2B">
      <w:pPr>
        <w:jc w:val="center"/>
        <w:rPr>
          <w:b/>
          <w:lang w:val="id-ID"/>
        </w:rPr>
      </w:pPr>
    </w:p>
    <w:p w:rsidR="001A0A2B" w:rsidRDefault="001A0A2B" w:rsidP="001A0A2B">
      <w:pPr>
        <w:jc w:val="center"/>
        <w:rPr>
          <w:b/>
          <w:lang w:val="id-ID"/>
        </w:rPr>
      </w:pPr>
    </w:p>
    <w:p w:rsidR="001A0A2B" w:rsidRDefault="001A0A2B" w:rsidP="001A0A2B">
      <w:pPr>
        <w:jc w:val="center"/>
        <w:rPr>
          <w:b/>
          <w:lang w:val="id-ID"/>
        </w:rPr>
      </w:pPr>
    </w:p>
    <w:p w:rsidR="001A0A2B" w:rsidRDefault="001A0A2B" w:rsidP="001A0A2B">
      <w:pPr>
        <w:jc w:val="center"/>
        <w:rPr>
          <w:b/>
          <w:lang w:val="id-ID"/>
        </w:rPr>
      </w:pPr>
    </w:p>
    <w:p w:rsidR="001A0A2B" w:rsidRPr="007724D3" w:rsidRDefault="001A0A2B" w:rsidP="001A0A2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Cs w:val="24"/>
        </w:rPr>
      </w:pPr>
      <w:r w:rsidRPr="007724D3">
        <w:rPr>
          <w:lang w:val="id-ID"/>
        </w:rPr>
        <w:lastRenderedPageBreak/>
        <w:t xml:space="preserve">uji </w:t>
      </w:r>
      <w:r w:rsidRPr="007724D3">
        <w:rPr>
          <w:rFonts w:asciiTheme="majorBidi" w:hAnsiTheme="majorBidi" w:cstheme="majorBidi"/>
          <w:bCs/>
          <w:szCs w:val="24"/>
        </w:rPr>
        <w:t>Homogenitas</w:t>
      </w:r>
    </w:p>
    <w:p w:rsidR="001A0A2B" w:rsidRPr="007724D3" w:rsidRDefault="001A0A2B" w:rsidP="001A0A2B">
      <w:pPr>
        <w:pStyle w:val="ListParagraph"/>
        <w:autoSpaceDE w:val="0"/>
        <w:autoSpaceDN w:val="0"/>
        <w:adjustRightInd w:val="0"/>
        <w:spacing w:after="0" w:line="400" w:lineRule="atLeast"/>
        <w:ind w:left="0"/>
        <w:rPr>
          <w:rFonts w:cs="Times New Roman"/>
          <w:b/>
          <w:bCs/>
          <w:color w:val="000000"/>
          <w:szCs w:val="26"/>
          <w:lang w:val="id-ID"/>
        </w:rPr>
      </w:pPr>
      <w:r w:rsidRPr="007724D3">
        <w:rPr>
          <w:rFonts w:cs="Times New Roman"/>
          <w:b/>
          <w:bCs/>
          <w:color w:val="000000"/>
          <w:szCs w:val="26"/>
        </w:rPr>
        <w:t>Oneway</w:t>
      </w:r>
    </w:p>
    <w:p w:rsidR="001A0A2B" w:rsidRPr="007724D3" w:rsidRDefault="001A0A2B" w:rsidP="001A0A2B">
      <w:pPr>
        <w:pStyle w:val="ListParagraph"/>
        <w:autoSpaceDE w:val="0"/>
        <w:autoSpaceDN w:val="0"/>
        <w:adjustRightInd w:val="0"/>
        <w:spacing w:after="0" w:line="400" w:lineRule="atLeast"/>
        <w:rPr>
          <w:rFonts w:cs="Times New Roman"/>
          <w:szCs w:val="24"/>
          <w:lang w:val="id-ID"/>
        </w:rPr>
      </w:pPr>
    </w:p>
    <w:tbl>
      <w:tblPr>
        <w:tblW w:w="46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04"/>
        <w:gridCol w:w="1044"/>
        <w:gridCol w:w="1045"/>
        <w:gridCol w:w="1045"/>
      </w:tblGrid>
      <w:tr w:rsidR="001A0A2B" w:rsidRPr="009C4B21" w:rsidTr="00CB7F34">
        <w:trPr>
          <w:cantSplit/>
          <w:tblHeader/>
        </w:trPr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1A0A2B" w:rsidRPr="009C4B21" w:rsidTr="00CB7F34">
        <w:trPr>
          <w:cantSplit/>
          <w:tblHeader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A0A2B" w:rsidRPr="009C4B21" w:rsidTr="00CB7F34">
        <w:trPr>
          <w:cantSplit/>
          <w:tblHeader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A0A2B" w:rsidRPr="009C4B21" w:rsidTr="00CB7F34">
        <w:trPr>
          <w:cantSplit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3.024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</w:tr>
    </w:tbl>
    <w:p w:rsidR="001A0A2B" w:rsidRDefault="001A0A2B" w:rsidP="001A0A2B">
      <w:pPr>
        <w:pStyle w:val="ListParagraph"/>
        <w:rPr>
          <w:lang w:val="id-ID"/>
        </w:rPr>
      </w:pPr>
    </w:p>
    <w:tbl>
      <w:tblPr>
        <w:tblW w:w="78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8"/>
        <w:gridCol w:w="1504"/>
        <w:gridCol w:w="1044"/>
        <w:gridCol w:w="1445"/>
        <w:gridCol w:w="1045"/>
        <w:gridCol w:w="1045"/>
      </w:tblGrid>
      <w:tr w:rsidR="001A0A2B" w:rsidRPr="009C4B21" w:rsidTr="00CB7F34">
        <w:trPr>
          <w:cantSplit/>
          <w:tblHeader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1A0A2B" w:rsidRPr="009C4B21" w:rsidTr="00CB7F34">
        <w:trPr>
          <w:cantSplit/>
          <w:tblHeader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504" w:type="dxa"/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0A2B" w:rsidRPr="009C4B21" w:rsidTr="00CB7F34">
        <w:trPr>
          <w:cantSplit/>
          <w:tblHeader/>
        </w:trPr>
        <w:tc>
          <w:tcPr>
            <w:tcW w:w="1738" w:type="dxa"/>
            <w:tcBorders>
              <w:top w:val="single" w:sz="8" w:space="0" w:color="000000"/>
            </w:tcBorders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A0A2B" w:rsidRPr="009C4B21" w:rsidTr="00CB7F34">
        <w:trPr>
          <w:cantSplit/>
          <w:tblHeader/>
        </w:trPr>
        <w:tc>
          <w:tcPr>
            <w:tcW w:w="17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10010.417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10010.417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170.925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A0A2B" w:rsidRPr="009C4B21" w:rsidTr="00CB7F34">
        <w:trPr>
          <w:cantSplit/>
          <w:tblHeader/>
        </w:trPr>
        <w:tc>
          <w:tcPr>
            <w:tcW w:w="17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3396.833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58.566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A0A2B" w:rsidRPr="009C4B21" w:rsidTr="00CB7F34">
        <w:trPr>
          <w:cantSplit/>
        </w:trPr>
        <w:tc>
          <w:tcPr>
            <w:tcW w:w="17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13407.250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B2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9C4B21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A0A2B" w:rsidRPr="0074057C" w:rsidRDefault="001A0A2B" w:rsidP="001A0A2B">
      <w:pPr>
        <w:spacing w:after="0" w:line="240" w:lineRule="auto"/>
        <w:rPr>
          <w:lang w:val="id-ID"/>
        </w:rPr>
      </w:pPr>
    </w:p>
    <w:p w:rsidR="001A0A2B" w:rsidRPr="007724D3" w:rsidRDefault="001A0A2B" w:rsidP="001A0A2B">
      <w:pPr>
        <w:pStyle w:val="ListParagraph"/>
        <w:numPr>
          <w:ilvl w:val="0"/>
          <w:numId w:val="33"/>
        </w:numPr>
        <w:spacing w:after="0" w:line="240" w:lineRule="auto"/>
      </w:pPr>
      <w:r w:rsidRPr="007724D3">
        <w:t>Uji t-Test</w:t>
      </w:r>
    </w:p>
    <w:p w:rsidR="001A0A2B" w:rsidRDefault="001A0A2B" w:rsidP="001A0A2B">
      <w:pPr>
        <w:pStyle w:val="ListParagraph"/>
        <w:spacing w:line="240" w:lineRule="auto"/>
        <w:rPr>
          <w:lang w:val="id-ID"/>
        </w:rPr>
      </w:pPr>
    </w:p>
    <w:tbl>
      <w:tblPr>
        <w:tblW w:w="72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0"/>
        <w:gridCol w:w="1240"/>
        <w:gridCol w:w="1073"/>
        <w:gridCol w:w="1072"/>
        <w:gridCol w:w="1517"/>
        <w:gridCol w:w="1547"/>
      </w:tblGrid>
      <w:tr w:rsidR="001A0A2B" w:rsidRPr="005F7038" w:rsidTr="00CB7F34">
        <w:trPr>
          <w:cantSplit/>
          <w:tblHeader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1A0A2B" w:rsidRPr="005F7038" w:rsidTr="00CB7F34">
        <w:trPr>
          <w:cantSplit/>
          <w:tblHeader/>
        </w:trPr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1A0A2B" w:rsidRPr="005F7038" w:rsidTr="00CB7F34">
        <w:trPr>
          <w:cantSplit/>
          <w:tblHeader/>
        </w:trPr>
        <w:tc>
          <w:tcPr>
            <w:tcW w:w="8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2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1.0117E2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9.62426</w:t>
            </w:r>
          </w:p>
        </w:tc>
        <w:tc>
          <w:tcPr>
            <w:tcW w:w="15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1.75714</w:t>
            </w:r>
          </w:p>
        </w:tc>
      </w:tr>
      <w:tr w:rsidR="001A0A2B" w:rsidRPr="005F7038" w:rsidTr="00CB7F34">
        <w:trPr>
          <w:cantSplit/>
        </w:trPr>
        <w:tc>
          <w:tcPr>
            <w:tcW w:w="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75.3333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4.95033</w:t>
            </w:r>
          </w:p>
        </w:tc>
        <w:tc>
          <w:tcPr>
            <w:tcW w:w="15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.90380</w:t>
            </w:r>
          </w:p>
        </w:tc>
      </w:tr>
    </w:tbl>
    <w:p w:rsidR="001A0A2B" w:rsidRDefault="001A0A2B" w:rsidP="001A0A2B">
      <w:pPr>
        <w:pStyle w:val="ListParagraph"/>
        <w:spacing w:after="0" w:line="240" w:lineRule="auto"/>
        <w:rPr>
          <w:lang w:val="id-ID"/>
        </w:rPr>
      </w:pPr>
    </w:p>
    <w:tbl>
      <w:tblPr>
        <w:tblW w:w="66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0"/>
        <w:gridCol w:w="2399"/>
        <w:gridCol w:w="1074"/>
        <w:gridCol w:w="1290"/>
        <w:gridCol w:w="1074"/>
      </w:tblGrid>
      <w:tr w:rsidR="001A0A2B" w:rsidRPr="005F7038" w:rsidTr="00CB7F34">
        <w:trPr>
          <w:cantSplit/>
          <w:tblHeader/>
        </w:trPr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1A0A2B" w:rsidRPr="005F7038" w:rsidTr="00CB7F34">
        <w:trPr>
          <w:cantSplit/>
          <w:tblHeader/>
        </w:trPr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A0A2B" w:rsidRPr="005F7038" w:rsidTr="00CB7F34">
        <w:trPr>
          <w:cantSplit/>
        </w:trPr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39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VAR00001 &amp; VAR00002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0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</w:tr>
    </w:tbl>
    <w:p w:rsidR="001A0A2B" w:rsidRDefault="001A0A2B" w:rsidP="001A0A2B">
      <w:pPr>
        <w:pStyle w:val="ListParagraph"/>
        <w:spacing w:after="0" w:line="240" w:lineRule="auto"/>
        <w:rPr>
          <w:lang w:val="id-ID"/>
        </w:rPr>
      </w:pPr>
    </w:p>
    <w:tbl>
      <w:tblPr>
        <w:tblW w:w="89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979"/>
        <w:gridCol w:w="1075"/>
        <w:gridCol w:w="1168"/>
        <w:gridCol w:w="913"/>
        <w:gridCol w:w="897"/>
        <w:gridCol w:w="990"/>
        <w:gridCol w:w="739"/>
        <w:gridCol w:w="540"/>
        <w:gridCol w:w="877"/>
      </w:tblGrid>
      <w:tr w:rsidR="001A0A2B" w:rsidRPr="005F7038" w:rsidTr="00CB7F34">
        <w:trPr>
          <w:cantSplit/>
          <w:tblHeader/>
        </w:trPr>
        <w:tc>
          <w:tcPr>
            <w:tcW w:w="8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1A0A2B" w:rsidRPr="005F7038" w:rsidTr="00CB7F34">
        <w:trPr>
          <w:cantSplit/>
          <w:tblHeader/>
        </w:trPr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043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3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77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1A0A2B" w:rsidRPr="005F7038" w:rsidTr="00CB7F34">
        <w:trPr>
          <w:cantSplit/>
          <w:tblHeader/>
        </w:trPr>
        <w:tc>
          <w:tcPr>
            <w:tcW w:w="82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68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13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tabs>
                <w:tab w:val="left" w:pos="973"/>
              </w:tabs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88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3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0A2B" w:rsidRPr="005F7038" w:rsidTr="00CB7F34">
        <w:trPr>
          <w:cantSplit/>
          <w:tblHeader/>
        </w:trPr>
        <w:tc>
          <w:tcPr>
            <w:tcW w:w="82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3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0A2B" w:rsidRPr="005F7038" w:rsidTr="00CB7F34">
        <w:trPr>
          <w:cantSplit/>
        </w:trPr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97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A2B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 xml:space="preserve">VAR00001 </w:t>
            </w:r>
          </w:p>
          <w:p w:rsidR="001A0A2B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2.58333E1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10.26908</w:t>
            </w:r>
          </w:p>
        </w:tc>
        <w:tc>
          <w:tcPr>
            <w:tcW w:w="9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1.87487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21.99880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29.66787</w:t>
            </w:r>
          </w:p>
        </w:tc>
        <w:tc>
          <w:tcPr>
            <w:tcW w:w="7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13.779</w:t>
            </w:r>
          </w:p>
        </w:tc>
        <w:tc>
          <w:tcPr>
            <w:tcW w:w="5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0A2B" w:rsidRPr="005F7038" w:rsidRDefault="001A0A2B" w:rsidP="00CB7F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03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1A0A2B" w:rsidRDefault="001A0A2B" w:rsidP="001A0A2B">
      <w:pPr>
        <w:pStyle w:val="ListParagraph"/>
        <w:rPr>
          <w:lang w:val="id-ID"/>
        </w:rPr>
        <w:sectPr w:rsidR="001A0A2B" w:rsidSect="00CB7F34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1A0A2B" w:rsidRDefault="001A0A2B" w:rsidP="001A0A2B">
      <w:pPr>
        <w:spacing w:after="0" w:line="240" w:lineRule="auto"/>
        <w:jc w:val="both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lastRenderedPageBreak/>
        <w:t>Lampiran 16</w:t>
      </w:r>
    </w:p>
    <w:p w:rsidR="001A0A2B" w:rsidRPr="00404337" w:rsidRDefault="001A0A2B" w:rsidP="001A0A2B">
      <w:pPr>
        <w:spacing w:after="0" w:line="240" w:lineRule="auto"/>
        <w:jc w:val="center"/>
        <w:rPr>
          <w:b/>
          <w:lang w:val="id-ID"/>
        </w:rPr>
      </w:pPr>
      <w:r w:rsidRPr="0053247C">
        <w:rPr>
          <w:b/>
        </w:rPr>
        <w:t>PEDOMAN OBSERVASI</w:t>
      </w:r>
    </w:p>
    <w:tbl>
      <w:tblPr>
        <w:tblW w:w="14731" w:type="dxa"/>
        <w:tblInd w:w="93" w:type="dxa"/>
        <w:tblLook w:val="04A0"/>
      </w:tblPr>
      <w:tblGrid>
        <w:gridCol w:w="486"/>
        <w:gridCol w:w="1464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899"/>
      </w:tblGrid>
      <w:tr w:rsidR="001A0A2B" w:rsidRPr="001A0A2B" w:rsidTr="005C0156">
        <w:trPr>
          <w:trHeight w:val="30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1A0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NO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val="id-ID" w:eastAsia="id-ID"/>
              </w:rPr>
              <w:t>ASPEK YANG DIOBSERVASI</w:t>
            </w:r>
          </w:p>
        </w:tc>
        <w:tc>
          <w:tcPr>
            <w:tcW w:w="11882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val="id-ID" w:eastAsia="id-ID"/>
              </w:rPr>
              <w:t>NAMA SISWA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JML</w:t>
            </w:r>
          </w:p>
        </w:tc>
      </w:tr>
      <w:tr w:rsidR="001A0A2B" w:rsidRPr="001A0A2B" w:rsidTr="005C0156">
        <w:trPr>
          <w:trHeight w:val="2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val="id-ID" w:eastAsia="id-ID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30</w:t>
            </w: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</w:p>
        </w:tc>
      </w:tr>
      <w:tr w:rsidR="001A0A2B" w:rsidRPr="001A0A2B" w:rsidTr="005C0156">
        <w:trPr>
          <w:trHeight w:val="3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8"/>
                <w:szCs w:val="20"/>
                <w:lang w:val="id-ID" w:eastAsia="id-ID"/>
              </w:rPr>
              <w:t>PERHATIAN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Kehadiran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lang w:val="id-ID" w:eastAsia="id-ID"/>
              </w:rPr>
            </w:pPr>
            <w:r w:rsidRPr="001A0A2B">
              <w:rPr>
                <w:rFonts w:ascii="Batang" w:eastAsia="Batang" w:hAnsi="Batang" w:cs="Calibri" w:hint="eastAsia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Memperhatikan penjelasan yang diberikan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Mengajukan pertanyaan bila tidak mengerti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300"/>
        </w:trPr>
        <w:tc>
          <w:tcPr>
            <w:tcW w:w="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KRITERIA KONTRAK PERILAKU DALAM KONSELINGKELOMPOK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7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Mengemukkan latar belakang mengenai masalah yang dialaminya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Berpartisipasi dalam menetapkan perilaku yang dipermasalahkan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Berpartisipasi dalam menetapkan perilaku yang diinginkan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Berpartisipasi dalam merumuskan hadiah dan hukuman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Berpartisipasi dalam menentukan pihak yang terkait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300"/>
        </w:trPr>
        <w:tc>
          <w:tcPr>
            <w:tcW w:w="1473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 xml:space="preserve">KRITERIA PERILAKU YANG DIHARAPKAN DALAM MELAKSANAKAN KONTRAK PERILAKU </w:t>
            </w:r>
          </w:p>
        </w:tc>
      </w:tr>
      <w:tr w:rsidR="001A0A2B" w:rsidRPr="001A0A2B" w:rsidTr="005C0156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5C0156" w:rsidP="005C01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Menjalankan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 kontrak perilaku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lastRenderedPageBreak/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2B" w:rsidRPr="001A0A2B" w:rsidRDefault="005C0156" w:rsidP="005C01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Mau mengikuti mata pelajaran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5C0156" w:rsidRPr="001A0A2B" w:rsidTr="005C0156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1A0A2B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Selalu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hadir di sekolah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5C0156" w:rsidRPr="001A0A2B" w:rsidTr="005C0156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1A0A2B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Rajin,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dalam mengerjakan tugas mata pelajaran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5C0156" w:rsidRPr="001A0A2B" w:rsidTr="005C0156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1A0A2B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dalam mengikuti mata pelajaran di kelas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5C0156" w:rsidRPr="001A0A2B" w:rsidTr="005C0156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1A0A2B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Memperhatikan secara seksama ketika guru menerangkan pelajaran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5C0156" w:rsidRPr="001A0A2B" w:rsidTr="005C0156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1A0A2B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18"/>
                <w:szCs w:val="20"/>
                <w:lang w:val="id-ID" w:eastAsia="id-ID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Mentaati peraturan sekolah yang berlaku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1A0A2B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  <w:tr w:rsidR="001A0A2B" w:rsidRPr="001A0A2B" w:rsidTr="005C0156">
        <w:trPr>
          <w:trHeight w:val="30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2B" w:rsidRPr="001A0A2B" w:rsidRDefault="001A0A2B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val="id-ID" w:eastAsia="id-ID"/>
              </w:rPr>
            </w:pPr>
            <w:r w:rsidRPr="001A0A2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val="id-ID" w:eastAsia="id-ID"/>
              </w:rPr>
              <w:t>JUMLAH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2B" w:rsidRPr="001A0A2B" w:rsidRDefault="001A0A2B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1A0A2B">
              <w:rPr>
                <w:rFonts w:ascii="Calibri" w:eastAsia="Times New Roman" w:hAnsi="Calibri" w:cs="Calibri"/>
                <w:color w:val="000000"/>
                <w:sz w:val="20"/>
                <w:lang w:val="id-ID" w:eastAsia="id-ID"/>
              </w:rPr>
              <w:t> </w:t>
            </w:r>
          </w:p>
        </w:tc>
      </w:tr>
    </w:tbl>
    <w:p w:rsidR="001A0A2B" w:rsidRPr="001A0A2B" w:rsidRDefault="001A0A2B" w:rsidP="001A0A2B">
      <w:pPr>
        <w:pStyle w:val="ListParagraph"/>
        <w:rPr>
          <w:sz w:val="22"/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rPr>
          <w:lang w:val="id-ID"/>
        </w:rPr>
      </w:pPr>
    </w:p>
    <w:p w:rsidR="001A0A2B" w:rsidRDefault="001A0A2B" w:rsidP="001A0A2B">
      <w:pPr>
        <w:pStyle w:val="ListParagraph"/>
        <w:ind w:left="0"/>
        <w:rPr>
          <w:lang w:val="id-ID"/>
        </w:rPr>
        <w:sectPr w:rsidR="001A0A2B" w:rsidSect="001A0A2B">
          <w:pgSz w:w="16839" w:h="11907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p w:rsidR="00CB7F34" w:rsidRPr="00C45020" w:rsidRDefault="00CB7F34" w:rsidP="00CB7F34">
      <w:pPr>
        <w:spacing w:after="0"/>
        <w:jc w:val="center"/>
        <w:rPr>
          <w:sz w:val="22"/>
          <w:lang w:val="id-ID"/>
        </w:rPr>
      </w:pPr>
      <w:r w:rsidRPr="00C45020">
        <w:rPr>
          <w:sz w:val="22"/>
          <w:lang w:val="id-ID"/>
        </w:rPr>
        <w:lastRenderedPageBreak/>
        <w:t>HASIL OBSERVASI  LATIHAN I</w:t>
      </w:r>
    </w:p>
    <w:tbl>
      <w:tblPr>
        <w:tblW w:w="15124" w:type="dxa"/>
        <w:tblInd w:w="93" w:type="dxa"/>
        <w:tblLook w:val="04A0"/>
      </w:tblPr>
      <w:tblGrid>
        <w:gridCol w:w="483"/>
        <w:gridCol w:w="276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79"/>
        <w:gridCol w:w="379"/>
        <w:gridCol w:w="379"/>
        <w:gridCol w:w="419"/>
        <w:gridCol w:w="379"/>
        <w:gridCol w:w="379"/>
        <w:gridCol w:w="419"/>
        <w:gridCol w:w="379"/>
        <w:gridCol w:w="379"/>
        <w:gridCol w:w="379"/>
        <w:gridCol w:w="379"/>
        <w:gridCol w:w="379"/>
        <w:gridCol w:w="419"/>
        <w:gridCol w:w="379"/>
        <w:gridCol w:w="379"/>
        <w:gridCol w:w="379"/>
        <w:gridCol w:w="379"/>
        <w:gridCol w:w="379"/>
        <w:gridCol w:w="379"/>
        <w:gridCol w:w="379"/>
        <w:gridCol w:w="379"/>
        <w:gridCol w:w="554"/>
      </w:tblGrid>
      <w:tr w:rsidR="00FA21EA" w:rsidRPr="00B84B8E" w:rsidTr="005C0156">
        <w:trPr>
          <w:trHeight w:val="187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7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ASPEK YANG DIOBSERVASI</w:t>
            </w:r>
          </w:p>
        </w:tc>
        <w:tc>
          <w:tcPr>
            <w:tcW w:w="11318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NAMA SISWA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13CFD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JML</w:t>
            </w:r>
          </w:p>
        </w:tc>
      </w:tr>
      <w:tr w:rsidR="00FA21EA" w:rsidRPr="00B84B8E" w:rsidTr="005C0156">
        <w:trPr>
          <w:trHeight w:val="223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7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30</w:t>
            </w:r>
          </w:p>
        </w:tc>
        <w:tc>
          <w:tcPr>
            <w:tcW w:w="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FA21EA" w:rsidRPr="00B84B8E" w:rsidTr="005C0156">
        <w:trPr>
          <w:trHeight w:val="278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PERHATIAN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FA21EA" w:rsidRPr="00C13CFD" w:rsidTr="005C0156">
        <w:trPr>
          <w:trHeight w:val="2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Kehadiran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30</w:t>
            </w:r>
          </w:p>
        </w:tc>
      </w:tr>
      <w:tr w:rsidR="00FA21EA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Memperhatikan penjelasan yang diberikan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szCs w:val="24"/>
                <w:lang w:val="id-ID" w:eastAsia="id-ID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11</w:t>
            </w:r>
          </w:p>
        </w:tc>
      </w:tr>
      <w:tr w:rsidR="00FA21EA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Mengajukan pertanyaan bila tidak mengerti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5</w:t>
            </w:r>
          </w:p>
        </w:tc>
      </w:tr>
      <w:tr w:rsidR="00FA21EA" w:rsidRPr="00C13CFD" w:rsidTr="005C0156">
        <w:trPr>
          <w:trHeight w:val="350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F34" w:rsidRPr="00C13CFD" w:rsidRDefault="00C13CFD" w:rsidP="003E368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 xml:space="preserve">KRITERIA </w:t>
            </w:r>
            <w:r w:rsidR="00CB7F34" w:rsidRPr="00C13CFD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KONTRAK PERILAKU DALAM KONSELING KELOMPOK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 </w:t>
            </w:r>
          </w:p>
        </w:tc>
      </w:tr>
      <w:tr w:rsidR="00FA21EA" w:rsidRPr="00C13CFD" w:rsidTr="005C0156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Mengemukkan latar belakang mengenai masalah yang dialaminya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11</w:t>
            </w:r>
          </w:p>
        </w:tc>
      </w:tr>
      <w:tr w:rsidR="00FA21EA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menetapkan perilaku yang dipermasalahkan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4</w:t>
            </w:r>
          </w:p>
        </w:tc>
      </w:tr>
      <w:tr w:rsidR="00FA21EA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menetapkan perilaku yang diinginkan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5</w:t>
            </w:r>
          </w:p>
        </w:tc>
      </w:tr>
      <w:tr w:rsidR="00FA21EA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merumuskan hadiah dan hukuman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eastAsia="Batang" w:cs="Times New Roman"/>
                <w:color w:val="000000"/>
                <w:sz w:val="18"/>
                <w:lang w:val="id-ID" w:eastAsia="id-ID"/>
              </w:rPr>
            </w:pPr>
            <w:r w:rsidRPr="00C13CFD">
              <w:rPr>
                <w:rFonts w:eastAsia="Batang" w:cs="Times New Roman"/>
                <w:color w:val="000000"/>
                <w:sz w:val="18"/>
                <w:lang w:val="id-ID" w:eastAsia="id-ID"/>
              </w:rPr>
              <w:t>10</w:t>
            </w:r>
          </w:p>
        </w:tc>
      </w:tr>
      <w:tr w:rsidR="00FA21EA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4" w:rsidRPr="00B84B8E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menentukan pihak yang terkait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9</w:t>
            </w:r>
          </w:p>
        </w:tc>
      </w:tr>
      <w:tr w:rsidR="00FA21EA" w:rsidRPr="00C13CFD" w:rsidTr="005C0156">
        <w:trPr>
          <w:trHeight w:val="305"/>
        </w:trPr>
        <w:tc>
          <w:tcPr>
            <w:tcW w:w="151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13CFD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KRITERIA PERILAKU YANG DIHARAPKAN DALAM MELAKSANAKAN KONTRAK PERILAKU </w:t>
            </w:r>
          </w:p>
        </w:tc>
      </w:tr>
      <w:tr w:rsidR="005C0156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B84B8E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Menjalankan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 kontrak perilaku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11</w:t>
            </w:r>
          </w:p>
        </w:tc>
      </w:tr>
      <w:tr w:rsidR="005C0156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B84B8E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Mau mengikuti mata pelajaran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8</w:t>
            </w:r>
          </w:p>
        </w:tc>
      </w:tr>
      <w:tr w:rsidR="005C0156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B84B8E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Selalu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hadir di sekolah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8</w:t>
            </w:r>
          </w:p>
        </w:tc>
      </w:tr>
      <w:tr w:rsidR="005C0156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B84B8E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Rajin,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dalam mengerjakan tugas mata pelajaran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9</w:t>
            </w:r>
          </w:p>
        </w:tc>
      </w:tr>
      <w:tr w:rsidR="005C0156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B84B8E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dalam mengikuti mata pelajaran di kelas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4</w:t>
            </w:r>
          </w:p>
        </w:tc>
      </w:tr>
      <w:tr w:rsidR="005C0156" w:rsidRPr="00C13CFD" w:rsidTr="005C0156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B84B8E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Memperhatikan secara seksama ketika guru menerangkan pelajaran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3</w:t>
            </w:r>
          </w:p>
        </w:tc>
      </w:tr>
      <w:tr w:rsidR="005C0156" w:rsidRPr="00C13CFD" w:rsidTr="005C0156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B84B8E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B84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Mentaati peraturan sekolah yang berlaku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C13CFD" w:rsidRDefault="005C0156" w:rsidP="00CB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13CFD" w:rsidRDefault="005C0156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2</w:t>
            </w:r>
          </w:p>
        </w:tc>
      </w:tr>
      <w:tr w:rsidR="00FA21EA" w:rsidRPr="00C13CFD" w:rsidTr="005C0156">
        <w:trPr>
          <w:trHeight w:val="30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F34" w:rsidRPr="00B84B8E" w:rsidRDefault="00CB7F34" w:rsidP="00CB7F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B84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JUMLAH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34" w:rsidRPr="00C13CFD" w:rsidRDefault="00CB7F34" w:rsidP="00CB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34" w:rsidRPr="00C13CFD" w:rsidRDefault="00CB7F34" w:rsidP="00CB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</w:pPr>
            <w:r w:rsidRPr="00C13CFD">
              <w:rPr>
                <w:rFonts w:ascii="Calibri" w:eastAsia="Times New Roman" w:hAnsi="Calibri" w:cs="Calibri"/>
                <w:color w:val="000000"/>
                <w:sz w:val="18"/>
                <w:lang w:val="id-ID" w:eastAsia="id-ID"/>
              </w:rPr>
              <w:t>130</w:t>
            </w:r>
          </w:p>
        </w:tc>
      </w:tr>
    </w:tbl>
    <w:p w:rsidR="005C0156" w:rsidRDefault="005C0156" w:rsidP="00A115F2">
      <w:pPr>
        <w:pStyle w:val="ListParagraph"/>
        <w:spacing w:after="0" w:line="240" w:lineRule="auto"/>
        <w:jc w:val="center"/>
        <w:rPr>
          <w:sz w:val="22"/>
          <w:lang w:val="id-ID"/>
        </w:rPr>
      </w:pPr>
    </w:p>
    <w:p w:rsidR="005C0156" w:rsidRDefault="005C0156" w:rsidP="00A115F2">
      <w:pPr>
        <w:pStyle w:val="ListParagraph"/>
        <w:spacing w:after="0" w:line="240" w:lineRule="auto"/>
        <w:jc w:val="center"/>
        <w:rPr>
          <w:sz w:val="22"/>
          <w:lang w:val="id-ID"/>
        </w:rPr>
      </w:pPr>
    </w:p>
    <w:p w:rsidR="00A115F2" w:rsidRDefault="00A115F2" w:rsidP="00A115F2">
      <w:pPr>
        <w:pStyle w:val="ListParagraph"/>
        <w:spacing w:after="0" w:line="240" w:lineRule="auto"/>
        <w:jc w:val="center"/>
        <w:rPr>
          <w:sz w:val="22"/>
          <w:lang w:val="id-ID"/>
        </w:rPr>
      </w:pPr>
      <w:r w:rsidRPr="00C45020">
        <w:rPr>
          <w:sz w:val="22"/>
          <w:lang w:val="id-ID"/>
        </w:rPr>
        <w:lastRenderedPageBreak/>
        <w:t>HASIL OBSERVASI LATIHAN II</w:t>
      </w:r>
    </w:p>
    <w:tbl>
      <w:tblPr>
        <w:tblW w:w="14822" w:type="dxa"/>
        <w:tblInd w:w="93" w:type="dxa"/>
        <w:tblLook w:val="04A0"/>
      </w:tblPr>
      <w:tblGrid>
        <w:gridCol w:w="516"/>
        <w:gridCol w:w="2722"/>
        <w:gridCol w:w="304"/>
        <w:gridCol w:w="342"/>
        <w:gridCol w:w="379"/>
        <w:gridCol w:w="341"/>
        <w:gridCol w:w="304"/>
        <w:gridCol w:w="326"/>
        <w:gridCol w:w="304"/>
        <w:gridCol w:w="326"/>
        <w:gridCol w:w="379"/>
        <w:gridCol w:w="379"/>
        <w:gridCol w:w="379"/>
        <w:gridCol w:w="44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59"/>
      </w:tblGrid>
      <w:tr w:rsidR="002725EF" w:rsidRPr="00C45020" w:rsidTr="005C0156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ASPEK  YANG </w:t>
            </w:r>
            <w:r w:rsidRPr="00C450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DIOBSERVASI</w:t>
            </w:r>
          </w:p>
        </w:tc>
        <w:tc>
          <w:tcPr>
            <w:tcW w:w="11025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NAMA SISWA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54627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JML</w:t>
            </w:r>
          </w:p>
        </w:tc>
      </w:tr>
      <w:tr w:rsidR="002725EF" w:rsidRPr="00C45020" w:rsidTr="005C0156">
        <w:trPr>
          <w:trHeight w:val="133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7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30</w:t>
            </w: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</w:p>
        </w:tc>
      </w:tr>
      <w:tr w:rsidR="002725EF" w:rsidRPr="00C45020" w:rsidTr="005C0156">
        <w:trPr>
          <w:trHeight w:val="260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PERHATIAN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</w:tr>
      <w:tr w:rsidR="002725EF" w:rsidRPr="00C45020" w:rsidTr="005C0156">
        <w:trPr>
          <w:trHeight w:val="2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Kehadiran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30</w:t>
            </w:r>
          </w:p>
        </w:tc>
      </w:tr>
      <w:tr w:rsidR="002725EF" w:rsidRPr="00C45020" w:rsidTr="005C0156">
        <w:trPr>
          <w:trHeight w:val="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Memperhatikan penjelasan yang diberikan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szCs w:val="24"/>
                <w:lang w:val="id-ID" w:eastAsia="id-ID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18</w:t>
            </w:r>
          </w:p>
        </w:tc>
      </w:tr>
      <w:tr w:rsidR="002725EF" w:rsidRPr="00C45020" w:rsidTr="005C0156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Mengajukan pertanyaan bila tidak mengerti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</w:tr>
      <w:tr w:rsidR="002725EF" w:rsidRPr="00C45020" w:rsidTr="005C0156">
        <w:trPr>
          <w:trHeight w:val="188"/>
        </w:trPr>
        <w:tc>
          <w:tcPr>
            <w:tcW w:w="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554627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KRITERIA KONTRAK PERILAKU DALAM KONSELING KELOMPOK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</w:tr>
      <w:tr w:rsidR="002725EF" w:rsidRPr="00C45020" w:rsidTr="005C0156">
        <w:trPr>
          <w:trHeight w:val="6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Mengemukkan latar belakang mengenai masalah yang dialaminya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17</w:t>
            </w:r>
          </w:p>
        </w:tc>
      </w:tr>
      <w:tr w:rsidR="002725EF" w:rsidRPr="00C45020" w:rsidTr="005C0156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menetapkan perilaku yang dipermasalahkan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12</w:t>
            </w:r>
          </w:p>
        </w:tc>
      </w:tr>
      <w:tr w:rsidR="002725EF" w:rsidRPr="00C45020" w:rsidTr="005C0156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menetapkan perilaku yang diinginkan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17</w:t>
            </w:r>
          </w:p>
        </w:tc>
      </w:tr>
      <w:tr w:rsidR="002725EF" w:rsidRPr="00C45020" w:rsidTr="005C0156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merumuskan hadiah dan hukuman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19</w:t>
            </w:r>
          </w:p>
        </w:tc>
      </w:tr>
      <w:tr w:rsidR="002725EF" w:rsidRPr="00C45020" w:rsidTr="005C0156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menentukan pihak yang terkait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17</w:t>
            </w:r>
          </w:p>
        </w:tc>
      </w:tr>
      <w:tr w:rsidR="002725EF" w:rsidRPr="00C45020" w:rsidTr="005C0156">
        <w:trPr>
          <w:trHeight w:val="260"/>
        </w:trPr>
        <w:tc>
          <w:tcPr>
            <w:tcW w:w="148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554627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 xml:space="preserve">KRITERIA PERILAKU YANG DIHARAPKAN DALAM MELAKSANAKAN KONTRAK PERILAKU </w:t>
            </w:r>
          </w:p>
        </w:tc>
      </w:tr>
      <w:tr w:rsidR="005C0156" w:rsidRPr="00C45020" w:rsidTr="005C0156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45020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Menjalankan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 kontrak perilaku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14</w:t>
            </w:r>
          </w:p>
        </w:tc>
      </w:tr>
      <w:tr w:rsidR="005C0156" w:rsidRPr="00C45020" w:rsidTr="005C0156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45020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mau mengikuti mata pelajaran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16</w:t>
            </w:r>
          </w:p>
        </w:tc>
      </w:tr>
      <w:tr w:rsidR="005C0156" w:rsidRPr="00C45020" w:rsidTr="005C0156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45020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Selalu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hadir di sekolah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16</w:t>
            </w:r>
          </w:p>
        </w:tc>
      </w:tr>
      <w:tr w:rsidR="005C0156" w:rsidRPr="00C45020" w:rsidTr="005C0156">
        <w:trPr>
          <w:trHeight w:val="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45020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Rajin,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dalam mengerjakan tugas mata pelajaran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16</w:t>
            </w:r>
          </w:p>
        </w:tc>
      </w:tr>
      <w:tr w:rsidR="005C0156" w:rsidRPr="00C45020" w:rsidTr="005C0156">
        <w:trPr>
          <w:trHeight w:val="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C45020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dalam mengikuti mata pelajaran di kelas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12</w:t>
            </w:r>
          </w:p>
        </w:tc>
      </w:tr>
      <w:tr w:rsidR="002725EF" w:rsidRPr="00C45020" w:rsidTr="005C0156">
        <w:trPr>
          <w:trHeight w:val="66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Memperhatikan secara seksama ketika guru menerangkan pelajaran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</w:tr>
      <w:tr w:rsidR="002725EF" w:rsidRPr="00C45020" w:rsidTr="005C0156">
        <w:trPr>
          <w:trHeight w:val="4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C450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C45020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Mentaati peraturan sekolah yang berlaku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</w:tr>
      <w:tr w:rsidR="002725EF" w:rsidRPr="00C45020" w:rsidTr="005C0156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F2" w:rsidRPr="00C4502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C450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JUMLAH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233</w:t>
            </w:r>
          </w:p>
        </w:tc>
      </w:tr>
    </w:tbl>
    <w:p w:rsidR="00A115F2" w:rsidRDefault="00A115F2" w:rsidP="00A115F2">
      <w:pPr>
        <w:pStyle w:val="ListParagraph"/>
        <w:spacing w:after="0" w:line="240" w:lineRule="auto"/>
        <w:jc w:val="center"/>
        <w:rPr>
          <w:sz w:val="22"/>
          <w:lang w:val="id-ID"/>
        </w:rPr>
      </w:pPr>
      <w:r w:rsidRPr="009E2723">
        <w:rPr>
          <w:sz w:val="22"/>
          <w:lang w:val="id-ID"/>
        </w:rPr>
        <w:lastRenderedPageBreak/>
        <w:t>HASIL OBSERVASI LATIHAN III</w:t>
      </w:r>
    </w:p>
    <w:tbl>
      <w:tblPr>
        <w:tblW w:w="15354" w:type="dxa"/>
        <w:tblInd w:w="93" w:type="dxa"/>
        <w:tblLook w:val="04A0"/>
      </w:tblPr>
      <w:tblGrid>
        <w:gridCol w:w="483"/>
        <w:gridCol w:w="2677"/>
        <w:gridCol w:w="379"/>
        <w:gridCol w:w="345"/>
        <w:gridCol w:w="379"/>
        <w:gridCol w:w="340"/>
        <w:gridCol w:w="379"/>
        <w:gridCol w:w="379"/>
        <w:gridCol w:w="379"/>
        <w:gridCol w:w="304"/>
        <w:gridCol w:w="379"/>
        <w:gridCol w:w="438"/>
        <w:gridCol w:w="438"/>
        <w:gridCol w:w="438"/>
        <w:gridCol w:w="438"/>
        <w:gridCol w:w="438"/>
        <w:gridCol w:w="438"/>
        <w:gridCol w:w="44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54"/>
      </w:tblGrid>
      <w:tr w:rsidR="00554627" w:rsidRPr="009E2723" w:rsidTr="005C0156">
        <w:trPr>
          <w:trHeight w:val="30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6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ASPEK YANG </w:t>
            </w:r>
            <w:r w:rsidRPr="009E272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DIOBSERVASI</w:t>
            </w:r>
          </w:p>
        </w:tc>
        <w:tc>
          <w:tcPr>
            <w:tcW w:w="1164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NAMA SISWA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  <w:t>JML</w:t>
            </w:r>
          </w:p>
        </w:tc>
      </w:tr>
      <w:tr w:rsidR="00554627" w:rsidRPr="00554627" w:rsidTr="005C0156">
        <w:trPr>
          <w:trHeight w:val="300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id-ID" w:eastAsia="id-ID"/>
              </w:rPr>
              <w:t>30</w:t>
            </w:r>
          </w:p>
        </w:tc>
        <w:tc>
          <w:tcPr>
            <w:tcW w:w="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val="id-ID" w:eastAsia="id-ID"/>
              </w:rPr>
            </w:pPr>
          </w:p>
        </w:tc>
      </w:tr>
      <w:tr w:rsidR="00554627" w:rsidRPr="00554627" w:rsidTr="005C0156">
        <w:trPr>
          <w:trHeight w:val="269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554627">
              <w:rPr>
                <w:rFonts w:eastAsia="Times New Roman" w:cs="Times New Roman"/>
                <w:color w:val="000000"/>
                <w:sz w:val="16"/>
                <w:szCs w:val="20"/>
                <w:lang w:val="id-ID" w:eastAsia="id-ID"/>
              </w:rPr>
              <w:t>PERHATIAN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</w:tr>
      <w:tr w:rsidR="00554627" w:rsidRPr="00554627" w:rsidTr="005C0156">
        <w:trPr>
          <w:trHeight w:val="2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Kehadiran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30</w:t>
            </w:r>
          </w:p>
        </w:tc>
      </w:tr>
      <w:tr w:rsidR="00554627" w:rsidRPr="00554627" w:rsidTr="005C0156">
        <w:trPr>
          <w:trHeight w:val="46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Memperhatikan penjelasan yang diberikan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szCs w:val="24"/>
                <w:lang w:val="id-ID" w:eastAsia="id-ID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19</w:t>
            </w:r>
          </w:p>
        </w:tc>
      </w:tr>
      <w:tr w:rsidR="00554627" w:rsidRPr="00554627" w:rsidTr="005C0156">
        <w:trPr>
          <w:trHeight w:val="4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Mengajukan pertanyaan bila tidak mengerti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11</w:t>
            </w:r>
          </w:p>
        </w:tc>
      </w:tr>
      <w:tr w:rsidR="00554627" w:rsidRPr="00554627" w:rsidTr="005C0156">
        <w:trPr>
          <w:trHeight w:val="260"/>
        </w:trPr>
        <w:tc>
          <w:tcPr>
            <w:tcW w:w="6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554627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>KRITERIA KONTRAK PERILAKU DALAM KONSELING KELOMPOK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</w:tr>
      <w:tr w:rsidR="00554627" w:rsidRPr="00554627" w:rsidTr="005C0156">
        <w:trPr>
          <w:trHeight w:val="6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Mengemukkan latar belakang mengenai masalah yang dialaminya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19</w:t>
            </w:r>
          </w:p>
        </w:tc>
      </w:tr>
      <w:tr w:rsidR="00554627" w:rsidRPr="00554627" w:rsidTr="005C0156">
        <w:trPr>
          <w:trHeight w:val="4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menetapkan perilaku yang dipermasalahkan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16</w:t>
            </w:r>
          </w:p>
        </w:tc>
      </w:tr>
      <w:tr w:rsidR="00554627" w:rsidRPr="00554627" w:rsidTr="005C0156">
        <w:trPr>
          <w:trHeight w:val="4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menetapkan perilaku yang diinginkan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19</w:t>
            </w:r>
          </w:p>
        </w:tc>
      </w:tr>
      <w:tr w:rsidR="00554627" w:rsidRPr="00554627" w:rsidTr="005C0156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merumuskan hadiah dan hukuman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21</w:t>
            </w:r>
          </w:p>
        </w:tc>
      </w:tr>
      <w:tr w:rsidR="00554627" w:rsidRPr="00554627" w:rsidTr="005C0156">
        <w:trPr>
          <w:trHeight w:val="36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Berpartisipasi dalam menentukan pihak yang terkait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20</w:t>
            </w:r>
          </w:p>
        </w:tc>
      </w:tr>
      <w:tr w:rsidR="00554627" w:rsidRPr="00554627" w:rsidTr="005C0156">
        <w:trPr>
          <w:trHeight w:val="215"/>
        </w:trPr>
        <w:tc>
          <w:tcPr>
            <w:tcW w:w="1535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</w:pPr>
            <w:r w:rsidRPr="00554627">
              <w:rPr>
                <w:rFonts w:eastAsia="Times New Roman" w:cs="Times New Roman"/>
                <w:color w:val="000000"/>
                <w:sz w:val="16"/>
                <w:szCs w:val="18"/>
                <w:lang w:val="id-ID" w:eastAsia="id-ID"/>
              </w:rPr>
              <w:t xml:space="preserve">KRITERIA PERILAKU YANG DIHARAPKAN DALAM MELAKSANAKAN KONTRAK PERILAKU </w:t>
            </w:r>
          </w:p>
        </w:tc>
      </w:tr>
      <w:tr w:rsidR="005C0156" w:rsidRPr="00554627" w:rsidTr="005C0156">
        <w:trPr>
          <w:trHeight w:val="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9E2723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Menjalankan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 kontrak perilaku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20</w:t>
            </w:r>
          </w:p>
        </w:tc>
      </w:tr>
      <w:tr w:rsidR="005C0156" w:rsidRPr="00554627" w:rsidTr="005C0156">
        <w:trPr>
          <w:trHeight w:val="37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9E2723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mau mengikuti mata pelajaran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21</w:t>
            </w:r>
          </w:p>
        </w:tc>
      </w:tr>
      <w:tr w:rsidR="005C0156" w:rsidRPr="00554627" w:rsidTr="005C0156">
        <w:trPr>
          <w:trHeight w:val="41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9E2723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Selalu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hadir di sekolah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22</w:t>
            </w:r>
          </w:p>
        </w:tc>
      </w:tr>
      <w:tr w:rsidR="005C0156" w:rsidRPr="00554627" w:rsidTr="005C0156">
        <w:trPr>
          <w:trHeight w:val="5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9E2723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 xml:space="preserve">Rajin, </w:t>
            </w: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dalam mengerjakan tugas mata pelajaran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21</w:t>
            </w:r>
          </w:p>
        </w:tc>
      </w:tr>
      <w:tr w:rsidR="005C0156" w:rsidRPr="00554627" w:rsidTr="005C0156">
        <w:trPr>
          <w:trHeight w:val="6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56" w:rsidRPr="009E2723" w:rsidRDefault="005C0156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404337" w:rsidRDefault="005C0156" w:rsidP="005C015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404337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disiplin dalam mengikuti mata pelajaran di kelas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56" w:rsidRPr="00554627" w:rsidRDefault="005C0156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56" w:rsidRPr="00554627" w:rsidRDefault="005C0156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23</w:t>
            </w:r>
          </w:p>
        </w:tc>
      </w:tr>
      <w:tr w:rsidR="00554627" w:rsidRPr="00554627" w:rsidTr="005C0156">
        <w:trPr>
          <w:trHeight w:val="60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Memperhatikan secara seksama ketika guru menerangkan pelajaran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19</w:t>
            </w:r>
          </w:p>
        </w:tc>
      </w:tr>
      <w:tr w:rsidR="00554627" w:rsidRPr="00554627" w:rsidTr="005C0156">
        <w:trPr>
          <w:trHeight w:val="4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9E27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F2" w:rsidRPr="009E2723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color w:val="000000"/>
                <w:sz w:val="18"/>
                <w:szCs w:val="18"/>
                <w:lang w:val="id-ID" w:eastAsia="id-ID"/>
              </w:rPr>
              <w:t>Mentaati peraturan sekolah yang berlaku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F2" w:rsidRPr="00554627" w:rsidRDefault="00A115F2" w:rsidP="003935F7">
            <w:pPr>
              <w:spacing w:after="0" w:line="240" w:lineRule="auto"/>
              <w:jc w:val="center"/>
              <w:rPr>
                <w:rFonts w:ascii="Batang" w:eastAsia="Batang" w:hAnsi="Batang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Batang" w:eastAsia="Batang" w:hAnsi="Batang" w:cs="Calibri" w:hint="eastAsia"/>
                <w:color w:val="000000"/>
                <w:sz w:val="16"/>
                <w:lang w:val="id-ID" w:eastAsia="id-ID"/>
              </w:rPr>
              <w:t>√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19</w:t>
            </w:r>
          </w:p>
        </w:tc>
      </w:tr>
      <w:tr w:rsidR="00554627" w:rsidRPr="00554627" w:rsidTr="005C0156">
        <w:trPr>
          <w:trHeight w:val="30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F2" w:rsidRPr="009E2723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9E272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JUMLAH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554627" w:rsidRDefault="00A115F2" w:rsidP="00393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</w:pPr>
            <w:r w:rsidRPr="00554627">
              <w:rPr>
                <w:rFonts w:ascii="Calibri" w:eastAsia="Times New Roman" w:hAnsi="Calibri" w:cs="Calibri"/>
                <w:color w:val="000000"/>
                <w:sz w:val="16"/>
                <w:lang w:val="id-ID" w:eastAsia="id-ID"/>
              </w:rPr>
              <w:t>300</w:t>
            </w:r>
          </w:p>
        </w:tc>
      </w:tr>
    </w:tbl>
    <w:p w:rsidR="00A115F2" w:rsidRDefault="00A115F2" w:rsidP="00A115F2">
      <w:pPr>
        <w:pStyle w:val="ListParagraph"/>
        <w:rPr>
          <w:sz w:val="22"/>
          <w:lang w:val="id-ID"/>
        </w:rPr>
        <w:sectPr w:rsidR="00A115F2" w:rsidSect="00554627">
          <w:pgSz w:w="18000" w:h="12240" w:orient="landscape" w:code="5"/>
          <w:pgMar w:top="1440" w:right="1440" w:bottom="1440" w:left="1440" w:header="706" w:footer="706" w:gutter="0"/>
          <w:cols w:space="708"/>
          <w:docGrid w:linePitch="360"/>
        </w:sectPr>
      </w:pPr>
    </w:p>
    <w:p w:rsidR="00A115F2" w:rsidRPr="00A23A60" w:rsidRDefault="00A115F2" w:rsidP="00A115F2">
      <w:pPr>
        <w:rPr>
          <w:b/>
          <w:lang w:val="id-ID"/>
        </w:rPr>
      </w:pPr>
      <w:r>
        <w:rPr>
          <w:b/>
          <w:lang w:val="id-ID"/>
        </w:rPr>
        <w:lastRenderedPageBreak/>
        <w:t>Lampiran 17</w:t>
      </w:r>
    </w:p>
    <w:p w:rsidR="00A115F2" w:rsidRPr="00234E55" w:rsidRDefault="00A115F2" w:rsidP="00A115F2">
      <w:pPr>
        <w:spacing w:after="0" w:line="480" w:lineRule="auto"/>
        <w:jc w:val="center"/>
        <w:rPr>
          <w:rFonts w:cs="Times New Roman"/>
          <w:b/>
        </w:rPr>
      </w:pPr>
      <w:r w:rsidRPr="00234E55">
        <w:rPr>
          <w:rFonts w:cs="Times New Roman"/>
          <w:b/>
        </w:rPr>
        <w:t>HASIL ANALISIS DATA OBSERVASI</w:t>
      </w:r>
    </w:p>
    <w:p w:rsidR="00A115F2" w:rsidRPr="00234E55" w:rsidRDefault="00A115F2" w:rsidP="00A115F2">
      <w:pPr>
        <w:pStyle w:val="ListParagraph"/>
        <w:numPr>
          <w:ilvl w:val="0"/>
          <w:numId w:val="34"/>
        </w:numPr>
        <w:spacing w:after="0" w:line="480" w:lineRule="auto"/>
        <w:ind w:left="360"/>
        <w:rPr>
          <w:rFonts w:cs="Times New Roman"/>
        </w:rPr>
      </w:pPr>
      <w:r w:rsidRPr="00234E55">
        <w:rPr>
          <w:rFonts w:cs="Times New Roman"/>
        </w:rPr>
        <w:t>Analisis Data Observasi Individu dalam Persen (%)</w:t>
      </w:r>
    </w:p>
    <w:tbl>
      <w:tblPr>
        <w:tblW w:w="6317" w:type="dxa"/>
        <w:tblInd w:w="91" w:type="dxa"/>
        <w:tblLook w:val="04A0"/>
      </w:tblPr>
      <w:tblGrid>
        <w:gridCol w:w="1907"/>
        <w:gridCol w:w="1530"/>
        <w:gridCol w:w="1350"/>
        <w:gridCol w:w="1530"/>
      </w:tblGrid>
      <w:tr w:rsidR="00A115F2" w:rsidRPr="00A24D81" w:rsidTr="003935F7">
        <w:trPr>
          <w:trHeight w:val="31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Responden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lang w:eastAsia="id-ID"/>
              </w:rPr>
              <w:t>Pertemuan</w:t>
            </w:r>
          </w:p>
        </w:tc>
      </w:tr>
      <w:tr w:rsidR="00A115F2" w:rsidRPr="00A24D81" w:rsidTr="003935F7">
        <w:trPr>
          <w:trHeight w:val="315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lang w:eastAsia="id-ID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lang w:eastAsia="id-ID"/>
              </w:rPr>
              <w:t>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lang w:eastAsia="id-ID"/>
              </w:rPr>
              <w:t>II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66,66%</w:t>
            </w:r>
          </w:p>
        </w:tc>
      </w:tr>
      <w:tr w:rsidR="00A115F2" w:rsidRPr="00A24D81" w:rsidTr="003935F7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60%</w:t>
            </w:r>
          </w:p>
        </w:tc>
      </w:tr>
      <w:tr w:rsidR="00A115F2" w:rsidRPr="00A24D81" w:rsidTr="003935F7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66,66%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80%</w:t>
            </w:r>
          </w:p>
        </w:tc>
      </w:tr>
      <w:tr w:rsidR="00A115F2" w:rsidRPr="00A24D81" w:rsidTr="003935F7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46,66%</w:t>
            </w:r>
          </w:p>
        </w:tc>
      </w:tr>
      <w:tr w:rsidR="00A115F2" w:rsidRPr="00A24D81" w:rsidTr="003935F7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86,66%</w:t>
            </w:r>
          </w:p>
        </w:tc>
      </w:tr>
      <w:tr w:rsidR="00A115F2" w:rsidRPr="00A24D81" w:rsidTr="003935F7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66,66%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73,33%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66,66%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73,33%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66,66%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66,66%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60%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46,66%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46,66%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73,33%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46,66%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60%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66,66%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66,66%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73,33%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46,66%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60%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60%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60%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86,66%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46,66%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80%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93,33%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80%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26,66%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66,66%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80%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</w:tr>
      <w:tr w:rsidR="00A115F2" w:rsidRPr="00A24D81" w:rsidTr="003935F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20%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53,33%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4D81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A24D81">
              <w:rPr>
                <w:rFonts w:eastAsia="Times New Roman" w:cs="Times New Roman"/>
                <w:color w:val="000000"/>
                <w:lang w:eastAsia="id-ID"/>
              </w:rPr>
              <w:t>86,66%</w:t>
            </w:r>
          </w:p>
        </w:tc>
      </w:tr>
    </w:tbl>
    <w:p w:rsidR="00A115F2" w:rsidRDefault="00A115F2" w:rsidP="00A115F2"/>
    <w:p w:rsidR="00A115F2" w:rsidRPr="00A115F2" w:rsidRDefault="00A115F2" w:rsidP="00A115F2">
      <w:pPr>
        <w:rPr>
          <w:lang w:val="id-ID"/>
        </w:rPr>
      </w:pPr>
    </w:p>
    <w:p w:rsidR="00A115F2" w:rsidRPr="0053247C" w:rsidRDefault="00A115F2" w:rsidP="00A115F2">
      <w:pPr>
        <w:pStyle w:val="ListParagraph"/>
        <w:spacing w:after="0" w:line="240" w:lineRule="auto"/>
        <w:ind w:left="360"/>
      </w:pPr>
      <w:r w:rsidRPr="0053247C">
        <w:lastRenderedPageBreak/>
        <w:t>Gam</w:t>
      </w:r>
      <w:r w:rsidR="00D318D7">
        <w:t>baran Tingkat Pe</w:t>
      </w:r>
      <w:r w:rsidR="00D318D7">
        <w:rPr>
          <w:lang w:val="id-ID"/>
        </w:rPr>
        <w:t xml:space="preserve">rilaku membolos siswa </w:t>
      </w:r>
      <w:r w:rsidRPr="0053247C">
        <w:t>saat Observasi Berdasarkan Hasil Analisis Persentase Individual</w:t>
      </w:r>
    </w:p>
    <w:p w:rsidR="00A115F2" w:rsidRDefault="00A115F2" w:rsidP="00A115F2"/>
    <w:tbl>
      <w:tblPr>
        <w:tblW w:w="6497" w:type="dxa"/>
        <w:tblInd w:w="1273" w:type="dxa"/>
        <w:tblLook w:val="04A0"/>
      </w:tblPr>
      <w:tblGrid>
        <w:gridCol w:w="1500"/>
        <w:gridCol w:w="1757"/>
        <w:gridCol w:w="1080"/>
        <w:gridCol w:w="1080"/>
        <w:gridCol w:w="1080"/>
      </w:tblGrid>
      <w:tr w:rsidR="00A115F2" w:rsidRPr="00234E55" w:rsidTr="003935F7">
        <w:trPr>
          <w:trHeight w:val="31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Persentase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Kriteria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Pertemuan</w:t>
            </w:r>
          </w:p>
        </w:tc>
      </w:tr>
      <w:tr w:rsidR="00A115F2" w:rsidRPr="00234E55" w:rsidTr="003935F7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lang w:eastAsia="id-ID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lang w:eastAsia="id-ID"/>
              </w:rPr>
              <w:t>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A23A60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 w:rsidRPr="00A23A60">
              <w:rPr>
                <w:rFonts w:eastAsia="Times New Roman" w:cs="Times New Roman"/>
                <w:b/>
                <w:color w:val="000000"/>
                <w:lang w:eastAsia="id-ID"/>
              </w:rPr>
              <w:t>II</w:t>
            </w:r>
          </w:p>
        </w:tc>
      </w:tr>
      <w:tr w:rsidR="00A115F2" w:rsidRPr="00234E55" w:rsidTr="003935F7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tabs>
                <w:tab w:val="left" w:pos="1284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80%-100%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Sangat Tinggi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7</w:t>
            </w:r>
          </w:p>
        </w:tc>
      </w:tr>
      <w:tr w:rsidR="00A115F2" w:rsidRPr="00234E55" w:rsidTr="003935F7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60%-79%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Tinggi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15</w:t>
            </w:r>
          </w:p>
        </w:tc>
      </w:tr>
      <w:tr w:rsidR="00A115F2" w:rsidRPr="00234E55" w:rsidTr="003935F7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40%-59%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Sedang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8</w:t>
            </w:r>
          </w:p>
        </w:tc>
      </w:tr>
      <w:tr w:rsidR="00A115F2" w:rsidRPr="00234E55" w:rsidTr="003935F7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20%-39%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Rendah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0</w:t>
            </w:r>
          </w:p>
        </w:tc>
      </w:tr>
      <w:tr w:rsidR="00A115F2" w:rsidRPr="00234E55" w:rsidTr="003935F7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0-19%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szCs w:val="24"/>
                <w:lang w:eastAsia="id-ID"/>
              </w:rPr>
              <w:t>Sangat Rendah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0</w:t>
            </w:r>
          </w:p>
        </w:tc>
      </w:tr>
      <w:tr w:rsidR="00A115F2" w:rsidRPr="00234E55" w:rsidTr="003935F7">
        <w:trPr>
          <w:trHeight w:val="300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Jumlah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234E55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234E55">
              <w:rPr>
                <w:rFonts w:eastAsia="Times New Roman" w:cs="Times New Roman"/>
                <w:color w:val="000000"/>
                <w:lang w:eastAsia="id-ID"/>
              </w:rPr>
              <w:t>30</w:t>
            </w:r>
          </w:p>
        </w:tc>
      </w:tr>
    </w:tbl>
    <w:p w:rsidR="00A115F2" w:rsidRDefault="00A115F2" w:rsidP="00A115F2">
      <w:pPr>
        <w:rPr>
          <w:lang w:val="id-ID"/>
        </w:rPr>
      </w:pPr>
    </w:p>
    <w:p w:rsidR="00A115F2" w:rsidRPr="00680714" w:rsidRDefault="00A115F2" w:rsidP="00A115F2">
      <w:pPr>
        <w:pStyle w:val="ListParagraph"/>
        <w:numPr>
          <w:ilvl w:val="0"/>
          <w:numId w:val="34"/>
        </w:numPr>
        <w:spacing w:after="0" w:line="480" w:lineRule="auto"/>
        <w:ind w:left="360"/>
      </w:pPr>
      <w:r w:rsidRPr="0053247C">
        <w:t>Analisis Data Observasi Kelompok dalam Persen</w:t>
      </w:r>
      <w:r>
        <w:rPr>
          <w:lang w:val="id-ID"/>
        </w:rPr>
        <w:t>.</w:t>
      </w:r>
    </w:p>
    <w:tbl>
      <w:tblPr>
        <w:tblStyle w:val="TableGrid"/>
        <w:tblW w:w="0" w:type="auto"/>
        <w:tblInd w:w="628" w:type="dxa"/>
        <w:tblLook w:val="04A0"/>
      </w:tblPr>
      <w:tblGrid>
        <w:gridCol w:w="1962"/>
        <w:gridCol w:w="1942"/>
        <w:gridCol w:w="1942"/>
        <w:gridCol w:w="1943"/>
      </w:tblGrid>
      <w:tr w:rsidR="00A115F2" w:rsidRPr="0053247C" w:rsidTr="003935F7">
        <w:tc>
          <w:tcPr>
            <w:tcW w:w="1962" w:type="dxa"/>
            <w:vMerge w:val="restart"/>
            <w:vAlign w:val="center"/>
          </w:tcPr>
          <w:p w:rsidR="00A115F2" w:rsidRPr="002E6145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2E6145">
              <w:rPr>
                <w:b/>
              </w:rPr>
              <w:t>Item</w:t>
            </w:r>
          </w:p>
        </w:tc>
        <w:tc>
          <w:tcPr>
            <w:tcW w:w="5827" w:type="dxa"/>
            <w:gridSpan w:val="3"/>
            <w:vAlign w:val="center"/>
          </w:tcPr>
          <w:p w:rsidR="00A115F2" w:rsidRPr="002E6145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2E6145">
              <w:rPr>
                <w:b/>
              </w:rPr>
              <w:t>Pertemuan</w:t>
            </w:r>
          </w:p>
        </w:tc>
      </w:tr>
      <w:tr w:rsidR="00A115F2" w:rsidRPr="0053247C" w:rsidTr="003935F7">
        <w:tc>
          <w:tcPr>
            <w:tcW w:w="1962" w:type="dxa"/>
            <w:vMerge/>
            <w:vAlign w:val="center"/>
          </w:tcPr>
          <w:p w:rsidR="00A115F2" w:rsidRPr="002E6145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942" w:type="dxa"/>
            <w:vAlign w:val="center"/>
          </w:tcPr>
          <w:p w:rsidR="00A115F2" w:rsidRPr="002E6145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2E6145">
              <w:rPr>
                <w:b/>
              </w:rPr>
              <w:t>I</w:t>
            </w:r>
          </w:p>
        </w:tc>
        <w:tc>
          <w:tcPr>
            <w:tcW w:w="1942" w:type="dxa"/>
            <w:vAlign w:val="center"/>
          </w:tcPr>
          <w:p w:rsidR="00A115F2" w:rsidRPr="002E6145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2E6145">
              <w:rPr>
                <w:b/>
              </w:rPr>
              <w:t>II</w:t>
            </w:r>
          </w:p>
        </w:tc>
        <w:tc>
          <w:tcPr>
            <w:tcW w:w="1943" w:type="dxa"/>
            <w:vAlign w:val="center"/>
          </w:tcPr>
          <w:p w:rsidR="00A115F2" w:rsidRPr="002E6145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2E6145">
              <w:rPr>
                <w:b/>
              </w:rPr>
              <w:t>III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1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100%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100%</w:t>
            </w:r>
          </w:p>
        </w:tc>
        <w:tc>
          <w:tcPr>
            <w:tcW w:w="1943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100%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2</w:t>
            </w:r>
          </w:p>
        </w:tc>
        <w:tc>
          <w:tcPr>
            <w:tcW w:w="1942" w:type="dxa"/>
            <w:vAlign w:val="center"/>
          </w:tcPr>
          <w:p w:rsidR="00A115F2" w:rsidRPr="00680714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36,66%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60%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63,33%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3</w:t>
            </w:r>
          </w:p>
        </w:tc>
        <w:tc>
          <w:tcPr>
            <w:tcW w:w="1942" w:type="dxa"/>
            <w:vAlign w:val="center"/>
          </w:tcPr>
          <w:p w:rsidR="00A115F2" w:rsidRPr="00680714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16,66%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33,33%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36,66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4</w:t>
            </w:r>
          </w:p>
        </w:tc>
        <w:tc>
          <w:tcPr>
            <w:tcW w:w="1942" w:type="dxa"/>
            <w:vAlign w:val="center"/>
          </w:tcPr>
          <w:p w:rsidR="00A115F2" w:rsidRPr="00680714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36,66%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56,66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63,33%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5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13,33%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40%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53,33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6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16,66%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56,66%</w:t>
            </w:r>
          </w:p>
        </w:tc>
        <w:tc>
          <w:tcPr>
            <w:tcW w:w="1943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63,33%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7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33,33%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63,33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70%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8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56,66%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66,66%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9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36,66%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46,66%</w:t>
            </w:r>
          </w:p>
        </w:tc>
        <w:tc>
          <w:tcPr>
            <w:tcW w:w="1943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66,66%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10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26,66%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53,33%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70%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 w:rsidRPr="0053247C">
              <w:t>11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26,66%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53,33%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73,33%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680714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30%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53,33%</w:t>
            </w:r>
          </w:p>
        </w:tc>
        <w:tc>
          <w:tcPr>
            <w:tcW w:w="1943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70%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680714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1942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13,33%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40%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76,66%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680714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10%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33,33%</w:t>
            </w:r>
          </w:p>
        </w:tc>
        <w:tc>
          <w:tcPr>
            <w:tcW w:w="1943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63,33%</w:t>
            </w:r>
          </w:p>
        </w:tc>
      </w:tr>
      <w:tr w:rsidR="00A115F2" w:rsidRPr="0053247C" w:rsidTr="003935F7">
        <w:tc>
          <w:tcPr>
            <w:tcW w:w="1962" w:type="dxa"/>
            <w:vAlign w:val="center"/>
          </w:tcPr>
          <w:p w:rsidR="00A115F2" w:rsidRPr="00680714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6,66</w:t>
            </w:r>
          </w:p>
        </w:tc>
        <w:tc>
          <w:tcPr>
            <w:tcW w:w="1942" w:type="dxa"/>
            <w:vAlign w:val="center"/>
          </w:tcPr>
          <w:p w:rsidR="00A115F2" w:rsidRPr="00402FCB" w:rsidRDefault="00A115F2" w:rsidP="003935F7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  <w:tc>
          <w:tcPr>
            <w:tcW w:w="1943" w:type="dxa"/>
            <w:vAlign w:val="center"/>
          </w:tcPr>
          <w:p w:rsidR="00A115F2" w:rsidRPr="0053247C" w:rsidRDefault="00A115F2" w:rsidP="003935F7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id-ID"/>
              </w:rPr>
              <w:t>63,33%</w:t>
            </w:r>
          </w:p>
        </w:tc>
      </w:tr>
    </w:tbl>
    <w:p w:rsidR="00A115F2" w:rsidRPr="008E5964" w:rsidRDefault="00A115F2" w:rsidP="00A115F2">
      <w:pPr>
        <w:pStyle w:val="ListParagraph"/>
        <w:spacing w:after="0" w:line="480" w:lineRule="auto"/>
        <w:ind w:left="360"/>
      </w:pPr>
    </w:p>
    <w:p w:rsidR="00A115F2" w:rsidRPr="00A23A60" w:rsidRDefault="00A115F2" w:rsidP="00A115F2">
      <w:pPr>
        <w:pStyle w:val="ListParagraph"/>
        <w:spacing w:after="0" w:line="480" w:lineRule="auto"/>
        <w:ind w:left="360"/>
      </w:pPr>
    </w:p>
    <w:p w:rsidR="00A115F2" w:rsidRDefault="00A115F2" w:rsidP="00A115F2">
      <w:pPr>
        <w:rPr>
          <w:lang w:val="id-ID"/>
        </w:rPr>
      </w:pPr>
    </w:p>
    <w:p w:rsidR="00A115F2" w:rsidRPr="000962C1" w:rsidRDefault="00A115F2" w:rsidP="000962C1">
      <w:pPr>
        <w:pStyle w:val="ListParagraph"/>
        <w:ind w:hanging="720"/>
        <w:rPr>
          <w:b/>
          <w:sz w:val="22"/>
          <w:lang w:val="id-ID"/>
        </w:rPr>
      </w:pPr>
      <w:r>
        <w:rPr>
          <w:b/>
          <w:sz w:val="22"/>
          <w:lang w:val="id-ID"/>
        </w:rPr>
        <w:lastRenderedPageBreak/>
        <w:t>Lampiran 18</w:t>
      </w:r>
    </w:p>
    <w:p w:rsidR="00A115F2" w:rsidRDefault="00A115F2" w:rsidP="00A115F2">
      <w:pPr>
        <w:pStyle w:val="ListParagraph"/>
        <w:ind w:hanging="720"/>
        <w:jc w:val="center"/>
        <w:rPr>
          <w:b/>
          <w:sz w:val="22"/>
          <w:lang w:val="id-ID"/>
        </w:rPr>
      </w:pPr>
      <w:r>
        <w:rPr>
          <w:b/>
          <w:sz w:val="22"/>
          <w:lang w:val="id-ID"/>
        </w:rPr>
        <w:t>DAFTAR HADIR SAMPEL PENELITIAN</w:t>
      </w:r>
    </w:p>
    <w:p w:rsidR="00A115F2" w:rsidRDefault="00A115F2" w:rsidP="00A115F2">
      <w:pPr>
        <w:pStyle w:val="ListParagraph"/>
        <w:ind w:hanging="720"/>
        <w:rPr>
          <w:b/>
          <w:sz w:val="22"/>
          <w:lang w:val="id-ID"/>
        </w:rPr>
      </w:pPr>
    </w:p>
    <w:tbl>
      <w:tblPr>
        <w:tblW w:w="7665" w:type="dxa"/>
        <w:tblInd w:w="688" w:type="dxa"/>
        <w:tblLook w:val="04A0"/>
      </w:tblPr>
      <w:tblGrid>
        <w:gridCol w:w="601"/>
        <w:gridCol w:w="1394"/>
        <w:gridCol w:w="1980"/>
        <w:gridCol w:w="540"/>
        <w:gridCol w:w="630"/>
        <w:gridCol w:w="630"/>
        <w:gridCol w:w="630"/>
        <w:gridCol w:w="630"/>
        <w:gridCol w:w="630"/>
      </w:tblGrid>
      <w:tr w:rsidR="00A115F2" w:rsidRPr="008E5964" w:rsidTr="003935F7">
        <w:trPr>
          <w:trHeight w:val="3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2"/>
                <w:lang w:val="id-ID" w:eastAsia="id-ID"/>
              </w:rPr>
              <w:t>NO.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2"/>
                <w:lang w:val="id-ID" w:eastAsia="id-ID"/>
              </w:rPr>
              <w:t>NIS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2"/>
                <w:lang w:val="id-ID" w:eastAsia="id-ID"/>
              </w:rPr>
              <w:t>NAMA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JK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2"/>
                <w:lang w:val="id-ID" w:eastAsia="id-ID"/>
              </w:rPr>
              <w:t>PERTEMUAN</w:t>
            </w:r>
          </w:p>
        </w:tc>
      </w:tr>
      <w:tr w:rsidR="00A115F2" w:rsidRPr="008E5964" w:rsidTr="003935F7">
        <w:trPr>
          <w:trHeight w:val="26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2"/>
                <w:lang w:val="id-ID" w:eastAsia="id-ID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2"/>
                <w:lang w:val="id-ID" w:eastAsia="id-ID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2"/>
                <w:lang w:val="id-ID" w:eastAsia="id-ID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2"/>
                <w:lang w:val="id-ID" w:eastAsia="id-ID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b/>
                <w:bCs/>
                <w:color w:val="000000"/>
                <w:sz w:val="22"/>
                <w:lang w:val="id-ID" w:eastAsia="id-ID"/>
              </w:rPr>
              <w:t>5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11. 2434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JUMANSA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MUSLIADI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WARDIAWAN 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AHMAD RIZAL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SUDIRMAN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M. ADIL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M.HALBI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GUNTUR 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ABIDIN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SAHABUDDIN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NURDIANSYAH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KIFLIANTO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11. 2408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M. SYARIF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RAHMAT ARIS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 xml:space="preserve">11. 2259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IRSAN JAYA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M. RISAL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M. REZA, 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RISMA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TITA YULIANTIA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NIRWANA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NIRWANA 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DESY JULIANTI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BUDI SOSIAWAN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RUKMAN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M. RAHMAT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M. ANWAR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11. 2191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BAKRI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>11. 2332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NURLELA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SYAFARUDDIN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A115F2" w:rsidRPr="008E5964" w:rsidTr="003935F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MARDAWIAH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F2" w:rsidRPr="008E5964" w:rsidRDefault="00A115F2" w:rsidP="003935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0"/>
                <w:szCs w:val="20"/>
                <w:lang w:val="id-ID" w:eastAsia="id-ID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8E5964">
              <w:rPr>
                <w:rFonts w:eastAsia="Times New Roman" w:cs="Times New Roman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F2" w:rsidRPr="008E5964" w:rsidRDefault="00A115F2" w:rsidP="00393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E5964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</w:tbl>
    <w:p w:rsidR="00A115F2" w:rsidRDefault="00A115F2" w:rsidP="00A115F2">
      <w:pPr>
        <w:pStyle w:val="ListParagraph"/>
        <w:ind w:hanging="720"/>
        <w:rPr>
          <w:b/>
          <w:sz w:val="22"/>
          <w:lang w:val="id-ID"/>
        </w:rPr>
      </w:pPr>
    </w:p>
    <w:p w:rsidR="00A115F2" w:rsidRDefault="00A115F2" w:rsidP="00A115F2">
      <w:pPr>
        <w:pStyle w:val="ListParagraph"/>
        <w:ind w:hanging="720"/>
        <w:rPr>
          <w:b/>
          <w:sz w:val="22"/>
          <w:lang w:val="id-ID"/>
        </w:rPr>
      </w:pPr>
    </w:p>
    <w:p w:rsidR="00A115F2" w:rsidRPr="000962C1" w:rsidRDefault="000962C1" w:rsidP="000962C1">
      <w:pPr>
        <w:pStyle w:val="ListParagraph"/>
        <w:ind w:right="2160" w:hanging="720"/>
        <w:jc w:val="right"/>
        <w:rPr>
          <w:b/>
          <w:lang w:val="id-ID"/>
        </w:rPr>
      </w:pPr>
      <w:r w:rsidRPr="000962C1">
        <w:rPr>
          <w:b/>
          <w:lang w:val="id-ID"/>
        </w:rPr>
        <w:t>Peneliti</w:t>
      </w:r>
    </w:p>
    <w:p w:rsidR="000962C1" w:rsidRDefault="000962C1" w:rsidP="000962C1">
      <w:pPr>
        <w:pStyle w:val="ListParagraph"/>
        <w:ind w:right="1890" w:hanging="720"/>
        <w:jc w:val="right"/>
        <w:rPr>
          <w:b/>
          <w:sz w:val="22"/>
          <w:lang w:val="id-ID"/>
        </w:rPr>
      </w:pPr>
    </w:p>
    <w:p w:rsidR="000962C1" w:rsidRDefault="000962C1" w:rsidP="000962C1">
      <w:pPr>
        <w:pStyle w:val="ListParagraph"/>
        <w:ind w:right="1890" w:hanging="720"/>
        <w:jc w:val="right"/>
        <w:rPr>
          <w:b/>
          <w:sz w:val="22"/>
          <w:lang w:val="id-ID"/>
        </w:rPr>
      </w:pPr>
    </w:p>
    <w:p w:rsidR="00A115F2" w:rsidRPr="00001D7D" w:rsidRDefault="000962C1" w:rsidP="00001D7D">
      <w:pPr>
        <w:pStyle w:val="ListParagraph"/>
        <w:ind w:right="1890" w:hanging="720"/>
        <w:jc w:val="right"/>
        <w:rPr>
          <w:b/>
          <w:sz w:val="22"/>
          <w:u w:val="single"/>
          <w:lang w:val="id-ID"/>
        </w:rPr>
      </w:pPr>
      <w:r w:rsidRPr="000962C1">
        <w:rPr>
          <w:b/>
          <w:sz w:val="22"/>
          <w:u w:val="single"/>
          <w:lang w:val="id-ID"/>
        </w:rPr>
        <w:t>WAHYUDI</w:t>
      </w: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jc w:val="center"/>
        <w:rPr>
          <w:b/>
          <w:sz w:val="22"/>
          <w:lang w:val="id-ID"/>
        </w:rPr>
      </w:pPr>
      <w:r>
        <w:rPr>
          <w:b/>
          <w:sz w:val="22"/>
          <w:lang w:val="id-ID"/>
        </w:rPr>
        <w:lastRenderedPageBreak/>
        <w:t>Dokumentasi</w:t>
      </w: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rPr>
          <w:b/>
          <w:sz w:val="22"/>
          <w:lang w:val="id-ID"/>
        </w:rPr>
      </w:pPr>
      <w:r>
        <w:rPr>
          <w:b/>
          <w:sz w:val="22"/>
          <w:lang w:val="id-ID"/>
        </w:rPr>
        <w:t>Proses pelaksanaan pree test</w:t>
      </w: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rPr>
          <w:b/>
          <w:sz w:val="22"/>
          <w:lang w:val="id-ID"/>
        </w:rPr>
      </w:pP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jc w:val="center"/>
        <w:rPr>
          <w:b/>
          <w:sz w:val="22"/>
          <w:lang w:val="id-ID"/>
        </w:rPr>
      </w:pPr>
      <w:r>
        <w:rPr>
          <w:b/>
          <w:noProof/>
          <w:sz w:val="22"/>
          <w:lang w:val="id-ID" w:eastAsia="id-ID"/>
        </w:rPr>
        <w:drawing>
          <wp:inline distT="0" distB="0" distL="0" distR="0">
            <wp:extent cx="3981450" cy="2219325"/>
            <wp:effectExtent l="19050" t="0" r="0" b="0"/>
            <wp:docPr id="7" name="Picture 1" descr="E:\FOTO\dokumentasi penelitian\SAM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dokumentasi penelitian\SAM_19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rPr>
          <w:b/>
          <w:sz w:val="22"/>
          <w:lang w:val="id-ID"/>
        </w:rPr>
      </w:pP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rPr>
          <w:b/>
          <w:sz w:val="22"/>
          <w:lang w:val="id-ID"/>
        </w:rPr>
      </w:pPr>
      <w:r>
        <w:rPr>
          <w:b/>
          <w:sz w:val="22"/>
          <w:lang w:val="id-ID"/>
        </w:rPr>
        <w:t>Proses pelaksanan konseling kelompok</w:t>
      </w: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jc w:val="center"/>
        <w:rPr>
          <w:b/>
          <w:sz w:val="22"/>
          <w:lang w:val="id-ID"/>
        </w:rPr>
      </w:pPr>
      <w:r>
        <w:rPr>
          <w:b/>
          <w:noProof/>
          <w:sz w:val="22"/>
          <w:lang w:val="id-ID" w:eastAsia="id-ID"/>
        </w:rPr>
        <w:drawing>
          <wp:inline distT="0" distB="0" distL="0" distR="0">
            <wp:extent cx="3971652" cy="2609850"/>
            <wp:effectExtent l="19050" t="0" r="0" b="0"/>
            <wp:docPr id="8" name="Picture 2" descr="E:\FOTO\penelitian\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penelitian\u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42" cy="261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jc w:val="center"/>
        <w:rPr>
          <w:b/>
          <w:sz w:val="22"/>
          <w:lang w:val="id-ID"/>
        </w:rPr>
      </w:pP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jc w:val="center"/>
        <w:rPr>
          <w:b/>
          <w:sz w:val="22"/>
          <w:lang w:val="id-ID"/>
        </w:rPr>
      </w:pPr>
      <w:r>
        <w:rPr>
          <w:b/>
          <w:noProof/>
          <w:sz w:val="22"/>
          <w:lang w:val="id-ID" w:eastAsia="id-ID"/>
        </w:rPr>
        <w:lastRenderedPageBreak/>
        <w:drawing>
          <wp:inline distT="0" distB="0" distL="0" distR="0">
            <wp:extent cx="3990975" cy="2366956"/>
            <wp:effectExtent l="19050" t="0" r="9525" b="0"/>
            <wp:docPr id="9" name="Picture 3" descr="E:\FOTO\penelitian\SAM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penelitian\SAM_2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1" cy="236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jc w:val="center"/>
        <w:rPr>
          <w:b/>
          <w:sz w:val="22"/>
          <w:lang w:val="id-ID"/>
        </w:rPr>
      </w:pP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jc w:val="center"/>
        <w:rPr>
          <w:b/>
          <w:sz w:val="22"/>
          <w:lang w:val="id-ID"/>
        </w:rPr>
      </w:pP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rPr>
          <w:b/>
          <w:sz w:val="22"/>
          <w:lang w:val="id-ID"/>
        </w:rPr>
      </w:pPr>
      <w:r>
        <w:rPr>
          <w:b/>
          <w:sz w:val="22"/>
          <w:lang w:val="id-ID"/>
        </w:rPr>
        <w:t>proses pelaksanaan post tesst</w:t>
      </w: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jc w:val="center"/>
        <w:rPr>
          <w:b/>
          <w:sz w:val="22"/>
          <w:lang w:val="id-ID"/>
        </w:rPr>
      </w:pPr>
      <w:r>
        <w:rPr>
          <w:b/>
          <w:noProof/>
          <w:sz w:val="22"/>
          <w:lang w:val="id-ID" w:eastAsia="id-ID"/>
        </w:rPr>
        <w:drawing>
          <wp:inline distT="0" distB="0" distL="0" distR="0">
            <wp:extent cx="3848100" cy="2343150"/>
            <wp:effectExtent l="19050" t="0" r="0" b="0"/>
            <wp:docPr id="10" name="Picture 4" descr="E:\FOTO\dokumentasi penelitian\SAM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\dokumentasi penelitian\SAM_2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95" cy="23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F2" w:rsidRDefault="00A115F2" w:rsidP="00A115F2">
      <w:pPr>
        <w:pStyle w:val="ListParagraph"/>
        <w:tabs>
          <w:tab w:val="center" w:pos="4513"/>
          <w:tab w:val="left" w:pos="7005"/>
        </w:tabs>
        <w:ind w:hanging="720"/>
        <w:jc w:val="center"/>
        <w:rPr>
          <w:b/>
          <w:sz w:val="22"/>
          <w:lang w:val="id-ID"/>
        </w:rPr>
      </w:pPr>
    </w:p>
    <w:p w:rsidR="00A115F2" w:rsidRPr="002E6145" w:rsidRDefault="00A115F2" w:rsidP="00A115F2">
      <w:pPr>
        <w:rPr>
          <w:sz w:val="22"/>
          <w:lang w:val="id-ID"/>
        </w:rPr>
      </w:pPr>
    </w:p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rPr>
          <w:lang w:val="id-ID"/>
        </w:rPr>
      </w:pPr>
    </w:p>
    <w:p w:rsidR="001A0A2B" w:rsidRDefault="001A0A2B" w:rsidP="001A0A2B">
      <w:pPr>
        <w:rPr>
          <w:lang w:val="id-ID"/>
        </w:rPr>
      </w:pPr>
    </w:p>
    <w:p w:rsidR="001A0A2B" w:rsidRPr="001A0A2B" w:rsidRDefault="001A0A2B" w:rsidP="001A0A2B">
      <w:pPr>
        <w:rPr>
          <w:rFonts w:ascii="KrazyKool" w:hAnsi="KrazyKool" w:cs="Times New Roman"/>
          <w:sz w:val="28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jc w:val="center"/>
        <w:rPr>
          <w:rFonts w:ascii="KrazyKool" w:hAnsi="KrazyKool" w:cs="Times New Roman"/>
          <w:sz w:val="36"/>
          <w:szCs w:val="36"/>
          <w:lang w:val="id-ID"/>
        </w:rPr>
      </w:pPr>
    </w:p>
    <w:p w:rsidR="001A0A2B" w:rsidRDefault="001A0A2B" w:rsidP="001A0A2B">
      <w:pPr>
        <w:rPr>
          <w:b/>
          <w:lang w:val="id-ID"/>
        </w:rPr>
      </w:pPr>
    </w:p>
    <w:p w:rsidR="001A0A2B" w:rsidRDefault="001A0A2B" w:rsidP="001A0A2B">
      <w:pPr>
        <w:rPr>
          <w:b/>
          <w:lang w:val="id-ID"/>
        </w:rPr>
      </w:pPr>
    </w:p>
    <w:p w:rsidR="001A0A2B" w:rsidRDefault="001A0A2B" w:rsidP="001A0A2B">
      <w:pPr>
        <w:rPr>
          <w:b/>
          <w:lang w:val="id-ID"/>
        </w:rPr>
      </w:pPr>
    </w:p>
    <w:p w:rsidR="001A0A2B" w:rsidRDefault="001A0A2B" w:rsidP="001A0A2B">
      <w:pPr>
        <w:rPr>
          <w:b/>
          <w:lang w:val="id-ID"/>
        </w:rPr>
      </w:pPr>
    </w:p>
    <w:p w:rsidR="001A0A2B" w:rsidRPr="001A0A2B" w:rsidRDefault="001A0A2B" w:rsidP="001A0A2B">
      <w:pPr>
        <w:spacing w:line="240" w:lineRule="auto"/>
        <w:rPr>
          <w:b/>
          <w:sz w:val="18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Pr="001A0A2B" w:rsidRDefault="005A42A2" w:rsidP="005A42A2">
      <w:pPr>
        <w:rPr>
          <w:sz w:val="20"/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5A42A2" w:rsidRDefault="005A42A2" w:rsidP="005A42A2">
      <w:pPr>
        <w:rPr>
          <w:lang w:val="id-ID"/>
        </w:rPr>
      </w:pPr>
    </w:p>
    <w:p w:rsidR="00C90152" w:rsidRDefault="00C90152"/>
    <w:sectPr w:rsidR="00C90152" w:rsidSect="00A115F2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4D" w:rsidRDefault="002B3E4D" w:rsidP="001A0A2B">
      <w:pPr>
        <w:spacing w:after="0" w:line="240" w:lineRule="auto"/>
      </w:pPr>
      <w:r>
        <w:separator/>
      </w:r>
    </w:p>
  </w:endnote>
  <w:endnote w:type="continuationSeparator" w:id="1">
    <w:p w:rsidR="002B3E4D" w:rsidRDefault="002B3E4D" w:rsidP="001A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razyKoo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4D" w:rsidRDefault="002B3E4D" w:rsidP="001A0A2B">
      <w:pPr>
        <w:spacing w:after="0" w:line="240" w:lineRule="auto"/>
      </w:pPr>
      <w:r>
        <w:separator/>
      </w:r>
    </w:p>
  </w:footnote>
  <w:footnote w:type="continuationSeparator" w:id="1">
    <w:p w:rsidR="002B3E4D" w:rsidRDefault="002B3E4D" w:rsidP="001A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72"/>
      <w:docPartObj>
        <w:docPartGallery w:val="Page Numbers (Top of Page)"/>
        <w:docPartUnique/>
      </w:docPartObj>
    </w:sdtPr>
    <w:sdtContent>
      <w:p w:rsidR="00480361" w:rsidRDefault="00135D3F">
        <w:pPr>
          <w:pStyle w:val="Header"/>
          <w:jc w:val="right"/>
        </w:pPr>
        <w:fldSimple w:instr=" PAGE   \* MERGEFORMAT ">
          <w:r w:rsidR="00D318D7">
            <w:rPr>
              <w:noProof/>
            </w:rPr>
            <w:t>108</w:t>
          </w:r>
        </w:fldSimple>
      </w:p>
    </w:sdtContent>
  </w:sdt>
  <w:p w:rsidR="00480361" w:rsidRDefault="00480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A9E"/>
    <w:multiLevelType w:val="hybridMultilevel"/>
    <w:tmpl w:val="555061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A1B"/>
    <w:multiLevelType w:val="hybridMultilevel"/>
    <w:tmpl w:val="84A656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485"/>
    <w:multiLevelType w:val="hybridMultilevel"/>
    <w:tmpl w:val="22DCC1B0"/>
    <w:lvl w:ilvl="0" w:tplc="B79E9D7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FCC"/>
    <w:multiLevelType w:val="hybridMultilevel"/>
    <w:tmpl w:val="94341556"/>
    <w:lvl w:ilvl="0" w:tplc="AD704C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BC83BE">
      <w:start w:val="1"/>
      <w:numFmt w:val="decimal"/>
      <w:lvlText w:val="%4."/>
      <w:lvlJc w:val="left"/>
      <w:pPr>
        <w:ind w:left="2880" w:hanging="360"/>
      </w:pPr>
      <w:rPr>
        <w:b/>
        <w:i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03877E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FEE284A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4CD7"/>
    <w:multiLevelType w:val="hybridMultilevel"/>
    <w:tmpl w:val="8536D528"/>
    <w:lvl w:ilvl="0" w:tplc="C40A5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14264"/>
    <w:multiLevelType w:val="hybridMultilevel"/>
    <w:tmpl w:val="83E4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5BB"/>
    <w:multiLevelType w:val="hybridMultilevel"/>
    <w:tmpl w:val="315E73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04"/>
    <w:multiLevelType w:val="hybridMultilevel"/>
    <w:tmpl w:val="36B8A32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C62284"/>
    <w:multiLevelType w:val="hybridMultilevel"/>
    <w:tmpl w:val="6CC6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06C90"/>
    <w:multiLevelType w:val="hybridMultilevel"/>
    <w:tmpl w:val="AA0E4B88"/>
    <w:lvl w:ilvl="0" w:tplc="0FAA3D4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3D8D"/>
    <w:multiLevelType w:val="hybridMultilevel"/>
    <w:tmpl w:val="576654B4"/>
    <w:lvl w:ilvl="0" w:tplc="05BE9580">
      <w:start w:val="3"/>
      <w:numFmt w:val="decimal"/>
      <w:lvlText w:val="%1)"/>
      <w:lvlJc w:val="left"/>
      <w:pPr>
        <w:ind w:left="4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20990"/>
    <w:multiLevelType w:val="hybridMultilevel"/>
    <w:tmpl w:val="A0346D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B34B9"/>
    <w:multiLevelType w:val="hybridMultilevel"/>
    <w:tmpl w:val="D0083A4A"/>
    <w:lvl w:ilvl="0" w:tplc="7E32C6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D2E9B"/>
    <w:multiLevelType w:val="hybridMultilevel"/>
    <w:tmpl w:val="01CC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655CD"/>
    <w:multiLevelType w:val="hybridMultilevel"/>
    <w:tmpl w:val="6F2C8B14"/>
    <w:lvl w:ilvl="0" w:tplc="1CDA25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73C80"/>
    <w:multiLevelType w:val="hybridMultilevel"/>
    <w:tmpl w:val="5FFCC8A2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4567DE"/>
    <w:multiLevelType w:val="hybridMultilevel"/>
    <w:tmpl w:val="149289A6"/>
    <w:lvl w:ilvl="0" w:tplc="0FE2D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45E25"/>
    <w:multiLevelType w:val="hybridMultilevel"/>
    <w:tmpl w:val="6456A994"/>
    <w:lvl w:ilvl="0" w:tplc="2A6A9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FFFC2F78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309D0"/>
    <w:multiLevelType w:val="hybridMultilevel"/>
    <w:tmpl w:val="3E8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301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6B66"/>
    <w:multiLevelType w:val="hybridMultilevel"/>
    <w:tmpl w:val="903CE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D58C9"/>
    <w:multiLevelType w:val="hybridMultilevel"/>
    <w:tmpl w:val="13D4EF1E"/>
    <w:lvl w:ilvl="0" w:tplc="D1262DFA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4C5C2146"/>
    <w:multiLevelType w:val="hybridMultilevel"/>
    <w:tmpl w:val="087C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434CE"/>
    <w:multiLevelType w:val="hybridMultilevel"/>
    <w:tmpl w:val="9C66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A7D57"/>
    <w:multiLevelType w:val="hybridMultilevel"/>
    <w:tmpl w:val="697C2644"/>
    <w:lvl w:ilvl="0" w:tplc="ECC8567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F836610"/>
    <w:multiLevelType w:val="hybridMultilevel"/>
    <w:tmpl w:val="E8C67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0D3"/>
    <w:multiLevelType w:val="hybridMultilevel"/>
    <w:tmpl w:val="610C6D0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62DC6D23"/>
    <w:multiLevelType w:val="hybridMultilevel"/>
    <w:tmpl w:val="DC18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96093"/>
    <w:multiLevelType w:val="hybridMultilevel"/>
    <w:tmpl w:val="A5D0ADC6"/>
    <w:lvl w:ilvl="0" w:tplc="E76261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F5CA1"/>
    <w:multiLevelType w:val="hybridMultilevel"/>
    <w:tmpl w:val="A6686B2C"/>
    <w:lvl w:ilvl="0" w:tplc="56CE80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786B"/>
    <w:multiLevelType w:val="hybridMultilevel"/>
    <w:tmpl w:val="12C0CCD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F2912"/>
    <w:multiLevelType w:val="hybridMultilevel"/>
    <w:tmpl w:val="FE2A57FE"/>
    <w:lvl w:ilvl="0" w:tplc="7054CAFC">
      <w:start w:val="1"/>
      <w:numFmt w:val="decimal"/>
      <w:lvlText w:val="%1)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95C20"/>
    <w:multiLevelType w:val="hybridMultilevel"/>
    <w:tmpl w:val="9334E0D2"/>
    <w:lvl w:ilvl="0" w:tplc="B7D61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456C49"/>
    <w:multiLevelType w:val="hybridMultilevel"/>
    <w:tmpl w:val="AAFC2D5C"/>
    <w:lvl w:ilvl="0" w:tplc="7054CAFC">
      <w:start w:val="1"/>
      <w:numFmt w:val="decimal"/>
      <w:lvlText w:val="%1)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732B7"/>
    <w:multiLevelType w:val="hybridMultilevel"/>
    <w:tmpl w:val="83ACC966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27"/>
  </w:num>
  <w:num w:numId="7">
    <w:abstractNumId w:val="29"/>
  </w:num>
  <w:num w:numId="8">
    <w:abstractNumId w:val="4"/>
  </w:num>
  <w:num w:numId="9">
    <w:abstractNumId w:val="31"/>
  </w:num>
  <w:num w:numId="10">
    <w:abstractNumId w:val="17"/>
  </w:num>
  <w:num w:numId="11">
    <w:abstractNumId w:val="3"/>
  </w:num>
  <w:num w:numId="12">
    <w:abstractNumId w:val="12"/>
  </w:num>
  <w:num w:numId="13">
    <w:abstractNumId w:val="15"/>
  </w:num>
  <w:num w:numId="14">
    <w:abstractNumId w:val="7"/>
  </w:num>
  <w:num w:numId="15">
    <w:abstractNumId w:val="20"/>
  </w:num>
  <w:num w:numId="16">
    <w:abstractNumId w:val="23"/>
  </w:num>
  <w:num w:numId="17">
    <w:abstractNumId w:val="25"/>
  </w:num>
  <w:num w:numId="18">
    <w:abstractNumId w:val="14"/>
  </w:num>
  <w:num w:numId="19">
    <w:abstractNumId w:val="33"/>
  </w:num>
  <w:num w:numId="20">
    <w:abstractNumId w:val="2"/>
  </w:num>
  <w:num w:numId="21">
    <w:abstractNumId w:val="32"/>
  </w:num>
  <w:num w:numId="22">
    <w:abstractNumId w:val="30"/>
  </w:num>
  <w:num w:numId="23">
    <w:abstractNumId w:val="0"/>
  </w:num>
  <w:num w:numId="24">
    <w:abstractNumId w:val="1"/>
  </w:num>
  <w:num w:numId="25">
    <w:abstractNumId w:val="6"/>
  </w:num>
  <w:num w:numId="26">
    <w:abstractNumId w:val="9"/>
  </w:num>
  <w:num w:numId="27">
    <w:abstractNumId w:val="10"/>
  </w:num>
  <w:num w:numId="28">
    <w:abstractNumId w:val="19"/>
  </w:num>
  <w:num w:numId="29">
    <w:abstractNumId w:val="22"/>
  </w:num>
  <w:num w:numId="30">
    <w:abstractNumId w:val="16"/>
  </w:num>
  <w:num w:numId="31">
    <w:abstractNumId w:val="18"/>
  </w:num>
  <w:num w:numId="32">
    <w:abstractNumId w:val="11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A2"/>
    <w:rsid w:val="00001D7D"/>
    <w:rsid w:val="0000203F"/>
    <w:rsid w:val="00003BE6"/>
    <w:rsid w:val="00012921"/>
    <w:rsid w:val="00014BF6"/>
    <w:rsid w:val="000161F4"/>
    <w:rsid w:val="00020AEA"/>
    <w:rsid w:val="0002318D"/>
    <w:rsid w:val="00024FCD"/>
    <w:rsid w:val="00027F83"/>
    <w:rsid w:val="00033686"/>
    <w:rsid w:val="00041A0A"/>
    <w:rsid w:val="00045852"/>
    <w:rsid w:val="000472FD"/>
    <w:rsid w:val="00052E89"/>
    <w:rsid w:val="0005663E"/>
    <w:rsid w:val="00056B72"/>
    <w:rsid w:val="00061CFF"/>
    <w:rsid w:val="00062444"/>
    <w:rsid w:val="000638E7"/>
    <w:rsid w:val="00063F32"/>
    <w:rsid w:val="00065A42"/>
    <w:rsid w:val="00065D9B"/>
    <w:rsid w:val="000675FF"/>
    <w:rsid w:val="0006786E"/>
    <w:rsid w:val="00067F6F"/>
    <w:rsid w:val="00070F3D"/>
    <w:rsid w:val="000824F5"/>
    <w:rsid w:val="00083E1B"/>
    <w:rsid w:val="00085FA0"/>
    <w:rsid w:val="0009464E"/>
    <w:rsid w:val="00095C0C"/>
    <w:rsid w:val="00095FCF"/>
    <w:rsid w:val="000962C1"/>
    <w:rsid w:val="00096345"/>
    <w:rsid w:val="000A1895"/>
    <w:rsid w:val="000A2AE9"/>
    <w:rsid w:val="000A4003"/>
    <w:rsid w:val="000B16CE"/>
    <w:rsid w:val="000B53CB"/>
    <w:rsid w:val="000C023B"/>
    <w:rsid w:val="000C21CC"/>
    <w:rsid w:val="000C330B"/>
    <w:rsid w:val="000D1CD3"/>
    <w:rsid w:val="000D3EF1"/>
    <w:rsid w:val="000D4191"/>
    <w:rsid w:val="000D4603"/>
    <w:rsid w:val="000D4886"/>
    <w:rsid w:val="000D5F7C"/>
    <w:rsid w:val="000D73BE"/>
    <w:rsid w:val="000E1A45"/>
    <w:rsid w:val="00101339"/>
    <w:rsid w:val="00102E2F"/>
    <w:rsid w:val="00103D60"/>
    <w:rsid w:val="00104B3A"/>
    <w:rsid w:val="00104EB3"/>
    <w:rsid w:val="001056F1"/>
    <w:rsid w:val="001121D0"/>
    <w:rsid w:val="00112CF7"/>
    <w:rsid w:val="00113FA4"/>
    <w:rsid w:val="001224BB"/>
    <w:rsid w:val="00122DA8"/>
    <w:rsid w:val="00123F5B"/>
    <w:rsid w:val="001340A4"/>
    <w:rsid w:val="00135D3F"/>
    <w:rsid w:val="001373E6"/>
    <w:rsid w:val="00140928"/>
    <w:rsid w:val="0014262A"/>
    <w:rsid w:val="0014638E"/>
    <w:rsid w:val="001543F0"/>
    <w:rsid w:val="00157483"/>
    <w:rsid w:val="00161158"/>
    <w:rsid w:val="001622CA"/>
    <w:rsid w:val="00163E16"/>
    <w:rsid w:val="0016542A"/>
    <w:rsid w:val="001707F6"/>
    <w:rsid w:val="0017250F"/>
    <w:rsid w:val="00173D8B"/>
    <w:rsid w:val="001769DF"/>
    <w:rsid w:val="00185237"/>
    <w:rsid w:val="00186690"/>
    <w:rsid w:val="00187256"/>
    <w:rsid w:val="001924C3"/>
    <w:rsid w:val="00193A36"/>
    <w:rsid w:val="001A0A2B"/>
    <w:rsid w:val="001A306A"/>
    <w:rsid w:val="001A38F6"/>
    <w:rsid w:val="001A3F10"/>
    <w:rsid w:val="001A493E"/>
    <w:rsid w:val="001A5044"/>
    <w:rsid w:val="001A664A"/>
    <w:rsid w:val="001B18AD"/>
    <w:rsid w:val="001B4DEA"/>
    <w:rsid w:val="001B54E2"/>
    <w:rsid w:val="001B7343"/>
    <w:rsid w:val="001B7E04"/>
    <w:rsid w:val="001C1E53"/>
    <w:rsid w:val="001C26B6"/>
    <w:rsid w:val="001C6D2C"/>
    <w:rsid w:val="001C73A1"/>
    <w:rsid w:val="001D25BA"/>
    <w:rsid w:val="001D3851"/>
    <w:rsid w:val="001E30CD"/>
    <w:rsid w:val="001E31CD"/>
    <w:rsid w:val="001E778A"/>
    <w:rsid w:val="001F4E95"/>
    <w:rsid w:val="00210F1B"/>
    <w:rsid w:val="00215CDC"/>
    <w:rsid w:val="00220551"/>
    <w:rsid w:val="0023272B"/>
    <w:rsid w:val="00234639"/>
    <w:rsid w:val="00235921"/>
    <w:rsid w:val="00235C37"/>
    <w:rsid w:val="00241EA3"/>
    <w:rsid w:val="00242739"/>
    <w:rsid w:val="00242824"/>
    <w:rsid w:val="002434E8"/>
    <w:rsid w:val="00247684"/>
    <w:rsid w:val="0025181C"/>
    <w:rsid w:val="00253487"/>
    <w:rsid w:val="00257083"/>
    <w:rsid w:val="0026438C"/>
    <w:rsid w:val="002717B5"/>
    <w:rsid w:val="00271CE2"/>
    <w:rsid w:val="002725EF"/>
    <w:rsid w:val="002800C5"/>
    <w:rsid w:val="002813A0"/>
    <w:rsid w:val="00281F9A"/>
    <w:rsid w:val="00283770"/>
    <w:rsid w:val="002837EC"/>
    <w:rsid w:val="002933A8"/>
    <w:rsid w:val="00297F1A"/>
    <w:rsid w:val="002A025C"/>
    <w:rsid w:val="002A0C80"/>
    <w:rsid w:val="002A1E9F"/>
    <w:rsid w:val="002A3980"/>
    <w:rsid w:val="002A3A30"/>
    <w:rsid w:val="002A5EA2"/>
    <w:rsid w:val="002B3E4D"/>
    <w:rsid w:val="002B4E6E"/>
    <w:rsid w:val="002B787E"/>
    <w:rsid w:val="002B7967"/>
    <w:rsid w:val="002C4A98"/>
    <w:rsid w:val="002C62E3"/>
    <w:rsid w:val="002D0B94"/>
    <w:rsid w:val="002D63F6"/>
    <w:rsid w:val="002D6455"/>
    <w:rsid w:val="002D7F85"/>
    <w:rsid w:val="002F2FBB"/>
    <w:rsid w:val="002F51B6"/>
    <w:rsid w:val="002F7A66"/>
    <w:rsid w:val="0030225B"/>
    <w:rsid w:val="00304C68"/>
    <w:rsid w:val="003104BB"/>
    <w:rsid w:val="00322A43"/>
    <w:rsid w:val="00322CB2"/>
    <w:rsid w:val="003344D2"/>
    <w:rsid w:val="00336CB8"/>
    <w:rsid w:val="00336D31"/>
    <w:rsid w:val="00340057"/>
    <w:rsid w:val="0034253C"/>
    <w:rsid w:val="00345EC1"/>
    <w:rsid w:val="00347142"/>
    <w:rsid w:val="00362412"/>
    <w:rsid w:val="00365DEC"/>
    <w:rsid w:val="003756A1"/>
    <w:rsid w:val="00382187"/>
    <w:rsid w:val="00384ED4"/>
    <w:rsid w:val="0039342C"/>
    <w:rsid w:val="003935F7"/>
    <w:rsid w:val="0039644E"/>
    <w:rsid w:val="003A30AB"/>
    <w:rsid w:val="003A33EE"/>
    <w:rsid w:val="003A6826"/>
    <w:rsid w:val="003B0DC9"/>
    <w:rsid w:val="003B315A"/>
    <w:rsid w:val="003B5526"/>
    <w:rsid w:val="003D1457"/>
    <w:rsid w:val="003D1B89"/>
    <w:rsid w:val="003D1E59"/>
    <w:rsid w:val="003D3B49"/>
    <w:rsid w:val="003D42DC"/>
    <w:rsid w:val="003D59E4"/>
    <w:rsid w:val="003D665F"/>
    <w:rsid w:val="003E2DDD"/>
    <w:rsid w:val="003E3681"/>
    <w:rsid w:val="003E4B18"/>
    <w:rsid w:val="003E68D5"/>
    <w:rsid w:val="003F2CB7"/>
    <w:rsid w:val="003F30D3"/>
    <w:rsid w:val="003F480C"/>
    <w:rsid w:val="003F78D6"/>
    <w:rsid w:val="00400BF7"/>
    <w:rsid w:val="00402884"/>
    <w:rsid w:val="0040707B"/>
    <w:rsid w:val="0040754E"/>
    <w:rsid w:val="00414406"/>
    <w:rsid w:val="00420A53"/>
    <w:rsid w:val="00420E1B"/>
    <w:rsid w:val="0042396E"/>
    <w:rsid w:val="00425245"/>
    <w:rsid w:val="0043163D"/>
    <w:rsid w:val="00433298"/>
    <w:rsid w:val="004348CF"/>
    <w:rsid w:val="00434CE1"/>
    <w:rsid w:val="004435B5"/>
    <w:rsid w:val="00443678"/>
    <w:rsid w:val="00453C7F"/>
    <w:rsid w:val="004549B5"/>
    <w:rsid w:val="0045739E"/>
    <w:rsid w:val="00457C59"/>
    <w:rsid w:val="0046017F"/>
    <w:rsid w:val="00460B71"/>
    <w:rsid w:val="0046369D"/>
    <w:rsid w:val="00465C51"/>
    <w:rsid w:val="004720D3"/>
    <w:rsid w:val="00472B01"/>
    <w:rsid w:val="0047335B"/>
    <w:rsid w:val="004733C9"/>
    <w:rsid w:val="00475578"/>
    <w:rsid w:val="004759A9"/>
    <w:rsid w:val="00476295"/>
    <w:rsid w:val="00476512"/>
    <w:rsid w:val="00480361"/>
    <w:rsid w:val="00481255"/>
    <w:rsid w:val="00487777"/>
    <w:rsid w:val="00487A2F"/>
    <w:rsid w:val="004902AA"/>
    <w:rsid w:val="00490894"/>
    <w:rsid w:val="00493039"/>
    <w:rsid w:val="004952E2"/>
    <w:rsid w:val="00495A93"/>
    <w:rsid w:val="00497449"/>
    <w:rsid w:val="004A06BD"/>
    <w:rsid w:val="004A19BA"/>
    <w:rsid w:val="004A486A"/>
    <w:rsid w:val="004A6578"/>
    <w:rsid w:val="004B4BF2"/>
    <w:rsid w:val="004B66AB"/>
    <w:rsid w:val="004C11B3"/>
    <w:rsid w:val="004C33CE"/>
    <w:rsid w:val="004C6422"/>
    <w:rsid w:val="004C786F"/>
    <w:rsid w:val="004D4462"/>
    <w:rsid w:val="004D774D"/>
    <w:rsid w:val="004E6230"/>
    <w:rsid w:val="004F543C"/>
    <w:rsid w:val="00502052"/>
    <w:rsid w:val="00502FB4"/>
    <w:rsid w:val="00511C95"/>
    <w:rsid w:val="00512DC4"/>
    <w:rsid w:val="00514214"/>
    <w:rsid w:val="005178FF"/>
    <w:rsid w:val="00522B8B"/>
    <w:rsid w:val="005244EA"/>
    <w:rsid w:val="00532CC7"/>
    <w:rsid w:val="0053446C"/>
    <w:rsid w:val="00537858"/>
    <w:rsid w:val="005378FE"/>
    <w:rsid w:val="00546038"/>
    <w:rsid w:val="00551134"/>
    <w:rsid w:val="005545E1"/>
    <w:rsid w:val="00554627"/>
    <w:rsid w:val="00562580"/>
    <w:rsid w:val="00562C01"/>
    <w:rsid w:val="00563E49"/>
    <w:rsid w:val="00564BC4"/>
    <w:rsid w:val="00581A82"/>
    <w:rsid w:val="0058338F"/>
    <w:rsid w:val="005901CC"/>
    <w:rsid w:val="00595DEE"/>
    <w:rsid w:val="005965CD"/>
    <w:rsid w:val="005A03E2"/>
    <w:rsid w:val="005A0572"/>
    <w:rsid w:val="005A0E11"/>
    <w:rsid w:val="005A36B7"/>
    <w:rsid w:val="005A39E4"/>
    <w:rsid w:val="005A42A2"/>
    <w:rsid w:val="005A793B"/>
    <w:rsid w:val="005B083B"/>
    <w:rsid w:val="005B1D67"/>
    <w:rsid w:val="005B407D"/>
    <w:rsid w:val="005B7486"/>
    <w:rsid w:val="005C0156"/>
    <w:rsid w:val="005C0767"/>
    <w:rsid w:val="005D145E"/>
    <w:rsid w:val="005D1DD1"/>
    <w:rsid w:val="005D734E"/>
    <w:rsid w:val="005E376D"/>
    <w:rsid w:val="005E512A"/>
    <w:rsid w:val="005F0EC3"/>
    <w:rsid w:val="005F1419"/>
    <w:rsid w:val="005F2E44"/>
    <w:rsid w:val="005F6E0D"/>
    <w:rsid w:val="005F6F14"/>
    <w:rsid w:val="005F70FC"/>
    <w:rsid w:val="00600426"/>
    <w:rsid w:val="00600F4E"/>
    <w:rsid w:val="006033AF"/>
    <w:rsid w:val="006035C3"/>
    <w:rsid w:val="00604AE5"/>
    <w:rsid w:val="00607838"/>
    <w:rsid w:val="006101BA"/>
    <w:rsid w:val="00611E1C"/>
    <w:rsid w:val="00612B10"/>
    <w:rsid w:val="00612F00"/>
    <w:rsid w:val="00622831"/>
    <w:rsid w:val="0062576D"/>
    <w:rsid w:val="00633C0E"/>
    <w:rsid w:val="00642C18"/>
    <w:rsid w:val="00642CFD"/>
    <w:rsid w:val="006479B4"/>
    <w:rsid w:val="006540F9"/>
    <w:rsid w:val="00657312"/>
    <w:rsid w:val="00661132"/>
    <w:rsid w:val="0066270D"/>
    <w:rsid w:val="00663219"/>
    <w:rsid w:val="00663E1E"/>
    <w:rsid w:val="00666D04"/>
    <w:rsid w:val="00673B09"/>
    <w:rsid w:val="00675A0E"/>
    <w:rsid w:val="00684269"/>
    <w:rsid w:val="0068787D"/>
    <w:rsid w:val="00690BA9"/>
    <w:rsid w:val="00691230"/>
    <w:rsid w:val="00691C39"/>
    <w:rsid w:val="006945CB"/>
    <w:rsid w:val="0069566D"/>
    <w:rsid w:val="00696E17"/>
    <w:rsid w:val="006A1C76"/>
    <w:rsid w:val="006A1E31"/>
    <w:rsid w:val="006A3838"/>
    <w:rsid w:val="006A3A41"/>
    <w:rsid w:val="006A5166"/>
    <w:rsid w:val="006A5FD6"/>
    <w:rsid w:val="006A608F"/>
    <w:rsid w:val="006B049A"/>
    <w:rsid w:val="006B16B5"/>
    <w:rsid w:val="006B27CC"/>
    <w:rsid w:val="006B4FC2"/>
    <w:rsid w:val="006C25B7"/>
    <w:rsid w:val="006C3F4D"/>
    <w:rsid w:val="006C6D36"/>
    <w:rsid w:val="006C6DF3"/>
    <w:rsid w:val="006D24AE"/>
    <w:rsid w:val="006D2E0C"/>
    <w:rsid w:val="006D65EE"/>
    <w:rsid w:val="006D6903"/>
    <w:rsid w:val="006E1C30"/>
    <w:rsid w:val="006E687C"/>
    <w:rsid w:val="006F06C6"/>
    <w:rsid w:val="006F09E3"/>
    <w:rsid w:val="00703F41"/>
    <w:rsid w:val="007042F4"/>
    <w:rsid w:val="00704441"/>
    <w:rsid w:val="00706540"/>
    <w:rsid w:val="0070702F"/>
    <w:rsid w:val="00707176"/>
    <w:rsid w:val="00711F1D"/>
    <w:rsid w:val="00713576"/>
    <w:rsid w:val="00735AF3"/>
    <w:rsid w:val="00735F56"/>
    <w:rsid w:val="007408CA"/>
    <w:rsid w:val="0074656B"/>
    <w:rsid w:val="00751D30"/>
    <w:rsid w:val="00754762"/>
    <w:rsid w:val="007602F6"/>
    <w:rsid w:val="007611C0"/>
    <w:rsid w:val="00767102"/>
    <w:rsid w:val="007718B8"/>
    <w:rsid w:val="00775CD1"/>
    <w:rsid w:val="007763C1"/>
    <w:rsid w:val="007868F2"/>
    <w:rsid w:val="00791050"/>
    <w:rsid w:val="00793CC7"/>
    <w:rsid w:val="00795D43"/>
    <w:rsid w:val="0079657E"/>
    <w:rsid w:val="007A3F76"/>
    <w:rsid w:val="007B078A"/>
    <w:rsid w:val="007B2C48"/>
    <w:rsid w:val="007B2CF6"/>
    <w:rsid w:val="007B36E2"/>
    <w:rsid w:val="007B52BD"/>
    <w:rsid w:val="007C006F"/>
    <w:rsid w:val="007C2252"/>
    <w:rsid w:val="007C34A4"/>
    <w:rsid w:val="007C3BBA"/>
    <w:rsid w:val="007C5DDE"/>
    <w:rsid w:val="007D11CE"/>
    <w:rsid w:val="007D441B"/>
    <w:rsid w:val="007D4D60"/>
    <w:rsid w:val="007D74A2"/>
    <w:rsid w:val="007D781D"/>
    <w:rsid w:val="007E1D30"/>
    <w:rsid w:val="007E3151"/>
    <w:rsid w:val="007E43F9"/>
    <w:rsid w:val="007E5034"/>
    <w:rsid w:val="007E786D"/>
    <w:rsid w:val="007F0B31"/>
    <w:rsid w:val="007F4C2A"/>
    <w:rsid w:val="007F711A"/>
    <w:rsid w:val="007F776D"/>
    <w:rsid w:val="0080113A"/>
    <w:rsid w:val="00805791"/>
    <w:rsid w:val="008110A5"/>
    <w:rsid w:val="00813F32"/>
    <w:rsid w:val="00814D67"/>
    <w:rsid w:val="00816901"/>
    <w:rsid w:val="00817998"/>
    <w:rsid w:val="00823413"/>
    <w:rsid w:val="00825E71"/>
    <w:rsid w:val="00830281"/>
    <w:rsid w:val="00830D15"/>
    <w:rsid w:val="00835673"/>
    <w:rsid w:val="008367F7"/>
    <w:rsid w:val="00841E11"/>
    <w:rsid w:val="00842ED4"/>
    <w:rsid w:val="00843714"/>
    <w:rsid w:val="0085477A"/>
    <w:rsid w:val="00854BE0"/>
    <w:rsid w:val="008579CA"/>
    <w:rsid w:val="008609AC"/>
    <w:rsid w:val="008669B1"/>
    <w:rsid w:val="00876757"/>
    <w:rsid w:val="0087718C"/>
    <w:rsid w:val="00877B44"/>
    <w:rsid w:val="00877D45"/>
    <w:rsid w:val="00883023"/>
    <w:rsid w:val="00883E7B"/>
    <w:rsid w:val="008854E2"/>
    <w:rsid w:val="0089000B"/>
    <w:rsid w:val="008931F9"/>
    <w:rsid w:val="0089400F"/>
    <w:rsid w:val="00895157"/>
    <w:rsid w:val="00896203"/>
    <w:rsid w:val="00897454"/>
    <w:rsid w:val="008A0E94"/>
    <w:rsid w:val="008A10FE"/>
    <w:rsid w:val="008A1187"/>
    <w:rsid w:val="008A1D68"/>
    <w:rsid w:val="008A68CB"/>
    <w:rsid w:val="008A72BE"/>
    <w:rsid w:val="008B20EE"/>
    <w:rsid w:val="008B73F3"/>
    <w:rsid w:val="008C4269"/>
    <w:rsid w:val="008C60DE"/>
    <w:rsid w:val="008D419E"/>
    <w:rsid w:val="008D6EDF"/>
    <w:rsid w:val="008D7DDD"/>
    <w:rsid w:val="008E2824"/>
    <w:rsid w:val="008F23FD"/>
    <w:rsid w:val="008F4069"/>
    <w:rsid w:val="008F4767"/>
    <w:rsid w:val="008F6941"/>
    <w:rsid w:val="008F7DAA"/>
    <w:rsid w:val="0090656F"/>
    <w:rsid w:val="009135B7"/>
    <w:rsid w:val="009152DF"/>
    <w:rsid w:val="0092100B"/>
    <w:rsid w:val="009224BD"/>
    <w:rsid w:val="00923C1D"/>
    <w:rsid w:val="00924A3B"/>
    <w:rsid w:val="00925149"/>
    <w:rsid w:val="00926CF9"/>
    <w:rsid w:val="00927B49"/>
    <w:rsid w:val="00933146"/>
    <w:rsid w:val="009343A4"/>
    <w:rsid w:val="009353FB"/>
    <w:rsid w:val="00936824"/>
    <w:rsid w:val="00936DB5"/>
    <w:rsid w:val="009371D9"/>
    <w:rsid w:val="00941A04"/>
    <w:rsid w:val="0094249C"/>
    <w:rsid w:val="009424F9"/>
    <w:rsid w:val="0094253D"/>
    <w:rsid w:val="00942CA1"/>
    <w:rsid w:val="009450FD"/>
    <w:rsid w:val="00945164"/>
    <w:rsid w:val="009539C7"/>
    <w:rsid w:val="00953B1D"/>
    <w:rsid w:val="0095654D"/>
    <w:rsid w:val="00956568"/>
    <w:rsid w:val="009576C9"/>
    <w:rsid w:val="0096055E"/>
    <w:rsid w:val="00961D3A"/>
    <w:rsid w:val="00976B67"/>
    <w:rsid w:val="0097741B"/>
    <w:rsid w:val="0098075A"/>
    <w:rsid w:val="00981576"/>
    <w:rsid w:val="009849DD"/>
    <w:rsid w:val="00984C1E"/>
    <w:rsid w:val="00985B6A"/>
    <w:rsid w:val="009860EC"/>
    <w:rsid w:val="009872CF"/>
    <w:rsid w:val="009918F3"/>
    <w:rsid w:val="009947A4"/>
    <w:rsid w:val="00996921"/>
    <w:rsid w:val="009972B8"/>
    <w:rsid w:val="009A1880"/>
    <w:rsid w:val="009A2B75"/>
    <w:rsid w:val="009A2DF9"/>
    <w:rsid w:val="009A4172"/>
    <w:rsid w:val="009A51CC"/>
    <w:rsid w:val="009A544C"/>
    <w:rsid w:val="009A5500"/>
    <w:rsid w:val="009A741D"/>
    <w:rsid w:val="009B0726"/>
    <w:rsid w:val="009B099A"/>
    <w:rsid w:val="009B52A4"/>
    <w:rsid w:val="009C1C5F"/>
    <w:rsid w:val="009C3D31"/>
    <w:rsid w:val="009C4F63"/>
    <w:rsid w:val="009C50AB"/>
    <w:rsid w:val="009D1C34"/>
    <w:rsid w:val="009D2971"/>
    <w:rsid w:val="009D75F2"/>
    <w:rsid w:val="009E0C76"/>
    <w:rsid w:val="009E2C4B"/>
    <w:rsid w:val="009E3250"/>
    <w:rsid w:val="009F0CEC"/>
    <w:rsid w:val="009F2158"/>
    <w:rsid w:val="009F42EB"/>
    <w:rsid w:val="00A0390C"/>
    <w:rsid w:val="00A06889"/>
    <w:rsid w:val="00A06F91"/>
    <w:rsid w:val="00A115F2"/>
    <w:rsid w:val="00A1293C"/>
    <w:rsid w:val="00A1448B"/>
    <w:rsid w:val="00A24044"/>
    <w:rsid w:val="00A2414C"/>
    <w:rsid w:val="00A25759"/>
    <w:rsid w:val="00A26C29"/>
    <w:rsid w:val="00A33FD1"/>
    <w:rsid w:val="00A34EEE"/>
    <w:rsid w:val="00A402DC"/>
    <w:rsid w:val="00A421BC"/>
    <w:rsid w:val="00A503A3"/>
    <w:rsid w:val="00A60A9C"/>
    <w:rsid w:val="00A616AA"/>
    <w:rsid w:val="00A70B53"/>
    <w:rsid w:val="00A720B3"/>
    <w:rsid w:val="00A724D5"/>
    <w:rsid w:val="00A73A22"/>
    <w:rsid w:val="00A81DDB"/>
    <w:rsid w:val="00A81F08"/>
    <w:rsid w:val="00A85898"/>
    <w:rsid w:val="00A94587"/>
    <w:rsid w:val="00A9711E"/>
    <w:rsid w:val="00AA0FCC"/>
    <w:rsid w:val="00AA3525"/>
    <w:rsid w:val="00AA37DC"/>
    <w:rsid w:val="00AA4EBB"/>
    <w:rsid w:val="00AA5B1B"/>
    <w:rsid w:val="00AA6CDA"/>
    <w:rsid w:val="00AA786D"/>
    <w:rsid w:val="00AB17D0"/>
    <w:rsid w:val="00AB3B5E"/>
    <w:rsid w:val="00AB54B3"/>
    <w:rsid w:val="00AB702E"/>
    <w:rsid w:val="00AC70FC"/>
    <w:rsid w:val="00AD5189"/>
    <w:rsid w:val="00AD5BDD"/>
    <w:rsid w:val="00AD6E8D"/>
    <w:rsid w:val="00AD7902"/>
    <w:rsid w:val="00AE03AF"/>
    <w:rsid w:val="00AE4C3A"/>
    <w:rsid w:val="00AF6A7D"/>
    <w:rsid w:val="00B00CB3"/>
    <w:rsid w:val="00B0256A"/>
    <w:rsid w:val="00B04A94"/>
    <w:rsid w:val="00B1047E"/>
    <w:rsid w:val="00B10D6C"/>
    <w:rsid w:val="00B10FB1"/>
    <w:rsid w:val="00B16EC6"/>
    <w:rsid w:val="00B2150A"/>
    <w:rsid w:val="00B22B83"/>
    <w:rsid w:val="00B23F1E"/>
    <w:rsid w:val="00B24DAB"/>
    <w:rsid w:val="00B255EE"/>
    <w:rsid w:val="00B25C8D"/>
    <w:rsid w:val="00B27B54"/>
    <w:rsid w:val="00B27DC8"/>
    <w:rsid w:val="00B33391"/>
    <w:rsid w:val="00B35EFB"/>
    <w:rsid w:val="00B446EA"/>
    <w:rsid w:val="00B51AF7"/>
    <w:rsid w:val="00B6044E"/>
    <w:rsid w:val="00B6113D"/>
    <w:rsid w:val="00B6226D"/>
    <w:rsid w:val="00B63AFC"/>
    <w:rsid w:val="00B81A6A"/>
    <w:rsid w:val="00B92100"/>
    <w:rsid w:val="00B924AD"/>
    <w:rsid w:val="00B9399C"/>
    <w:rsid w:val="00BA10A6"/>
    <w:rsid w:val="00BA226F"/>
    <w:rsid w:val="00BA47A7"/>
    <w:rsid w:val="00BB0054"/>
    <w:rsid w:val="00BB0066"/>
    <w:rsid w:val="00BB1AF7"/>
    <w:rsid w:val="00BB4086"/>
    <w:rsid w:val="00BC210B"/>
    <w:rsid w:val="00BC6EF6"/>
    <w:rsid w:val="00BD001C"/>
    <w:rsid w:val="00BD0F61"/>
    <w:rsid w:val="00BD1D6F"/>
    <w:rsid w:val="00BD3D3B"/>
    <w:rsid w:val="00BD4D1E"/>
    <w:rsid w:val="00BD6B9C"/>
    <w:rsid w:val="00BD7303"/>
    <w:rsid w:val="00BE3203"/>
    <w:rsid w:val="00BE3AA2"/>
    <w:rsid w:val="00BE6733"/>
    <w:rsid w:val="00BF00B0"/>
    <w:rsid w:val="00BF1405"/>
    <w:rsid w:val="00BF4CBA"/>
    <w:rsid w:val="00BF57E9"/>
    <w:rsid w:val="00BF5818"/>
    <w:rsid w:val="00C005E6"/>
    <w:rsid w:val="00C028ED"/>
    <w:rsid w:val="00C04CCC"/>
    <w:rsid w:val="00C1160D"/>
    <w:rsid w:val="00C117BE"/>
    <w:rsid w:val="00C12FEC"/>
    <w:rsid w:val="00C137E7"/>
    <w:rsid w:val="00C13CFD"/>
    <w:rsid w:val="00C25227"/>
    <w:rsid w:val="00C2632A"/>
    <w:rsid w:val="00C30190"/>
    <w:rsid w:val="00C344C2"/>
    <w:rsid w:val="00C411BF"/>
    <w:rsid w:val="00C41C32"/>
    <w:rsid w:val="00C422A2"/>
    <w:rsid w:val="00C43298"/>
    <w:rsid w:val="00C435F1"/>
    <w:rsid w:val="00C44CC6"/>
    <w:rsid w:val="00C45B82"/>
    <w:rsid w:val="00C4632D"/>
    <w:rsid w:val="00C53CE1"/>
    <w:rsid w:val="00C625C4"/>
    <w:rsid w:val="00C634F7"/>
    <w:rsid w:val="00C65BE3"/>
    <w:rsid w:val="00C71E17"/>
    <w:rsid w:val="00C74FAF"/>
    <w:rsid w:val="00C76100"/>
    <w:rsid w:val="00C7761A"/>
    <w:rsid w:val="00C77F12"/>
    <w:rsid w:val="00C828AC"/>
    <w:rsid w:val="00C832A6"/>
    <w:rsid w:val="00C85A87"/>
    <w:rsid w:val="00C873B6"/>
    <w:rsid w:val="00C90152"/>
    <w:rsid w:val="00C91608"/>
    <w:rsid w:val="00C91643"/>
    <w:rsid w:val="00C94FB4"/>
    <w:rsid w:val="00C956D3"/>
    <w:rsid w:val="00C9700C"/>
    <w:rsid w:val="00C970C6"/>
    <w:rsid w:val="00CA0E39"/>
    <w:rsid w:val="00CA12A4"/>
    <w:rsid w:val="00CA1D23"/>
    <w:rsid w:val="00CA1E0C"/>
    <w:rsid w:val="00CA444F"/>
    <w:rsid w:val="00CB0C0F"/>
    <w:rsid w:val="00CB50DD"/>
    <w:rsid w:val="00CB58D8"/>
    <w:rsid w:val="00CB648B"/>
    <w:rsid w:val="00CB6520"/>
    <w:rsid w:val="00CB77EC"/>
    <w:rsid w:val="00CB7F34"/>
    <w:rsid w:val="00CC1D2C"/>
    <w:rsid w:val="00CC2F71"/>
    <w:rsid w:val="00CC3D69"/>
    <w:rsid w:val="00CC7850"/>
    <w:rsid w:val="00CD3C08"/>
    <w:rsid w:val="00CD4C79"/>
    <w:rsid w:val="00CD6271"/>
    <w:rsid w:val="00CD670B"/>
    <w:rsid w:val="00CE1F3A"/>
    <w:rsid w:val="00CF4A78"/>
    <w:rsid w:val="00CF548B"/>
    <w:rsid w:val="00CF6509"/>
    <w:rsid w:val="00D01888"/>
    <w:rsid w:val="00D05035"/>
    <w:rsid w:val="00D0616B"/>
    <w:rsid w:val="00D06D30"/>
    <w:rsid w:val="00D075F3"/>
    <w:rsid w:val="00D11EE8"/>
    <w:rsid w:val="00D13804"/>
    <w:rsid w:val="00D14D2B"/>
    <w:rsid w:val="00D1679C"/>
    <w:rsid w:val="00D25178"/>
    <w:rsid w:val="00D262DC"/>
    <w:rsid w:val="00D31040"/>
    <w:rsid w:val="00D318D7"/>
    <w:rsid w:val="00D32B1B"/>
    <w:rsid w:val="00D33284"/>
    <w:rsid w:val="00D35C97"/>
    <w:rsid w:val="00D403E8"/>
    <w:rsid w:val="00D42A85"/>
    <w:rsid w:val="00D43036"/>
    <w:rsid w:val="00D43D1C"/>
    <w:rsid w:val="00D443F3"/>
    <w:rsid w:val="00D500F2"/>
    <w:rsid w:val="00D508B4"/>
    <w:rsid w:val="00D51056"/>
    <w:rsid w:val="00D55505"/>
    <w:rsid w:val="00D56AF2"/>
    <w:rsid w:val="00D56C80"/>
    <w:rsid w:val="00D57852"/>
    <w:rsid w:val="00D62FB8"/>
    <w:rsid w:val="00D67226"/>
    <w:rsid w:val="00D743FE"/>
    <w:rsid w:val="00D77D8E"/>
    <w:rsid w:val="00D800FF"/>
    <w:rsid w:val="00D8480F"/>
    <w:rsid w:val="00D8658F"/>
    <w:rsid w:val="00D90952"/>
    <w:rsid w:val="00D942C9"/>
    <w:rsid w:val="00D95195"/>
    <w:rsid w:val="00DA0B49"/>
    <w:rsid w:val="00DA50BB"/>
    <w:rsid w:val="00DA5586"/>
    <w:rsid w:val="00DA5B89"/>
    <w:rsid w:val="00DA71B1"/>
    <w:rsid w:val="00DA7A03"/>
    <w:rsid w:val="00DB151F"/>
    <w:rsid w:val="00DB715E"/>
    <w:rsid w:val="00DC14B9"/>
    <w:rsid w:val="00DC36B1"/>
    <w:rsid w:val="00DC49A0"/>
    <w:rsid w:val="00DC622A"/>
    <w:rsid w:val="00DC7EDB"/>
    <w:rsid w:val="00DD0EA8"/>
    <w:rsid w:val="00DD173B"/>
    <w:rsid w:val="00DD2049"/>
    <w:rsid w:val="00DD2055"/>
    <w:rsid w:val="00DD28A2"/>
    <w:rsid w:val="00DD6220"/>
    <w:rsid w:val="00DD6F56"/>
    <w:rsid w:val="00DE1D21"/>
    <w:rsid w:val="00DE1D63"/>
    <w:rsid w:val="00DF1BC5"/>
    <w:rsid w:val="00DF2940"/>
    <w:rsid w:val="00DF48C0"/>
    <w:rsid w:val="00E00707"/>
    <w:rsid w:val="00E0123B"/>
    <w:rsid w:val="00E032C8"/>
    <w:rsid w:val="00E04280"/>
    <w:rsid w:val="00E053C5"/>
    <w:rsid w:val="00E05D13"/>
    <w:rsid w:val="00E07BD7"/>
    <w:rsid w:val="00E15C83"/>
    <w:rsid w:val="00E169FE"/>
    <w:rsid w:val="00E27E72"/>
    <w:rsid w:val="00E34442"/>
    <w:rsid w:val="00E3649A"/>
    <w:rsid w:val="00E4123B"/>
    <w:rsid w:val="00E418D5"/>
    <w:rsid w:val="00E46BC9"/>
    <w:rsid w:val="00E5301B"/>
    <w:rsid w:val="00E5587E"/>
    <w:rsid w:val="00E670A9"/>
    <w:rsid w:val="00E732F8"/>
    <w:rsid w:val="00E76A05"/>
    <w:rsid w:val="00E771C5"/>
    <w:rsid w:val="00E77A22"/>
    <w:rsid w:val="00E80070"/>
    <w:rsid w:val="00E86CC5"/>
    <w:rsid w:val="00E93E24"/>
    <w:rsid w:val="00EA4F32"/>
    <w:rsid w:val="00EB1E3A"/>
    <w:rsid w:val="00EB7AA2"/>
    <w:rsid w:val="00EC0061"/>
    <w:rsid w:val="00EC3502"/>
    <w:rsid w:val="00EC7548"/>
    <w:rsid w:val="00ED55BD"/>
    <w:rsid w:val="00EE4B19"/>
    <w:rsid w:val="00EE5E16"/>
    <w:rsid w:val="00EE763C"/>
    <w:rsid w:val="00EE783B"/>
    <w:rsid w:val="00EF4289"/>
    <w:rsid w:val="00EF5B24"/>
    <w:rsid w:val="00F03050"/>
    <w:rsid w:val="00F03CAD"/>
    <w:rsid w:val="00F05C0A"/>
    <w:rsid w:val="00F119E7"/>
    <w:rsid w:val="00F13B8C"/>
    <w:rsid w:val="00F16170"/>
    <w:rsid w:val="00F17616"/>
    <w:rsid w:val="00F20DAA"/>
    <w:rsid w:val="00F2338C"/>
    <w:rsid w:val="00F26137"/>
    <w:rsid w:val="00F26207"/>
    <w:rsid w:val="00F265F7"/>
    <w:rsid w:val="00F3053A"/>
    <w:rsid w:val="00F30DC3"/>
    <w:rsid w:val="00F32C58"/>
    <w:rsid w:val="00F36EC3"/>
    <w:rsid w:val="00F37035"/>
    <w:rsid w:val="00F42881"/>
    <w:rsid w:val="00F429BE"/>
    <w:rsid w:val="00F454AF"/>
    <w:rsid w:val="00F47129"/>
    <w:rsid w:val="00F55816"/>
    <w:rsid w:val="00F641B5"/>
    <w:rsid w:val="00F75BDE"/>
    <w:rsid w:val="00F766E6"/>
    <w:rsid w:val="00F81D21"/>
    <w:rsid w:val="00F852CB"/>
    <w:rsid w:val="00F864B8"/>
    <w:rsid w:val="00F8698F"/>
    <w:rsid w:val="00F87D66"/>
    <w:rsid w:val="00F91D3B"/>
    <w:rsid w:val="00FA00B3"/>
    <w:rsid w:val="00FA21EA"/>
    <w:rsid w:val="00FA2C04"/>
    <w:rsid w:val="00FA7011"/>
    <w:rsid w:val="00FB0CC4"/>
    <w:rsid w:val="00FB0FE2"/>
    <w:rsid w:val="00FB163C"/>
    <w:rsid w:val="00FB53A1"/>
    <w:rsid w:val="00FB7E94"/>
    <w:rsid w:val="00FC0F57"/>
    <w:rsid w:val="00FC1FA2"/>
    <w:rsid w:val="00FC2243"/>
    <w:rsid w:val="00FC6F25"/>
    <w:rsid w:val="00FD1EF7"/>
    <w:rsid w:val="00FD44F1"/>
    <w:rsid w:val="00FD4DFB"/>
    <w:rsid w:val="00FD5B6F"/>
    <w:rsid w:val="00FD5DC8"/>
    <w:rsid w:val="00FE26B5"/>
    <w:rsid w:val="00FE3BE5"/>
    <w:rsid w:val="00FF0B62"/>
    <w:rsid w:val="00FF6AC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6"/>
        <o:r id="V:Rule9" type="connector" idref="#_x0000_s1031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A2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2A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A42A2"/>
  </w:style>
  <w:style w:type="paragraph" w:customStyle="1" w:styleId="xl66">
    <w:name w:val="xl66"/>
    <w:basedOn w:val="Normal"/>
    <w:rsid w:val="005A42A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val="id-ID" w:eastAsia="id-ID"/>
    </w:rPr>
  </w:style>
  <w:style w:type="paragraph" w:customStyle="1" w:styleId="xl67">
    <w:name w:val="xl67"/>
    <w:basedOn w:val="Normal"/>
    <w:rsid w:val="005A42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5A4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id-ID" w:eastAsia="id-ID"/>
    </w:rPr>
  </w:style>
  <w:style w:type="paragraph" w:customStyle="1" w:styleId="xl69">
    <w:name w:val="xl69"/>
    <w:basedOn w:val="Normal"/>
    <w:rsid w:val="005A42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id-ID" w:eastAsia="id-ID"/>
    </w:rPr>
  </w:style>
  <w:style w:type="paragraph" w:customStyle="1" w:styleId="xl70">
    <w:name w:val="xl70"/>
    <w:basedOn w:val="Normal"/>
    <w:rsid w:val="005A4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id-ID" w:eastAsia="id-ID"/>
    </w:rPr>
  </w:style>
  <w:style w:type="paragraph" w:customStyle="1" w:styleId="xl71">
    <w:name w:val="xl71"/>
    <w:basedOn w:val="Normal"/>
    <w:rsid w:val="005A42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5A42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id-ID" w:eastAsia="id-ID"/>
    </w:rPr>
  </w:style>
  <w:style w:type="paragraph" w:customStyle="1" w:styleId="xl73">
    <w:name w:val="xl73"/>
    <w:basedOn w:val="Normal"/>
    <w:rsid w:val="005A42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id-ID" w:eastAsia="id-ID"/>
    </w:rPr>
  </w:style>
  <w:style w:type="paragraph" w:customStyle="1" w:styleId="xl74">
    <w:name w:val="xl74"/>
    <w:basedOn w:val="Normal"/>
    <w:rsid w:val="005A42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val="id-ID" w:eastAsia="id-ID"/>
    </w:rPr>
  </w:style>
  <w:style w:type="paragraph" w:customStyle="1" w:styleId="xl75">
    <w:name w:val="xl75"/>
    <w:basedOn w:val="Normal"/>
    <w:rsid w:val="005A42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val="id-ID" w:eastAsia="id-ID"/>
    </w:rPr>
  </w:style>
  <w:style w:type="paragraph" w:customStyle="1" w:styleId="xl76">
    <w:name w:val="xl76"/>
    <w:basedOn w:val="Normal"/>
    <w:rsid w:val="005A42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id-ID" w:eastAsia="id-ID"/>
    </w:rPr>
  </w:style>
  <w:style w:type="paragraph" w:customStyle="1" w:styleId="xl77">
    <w:name w:val="xl77"/>
    <w:basedOn w:val="Normal"/>
    <w:rsid w:val="005A42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id-ID" w:eastAsia="id-ID"/>
    </w:rPr>
  </w:style>
  <w:style w:type="paragraph" w:customStyle="1" w:styleId="xl78">
    <w:name w:val="xl78"/>
    <w:basedOn w:val="Normal"/>
    <w:rsid w:val="005A42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id-ID" w:eastAsia="id-ID"/>
    </w:rPr>
  </w:style>
  <w:style w:type="paragraph" w:customStyle="1" w:styleId="xl79">
    <w:name w:val="xl79"/>
    <w:basedOn w:val="Normal"/>
    <w:rsid w:val="005A42A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id-ID" w:eastAsia="id-ID"/>
    </w:rPr>
  </w:style>
  <w:style w:type="paragraph" w:customStyle="1" w:styleId="xl80">
    <w:name w:val="xl80"/>
    <w:basedOn w:val="Normal"/>
    <w:rsid w:val="005A42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id-ID" w:eastAsia="id-ID"/>
    </w:rPr>
  </w:style>
  <w:style w:type="paragraph" w:customStyle="1" w:styleId="xl81">
    <w:name w:val="xl81"/>
    <w:basedOn w:val="Normal"/>
    <w:rsid w:val="005A42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id-ID" w:eastAsia="id-ID"/>
    </w:rPr>
  </w:style>
  <w:style w:type="paragraph" w:customStyle="1" w:styleId="xl82">
    <w:name w:val="xl82"/>
    <w:basedOn w:val="Normal"/>
    <w:rsid w:val="005A42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id-ID" w:eastAsia="id-ID"/>
    </w:rPr>
  </w:style>
  <w:style w:type="paragraph" w:customStyle="1" w:styleId="xl83">
    <w:name w:val="xl83"/>
    <w:basedOn w:val="Normal"/>
    <w:rsid w:val="005A42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id-ID" w:eastAsia="id-ID"/>
    </w:rPr>
  </w:style>
  <w:style w:type="paragraph" w:customStyle="1" w:styleId="xl84">
    <w:name w:val="xl84"/>
    <w:basedOn w:val="Normal"/>
    <w:rsid w:val="005A42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id-ID" w:eastAsia="id-ID"/>
    </w:rPr>
  </w:style>
  <w:style w:type="paragraph" w:customStyle="1" w:styleId="xl85">
    <w:name w:val="xl85"/>
    <w:basedOn w:val="Normal"/>
    <w:rsid w:val="005A42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2B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A2B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47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SANGRILLA</dc:creator>
  <cp:lastModifiedBy>SANGRILLA</cp:lastModifiedBy>
  <cp:revision>24</cp:revision>
  <cp:lastPrinted>2013-08-26T12:20:00Z</cp:lastPrinted>
  <dcterms:created xsi:type="dcterms:W3CDTF">2013-06-17T05:16:00Z</dcterms:created>
  <dcterms:modified xsi:type="dcterms:W3CDTF">2013-09-01T06:19:00Z</dcterms:modified>
</cp:coreProperties>
</file>