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28415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165100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23182B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B7" w:rsidRDefault="0043075C" w:rsidP="00A13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 w:rsidR="00E43785">
        <w:rPr>
          <w:rFonts w:ascii="Times New Roman" w:hAnsi="Times New Roman" w:cs="Times New Roman"/>
          <w:b/>
          <w:sz w:val="24"/>
          <w:szCs w:val="24"/>
        </w:rPr>
        <w:t xml:space="preserve">ENERAPAN </w:t>
      </w:r>
      <w:r w:rsidR="008C715D" w:rsidRPr="008C715D">
        <w:rPr>
          <w:rFonts w:ascii="Times New Roman" w:hAnsi="Times New Roman" w:cs="Times New Roman"/>
          <w:b/>
          <w:i/>
          <w:sz w:val="24"/>
          <w:szCs w:val="24"/>
          <w:lang w:val="en-US"/>
        </w:rPr>
        <w:t>SOLUTION-</w:t>
      </w:r>
      <w:r w:rsidR="00707E48" w:rsidRPr="008C715D">
        <w:rPr>
          <w:rFonts w:ascii="Times New Roman" w:hAnsi="Times New Roman" w:cs="Times New Roman"/>
          <w:b/>
          <w:i/>
          <w:sz w:val="24"/>
          <w:szCs w:val="24"/>
          <w:lang w:val="en-US"/>
        </w:rPr>
        <w:t>FOCUSED BRIEF COUNSELING</w:t>
      </w:r>
      <w:r w:rsidR="00707E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</w:t>
      </w:r>
    </w:p>
    <w:p w:rsidR="00A130B7" w:rsidRDefault="00A130B7" w:rsidP="00A13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KONSELING KELOMPOK </w:t>
      </w:r>
      <w:r w:rsidR="00707E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MENINGKATKAN HARGA </w:t>
      </w:r>
    </w:p>
    <w:p w:rsidR="00707E48" w:rsidRPr="00707E48" w:rsidRDefault="00707E48" w:rsidP="00A13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DIRI PADA SISWA DI SMA NEG. 1 WATANSOPPENG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A216A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707E48" w:rsidRDefault="00707E48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SUSIANTI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Pr="00E43785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E43785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43075C" w:rsidRPr="00E43785">
        <w:rPr>
          <w:rFonts w:ascii="Times New Roman" w:hAnsi="Times New Roman" w:cs="Times New Roman"/>
          <w:b/>
          <w:sz w:val="24"/>
          <w:szCs w:val="24"/>
        </w:rPr>
        <w:t>PSIKOLOGI PENDIDIKAN DAN BIMBINGAN</w:t>
      </w:r>
    </w:p>
    <w:p w:rsidR="00EF33F7" w:rsidRPr="00E43785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075C" w:rsidRPr="0061421B" w:rsidRDefault="0061421B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43075C" w:rsidRPr="00E43785" w:rsidRDefault="0043075C" w:rsidP="0043075C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43075C" w:rsidRPr="00E43785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75C"/>
    <w:rsid w:val="000907E1"/>
    <w:rsid w:val="000C34B0"/>
    <w:rsid w:val="001E4D38"/>
    <w:rsid w:val="0023182B"/>
    <w:rsid w:val="00242C7C"/>
    <w:rsid w:val="00281DBB"/>
    <w:rsid w:val="0028415E"/>
    <w:rsid w:val="003C1542"/>
    <w:rsid w:val="003C4CFB"/>
    <w:rsid w:val="0043075C"/>
    <w:rsid w:val="004A216A"/>
    <w:rsid w:val="00527837"/>
    <w:rsid w:val="005E0B86"/>
    <w:rsid w:val="0061421B"/>
    <w:rsid w:val="006602EA"/>
    <w:rsid w:val="006C6294"/>
    <w:rsid w:val="006F0AF4"/>
    <w:rsid w:val="00707E48"/>
    <w:rsid w:val="00751E87"/>
    <w:rsid w:val="008C715D"/>
    <w:rsid w:val="009F1BBB"/>
    <w:rsid w:val="00A130B7"/>
    <w:rsid w:val="00A37A8B"/>
    <w:rsid w:val="00AC16F4"/>
    <w:rsid w:val="00B03AB7"/>
    <w:rsid w:val="00D4182C"/>
    <w:rsid w:val="00DD32BB"/>
    <w:rsid w:val="00E1229E"/>
    <w:rsid w:val="00E43785"/>
    <w:rsid w:val="00EF33F7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SAMSUNG</cp:lastModifiedBy>
  <cp:revision>10</cp:revision>
  <dcterms:created xsi:type="dcterms:W3CDTF">2012-07-08T08:21:00Z</dcterms:created>
  <dcterms:modified xsi:type="dcterms:W3CDTF">2013-02-12T02:47:00Z</dcterms:modified>
</cp:coreProperties>
</file>