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EA" w:rsidRDefault="00D808FF" w:rsidP="00931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8E14FE" w:rsidRPr="00B21240" w:rsidRDefault="00B21240" w:rsidP="00143C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40">
        <w:rPr>
          <w:rFonts w:ascii="Times New Roman" w:hAnsi="Times New Roman" w:cs="Times New Roman"/>
          <w:b/>
          <w:sz w:val="24"/>
          <w:szCs w:val="24"/>
        </w:rPr>
        <w:t xml:space="preserve">Data Skor Penilaian </w:t>
      </w:r>
      <w:r w:rsidR="000919E3">
        <w:rPr>
          <w:rFonts w:ascii="Times New Roman" w:hAnsi="Times New Roman" w:cs="Times New Roman"/>
          <w:b/>
          <w:sz w:val="24"/>
          <w:szCs w:val="24"/>
        </w:rPr>
        <w:t xml:space="preserve">Hasil Tes </w:t>
      </w:r>
      <w:r w:rsidRPr="00B21240">
        <w:rPr>
          <w:rFonts w:ascii="Times New Roman" w:hAnsi="Times New Roman" w:cs="Times New Roman"/>
          <w:b/>
          <w:sz w:val="24"/>
          <w:szCs w:val="24"/>
        </w:rPr>
        <w:t xml:space="preserve">Pemahaman Penjumlahan </w:t>
      </w:r>
      <w:r w:rsidR="00143CBC">
        <w:rPr>
          <w:rFonts w:ascii="Times New Roman" w:hAnsi="Times New Roman" w:cs="Times New Roman"/>
          <w:b/>
          <w:sz w:val="24"/>
          <w:szCs w:val="24"/>
        </w:rPr>
        <w:t>Sederhana Tanpa Teknik Menyimpan</w:t>
      </w:r>
      <w:r w:rsidRPr="00B21240">
        <w:rPr>
          <w:rFonts w:ascii="Times New Roman" w:hAnsi="Times New Roman" w:cs="Times New Roman"/>
          <w:b/>
          <w:sz w:val="24"/>
          <w:szCs w:val="24"/>
        </w:rPr>
        <w:t xml:space="preserve"> yang hasilnya sampai 49</w:t>
      </w:r>
    </w:p>
    <w:tbl>
      <w:tblPr>
        <w:tblStyle w:val="TableGrid"/>
        <w:tblW w:w="9479" w:type="dxa"/>
        <w:tblLook w:val="04A0"/>
      </w:tblPr>
      <w:tblGrid>
        <w:gridCol w:w="1668"/>
        <w:gridCol w:w="991"/>
        <w:gridCol w:w="601"/>
        <w:gridCol w:w="601"/>
        <w:gridCol w:w="600"/>
        <w:gridCol w:w="601"/>
        <w:gridCol w:w="456"/>
        <w:gridCol w:w="456"/>
        <w:gridCol w:w="456"/>
        <w:gridCol w:w="456"/>
        <w:gridCol w:w="456"/>
        <w:gridCol w:w="534"/>
        <w:gridCol w:w="534"/>
        <w:gridCol w:w="534"/>
        <w:gridCol w:w="535"/>
      </w:tblGrid>
      <w:tr w:rsidR="00B21240" w:rsidRPr="00D616F1" w:rsidTr="00D616F1">
        <w:trPr>
          <w:trHeight w:val="753"/>
        </w:trPr>
        <w:tc>
          <w:tcPr>
            <w:tcW w:w="1668" w:type="dxa"/>
            <w:tcBorders>
              <w:bottom w:val="single" w:sz="4" w:space="0" w:color="auto"/>
            </w:tcBorders>
          </w:tcPr>
          <w:p w:rsidR="00B21240" w:rsidRPr="00D616F1" w:rsidRDefault="00B21240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21240" w:rsidRPr="00D616F1" w:rsidRDefault="00B21240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  <w:tc>
          <w:tcPr>
            <w:tcW w:w="2403" w:type="dxa"/>
            <w:gridSpan w:val="4"/>
            <w:tcBorders>
              <w:bottom w:val="single" w:sz="4" w:space="0" w:color="auto"/>
            </w:tcBorders>
          </w:tcPr>
          <w:p w:rsidR="00B21240" w:rsidRPr="00D616F1" w:rsidRDefault="00B21240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Baseline 1</w:t>
            </w: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(A1)</w:t>
            </w: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</w:tcPr>
          <w:p w:rsidR="00B21240" w:rsidRPr="00D616F1" w:rsidRDefault="00B21240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Intervensi (B)</w:t>
            </w:r>
          </w:p>
        </w:tc>
        <w:tc>
          <w:tcPr>
            <w:tcW w:w="2137" w:type="dxa"/>
            <w:gridSpan w:val="4"/>
            <w:tcBorders>
              <w:bottom w:val="single" w:sz="4" w:space="0" w:color="auto"/>
            </w:tcBorders>
          </w:tcPr>
          <w:p w:rsidR="00B21240" w:rsidRPr="00D616F1" w:rsidRDefault="00B21240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Baseline</w:t>
            </w: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2(A2)</w:t>
            </w:r>
          </w:p>
        </w:tc>
      </w:tr>
      <w:tr w:rsidR="009D4205" w:rsidRPr="00D616F1" w:rsidTr="00D616F1">
        <w:trPr>
          <w:trHeight w:val="352"/>
        </w:trPr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0A1A83" w:rsidRPr="00D616F1" w:rsidRDefault="000A1A83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4205" w:rsidRPr="00D616F1" w:rsidTr="00D616F1">
        <w:tc>
          <w:tcPr>
            <w:tcW w:w="1668" w:type="dxa"/>
            <w:vMerge w:val="restart"/>
          </w:tcPr>
          <w:p w:rsidR="009D4205" w:rsidRPr="00D616F1" w:rsidRDefault="009D4205" w:rsidP="00D616F1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sz w:val="24"/>
                <w:szCs w:val="24"/>
              </w:rPr>
              <w:t>Penjumlahan sederhana bilangan asli tanpa teknik menyimpan yang hasilnya sampai  49</w:t>
            </w:r>
          </w:p>
        </w:tc>
        <w:tc>
          <w:tcPr>
            <w:tcW w:w="99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4205" w:rsidRPr="00D616F1" w:rsidTr="00D616F1">
        <w:tc>
          <w:tcPr>
            <w:tcW w:w="1668" w:type="dxa"/>
            <w:vMerge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4205" w:rsidRPr="00D616F1" w:rsidTr="00D616F1">
        <w:tc>
          <w:tcPr>
            <w:tcW w:w="1668" w:type="dxa"/>
            <w:vMerge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4205" w:rsidRPr="00D616F1" w:rsidTr="00D616F1">
        <w:tc>
          <w:tcPr>
            <w:tcW w:w="1668" w:type="dxa"/>
            <w:vMerge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4205" w:rsidRPr="00D616F1" w:rsidTr="00D616F1">
        <w:trPr>
          <w:trHeight w:val="190"/>
        </w:trPr>
        <w:tc>
          <w:tcPr>
            <w:tcW w:w="1668" w:type="dxa"/>
            <w:vMerge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before="24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16F1" w:rsidRPr="00D616F1" w:rsidTr="00D616F1">
        <w:tc>
          <w:tcPr>
            <w:tcW w:w="1668" w:type="dxa"/>
            <w:vMerge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16F1" w:rsidRPr="00D616F1" w:rsidTr="00D616F1">
        <w:tc>
          <w:tcPr>
            <w:tcW w:w="1668" w:type="dxa"/>
            <w:vMerge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16F1" w:rsidRPr="00D616F1" w:rsidTr="00D616F1">
        <w:tc>
          <w:tcPr>
            <w:tcW w:w="1668" w:type="dxa"/>
            <w:vMerge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16F1" w:rsidRPr="00D616F1" w:rsidTr="00D616F1">
        <w:tc>
          <w:tcPr>
            <w:tcW w:w="1668" w:type="dxa"/>
            <w:vMerge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16F1" w:rsidRPr="00D616F1" w:rsidTr="00D616F1">
        <w:tc>
          <w:tcPr>
            <w:tcW w:w="1668" w:type="dxa"/>
            <w:vMerge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4205" w:rsidRPr="00D616F1" w:rsidTr="00D616F1">
        <w:tc>
          <w:tcPr>
            <w:tcW w:w="1668" w:type="dxa"/>
            <w:vMerge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D4205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16F1" w:rsidRPr="00D616F1" w:rsidTr="00D616F1">
        <w:tc>
          <w:tcPr>
            <w:tcW w:w="1668" w:type="dxa"/>
            <w:vMerge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16F1" w:rsidRPr="00D616F1" w:rsidTr="00D616F1">
        <w:tc>
          <w:tcPr>
            <w:tcW w:w="1668" w:type="dxa"/>
            <w:vMerge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16F1" w:rsidRPr="00D616F1" w:rsidTr="00D616F1">
        <w:tc>
          <w:tcPr>
            <w:tcW w:w="1668" w:type="dxa"/>
            <w:vMerge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16F1" w:rsidRPr="00D616F1" w:rsidTr="00D616F1">
        <w:tc>
          <w:tcPr>
            <w:tcW w:w="1668" w:type="dxa"/>
            <w:vMerge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616F1" w:rsidRPr="00D616F1" w:rsidRDefault="00D616F1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D616F1" w:rsidRPr="00D616F1" w:rsidRDefault="00D616F1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4205" w:rsidRPr="00D616F1" w:rsidTr="00D616F1">
        <w:tc>
          <w:tcPr>
            <w:tcW w:w="2659" w:type="dxa"/>
            <w:gridSpan w:val="2"/>
          </w:tcPr>
          <w:p w:rsidR="009D4205" w:rsidRPr="00D616F1" w:rsidRDefault="009D4205" w:rsidP="00D616F1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yang diperoleh 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0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5" w:type="dxa"/>
          </w:tcPr>
          <w:p w:rsidR="009D4205" w:rsidRPr="00D616F1" w:rsidRDefault="009D4205" w:rsidP="00D616F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9D4205" w:rsidRPr="00D616F1" w:rsidTr="00D616F1">
        <w:tc>
          <w:tcPr>
            <w:tcW w:w="2659" w:type="dxa"/>
            <w:gridSpan w:val="2"/>
          </w:tcPr>
          <w:p w:rsidR="009D4205" w:rsidRPr="00D616F1" w:rsidRDefault="009D4205" w:rsidP="00D616F1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0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1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5" w:type="dxa"/>
          </w:tcPr>
          <w:p w:rsidR="009D4205" w:rsidRPr="00D616F1" w:rsidRDefault="009D4205" w:rsidP="00D61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B21240" w:rsidRPr="00B21240" w:rsidRDefault="00B21240" w:rsidP="000A1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1240" w:rsidRPr="00B21240" w:rsidSect="00D80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1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4A" w:rsidRDefault="003C704A" w:rsidP="009311C4">
      <w:pPr>
        <w:spacing w:line="240" w:lineRule="auto"/>
      </w:pPr>
      <w:r>
        <w:separator/>
      </w:r>
    </w:p>
  </w:endnote>
  <w:endnote w:type="continuationSeparator" w:id="1">
    <w:p w:rsidR="003C704A" w:rsidRDefault="003C704A" w:rsidP="00931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9" w:rsidRDefault="006340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9" w:rsidRDefault="006340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9" w:rsidRDefault="00634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4A" w:rsidRDefault="003C704A" w:rsidP="009311C4">
      <w:pPr>
        <w:spacing w:line="240" w:lineRule="auto"/>
      </w:pPr>
      <w:r>
        <w:separator/>
      </w:r>
    </w:p>
  </w:footnote>
  <w:footnote w:type="continuationSeparator" w:id="1">
    <w:p w:rsidR="003C704A" w:rsidRDefault="003C704A" w:rsidP="009311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9" w:rsidRDefault="006340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230"/>
      <w:docPartObj>
        <w:docPartGallery w:val="Page Numbers (Top of Page)"/>
        <w:docPartUnique/>
      </w:docPartObj>
    </w:sdtPr>
    <w:sdtContent>
      <w:p w:rsidR="009311C4" w:rsidRDefault="009311C4">
        <w:pPr>
          <w:pStyle w:val="Header"/>
          <w:jc w:val="right"/>
        </w:pPr>
      </w:p>
      <w:p w:rsidR="00634099" w:rsidRDefault="00634099">
        <w:pPr>
          <w:pStyle w:val="Header"/>
          <w:jc w:val="right"/>
        </w:pPr>
      </w:p>
      <w:p w:rsidR="009311C4" w:rsidRDefault="006A336E">
        <w:pPr>
          <w:pStyle w:val="Header"/>
          <w:jc w:val="right"/>
        </w:pPr>
        <w:fldSimple w:instr=" PAGE   \* MERGEFORMAT ">
          <w:r w:rsidR="00D808FF">
            <w:rPr>
              <w:noProof/>
            </w:rPr>
            <w:t>146</w:t>
          </w:r>
        </w:fldSimple>
      </w:p>
    </w:sdtContent>
  </w:sdt>
  <w:p w:rsidR="009311C4" w:rsidRDefault="009311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9" w:rsidRDefault="006340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40"/>
    <w:rsid w:val="000919E3"/>
    <w:rsid w:val="000A1A83"/>
    <w:rsid w:val="00143CBC"/>
    <w:rsid w:val="0034189F"/>
    <w:rsid w:val="00350FFB"/>
    <w:rsid w:val="00351672"/>
    <w:rsid w:val="003C704A"/>
    <w:rsid w:val="0040301B"/>
    <w:rsid w:val="00443DE5"/>
    <w:rsid w:val="004A55E2"/>
    <w:rsid w:val="004B31FF"/>
    <w:rsid w:val="005378BA"/>
    <w:rsid w:val="00587F0F"/>
    <w:rsid w:val="00634099"/>
    <w:rsid w:val="00670771"/>
    <w:rsid w:val="006A336E"/>
    <w:rsid w:val="008214BA"/>
    <w:rsid w:val="008E14FE"/>
    <w:rsid w:val="00916F02"/>
    <w:rsid w:val="0093071C"/>
    <w:rsid w:val="009311C4"/>
    <w:rsid w:val="00956169"/>
    <w:rsid w:val="00990DFC"/>
    <w:rsid w:val="009D4205"/>
    <w:rsid w:val="00B21240"/>
    <w:rsid w:val="00C25BEA"/>
    <w:rsid w:val="00D52E12"/>
    <w:rsid w:val="00D616F1"/>
    <w:rsid w:val="00D808FF"/>
    <w:rsid w:val="00F7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2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1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C4"/>
  </w:style>
  <w:style w:type="paragraph" w:styleId="Footer">
    <w:name w:val="footer"/>
    <w:basedOn w:val="Normal"/>
    <w:link w:val="FooterChar"/>
    <w:uiPriority w:val="99"/>
    <w:semiHidden/>
    <w:unhideWhenUsed/>
    <w:rsid w:val="009311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HASLINDAH</cp:lastModifiedBy>
  <cp:revision>10</cp:revision>
  <dcterms:created xsi:type="dcterms:W3CDTF">2018-05-08T00:18:00Z</dcterms:created>
  <dcterms:modified xsi:type="dcterms:W3CDTF">2018-05-19T07:43:00Z</dcterms:modified>
</cp:coreProperties>
</file>